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98" w:rsidRPr="00534198" w:rsidRDefault="00534198" w:rsidP="005341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19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 ДНЯ</w:t>
      </w:r>
      <w:r w:rsidR="00DD3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ХОЛОДНЫЙ ПЕРИОД ГОДА</w:t>
      </w:r>
    </w:p>
    <w:p w:rsidR="00534198" w:rsidRPr="00534198" w:rsidRDefault="00DD3796" w:rsidP="00534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6"/>
          <w:sz w:val="24"/>
          <w:szCs w:val="24"/>
        </w:rPr>
        <w:t>Втор</w:t>
      </w:r>
      <w:r w:rsidR="00534198" w:rsidRPr="00534198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ая  группа </w:t>
      </w:r>
      <w:r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детей </w:t>
      </w:r>
      <w:r w:rsidR="00534198" w:rsidRPr="00534198">
        <w:rPr>
          <w:rFonts w:ascii="Times New Roman" w:hAnsi="Times New Roman" w:cs="Times New Roman"/>
          <w:b/>
          <w:bCs/>
          <w:spacing w:val="46"/>
          <w:sz w:val="24"/>
          <w:szCs w:val="24"/>
        </w:rPr>
        <w:t>раннего возраста 1– 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8"/>
        <w:gridCol w:w="1951"/>
        <w:gridCol w:w="1821"/>
      </w:tblGrid>
      <w:tr w:rsidR="00534198" w:rsidRPr="00534198" w:rsidTr="00176AA8">
        <w:tc>
          <w:tcPr>
            <w:tcW w:w="9570" w:type="dxa"/>
            <w:gridSpan w:val="3"/>
          </w:tcPr>
          <w:p w:rsidR="00534198" w:rsidRPr="00534198" w:rsidRDefault="00534198" w:rsidP="00DD37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Режим дня в  дошкольном  учреждении для детей </w:t>
            </w:r>
            <w:r w:rsidR="00DD3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</w:t>
            </w:r>
            <w:r w:rsidRPr="00534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группы раннего возраста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 год –1г.6 мес.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1г. 6 мес. – 2 г.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Приём,  осмотр,  игры,  ежедневная  утренняя  гимнастика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534198" w:rsidRPr="00534198" w:rsidTr="00176AA8">
        <w:trPr>
          <w:trHeight w:val="268"/>
        </w:trPr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завтраку,  завтрак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игр-занятий (по подгруппам)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8F2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5632">
              <w:rPr>
                <w:rFonts w:ascii="Times New Roman" w:hAnsi="Times New Roman" w:cs="Times New Roman"/>
                <w:sz w:val="24"/>
                <w:szCs w:val="24"/>
              </w:rPr>
              <w:t>–9.2</w:t>
            </w: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9.00–9.20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9.20–9.30</w:t>
            </w:r>
          </w:p>
        </w:tc>
        <w:tc>
          <w:tcPr>
            <w:tcW w:w="1821" w:type="dxa"/>
          </w:tcPr>
          <w:p w:rsidR="00534198" w:rsidRPr="00534198" w:rsidRDefault="00315632" w:rsidP="00315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9.20–9.3</w:t>
            </w:r>
            <w:r w:rsidR="00534198" w:rsidRPr="00534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ко сну, 1-й сон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9.30–11.30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4198" w:rsidRPr="00534198" w:rsidTr="00176AA8">
        <w:trPr>
          <w:trHeight w:val="265"/>
        </w:trPr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прогулке, прогулка (игры, наблюдения, труд)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</w:tcPr>
          <w:p w:rsidR="00534198" w:rsidRPr="00534198" w:rsidRDefault="00315632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534198" w:rsidRPr="00534198">
              <w:rPr>
                <w:rFonts w:ascii="Times New Roman" w:hAnsi="Times New Roman" w:cs="Times New Roman"/>
                <w:sz w:val="24"/>
                <w:szCs w:val="24"/>
              </w:rPr>
              <w:t>0–11.00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 с  прогулки,  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11.00–11.30</w:t>
            </w:r>
          </w:p>
        </w:tc>
      </w:tr>
      <w:tr w:rsidR="00534198" w:rsidRPr="00534198" w:rsidTr="00176AA8">
        <w:trPr>
          <w:trHeight w:val="248"/>
        </w:trPr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11.30–12.00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11.30–12.00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12.00–14.00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игр-занятий 1 (по подгруппам)</w:t>
            </w:r>
          </w:p>
        </w:tc>
        <w:tc>
          <w:tcPr>
            <w:tcW w:w="1951" w:type="dxa"/>
          </w:tcPr>
          <w:p w:rsidR="00534198" w:rsidRPr="00534198" w:rsidRDefault="00C72DEC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12.30–12.35</w:t>
            </w:r>
          </w:p>
          <w:p w:rsidR="00534198" w:rsidRPr="00534198" w:rsidRDefault="00C72DEC" w:rsidP="00315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–12.4</w:t>
            </w:r>
            <w:r w:rsidR="00534198" w:rsidRPr="00534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игр-занятий 2 (по подгруппам)</w:t>
            </w:r>
          </w:p>
        </w:tc>
        <w:tc>
          <w:tcPr>
            <w:tcW w:w="1951" w:type="dxa"/>
          </w:tcPr>
          <w:p w:rsidR="00534198" w:rsidRPr="00534198" w:rsidRDefault="00C72DEC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13.10–13.15</w:t>
            </w:r>
          </w:p>
          <w:p w:rsidR="00534198" w:rsidRPr="00534198" w:rsidRDefault="00C72DEC" w:rsidP="00C7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–13.20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ко сну, 2-й сон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14.00–15.30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Постепенный  подъём,  воздушные,  водные  процедуры, полдник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15.00–15.30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игр-занятий (по подгруппам)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15.30–15.40</w:t>
            </w:r>
          </w:p>
          <w:p w:rsidR="00534198" w:rsidRPr="00534198" w:rsidRDefault="00534198" w:rsidP="00315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31563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16.00–17.00</w:t>
            </w:r>
          </w:p>
        </w:tc>
        <w:tc>
          <w:tcPr>
            <w:tcW w:w="1821" w:type="dxa"/>
          </w:tcPr>
          <w:p w:rsidR="00534198" w:rsidRPr="00534198" w:rsidRDefault="00534198" w:rsidP="00315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63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0–17.00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Возвращение  с  прогулки, подготовка к ужину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17.00–17.20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17.00–17.20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17.20–17.40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17.20–17.40</w:t>
            </w:r>
          </w:p>
        </w:tc>
      </w:tr>
      <w:tr w:rsidR="00534198" w:rsidRPr="00534198" w:rsidTr="00176AA8">
        <w:tc>
          <w:tcPr>
            <w:tcW w:w="5798" w:type="dxa"/>
          </w:tcPr>
          <w:p w:rsidR="00534198" w:rsidRPr="00534198" w:rsidRDefault="00534198" w:rsidP="00DD3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1571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r w:rsidR="00157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, уход  детей домой</w:t>
            </w:r>
          </w:p>
        </w:tc>
        <w:tc>
          <w:tcPr>
            <w:tcW w:w="195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17.40–19.00</w:t>
            </w:r>
          </w:p>
        </w:tc>
        <w:tc>
          <w:tcPr>
            <w:tcW w:w="182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17.40–19.00</w:t>
            </w:r>
          </w:p>
        </w:tc>
      </w:tr>
    </w:tbl>
    <w:p w:rsidR="002F5765" w:rsidRDefault="002F5765" w:rsidP="00534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198" w:rsidRPr="00534198" w:rsidRDefault="00534198" w:rsidP="00534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3419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34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198">
        <w:rPr>
          <w:rFonts w:ascii="Times New Roman" w:hAnsi="Times New Roman" w:cs="Times New Roman"/>
          <w:b/>
          <w:bCs/>
          <w:spacing w:val="46"/>
          <w:sz w:val="24"/>
          <w:szCs w:val="24"/>
        </w:rPr>
        <w:t>ервая</w:t>
      </w:r>
      <w:proofErr w:type="spellEnd"/>
      <w:r w:rsidRPr="00534198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 младшая  группа 2 –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250"/>
      </w:tblGrid>
      <w:tr w:rsidR="00534198" w:rsidRPr="00534198" w:rsidTr="00176AA8">
        <w:tc>
          <w:tcPr>
            <w:tcW w:w="9082" w:type="dxa"/>
            <w:gridSpan w:val="2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дня в  дошкольном  учреждении для детей 1 младшей  группы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Приём,  осмотр,  игры,  ежедневная  утренняя  гимнастика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534198" w:rsidRPr="00534198" w:rsidTr="00176AA8">
        <w:trPr>
          <w:trHeight w:val="268"/>
        </w:trPr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завтраку,  завтрак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8.20 – 9.00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(по подгруппам)</w:t>
            </w:r>
          </w:p>
        </w:tc>
        <w:tc>
          <w:tcPr>
            <w:tcW w:w="2250" w:type="dxa"/>
          </w:tcPr>
          <w:p w:rsidR="00534198" w:rsidRPr="00534198" w:rsidRDefault="008F2767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 – 9.2</w:t>
            </w:r>
            <w:r w:rsidR="00534198" w:rsidRPr="00534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9.30–9.40</w:t>
            </w:r>
          </w:p>
        </w:tc>
      </w:tr>
      <w:tr w:rsidR="00534198" w:rsidRPr="00534198" w:rsidTr="00176AA8">
        <w:trPr>
          <w:trHeight w:val="265"/>
        </w:trPr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прогулке, прогулка (игры, наблюдения, труд)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9.40 – 11.20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 с  прогулки,  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11.20 – 11.45</w:t>
            </w:r>
          </w:p>
        </w:tc>
      </w:tr>
      <w:tr w:rsidR="00534198" w:rsidRPr="00534198" w:rsidTr="00176AA8">
        <w:trPr>
          <w:trHeight w:val="248"/>
        </w:trPr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11.45 – 12.20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12.20 – 15.00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 подъём,  воздушные,  водные  процедуры,  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(по подгруппам)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15.25-15.35-15.45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15.45 – 16.50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Возвращение  с  прогулки, подготовка к ужину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16.50 – 17.05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17.05 – 17.30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DD3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DD3796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</w:t>
            </w:r>
            <w:r w:rsidR="00157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, уход  детей домой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534198" w:rsidRDefault="00534198" w:rsidP="002F5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P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  <w:r w:rsidRPr="00534198">
        <w:rPr>
          <w:rFonts w:ascii="Times New Roman" w:hAnsi="Times New Roman" w:cs="Times New Roman"/>
          <w:b/>
          <w:bCs/>
          <w:spacing w:val="46"/>
          <w:sz w:val="24"/>
          <w:szCs w:val="24"/>
        </w:rPr>
        <w:lastRenderedPageBreak/>
        <w:t>Вторая  младшая  группа 3 – 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250"/>
      </w:tblGrid>
      <w:tr w:rsidR="00534198" w:rsidRPr="00534198" w:rsidTr="00176AA8">
        <w:tc>
          <w:tcPr>
            <w:tcW w:w="9082" w:type="dxa"/>
            <w:gridSpan w:val="2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дня в  дошкольном  учреждении для детей 2 младшей  группы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Приём,  осмотр,  игры,  ежедневная  утренняя  гимнастика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534198" w:rsidRPr="00534198" w:rsidTr="00176AA8">
        <w:trPr>
          <w:trHeight w:val="268"/>
        </w:trPr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завтраку,  завтрак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8.20 – 9.00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9.00 – 9.15, 9.25 – 9.40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9.40–9.50</w:t>
            </w:r>
          </w:p>
        </w:tc>
      </w:tr>
      <w:tr w:rsidR="00534198" w:rsidRPr="00534198" w:rsidTr="00176AA8">
        <w:trPr>
          <w:trHeight w:val="265"/>
        </w:trPr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прогулке, прогулка (игры, наблюдения, труд)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9.50 – 11.40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 с  прогулки,  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</w:tr>
      <w:tr w:rsidR="00534198" w:rsidRPr="00534198" w:rsidTr="00176AA8">
        <w:trPr>
          <w:trHeight w:val="248"/>
        </w:trPr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 подъём,  воздушные,  водные  процедуры,  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15.10 – 15.30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 деятельность детей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Возвращение  с  прогулки, подготовка к ужину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17.00 – 17.05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17.05 – 17.30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DD3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15713A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, уход  детей домой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P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  <w:r w:rsidRPr="00534198">
        <w:rPr>
          <w:rFonts w:ascii="Times New Roman" w:hAnsi="Times New Roman" w:cs="Times New Roman"/>
          <w:b/>
          <w:bCs/>
          <w:spacing w:val="46"/>
          <w:sz w:val="24"/>
          <w:szCs w:val="24"/>
        </w:rPr>
        <w:t>Средняя  группа 4 –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250"/>
      </w:tblGrid>
      <w:tr w:rsidR="00534198" w:rsidRPr="00534198" w:rsidTr="00176AA8">
        <w:tc>
          <w:tcPr>
            <w:tcW w:w="9082" w:type="dxa"/>
            <w:gridSpan w:val="2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дня в  дошкольном  учреждении для детей средней группы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Приём,  осмотр,  игры,  ежедневная  утренняя  гимнастика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завтраку,  завтрак</w:t>
            </w:r>
          </w:p>
        </w:tc>
        <w:tc>
          <w:tcPr>
            <w:tcW w:w="2250" w:type="dxa"/>
          </w:tcPr>
          <w:p w:rsidR="00534198" w:rsidRPr="00534198" w:rsidRDefault="00534198" w:rsidP="0055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8.25 – 8.5</w:t>
            </w:r>
            <w:r w:rsidR="0055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250" w:type="dxa"/>
          </w:tcPr>
          <w:p w:rsidR="00534198" w:rsidRPr="00534198" w:rsidRDefault="00534198" w:rsidP="0055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554535">
              <w:rPr>
                <w:rFonts w:ascii="Times New Roman" w:hAnsi="Times New Roman" w:cs="Times New Roman"/>
                <w:sz w:val="24"/>
                <w:szCs w:val="24"/>
              </w:rPr>
              <w:t>0 – 9.0</w:t>
            </w: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9.00 – 9.20; 9.30 – 9.50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9.50–10.00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прогулке, прогулка (игры, наблюдения, труд)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9.50 – 11.50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полднику,  полдник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Игры,  самостоятельная  деятельность  детей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15.25 – 16.00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прогулке,  прогулка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Возвращение  с  прогулки,  подготовка к ужину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17.00 – 17.05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17.05 – 17.30</w:t>
            </w:r>
          </w:p>
        </w:tc>
      </w:tr>
      <w:tr w:rsidR="00534198" w:rsidRPr="00534198" w:rsidTr="00176AA8">
        <w:tc>
          <w:tcPr>
            <w:tcW w:w="6832" w:type="dxa"/>
          </w:tcPr>
          <w:p w:rsidR="00534198" w:rsidRPr="00534198" w:rsidRDefault="00534198" w:rsidP="00DD3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15713A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,  уход  детей домой</w:t>
            </w:r>
          </w:p>
        </w:tc>
        <w:tc>
          <w:tcPr>
            <w:tcW w:w="2250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6C1187" w:rsidRDefault="006C1187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DD3796" w:rsidRDefault="00DD3796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P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  <w:r w:rsidRPr="00534198">
        <w:rPr>
          <w:rFonts w:ascii="Times New Roman" w:hAnsi="Times New Roman" w:cs="Times New Roman"/>
          <w:b/>
          <w:bCs/>
          <w:spacing w:val="46"/>
          <w:sz w:val="24"/>
          <w:szCs w:val="24"/>
        </w:rPr>
        <w:lastRenderedPageBreak/>
        <w:t>Старшая  группа 5 – 6 лет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3"/>
        <w:gridCol w:w="2268"/>
      </w:tblGrid>
      <w:tr w:rsidR="00534198" w:rsidRPr="00534198" w:rsidTr="00176AA8">
        <w:tc>
          <w:tcPr>
            <w:tcW w:w="9111" w:type="dxa"/>
            <w:gridSpan w:val="2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дня в  дошкольном  учреждении для детей старшей группы</w:t>
            </w:r>
          </w:p>
        </w:tc>
      </w:tr>
      <w:tr w:rsidR="00534198" w:rsidRPr="00534198" w:rsidTr="00176AA8">
        <w:trPr>
          <w:trHeight w:val="284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Приём  и  осмотр,  игры,  дежурство,  утренняя  гимнастика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534198" w:rsidRPr="00534198" w:rsidTr="00176AA8">
        <w:trPr>
          <w:trHeight w:val="255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завтраку,  завтрак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</w:tr>
      <w:tr w:rsidR="00534198" w:rsidRPr="00534198" w:rsidTr="00176AA8">
        <w:trPr>
          <w:trHeight w:val="322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534198" w:rsidRPr="00534198" w:rsidTr="00176AA8">
        <w:trPr>
          <w:trHeight w:val="322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</w:tr>
      <w:tr w:rsidR="00534198" w:rsidRPr="00534198" w:rsidTr="00176AA8">
        <w:trPr>
          <w:trHeight w:val="322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9.55–10.00</w:t>
            </w:r>
          </w:p>
        </w:tc>
      </w:tr>
      <w:tr w:rsidR="00534198" w:rsidRPr="00534198" w:rsidTr="00176AA8">
        <w:trPr>
          <w:trHeight w:val="416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прогулке,  прогулка  (игры,  наблюдения,  труд)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10.00 – 12.10</w:t>
            </w:r>
          </w:p>
        </w:tc>
      </w:tr>
      <w:tr w:rsidR="00534198" w:rsidRPr="00534198" w:rsidTr="00176AA8">
        <w:trPr>
          <w:trHeight w:val="341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Возвращение  с  прогулки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</w:tr>
      <w:tr w:rsidR="00534198" w:rsidRPr="00534198" w:rsidTr="00176AA8">
        <w:trPr>
          <w:trHeight w:val="360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обеду,  обед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</w:tr>
      <w:tr w:rsidR="00534198" w:rsidRPr="00534198" w:rsidTr="00176AA8">
        <w:trPr>
          <w:trHeight w:val="318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ко  сну,  дневной  сон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534198" w:rsidRPr="00534198" w:rsidTr="00176AA8">
        <w:trPr>
          <w:trHeight w:val="390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 подъём,  воздушные,  водные  процедуры  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534198" w:rsidRPr="00534198" w:rsidTr="00176AA8">
        <w:trPr>
          <w:trHeight w:val="269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полднику,  полдник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</w:tc>
      </w:tr>
      <w:tr w:rsidR="00534198" w:rsidRPr="00534198" w:rsidTr="00176AA8">
        <w:trPr>
          <w:trHeight w:val="269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15.25 –15.50</w:t>
            </w:r>
          </w:p>
        </w:tc>
      </w:tr>
      <w:tr w:rsidR="00534198" w:rsidRPr="00534198" w:rsidTr="00176AA8">
        <w:trPr>
          <w:trHeight w:val="249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Игры,  самостоятельная деятельность детей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</w:tr>
      <w:tr w:rsidR="00534198" w:rsidRPr="00534198" w:rsidTr="00176AA8">
        <w:trPr>
          <w:trHeight w:val="243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534198" w:rsidRPr="00534198" w:rsidTr="00176AA8">
        <w:trPr>
          <w:trHeight w:val="389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Возвращение  с  прогулки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17.00 – 17.10</w:t>
            </w:r>
          </w:p>
        </w:tc>
      </w:tr>
      <w:tr w:rsidR="00534198" w:rsidRPr="00534198" w:rsidTr="00176AA8">
        <w:trPr>
          <w:trHeight w:val="369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ужину,  ужин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17.10 – 17.35</w:t>
            </w:r>
          </w:p>
        </w:tc>
      </w:tr>
      <w:tr w:rsidR="00534198" w:rsidRPr="00534198" w:rsidTr="00176AA8">
        <w:trPr>
          <w:trHeight w:val="335"/>
        </w:trPr>
        <w:tc>
          <w:tcPr>
            <w:tcW w:w="6843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757A38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</w:t>
            </w:r>
            <w:r w:rsidR="00157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,  уход  домой</w:t>
            </w:r>
          </w:p>
        </w:tc>
        <w:tc>
          <w:tcPr>
            <w:tcW w:w="2268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17.35 – 19.00</w:t>
            </w:r>
          </w:p>
        </w:tc>
      </w:tr>
    </w:tbl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</w:p>
    <w:p w:rsidR="00534198" w:rsidRPr="00534198" w:rsidRDefault="00534198" w:rsidP="00534198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24"/>
          <w:szCs w:val="24"/>
        </w:rPr>
      </w:pPr>
      <w:r w:rsidRPr="00534198">
        <w:rPr>
          <w:rFonts w:ascii="Times New Roman" w:hAnsi="Times New Roman" w:cs="Times New Roman"/>
          <w:b/>
          <w:bCs/>
          <w:spacing w:val="46"/>
          <w:sz w:val="24"/>
          <w:szCs w:val="24"/>
        </w:rPr>
        <w:t>Подготовительная к школе группа 6 – 7 лет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161"/>
      </w:tblGrid>
      <w:tr w:rsidR="00534198" w:rsidRPr="00534198" w:rsidTr="00176AA8">
        <w:tc>
          <w:tcPr>
            <w:tcW w:w="9073" w:type="dxa"/>
            <w:gridSpan w:val="2"/>
          </w:tcPr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Режим дня в  дошкольном  учреждении для детей </w:t>
            </w:r>
          </w:p>
          <w:p w:rsidR="00534198" w:rsidRPr="00534198" w:rsidRDefault="00534198" w:rsidP="00534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подготовительной к школе группы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Приём,  осмотр,  игры,   ежедневная утренняя  гимнастика, дежурство,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завтраку,  завтрак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10.10–10.15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прогулке,  прогулка  (игры,  наблюдения,  труд)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10.50 – 12.20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Возвращение  с  прогулки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ко  сну,  дневной  сон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Подъём,  воздушные,  водные  процедуры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полднику,  полдник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Игры,  самостоятельная деятельность детей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15.25 – 16.00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прогулке,  прогулка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 xml:space="preserve">16.00 – 17.00 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Возвращение  с  прогулки, игры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17.00 – 17.10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Подготовка  к  ужину,  ужин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17.10 – 17.35</w:t>
            </w:r>
          </w:p>
        </w:tc>
      </w:tr>
      <w:tr w:rsidR="00534198" w:rsidRPr="00534198" w:rsidTr="00176AA8">
        <w:tc>
          <w:tcPr>
            <w:tcW w:w="6912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757A38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</w:t>
            </w:r>
            <w:r w:rsidR="00157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,  уход  детей  домой</w:t>
            </w:r>
          </w:p>
        </w:tc>
        <w:tc>
          <w:tcPr>
            <w:tcW w:w="2161" w:type="dxa"/>
          </w:tcPr>
          <w:p w:rsidR="00534198" w:rsidRPr="00534198" w:rsidRDefault="00534198" w:rsidP="00534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8">
              <w:rPr>
                <w:rFonts w:ascii="Times New Roman" w:hAnsi="Times New Roman" w:cs="Times New Roman"/>
                <w:sz w:val="24"/>
                <w:szCs w:val="24"/>
              </w:rPr>
              <w:t>17.35 – 19.00</w:t>
            </w:r>
          </w:p>
        </w:tc>
      </w:tr>
    </w:tbl>
    <w:p w:rsidR="00534198" w:rsidRPr="00534198" w:rsidRDefault="00534198" w:rsidP="005341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198" w:rsidRPr="00534198" w:rsidRDefault="00534198" w:rsidP="005341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53D" w:rsidRPr="00B96D1D" w:rsidRDefault="00C5453D" w:rsidP="00C545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96D1D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РЕЖИМ  ДНЯ В ТЁПЛЫЙ  ПЕРИОД ГОДА</w:t>
      </w:r>
    </w:p>
    <w:p w:rsidR="00C5453D" w:rsidRPr="00B96D1D" w:rsidRDefault="00C5453D" w:rsidP="00C54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96D1D">
        <w:rPr>
          <w:rFonts w:ascii="Times New Roman" w:hAnsi="Times New Roman" w:cs="Times New Roman"/>
          <w:b/>
          <w:bCs/>
          <w:spacing w:val="46"/>
          <w:sz w:val="32"/>
          <w:szCs w:val="32"/>
        </w:rPr>
        <w:t>Вторая  группа детей раннего возраста 1– 2 года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60"/>
        <w:gridCol w:w="2410"/>
      </w:tblGrid>
      <w:tr w:rsidR="00C5453D" w:rsidRPr="00B96D1D" w:rsidTr="00B96D1D">
        <w:tc>
          <w:tcPr>
            <w:tcW w:w="10065" w:type="dxa"/>
            <w:gridSpan w:val="3"/>
          </w:tcPr>
          <w:p w:rsidR="00C5453D" w:rsidRPr="00B96D1D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Режим дня в  дошкольном  учреждении для детей второй  группы раннего возраста</w:t>
            </w:r>
          </w:p>
        </w:tc>
      </w:tr>
      <w:tr w:rsidR="00C5453D" w:rsidRPr="00B96D1D" w:rsidTr="00B96D1D">
        <w:tc>
          <w:tcPr>
            <w:tcW w:w="5495" w:type="dxa"/>
          </w:tcPr>
          <w:p w:rsidR="00C5453D" w:rsidRPr="00B96D1D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C5453D" w:rsidRPr="00B96D1D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 год –1г.6 мес.</w:t>
            </w:r>
          </w:p>
        </w:tc>
        <w:tc>
          <w:tcPr>
            <w:tcW w:w="2410" w:type="dxa"/>
          </w:tcPr>
          <w:p w:rsidR="00C5453D" w:rsidRPr="00B96D1D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1г. 6 мес. – 2 г.</w:t>
            </w:r>
          </w:p>
        </w:tc>
      </w:tr>
      <w:tr w:rsidR="00C5453D" w:rsidRPr="00B96D1D" w:rsidTr="00B96D1D">
        <w:tc>
          <w:tcPr>
            <w:tcW w:w="5495" w:type="dxa"/>
          </w:tcPr>
          <w:p w:rsidR="00C5453D" w:rsidRPr="00B96D1D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Приём</w:t>
            </w:r>
            <w:r w:rsidR="00176AA8" w:rsidRPr="00B96D1D">
              <w:rPr>
                <w:rFonts w:ascii="Times New Roman" w:hAnsi="Times New Roman" w:cs="Times New Roman"/>
                <w:sz w:val="32"/>
                <w:szCs w:val="32"/>
              </w:rPr>
              <w:t xml:space="preserve"> на участке</w:t>
            </w: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,  игры,   утренняя  гимнастика</w:t>
            </w:r>
          </w:p>
        </w:tc>
        <w:tc>
          <w:tcPr>
            <w:tcW w:w="2160" w:type="dxa"/>
          </w:tcPr>
          <w:p w:rsidR="00C5453D" w:rsidRPr="00B96D1D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7.00 – 8.00</w:t>
            </w:r>
          </w:p>
        </w:tc>
        <w:tc>
          <w:tcPr>
            <w:tcW w:w="2410" w:type="dxa"/>
          </w:tcPr>
          <w:p w:rsidR="00C5453D" w:rsidRPr="00B96D1D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7.00 – 8.00</w:t>
            </w:r>
          </w:p>
        </w:tc>
      </w:tr>
      <w:tr w:rsidR="00C5453D" w:rsidRPr="00B96D1D" w:rsidTr="00B96D1D">
        <w:trPr>
          <w:trHeight w:val="268"/>
        </w:trPr>
        <w:tc>
          <w:tcPr>
            <w:tcW w:w="5495" w:type="dxa"/>
          </w:tcPr>
          <w:p w:rsidR="00C5453D" w:rsidRPr="00B96D1D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Подготовка  к  завтраку,  завтрак</w:t>
            </w:r>
          </w:p>
        </w:tc>
        <w:tc>
          <w:tcPr>
            <w:tcW w:w="2160" w:type="dxa"/>
          </w:tcPr>
          <w:p w:rsidR="00C5453D" w:rsidRPr="00B96D1D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8.00 – 9.00</w:t>
            </w:r>
          </w:p>
        </w:tc>
        <w:tc>
          <w:tcPr>
            <w:tcW w:w="2410" w:type="dxa"/>
          </w:tcPr>
          <w:p w:rsidR="00C5453D" w:rsidRPr="00B96D1D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8.00 – 9.00</w:t>
            </w:r>
          </w:p>
        </w:tc>
      </w:tr>
      <w:tr w:rsidR="00197E96" w:rsidRPr="00B96D1D" w:rsidTr="00B96D1D">
        <w:tc>
          <w:tcPr>
            <w:tcW w:w="5495" w:type="dxa"/>
          </w:tcPr>
          <w:p w:rsidR="00197E96" w:rsidRPr="00B96D1D" w:rsidRDefault="00197E96" w:rsidP="00CA57D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Подготовка  к  прогулке, прогулка (игры, наблюдения, организованная образовательная деятельность)</w:t>
            </w:r>
          </w:p>
        </w:tc>
        <w:tc>
          <w:tcPr>
            <w:tcW w:w="2160" w:type="dxa"/>
          </w:tcPr>
          <w:p w:rsidR="00197E96" w:rsidRPr="00B96D1D" w:rsidRDefault="00197E96" w:rsidP="001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410" w:type="dxa"/>
          </w:tcPr>
          <w:p w:rsidR="00197E96" w:rsidRPr="00B96D1D" w:rsidRDefault="00197E96" w:rsidP="00197E9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 xml:space="preserve">9.00 – </w:t>
            </w:r>
            <w:r w:rsidR="00CA57DE" w:rsidRPr="00B96D1D">
              <w:rPr>
                <w:rFonts w:ascii="Times New Roman" w:hAnsi="Times New Roman" w:cs="Times New Roman"/>
                <w:sz w:val="32"/>
                <w:szCs w:val="32"/>
              </w:rPr>
              <w:t>11.1</w:t>
            </w: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97E96" w:rsidRPr="00B96D1D" w:rsidTr="00B96D1D">
        <w:tc>
          <w:tcPr>
            <w:tcW w:w="5495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 детей</w:t>
            </w:r>
          </w:p>
        </w:tc>
        <w:tc>
          <w:tcPr>
            <w:tcW w:w="216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9.00–9.20</w:t>
            </w:r>
          </w:p>
        </w:tc>
        <w:tc>
          <w:tcPr>
            <w:tcW w:w="241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7E96" w:rsidRPr="00B96D1D" w:rsidTr="00B96D1D">
        <w:tc>
          <w:tcPr>
            <w:tcW w:w="5495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16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9.20–9.30</w:t>
            </w:r>
          </w:p>
        </w:tc>
        <w:tc>
          <w:tcPr>
            <w:tcW w:w="241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9.20–9.30</w:t>
            </w:r>
          </w:p>
        </w:tc>
      </w:tr>
      <w:tr w:rsidR="00197E96" w:rsidRPr="00B96D1D" w:rsidTr="00B96D1D">
        <w:tc>
          <w:tcPr>
            <w:tcW w:w="5495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Подготовка ко сну, 1-й сон</w:t>
            </w:r>
          </w:p>
        </w:tc>
        <w:tc>
          <w:tcPr>
            <w:tcW w:w="216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9.30–11.30</w:t>
            </w:r>
          </w:p>
        </w:tc>
        <w:tc>
          <w:tcPr>
            <w:tcW w:w="2410" w:type="dxa"/>
          </w:tcPr>
          <w:p w:rsidR="00197E96" w:rsidRPr="00B96D1D" w:rsidRDefault="00197E96" w:rsidP="001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197E96" w:rsidRPr="00B96D1D" w:rsidTr="00B96D1D">
        <w:tc>
          <w:tcPr>
            <w:tcW w:w="5495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 xml:space="preserve">Возвращение  с  прогулки,  </w:t>
            </w:r>
          </w:p>
        </w:tc>
        <w:tc>
          <w:tcPr>
            <w:tcW w:w="2160" w:type="dxa"/>
          </w:tcPr>
          <w:p w:rsidR="00197E96" w:rsidRPr="00B96D1D" w:rsidRDefault="00197E96" w:rsidP="001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410" w:type="dxa"/>
          </w:tcPr>
          <w:p w:rsidR="00197E96" w:rsidRPr="00B96D1D" w:rsidRDefault="00CA57DE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11.1</w:t>
            </w:r>
            <w:r w:rsidR="00197E96" w:rsidRPr="00B96D1D">
              <w:rPr>
                <w:rFonts w:ascii="Times New Roman" w:hAnsi="Times New Roman" w:cs="Times New Roman"/>
                <w:sz w:val="32"/>
                <w:szCs w:val="32"/>
              </w:rPr>
              <w:t>0–11.30</w:t>
            </w:r>
          </w:p>
        </w:tc>
      </w:tr>
      <w:tr w:rsidR="00197E96" w:rsidRPr="00B96D1D" w:rsidTr="00B96D1D">
        <w:trPr>
          <w:trHeight w:val="248"/>
        </w:trPr>
        <w:tc>
          <w:tcPr>
            <w:tcW w:w="5495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16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11.30–12.00</w:t>
            </w:r>
          </w:p>
        </w:tc>
        <w:tc>
          <w:tcPr>
            <w:tcW w:w="241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11.30–12.00</w:t>
            </w:r>
          </w:p>
        </w:tc>
      </w:tr>
      <w:tr w:rsidR="00197E96" w:rsidRPr="00B96D1D" w:rsidTr="00B96D1D">
        <w:tc>
          <w:tcPr>
            <w:tcW w:w="5495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160" w:type="dxa"/>
          </w:tcPr>
          <w:p w:rsidR="00197E96" w:rsidRPr="00B96D1D" w:rsidRDefault="00197E96" w:rsidP="001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41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12.00 – 15.00</w:t>
            </w:r>
          </w:p>
        </w:tc>
      </w:tr>
      <w:tr w:rsidR="00197E96" w:rsidRPr="00B96D1D" w:rsidTr="00B96D1D">
        <w:tc>
          <w:tcPr>
            <w:tcW w:w="5495" w:type="dxa"/>
          </w:tcPr>
          <w:p w:rsidR="00197E96" w:rsidRPr="00B96D1D" w:rsidRDefault="009E5F38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Подготовка  к  прогулке, прогулка (игры, наблюдения, организованная образовательная деятельность)</w:t>
            </w:r>
          </w:p>
        </w:tc>
        <w:tc>
          <w:tcPr>
            <w:tcW w:w="216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12.00–14.00</w:t>
            </w:r>
          </w:p>
        </w:tc>
        <w:tc>
          <w:tcPr>
            <w:tcW w:w="2410" w:type="dxa"/>
          </w:tcPr>
          <w:p w:rsidR="00197E96" w:rsidRPr="00B96D1D" w:rsidRDefault="00197E96" w:rsidP="001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197E96" w:rsidRPr="00B96D1D" w:rsidTr="00B96D1D">
        <w:tc>
          <w:tcPr>
            <w:tcW w:w="5495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Подготовка ко сну, 2-й сон</w:t>
            </w:r>
          </w:p>
        </w:tc>
        <w:tc>
          <w:tcPr>
            <w:tcW w:w="216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14.00–15.30</w:t>
            </w:r>
          </w:p>
        </w:tc>
        <w:tc>
          <w:tcPr>
            <w:tcW w:w="2410" w:type="dxa"/>
          </w:tcPr>
          <w:p w:rsidR="00197E96" w:rsidRPr="00B96D1D" w:rsidRDefault="00197E96" w:rsidP="001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197E96" w:rsidRPr="00B96D1D" w:rsidTr="00B96D1D">
        <w:tc>
          <w:tcPr>
            <w:tcW w:w="5495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Постепенный  подъём,  воздушные,  водные  процедуры, полдник</w:t>
            </w:r>
          </w:p>
        </w:tc>
        <w:tc>
          <w:tcPr>
            <w:tcW w:w="216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15.30 – 16.00</w:t>
            </w:r>
          </w:p>
        </w:tc>
        <w:tc>
          <w:tcPr>
            <w:tcW w:w="2410" w:type="dxa"/>
          </w:tcPr>
          <w:p w:rsidR="00197E96" w:rsidRPr="00B96D1D" w:rsidRDefault="00197E96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15.00–15.30</w:t>
            </w:r>
          </w:p>
        </w:tc>
      </w:tr>
      <w:tr w:rsidR="00B77C2B" w:rsidRPr="00B96D1D" w:rsidTr="00B96D1D">
        <w:tc>
          <w:tcPr>
            <w:tcW w:w="5495" w:type="dxa"/>
          </w:tcPr>
          <w:p w:rsidR="00B77C2B" w:rsidRPr="00B96D1D" w:rsidRDefault="00B77C2B" w:rsidP="00CA57D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Игры, чтение художественной литературы, самостоятельная  деятельность детей</w:t>
            </w:r>
          </w:p>
        </w:tc>
        <w:tc>
          <w:tcPr>
            <w:tcW w:w="2160" w:type="dxa"/>
          </w:tcPr>
          <w:p w:rsidR="00B77C2B" w:rsidRPr="00B96D1D" w:rsidRDefault="00B77C2B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77C2B" w:rsidRPr="00B96D1D" w:rsidRDefault="00B77C2B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15.30-16.00</w:t>
            </w:r>
          </w:p>
        </w:tc>
      </w:tr>
      <w:tr w:rsidR="00B77C2B" w:rsidRPr="00B96D1D" w:rsidTr="00B96D1D">
        <w:tc>
          <w:tcPr>
            <w:tcW w:w="5495" w:type="dxa"/>
          </w:tcPr>
          <w:p w:rsidR="00B77C2B" w:rsidRPr="00B96D1D" w:rsidRDefault="009E5F38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77C2B" w:rsidRPr="00B96D1D">
              <w:rPr>
                <w:rFonts w:ascii="Times New Roman" w:hAnsi="Times New Roman" w:cs="Times New Roman"/>
                <w:sz w:val="32"/>
                <w:szCs w:val="32"/>
              </w:rPr>
              <w:t>рогулка</w:t>
            </w:r>
          </w:p>
        </w:tc>
        <w:tc>
          <w:tcPr>
            <w:tcW w:w="2160" w:type="dxa"/>
          </w:tcPr>
          <w:p w:rsidR="00B77C2B" w:rsidRPr="00B96D1D" w:rsidRDefault="00B77C2B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16.00–17.00</w:t>
            </w:r>
          </w:p>
        </w:tc>
        <w:tc>
          <w:tcPr>
            <w:tcW w:w="2410" w:type="dxa"/>
          </w:tcPr>
          <w:p w:rsidR="00B77C2B" w:rsidRPr="00B96D1D" w:rsidRDefault="00B77C2B" w:rsidP="00B77C2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16.00–17.00</w:t>
            </w:r>
          </w:p>
        </w:tc>
      </w:tr>
      <w:tr w:rsidR="00B77C2B" w:rsidRPr="00B96D1D" w:rsidTr="00B96D1D">
        <w:tc>
          <w:tcPr>
            <w:tcW w:w="5495" w:type="dxa"/>
          </w:tcPr>
          <w:p w:rsidR="00B77C2B" w:rsidRPr="00B96D1D" w:rsidRDefault="00B77C2B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Возвращение  с  прогулки, подготовка к ужину</w:t>
            </w:r>
          </w:p>
        </w:tc>
        <w:tc>
          <w:tcPr>
            <w:tcW w:w="2160" w:type="dxa"/>
          </w:tcPr>
          <w:p w:rsidR="00B77C2B" w:rsidRPr="00B96D1D" w:rsidRDefault="00B77C2B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17.00–17.20</w:t>
            </w:r>
          </w:p>
        </w:tc>
        <w:tc>
          <w:tcPr>
            <w:tcW w:w="2410" w:type="dxa"/>
          </w:tcPr>
          <w:p w:rsidR="00B77C2B" w:rsidRPr="00B96D1D" w:rsidRDefault="00B77C2B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17.00–17.20</w:t>
            </w:r>
          </w:p>
        </w:tc>
      </w:tr>
      <w:tr w:rsidR="00B77C2B" w:rsidRPr="00B96D1D" w:rsidTr="00B96D1D">
        <w:tc>
          <w:tcPr>
            <w:tcW w:w="5495" w:type="dxa"/>
          </w:tcPr>
          <w:p w:rsidR="00B77C2B" w:rsidRPr="00B96D1D" w:rsidRDefault="00B77C2B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Ужин</w:t>
            </w:r>
          </w:p>
        </w:tc>
        <w:tc>
          <w:tcPr>
            <w:tcW w:w="2160" w:type="dxa"/>
          </w:tcPr>
          <w:p w:rsidR="00B77C2B" w:rsidRPr="00B96D1D" w:rsidRDefault="00B77C2B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17.20–17.40</w:t>
            </w:r>
          </w:p>
        </w:tc>
        <w:tc>
          <w:tcPr>
            <w:tcW w:w="2410" w:type="dxa"/>
          </w:tcPr>
          <w:p w:rsidR="00B77C2B" w:rsidRPr="00B96D1D" w:rsidRDefault="00B77C2B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17.20–17.40</w:t>
            </w:r>
          </w:p>
        </w:tc>
      </w:tr>
      <w:tr w:rsidR="00B77C2B" w:rsidRPr="00B96D1D" w:rsidTr="00B96D1D">
        <w:tc>
          <w:tcPr>
            <w:tcW w:w="5495" w:type="dxa"/>
          </w:tcPr>
          <w:p w:rsidR="00B77C2B" w:rsidRPr="00B96D1D" w:rsidRDefault="009E5F38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Прогулка, игры, уход  детей домой</w:t>
            </w:r>
          </w:p>
        </w:tc>
        <w:tc>
          <w:tcPr>
            <w:tcW w:w="2160" w:type="dxa"/>
          </w:tcPr>
          <w:p w:rsidR="00B77C2B" w:rsidRPr="00B96D1D" w:rsidRDefault="00B77C2B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17.40–19.00</w:t>
            </w:r>
          </w:p>
        </w:tc>
        <w:tc>
          <w:tcPr>
            <w:tcW w:w="2410" w:type="dxa"/>
          </w:tcPr>
          <w:p w:rsidR="00B77C2B" w:rsidRPr="00B96D1D" w:rsidRDefault="00B77C2B" w:rsidP="00176A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6D1D">
              <w:rPr>
                <w:rFonts w:ascii="Times New Roman" w:hAnsi="Times New Roman" w:cs="Times New Roman"/>
                <w:sz w:val="32"/>
                <w:szCs w:val="32"/>
              </w:rPr>
              <w:t>17.40–19.00</w:t>
            </w:r>
          </w:p>
        </w:tc>
      </w:tr>
    </w:tbl>
    <w:p w:rsidR="0057660E" w:rsidRPr="00B96D1D" w:rsidRDefault="0057660E" w:rsidP="005766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660E" w:rsidRPr="00B96D1D" w:rsidRDefault="0057660E" w:rsidP="005766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660E" w:rsidRDefault="0057660E" w:rsidP="005766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60E" w:rsidRDefault="0057660E" w:rsidP="005766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60E" w:rsidRDefault="0057660E" w:rsidP="005766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60E" w:rsidRDefault="0057660E" w:rsidP="00B96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D1D" w:rsidRDefault="00B96D1D" w:rsidP="00B96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60E" w:rsidRDefault="0057660E" w:rsidP="005766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60E" w:rsidRPr="0057660E" w:rsidRDefault="0057660E" w:rsidP="005766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660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РЕЖИМ  ДНЯ В ТЁПЛЫЙ  ПЕРИОД ГОДА</w:t>
      </w:r>
    </w:p>
    <w:p w:rsidR="00C5453D" w:rsidRPr="0057660E" w:rsidRDefault="00C5453D" w:rsidP="00C54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7660E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57660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7660E">
        <w:rPr>
          <w:rFonts w:ascii="Times New Roman" w:hAnsi="Times New Roman" w:cs="Times New Roman"/>
          <w:b/>
          <w:bCs/>
          <w:spacing w:val="46"/>
          <w:sz w:val="36"/>
          <w:szCs w:val="36"/>
        </w:rPr>
        <w:t>ервая</w:t>
      </w:r>
      <w:proofErr w:type="spellEnd"/>
      <w:r w:rsidRPr="0057660E">
        <w:rPr>
          <w:rFonts w:ascii="Times New Roman" w:hAnsi="Times New Roman" w:cs="Times New Roman"/>
          <w:b/>
          <w:bCs/>
          <w:spacing w:val="46"/>
          <w:sz w:val="36"/>
          <w:szCs w:val="36"/>
        </w:rPr>
        <w:t xml:space="preserve">  младшая  группа 2 –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250"/>
      </w:tblGrid>
      <w:tr w:rsidR="00C5453D" w:rsidRPr="0057660E" w:rsidTr="00176AA8">
        <w:tc>
          <w:tcPr>
            <w:tcW w:w="9082" w:type="dxa"/>
            <w:gridSpan w:val="2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 дня в  дошкольном  учреждении для детей 1 младшей  группы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176AA8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Приём на участке,  игры,   утренняя  гимнастика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7.00 – 8.20</w:t>
            </w:r>
          </w:p>
        </w:tc>
      </w:tr>
      <w:tr w:rsidR="00C5453D" w:rsidRPr="0057660E" w:rsidTr="00176AA8">
        <w:trPr>
          <w:trHeight w:val="268"/>
        </w:trPr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завтраку,  завтрак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8.20 – 9.00</w:t>
            </w:r>
          </w:p>
        </w:tc>
      </w:tr>
      <w:tr w:rsidR="00C369FA" w:rsidRPr="0057660E" w:rsidTr="00176AA8">
        <w:tc>
          <w:tcPr>
            <w:tcW w:w="6832" w:type="dxa"/>
          </w:tcPr>
          <w:p w:rsidR="00C369FA" w:rsidRPr="0057660E" w:rsidRDefault="00C369FA" w:rsidP="00CA57D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прогулке, прогулка (игры, наблюдения, организованная образовательная деятельность)</w:t>
            </w:r>
          </w:p>
        </w:tc>
        <w:tc>
          <w:tcPr>
            <w:tcW w:w="2250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9.00 –11.20</w:t>
            </w:r>
          </w:p>
        </w:tc>
      </w:tr>
      <w:tr w:rsidR="00C369FA" w:rsidRPr="0057660E" w:rsidTr="00176AA8">
        <w:tc>
          <w:tcPr>
            <w:tcW w:w="6832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Второй завтрак</w:t>
            </w:r>
          </w:p>
        </w:tc>
        <w:tc>
          <w:tcPr>
            <w:tcW w:w="2250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9.30–9.40</w:t>
            </w:r>
          </w:p>
        </w:tc>
      </w:tr>
      <w:tr w:rsidR="00C369FA" w:rsidRPr="0057660E" w:rsidTr="00176AA8">
        <w:tc>
          <w:tcPr>
            <w:tcW w:w="6832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Возвращение  с  прогулки,  </w:t>
            </w:r>
          </w:p>
        </w:tc>
        <w:tc>
          <w:tcPr>
            <w:tcW w:w="2250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11.20 – 11.45</w:t>
            </w:r>
          </w:p>
        </w:tc>
      </w:tr>
      <w:tr w:rsidR="00C369FA" w:rsidRPr="0057660E" w:rsidTr="00176AA8">
        <w:trPr>
          <w:trHeight w:val="248"/>
        </w:trPr>
        <w:tc>
          <w:tcPr>
            <w:tcW w:w="6832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к обеду, обед</w:t>
            </w:r>
          </w:p>
        </w:tc>
        <w:tc>
          <w:tcPr>
            <w:tcW w:w="2250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11.45 – 12.20</w:t>
            </w:r>
          </w:p>
        </w:tc>
      </w:tr>
      <w:tr w:rsidR="00C369FA" w:rsidRPr="0057660E" w:rsidTr="00176AA8">
        <w:tc>
          <w:tcPr>
            <w:tcW w:w="6832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2250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12.20 – 15.00</w:t>
            </w:r>
          </w:p>
        </w:tc>
      </w:tr>
      <w:tr w:rsidR="00C369FA" w:rsidRPr="0057660E" w:rsidTr="00176AA8">
        <w:tc>
          <w:tcPr>
            <w:tcW w:w="6832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Постепенный  подъём,  воздушные,  водные  процедуры,  </w:t>
            </w:r>
          </w:p>
        </w:tc>
        <w:tc>
          <w:tcPr>
            <w:tcW w:w="2250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15.00 – 15.15</w:t>
            </w:r>
          </w:p>
        </w:tc>
      </w:tr>
      <w:tr w:rsidR="00C369FA" w:rsidRPr="0057660E" w:rsidTr="00176AA8">
        <w:tc>
          <w:tcPr>
            <w:tcW w:w="6832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250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15.15 – 15.30</w:t>
            </w:r>
          </w:p>
        </w:tc>
      </w:tr>
      <w:tr w:rsidR="00C369FA" w:rsidRPr="0057660E" w:rsidTr="00176AA8">
        <w:tc>
          <w:tcPr>
            <w:tcW w:w="6832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Игры, чтение художественной литературы, самостоятельная  деятельность детей</w:t>
            </w:r>
          </w:p>
        </w:tc>
        <w:tc>
          <w:tcPr>
            <w:tcW w:w="2250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15.30 – 16.00</w:t>
            </w:r>
          </w:p>
        </w:tc>
      </w:tr>
      <w:tr w:rsidR="00C369FA" w:rsidRPr="0057660E" w:rsidTr="00176AA8">
        <w:tc>
          <w:tcPr>
            <w:tcW w:w="6832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Прогулка</w:t>
            </w:r>
          </w:p>
        </w:tc>
        <w:tc>
          <w:tcPr>
            <w:tcW w:w="2250" w:type="dxa"/>
          </w:tcPr>
          <w:p w:rsidR="00C369FA" w:rsidRPr="0057660E" w:rsidRDefault="00C369FA" w:rsidP="002104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16.00 – 1</w:t>
            </w:r>
            <w:r w:rsidR="002104D4" w:rsidRPr="0057660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2104D4" w:rsidRPr="0057660E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C369FA" w:rsidRPr="0057660E" w:rsidTr="00176AA8">
        <w:tc>
          <w:tcPr>
            <w:tcW w:w="6832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Возвращение  с  прогулки, подготовка к ужину</w:t>
            </w:r>
          </w:p>
        </w:tc>
        <w:tc>
          <w:tcPr>
            <w:tcW w:w="2250" w:type="dxa"/>
          </w:tcPr>
          <w:p w:rsidR="00C369FA" w:rsidRPr="0057660E" w:rsidRDefault="00C369FA" w:rsidP="002104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104D4" w:rsidRPr="0057660E">
              <w:rPr>
                <w:rFonts w:ascii="Times New Roman" w:hAnsi="Times New Roman" w:cs="Times New Roman"/>
                <w:sz w:val="36"/>
                <w:szCs w:val="36"/>
              </w:rPr>
              <w:t>7.0</w:t>
            </w: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0 – 17.</w:t>
            </w:r>
            <w:r w:rsidR="002104D4" w:rsidRPr="0057660E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C369FA" w:rsidRPr="0057660E" w:rsidTr="00176AA8">
        <w:tc>
          <w:tcPr>
            <w:tcW w:w="6832" w:type="dxa"/>
          </w:tcPr>
          <w:p w:rsidR="00C369FA" w:rsidRPr="0057660E" w:rsidRDefault="00C369FA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Ужин</w:t>
            </w:r>
          </w:p>
        </w:tc>
        <w:tc>
          <w:tcPr>
            <w:tcW w:w="2250" w:type="dxa"/>
          </w:tcPr>
          <w:p w:rsidR="00C369FA" w:rsidRPr="0057660E" w:rsidRDefault="002104D4" w:rsidP="002104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17.20 – 17.4</w:t>
            </w:r>
            <w:r w:rsidR="00C369FA" w:rsidRPr="0057660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369FA" w:rsidRPr="0057660E" w:rsidTr="00176AA8">
        <w:tc>
          <w:tcPr>
            <w:tcW w:w="6832" w:type="dxa"/>
          </w:tcPr>
          <w:p w:rsidR="00C369FA" w:rsidRPr="0057660E" w:rsidRDefault="002104D4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Прогулка, игры</w:t>
            </w:r>
            <w:r w:rsidR="00C369FA" w:rsidRPr="0057660E">
              <w:rPr>
                <w:rFonts w:ascii="Times New Roman" w:hAnsi="Times New Roman" w:cs="Times New Roman"/>
                <w:sz w:val="36"/>
                <w:szCs w:val="36"/>
              </w:rPr>
              <w:t>, уход  детей домой</w:t>
            </w:r>
          </w:p>
        </w:tc>
        <w:tc>
          <w:tcPr>
            <w:tcW w:w="2250" w:type="dxa"/>
          </w:tcPr>
          <w:p w:rsidR="00C369FA" w:rsidRPr="0057660E" w:rsidRDefault="002104D4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17.4</w:t>
            </w:r>
            <w:r w:rsidR="00C369FA" w:rsidRPr="0057660E">
              <w:rPr>
                <w:rFonts w:ascii="Times New Roman" w:hAnsi="Times New Roman" w:cs="Times New Roman"/>
                <w:sz w:val="36"/>
                <w:szCs w:val="36"/>
              </w:rPr>
              <w:t>0 – 19.00</w:t>
            </w:r>
          </w:p>
        </w:tc>
      </w:tr>
    </w:tbl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5453D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P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176AA8" w:rsidRPr="0057660E" w:rsidRDefault="00176AA8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9E5F38" w:rsidRPr="0057660E" w:rsidRDefault="009E5F38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Pr="0057660E" w:rsidRDefault="0057660E" w:rsidP="005766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660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РЕЖИМ  ДНЯ В ТЁПЛЫЙ  ПЕРИОД ГОДА</w:t>
      </w:r>
    </w:p>
    <w:p w:rsidR="009E5F38" w:rsidRPr="0057660E" w:rsidRDefault="009E5F38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  <w:r w:rsidRPr="0057660E">
        <w:rPr>
          <w:rFonts w:ascii="Times New Roman" w:hAnsi="Times New Roman" w:cs="Times New Roman"/>
          <w:b/>
          <w:bCs/>
          <w:spacing w:val="46"/>
          <w:sz w:val="36"/>
          <w:szCs w:val="36"/>
        </w:rPr>
        <w:t>Вторая  младшая  группа 3 – 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250"/>
      </w:tblGrid>
      <w:tr w:rsidR="00C5453D" w:rsidRPr="0057660E" w:rsidTr="00176AA8">
        <w:tc>
          <w:tcPr>
            <w:tcW w:w="9082" w:type="dxa"/>
            <w:gridSpan w:val="2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 дня в  дошкольном  учреждении для детей 2 младшей  группы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176AA8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Приём на участке,  игры,   утренняя  гимнастика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7.00 – 8.20</w:t>
            </w:r>
          </w:p>
        </w:tc>
      </w:tr>
      <w:tr w:rsidR="00C5453D" w:rsidRPr="0057660E" w:rsidTr="00176AA8">
        <w:trPr>
          <w:trHeight w:val="268"/>
        </w:trPr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завтраку,  завтрак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8.20 – 9.00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176AA8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прогулке, прогулка (игры, наблюдения, организованная образовательная деятельность)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9.00 – </w:t>
            </w:r>
            <w:r w:rsidR="00643272" w:rsidRPr="0057660E">
              <w:rPr>
                <w:rFonts w:ascii="Times New Roman" w:hAnsi="Times New Roman" w:cs="Times New Roman"/>
                <w:sz w:val="36"/>
                <w:szCs w:val="36"/>
              </w:rPr>
              <w:t>11.40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Второй завтрак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9.40–9.50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Возвращение  с  прогулки,  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11.40 – 11.50</w:t>
            </w:r>
          </w:p>
        </w:tc>
      </w:tr>
      <w:tr w:rsidR="00C5453D" w:rsidRPr="0057660E" w:rsidTr="00176AA8">
        <w:trPr>
          <w:trHeight w:val="248"/>
        </w:trPr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к обеду, обед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11.50 – 12.30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12.30 – 15.00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Постепенный  подъём,  воздушные,  водные  процедуры,  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15.00 – 15.10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15.10 – 15.30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Игры, </w:t>
            </w:r>
            <w:r w:rsidR="00643272"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чтение художественной литературы, </w:t>
            </w: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самостоятельная  деятельность детей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15.30 – 16.00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Прогулка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16.00 – 17.00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Возвращение  с  прогулки, подготовка к ужину</w:t>
            </w:r>
          </w:p>
        </w:tc>
        <w:tc>
          <w:tcPr>
            <w:tcW w:w="2250" w:type="dxa"/>
          </w:tcPr>
          <w:p w:rsidR="00C5453D" w:rsidRPr="0057660E" w:rsidRDefault="00171542" w:rsidP="0017154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17.00 – 17.15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Ужин</w:t>
            </w:r>
          </w:p>
        </w:tc>
        <w:tc>
          <w:tcPr>
            <w:tcW w:w="2250" w:type="dxa"/>
          </w:tcPr>
          <w:p w:rsidR="00C5453D" w:rsidRPr="0057660E" w:rsidRDefault="00171542" w:rsidP="0017154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17.15 – 17.35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643272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Прогулка, игры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>, уход  детей домой</w:t>
            </w:r>
          </w:p>
        </w:tc>
        <w:tc>
          <w:tcPr>
            <w:tcW w:w="2250" w:type="dxa"/>
          </w:tcPr>
          <w:p w:rsidR="00C5453D" w:rsidRPr="0057660E" w:rsidRDefault="00171542" w:rsidP="0017154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17.35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 – 19.00</w:t>
            </w:r>
          </w:p>
        </w:tc>
      </w:tr>
    </w:tbl>
    <w:p w:rsidR="00C5453D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P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Pr="0057660E" w:rsidRDefault="0057660E" w:rsidP="005766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660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РЕЖИМ  ДНЯ В ТЁПЛЫЙ  ПЕРИОД ГОДА</w:t>
      </w: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  <w:r w:rsidRPr="0057660E">
        <w:rPr>
          <w:rFonts w:ascii="Times New Roman" w:hAnsi="Times New Roman" w:cs="Times New Roman"/>
          <w:b/>
          <w:bCs/>
          <w:spacing w:val="46"/>
          <w:sz w:val="36"/>
          <w:szCs w:val="36"/>
        </w:rPr>
        <w:t>Средняя  группа 4 –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250"/>
      </w:tblGrid>
      <w:tr w:rsidR="00C5453D" w:rsidRPr="0057660E" w:rsidTr="00176AA8">
        <w:tc>
          <w:tcPr>
            <w:tcW w:w="9082" w:type="dxa"/>
            <w:gridSpan w:val="2"/>
          </w:tcPr>
          <w:p w:rsidR="00C5453D" w:rsidRPr="0057660E" w:rsidRDefault="00C5453D" w:rsidP="00176A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 дня в  дошкольном  учреждении для детей средней группы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176AA8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Приём на участке,  игры,   утренняя  гимнастика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7.00 – 8.25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завтраку,  завтрак</w:t>
            </w:r>
          </w:p>
        </w:tc>
        <w:tc>
          <w:tcPr>
            <w:tcW w:w="2250" w:type="dxa"/>
          </w:tcPr>
          <w:p w:rsidR="00C5453D" w:rsidRPr="0057660E" w:rsidRDefault="00C5453D" w:rsidP="0077424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8.25 – </w:t>
            </w:r>
            <w:r w:rsidR="0077424B" w:rsidRPr="0057660E"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77424B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прогулке, прогулка (игры, наблюдения, организованная образовательная деятельность)</w:t>
            </w:r>
          </w:p>
        </w:tc>
        <w:tc>
          <w:tcPr>
            <w:tcW w:w="2250" w:type="dxa"/>
          </w:tcPr>
          <w:p w:rsidR="00C5453D" w:rsidRPr="0057660E" w:rsidRDefault="0077424B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9.00 – 11.50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Второй завтрак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9.50–10.00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Возвращение с прогулки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11.50 – 12.00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к обеду, обед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12.00 – 12.30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12.30 – 15.00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Постепенный подъём, воздушные, водные процедуры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15.00 – 15.10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полднику,  полдник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15.10 – 15.25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Игры,  </w:t>
            </w:r>
            <w:r w:rsidR="0077424B"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чтение художественной литературы, </w:t>
            </w: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самостоятельная  деятельность  детей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15.25 – 16.00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77424B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>рогулка</w:t>
            </w:r>
          </w:p>
        </w:tc>
        <w:tc>
          <w:tcPr>
            <w:tcW w:w="2250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16.00 – 17.00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Возвращение  с  прогулки,  подготовка к ужину</w:t>
            </w:r>
          </w:p>
        </w:tc>
        <w:tc>
          <w:tcPr>
            <w:tcW w:w="2250" w:type="dxa"/>
          </w:tcPr>
          <w:p w:rsidR="00C5453D" w:rsidRPr="0057660E" w:rsidRDefault="00171542" w:rsidP="0017154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17.00 – 17.15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Ужин</w:t>
            </w:r>
          </w:p>
        </w:tc>
        <w:tc>
          <w:tcPr>
            <w:tcW w:w="2250" w:type="dxa"/>
          </w:tcPr>
          <w:p w:rsidR="00C5453D" w:rsidRPr="0057660E" w:rsidRDefault="00171542" w:rsidP="0017154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17.15 – 17.35</w:t>
            </w:r>
          </w:p>
        </w:tc>
      </w:tr>
      <w:tr w:rsidR="00C5453D" w:rsidRPr="0057660E" w:rsidTr="00176AA8">
        <w:tc>
          <w:tcPr>
            <w:tcW w:w="6832" w:type="dxa"/>
          </w:tcPr>
          <w:p w:rsidR="00C5453D" w:rsidRPr="0057660E" w:rsidRDefault="0077424B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Прогулка, игры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>,  уход  детей домой</w:t>
            </w:r>
          </w:p>
        </w:tc>
        <w:tc>
          <w:tcPr>
            <w:tcW w:w="2250" w:type="dxa"/>
          </w:tcPr>
          <w:p w:rsidR="00C5453D" w:rsidRPr="0057660E" w:rsidRDefault="00171542" w:rsidP="0017154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17.35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 – 19.00</w:t>
            </w:r>
          </w:p>
        </w:tc>
      </w:tr>
    </w:tbl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A57DE" w:rsidRPr="0057660E" w:rsidRDefault="00CA57D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Pr="0057660E" w:rsidRDefault="0057660E" w:rsidP="005766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660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РЕЖИМ  ДНЯ В ТЁПЛЫЙ  ПЕРИОД ГОДА</w:t>
      </w: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  <w:r w:rsidRPr="0057660E">
        <w:rPr>
          <w:rFonts w:ascii="Times New Roman" w:hAnsi="Times New Roman" w:cs="Times New Roman"/>
          <w:b/>
          <w:bCs/>
          <w:spacing w:val="46"/>
          <w:sz w:val="36"/>
          <w:szCs w:val="36"/>
        </w:rPr>
        <w:t>Старшая  группа 5 – 6 лет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3"/>
        <w:gridCol w:w="2268"/>
      </w:tblGrid>
      <w:tr w:rsidR="00C5453D" w:rsidRPr="0057660E" w:rsidTr="00176AA8">
        <w:tc>
          <w:tcPr>
            <w:tcW w:w="9111" w:type="dxa"/>
            <w:gridSpan w:val="2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 дня в  дошкольном  учреждении для детей старшей группы</w:t>
            </w:r>
          </w:p>
        </w:tc>
      </w:tr>
      <w:tr w:rsidR="00C5453D" w:rsidRPr="0057660E" w:rsidTr="00176AA8">
        <w:trPr>
          <w:trHeight w:val="284"/>
        </w:trPr>
        <w:tc>
          <w:tcPr>
            <w:tcW w:w="6843" w:type="dxa"/>
          </w:tcPr>
          <w:p w:rsidR="00C5453D" w:rsidRPr="0057660E" w:rsidRDefault="00176AA8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Приём на участке,  игры,   утренняя  гимнастика</w:t>
            </w:r>
          </w:p>
        </w:tc>
        <w:tc>
          <w:tcPr>
            <w:tcW w:w="2268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7.00 – 8.30</w:t>
            </w:r>
          </w:p>
        </w:tc>
      </w:tr>
      <w:tr w:rsidR="00C5453D" w:rsidRPr="0057660E" w:rsidTr="00176AA8">
        <w:trPr>
          <w:trHeight w:val="255"/>
        </w:trPr>
        <w:tc>
          <w:tcPr>
            <w:tcW w:w="6843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завтраку,  завтрак</w:t>
            </w:r>
          </w:p>
        </w:tc>
        <w:tc>
          <w:tcPr>
            <w:tcW w:w="2268" w:type="dxa"/>
          </w:tcPr>
          <w:p w:rsidR="00C5453D" w:rsidRPr="0057660E" w:rsidRDefault="0077424B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8.30 – 9.00</w:t>
            </w:r>
          </w:p>
        </w:tc>
      </w:tr>
      <w:tr w:rsidR="00C5453D" w:rsidRPr="0057660E" w:rsidTr="00176AA8">
        <w:trPr>
          <w:trHeight w:val="322"/>
        </w:trPr>
        <w:tc>
          <w:tcPr>
            <w:tcW w:w="6843" w:type="dxa"/>
          </w:tcPr>
          <w:p w:rsidR="00C5453D" w:rsidRPr="0057660E" w:rsidRDefault="0077424B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прогулке, прогулка (игры, наблюдения, организованная образовательная деятельность)</w:t>
            </w:r>
          </w:p>
        </w:tc>
        <w:tc>
          <w:tcPr>
            <w:tcW w:w="2268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  <w:r w:rsidR="0077424B" w:rsidRPr="0057660E">
              <w:rPr>
                <w:rFonts w:ascii="Times New Roman" w:hAnsi="Times New Roman" w:cs="Times New Roman"/>
                <w:sz w:val="36"/>
                <w:szCs w:val="36"/>
              </w:rPr>
              <w:t>–12.10</w:t>
            </w:r>
          </w:p>
        </w:tc>
      </w:tr>
      <w:tr w:rsidR="00C5453D" w:rsidRPr="0057660E" w:rsidTr="00176AA8">
        <w:trPr>
          <w:trHeight w:val="322"/>
        </w:trPr>
        <w:tc>
          <w:tcPr>
            <w:tcW w:w="6843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Второй завтрак</w:t>
            </w:r>
          </w:p>
        </w:tc>
        <w:tc>
          <w:tcPr>
            <w:tcW w:w="2268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9.55–10.00</w:t>
            </w:r>
          </w:p>
        </w:tc>
      </w:tr>
      <w:tr w:rsidR="00C5453D" w:rsidRPr="0057660E" w:rsidTr="00176AA8">
        <w:trPr>
          <w:trHeight w:val="341"/>
        </w:trPr>
        <w:tc>
          <w:tcPr>
            <w:tcW w:w="6843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Возвращение  с  прогулки</w:t>
            </w:r>
          </w:p>
        </w:tc>
        <w:tc>
          <w:tcPr>
            <w:tcW w:w="2268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12.10 – 12.20</w:t>
            </w:r>
          </w:p>
        </w:tc>
      </w:tr>
      <w:tr w:rsidR="00C5453D" w:rsidRPr="0057660E" w:rsidTr="00176AA8">
        <w:trPr>
          <w:trHeight w:val="360"/>
        </w:trPr>
        <w:tc>
          <w:tcPr>
            <w:tcW w:w="6843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обеду,  обед</w:t>
            </w:r>
          </w:p>
        </w:tc>
        <w:tc>
          <w:tcPr>
            <w:tcW w:w="2268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12.20 – 12.50</w:t>
            </w:r>
          </w:p>
        </w:tc>
      </w:tr>
      <w:tr w:rsidR="00C5453D" w:rsidRPr="0057660E" w:rsidTr="00176AA8">
        <w:trPr>
          <w:trHeight w:val="318"/>
        </w:trPr>
        <w:tc>
          <w:tcPr>
            <w:tcW w:w="6843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ко  сну,  дневной  сон</w:t>
            </w:r>
          </w:p>
        </w:tc>
        <w:tc>
          <w:tcPr>
            <w:tcW w:w="2268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12.50 – 15.00</w:t>
            </w:r>
          </w:p>
        </w:tc>
      </w:tr>
      <w:tr w:rsidR="00C5453D" w:rsidRPr="0057660E" w:rsidTr="00176AA8">
        <w:trPr>
          <w:trHeight w:val="390"/>
        </w:trPr>
        <w:tc>
          <w:tcPr>
            <w:tcW w:w="6843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Постепенный  подъём,  воздушные,  водные  процедуры  </w:t>
            </w:r>
          </w:p>
        </w:tc>
        <w:tc>
          <w:tcPr>
            <w:tcW w:w="2268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15.00 – 15.10</w:t>
            </w:r>
          </w:p>
        </w:tc>
      </w:tr>
      <w:tr w:rsidR="00C5453D" w:rsidRPr="0057660E" w:rsidTr="00176AA8">
        <w:trPr>
          <w:trHeight w:val="269"/>
        </w:trPr>
        <w:tc>
          <w:tcPr>
            <w:tcW w:w="6843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полднику,  полдник</w:t>
            </w:r>
          </w:p>
        </w:tc>
        <w:tc>
          <w:tcPr>
            <w:tcW w:w="2268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15.10 – 15.25</w:t>
            </w:r>
          </w:p>
        </w:tc>
      </w:tr>
      <w:tr w:rsidR="00C5453D" w:rsidRPr="0057660E" w:rsidTr="00176AA8">
        <w:trPr>
          <w:trHeight w:val="249"/>
        </w:trPr>
        <w:tc>
          <w:tcPr>
            <w:tcW w:w="6843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Игры,  </w:t>
            </w:r>
            <w:r w:rsidR="00267F3F"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чтение художественной литературы, </w:t>
            </w: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C5453D" w:rsidRPr="0057660E" w:rsidRDefault="00267F3F" w:rsidP="00267F3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15.25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 – 16.00</w:t>
            </w:r>
          </w:p>
        </w:tc>
      </w:tr>
      <w:tr w:rsidR="00C5453D" w:rsidRPr="0057660E" w:rsidTr="00176AA8">
        <w:trPr>
          <w:trHeight w:val="243"/>
        </w:trPr>
        <w:tc>
          <w:tcPr>
            <w:tcW w:w="6843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Прогулка</w:t>
            </w:r>
          </w:p>
        </w:tc>
        <w:tc>
          <w:tcPr>
            <w:tcW w:w="2268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16.00 – 17.00</w:t>
            </w:r>
          </w:p>
        </w:tc>
      </w:tr>
      <w:tr w:rsidR="00C5453D" w:rsidRPr="0057660E" w:rsidTr="00176AA8">
        <w:trPr>
          <w:trHeight w:val="389"/>
        </w:trPr>
        <w:tc>
          <w:tcPr>
            <w:tcW w:w="6843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Возвращение  с  прогулки</w:t>
            </w:r>
            <w:r w:rsidR="00267F3F" w:rsidRPr="0057660E">
              <w:rPr>
                <w:rFonts w:ascii="Times New Roman" w:hAnsi="Times New Roman" w:cs="Times New Roman"/>
                <w:sz w:val="36"/>
                <w:szCs w:val="36"/>
              </w:rPr>
              <w:t>, подготовка к ужину</w:t>
            </w:r>
          </w:p>
        </w:tc>
        <w:tc>
          <w:tcPr>
            <w:tcW w:w="2268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17.00 – 17.10</w:t>
            </w:r>
          </w:p>
        </w:tc>
      </w:tr>
      <w:tr w:rsidR="00C5453D" w:rsidRPr="0057660E" w:rsidTr="00176AA8">
        <w:trPr>
          <w:trHeight w:val="369"/>
        </w:trPr>
        <w:tc>
          <w:tcPr>
            <w:tcW w:w="6843" w:type="dxa"/>
          </w:tcPr>
          <w:p w:rsidR="00C5453D" w:rsidRPr="0057660E" w:rsidRDefault="00267F3F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>жин</w:t>
            </w:r>
          </w:p>
        </w:tc>
        <w:tc>
          <w:tcPr>
            <w:tcW w:w="2268" w:type="dxa"/>
          </w:tcPr>
          <w:p w:rsidR="00C5453D" w:rsidRPr="0057660E" w:rsidRDefault="00171542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17.10 – 17.2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5453D" w:rsidRPr="0057660E" w:rsidTr="00176AA8">
        <w:trPr>
          <w:trHeight w:val="335"/>
        </w:trPr>
        <w:tc>
          <w:tcPr>
            <w:tcW w:w="6843" w:type="dxa"/>
          </w:tcPr>
          <w:p w:rsidR="00C5453D" w:rsidRPr="0057660E" w:rsidRDefault="00267F3F" w:rsidP="00267F3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Прогулка, и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>гры,  уход  домой</w:t>
            </w:r>
          </w:p>
        </w:tc>
        <w:tc>
          <w:tcPr>
            <w:tcW w:w="2268" w:type="dxa"/>
          </w:tcPr>
          <w:p w:rsidR="00C5453D" w:rsidRPr="0057660E" w:rsidRDefault="00171542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17.2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>5 – 19.00</w:t>
            </w:r>
          </w:p>
        </w:tc>
      </w:tr>
    </w:tbl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Pr="0057660E" w:rsidRDefault="0057660E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57660E" w:rsidRPr="0057660E" w:rsidRDefault="0057660E" w:rsidP="005766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660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РЕЖИМ  ДНЯ В ТЁПЛЫЙ  ПЕРИОД ГОДА</w:t>
      </w: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b/>
          <w:bCs/>
          <w:spacing w:val="46"/>
          <w:sz w:val="36"/>
          <w:szCs w:val="36"/>
        </w:rPr>
      </w:pPr>
      <w:r w:rsidRPr="0057660E">
        <w:rPr>
          <w:rFonts w:ascii="Times New Roman" w:hAnsi="Times New Roman" w:cs="Times New Roman"/>
          <w:b/>
          <w:bCs/>
          <w:spacing w:val="46"/>
          <w:sz w:val="36"/>
          <w:szCs w:val="36"/>
        </w:rPr>
        <w:t>Подготовительная к школе группа 6 – 7 лет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302"/>
      </w:tblGrid>
      <w:tr w:rsidR="00C5453D" w:rsidRPr="0057660E" w:rsidTr="0057660E">
        <w:tc>
          <w:tcPr>
            <w:tcW w:w="9214" w:type="dxa"/>
            <w:gridSpan w:val="2"/>
          </w:tcPr>
          <w:p w:rsidR="00C5453D" w:rsidRPr="0057660E" w:rsidRDefault="00C5453D" w:rsidP="00176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Режим дня в  дошкольном  учреждении для детей </w:t>
            </w:r>
          </w:p>
          <w:p w:rsidR="00C5453D" w:rsidRPr="0057660E" w:rsidRDefault="00C5453D" w:rsidP="00176A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подготовительной к школе группы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176AA8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Приём на участке,  игры,   утренняя  гимнастика</w:t>
            </w:r>
          </w:p>
        </w:tc>
        <w:tc>
          <w:tcPr>
            <w:tcW w:w="230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7.00 – 8.30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завтраку,  завтрак</w:t>
            </w:r>
          </w:p>
        </w:tc>
        <w:tc>
          <w:tcPr>
            <w:tcW w:w="2302" w:type="dxa"/>
          </w:tcPr>
          <w:p w:rsidR="00C5453D" w:rsidRPr="0057660E" w:rsidRDefault="00C5453D" w:rsidP="001C254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8.30 – </w:t>
            </w:r>
            <w:r w:rsidR="001C2546" w:rsidRPr="0057660E">
              <w:rPr>
                <w:rFonts w:ascii="Times New Roman" w:hAnsi="Times New Roman" w:cs="Times New Roman"/>
                <w:sz w:val="36"/>
                <w:szCs w:val="36"/>
              </w:rPr>
              <w:t>9.0</w:t>
            </w: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1C2546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прогулке, прогулка (игры, наблюдения, организованная образовательная деятельность)</w:t>
            </w:r>
          </w:p>
        </w:tc>
        <w:tc>
          <w:tcPr>
            <w:tcW w:w="2302" w:type="dxa"/>
          </w:tcPr>
          <w:p w:rsidR="001C2546" w:rsidRPr="0057660E" w:rsidRDefault="00C5453D" w:rsidP="001C254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9.00 </w:t>
            </w:r>
            <w:r w:rsidR="001C2546" w:rsidRPr="0057660E">
              <w:rPr>
                <w:rFonts w:ascii="Times New Roman" w:hAnsi="Times New Roman" w:cs="Times New Roman"/>
                <w:sz w:val="36"/>
                <w:szCs w:val="36"/>
              </w:rPr>
              <w:t>– 12.20</w:t>
            </w:r>
          </w:p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Второй завтрак</w:t>
            </w:r>
          </w:p>
        </w:tc>
        <w:tc>
          <w:tcPr>
            <w:tcW w:w="230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10.10–10.15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Возвращение  с  прогулки</w:t>
            </w:r>
          </w:p>
        </w:tc>
        <w:tc>
          <w:tcPr>
            <w:tcW w:w="230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12.20 – 12.30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к обеду, обед</w:t>
            </w:r>
          </w:p>
        </w:tc>
        <w:tc>
          <w:tcPr>
            <w:tcW w:w="230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12.30 – 13.00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ко  сну,  дневной  сон</w:t>
            </w:r>
          </w:p>
        </w:tc>
        <w:tc>
          <w:tcPr>
            <w:tcW w:w="230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13.00 – 15.00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Подъём,  воздушные,  водные  процедуры</w:t>
            </w:r>
          </w:p>
        </w:tc>
        <w:tc>
          <w:tcPr>
            <w:tcW w:w="230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15.00 – 15.10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Подготовка  к  полднику,  полдник</w:t>
            </w:r>
          </w:p>
        </w:tc>
        <w:tc>
          <w:tcPr>
            <w:tcW w:w="230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15.10 – 15.25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Игры, </w:t>
            </w:r>
            <w:r w:rsidR="001C2546" w:rsidRPr="0057660E">
              <w:rPr>
                <w:rFonts w:ascii="Times New Roman" w:hAnsi="Times New Roman" w:cs="Times New Roman"/>
                <w:sz w:val="36"/>
                <w:szCs w:val="36"/>
              </w:rPr>
              <w:t>чтение художественной литературы,</w:t>
            </w: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 самостоятельная деятельность детей</w:t>
            </w:r>
          </w:p>
        </w:tc>
        <w:tc>
          <w:tcPr>
            <w:tcW w:w="230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15.25 – 16.00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1C2546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>рогулка</w:t>
            </w:r>
          </w:p>
        </w:tc>
        <w:tc>
          <w:tcPr>
            <w:tcW w:w="2302" w:type="dxa"/>
          </w:tcPr>
          <w:p w:rsidR="00C5453D" w:rsidRPr="0057660E" w:rsidRDefault="001C2546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16.00 – 17.0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1C2546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 xml:space="preserve">Возвращение  с  прогулки, подготовка  к  ужину,  </w:t>
            </w:r>
          </w:p>
        </w:tc>
        <w:tc>
          <w:tcPr>
            <w:tcW w:w="2302" w:type="dxa"/>
          </w:tcPr>
          <w:p w:rsidR="00C5453D" w:rsidRPr="0057660E" w:rsidRDefault="001C2546" w:rsidP="001C254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17.00 – 17.10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1C2546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>жин</w:t>
            </w:r>
          </w:p>
        </w:tc>
        <w:tc>
          <w:tcPr>
            <w:tcW w:w="2302" w:type="dxa"/>
          </w:tcPr>
          <w:p w:rsidR="00C5453D" w:rsidRPr="0057660E" w:rsidRDefault="00C5453D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71542" w:rsidRPr="0057660E">
              <w:rPr>
                <w:rFonts w:ascii="Times New Roman" w:hAnsi="Times New Roman" w:cs="Times New Roman"/>
                <w:sz w:val="36"/>
                <w:szCs w:val="36"/>
              </w:rPr>
              <w:t>7.10 – 17.2</w:t>
            </w: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5453D" w:rsidRPr="0057660E" w:rsidTr="0057660E">
        <w:tc>
          <w:tcPr>
            <w:tcW w:w="6912" w:type="dxa"/>
          </w:tcPr>
          <w:p w:rsidR="00C5453D" w:rsidRPr="0057660E" w:rsidRDefault="001C2546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Прогулка, игры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>,  уход  детей  домой</w:t>
            </w:r>
          </w:p>
        </w:tc>
        <w:tc>
          <w:tcPr>
            <w:tcW w:w="2302" w:type="dxa"/>
          </w:tcPr>
          <w:p w:rsidR="00C5453D" w:rsidRPr="0057660E" w:rsidRDefault="00171542" w:rsidP="00176AA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7660E">
              <w:rPr>
                <w:rFonts w:ascii="Times New Roman" w:hAnsi="Times New Roman" w:cs="Times New Roman"/>
                <w:sz w:val="36"/>
                <w:szCs w:val="36"/>
              </w:rPr>
              <w:t>17.2</w:t>
            </w:r>
            <w:r w:rsidR="00C5453D" w:rsidRPr="0057660E">
              <w:rPr>
                <w:rFonts w:ascii="Times New Roman" w:hAnsi="Times New Roman" w:cs="Times New Roman"/>
                <w:sz w:val="36"/>
                <w:szCs w:val="36"/>
              </w:rPr>
              <w:t>5 – 19.00</w:t>
            </w:r>
          </w:p>
        </w:tc>
      </w:tr>
    </w:tbl>
    <w:p w:rsidR="00C5453D" w:rsidRPr="0057660E" w:rsidRDefault="00C5453D" w:rsidP="00C545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5453D" w:rsidRPr="0057660E" w:rsidRDefault="00C5453D" w:rsidP="00C54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34198" w:rsidRPr="0057660E" w:rsidRDefault="00534198" w:rsidP="005341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34198" w:rsidRPr="0057660E" w:rsidRDefault="00534198" w:rsidP="005341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21255" w:rsidRPr="0057660E" w:rsidRDefault="00021255" w:rsidP="005341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021255" w:rsidRPr="0057660E" w:rsidSect="0069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6BFF"/>
    <w:rsid w:val="00021255"/>
    <w:rsid w:val="0015713A"/>
    <w:rsid w:val="00171542"/>
    <w:rsid w:val="00176AA8"/>
    <w:rsid w:val="0018468F"/>
    <w:rsid w:val="00197E96"/>
    <w:rsid w:val="001C2546"/>
    <w:rsid w:val="002104D4"/>
    <w:rsid w:val="00267F3F"/>
    <w:rsid w:val="002C39CA"/>
    <w:rsid w:val="002C624C"/>
    <w:rsid w:val="002F5765"/>
    <w:rsid w:val="00315632"/>
    <w:rsid w:val="00344C0C"/>
    <w:rsid w:val="00385FF9"/>
    <w:rsid w:val="0041612D"/>
    <w:rsid w:val="00486737"/>
    <w:rsid w:val="004D171D"/>
    <w:rsid w:val="00534198"/>
    <w:rsid w:val="00554535"/>
    <w:rsid w:val="0057660E"/>
    <w:rsid w:val="005C6BFF"/>
    <w:rsid w:val="00643272"/>
    <w:rsid w:val="00697BC5"/>
    <w:rsid w:val="006C1187"/>
    <w:rsid w:val="00757A38"/>
    <w:rsid w:val="0077424B"/>
    <w:rsid w:val="007D2832"/>
    <w:rsid w:val="007F74EB"/>
    <w:rsid w:val="008515F5"/>
    <w:rsid w:val="00877B81"/>
    <w:rsid w:val="0088753E"/>
    <w:rsid w:val="008F2767"/>
    <w:rsid w:val="009767E0"/>
    <w:rsid w:val="00985031"/>
    <w:rsid w:val="009A1594"/>
    <w:rsid w:val="009E129B"/>
    <w:rsid w:val="009E5F38"/>
    <w:rsid w:val="00A67E02"/>
    <w:rsid w:val="00A94D17"/>
    <w:rsid w:val="00AB3CB7"/>
    <w:rsid w:val="00B77C2B"/>
    <w:rsid w:val="00B96D1D"/>
    <w:rsid w:val="00C369FA"/>
    <w:rsid w:val="00C5453D"/>
    <w:rsid w:val="00C66688"/>
    <w:rsid w:val="00C72DEC"/>
    <w:rsid w:val="00CA57DE"/>
    <w:rsid w:val="00D6450E"/>
    <w:rsid w:val="00DD3796"/>
    <w:rsid w:val="00EC55AC"/>
    <w:rsid w:val="00F2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19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534198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31</cp:revision>
  <cp:lastPrinted>2019-05-27T03:58:00Z</cp:lastPrinted>
  <dcterms:created xsi:type="dcterms:W3CDTF">2015-02-24T07:29:00Z</dcterms:created>
  <dcterms:modified xsi:type="dcterms:W3CDTF">2019-09-16T03:24:00Z</dcterms:modified>
</cp:coreProperties>
</file>