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94" w:rsidRPr="00E73063" w:rsidRDefault="00E66D94" w:rsidP="00E66D94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t>Режим дня</w:t>
      </w:r>
    </w:p>
    <w:p w:rsidR="00E66D94" w:rsidRPr="00E73063" w:rsidRDefault="00E66D94" w:rsidP="00E66D94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разновозрастной</w:t>
      </w: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группе (с </w:t>
      </w: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1,5</w:t>
      </w: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до 3 лет)</w:t>
      </w:r>
    </w:p>
    <w:p w:rsidR="00E66D94" w:rsidRDefault="00E66D94" w:rsidP="00E66D94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</w:pPr>
      <w:r w:rsidRPr="00AC5421"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  <w:t>(холодный период)</w:t>
      </w:r>
    </w:p>
    <w:p w:rsidR="00E66D94" w:rsidRPr="00AC5421" w:rsidRDefault="00E66D94" w:rsidP="00E66D94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</w:pPr>
    </w:p>
    <w:tbl>
      <w:tblPr>
        <w:tblpPr w:leftFromText="180" w:rightFromText="180" w:bottomFromText="160" w:vertAnchor="text" w:horzAnchor="margin" w:tblpY="175"/>
        <w:tblW w:w="93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11"/>
        <w:gridCol w:w="1934"/>
      </w:tblGrid>
      <w:tr w:rsidR="00E66D94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06.30-07.30</w:t>
            </w:r>
          </w:p>
        </w:tc>
      </w:tr>
      <w:tr w:rsidR="00E66D94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08.10-08.30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0-09.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0-09.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09.3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-09.50</w:t>
            </w:r>
          </w:p>
        </w:tc>
      </w:tr>
      <w:tr w:rsidR="00E66D94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двигательная активность, самостоятельная деятельность детей и пр.)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11.50-15.00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Полдник, 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15.45-15.55</w:t>
            </w:r>
          </w:p>
        </w:tc>
      </w:tr>
      <w:tr w:rsidR="00E66D94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двигательная активность, самостоятельная деятельность детей и пр.)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15.55-17.00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 домой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</w:tr>
      <w:tr w:rsidR="00E66D94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17.30-19.30</w:t>
            </w:r>
          </w:p>
        </w:tc>
      </w:tr>
      <w:tr w:rsidR="00E66D94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(07.30)</w:t>
            </w:r>
          </w:p>
        </w:tc>
      </w:tr>
    </w:tbl>
    <w:p w:rsidR="00E66D94" w:rsidRPr="00E73063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E66D94" w:rsidRPr="00E73063" w:rsidRDefault="00E66D94" w:rsidP="00E66D94">
      <w:pPr>
        <w:rPr>
          <w:rFonts w:ascii="Times New Roman" w:hAnsi="Times New Roman" w:cs="Times New Roman"/>
          <w:sz w:val="28"/>
          <w:szCs w:val="28"/>
        </w:rPr>
      </w:pPr>
    </w:p>
    <w:p w:rsidR="00E66D94" w:rsidRDefault="00E66D94" w:rsidP="00E66D94"/>
    <w:p w:rsidR="00E66D94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E66D94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E66D94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7218EC" w:rsidRPr="00E73063" w:rsidRDefault="007218EC" w:rsidP="007218EC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lastRenderedPageBreak/>
        <w:t>Режим дня</w:t>
      </w:r>
    </w:p>
    <w:p w:rsidR="007218EC" w:rsidRPr="00E73063" w:rsidRDefault="007218EC" w:rsidP="007218EC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t>в первой младшей группе (с 2 до 3 лет)</w:t>
      </w:r>
    </w:p>
    <w:p w:rsidR="007218EC" w:rsidRDefault="007218EC" w:rsidP="007218EC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</w:pPr>
      <w:r w:rsidRPr="00AC5421"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  <w:t>(холодный период)</w:t>
      </w:r>
    </w:p>
    <w:p w:rsidR="007218EC" w:rsidRPr="00AC5421" w:rsidRDefault="007218EC" w:rsidP="007218EC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</w:pPr>
    </w:p>
    <w:tbl>
      <w:tblPr>
        <w:tblpPr w:leftFromText="180" w:rightFromText="180" w:bottomFromText="160" w:vertAnchor="text" w:horzAnchor="margin" w:tblpY="175"/>
        <w:tblW w:w="93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11"/>
        <w:gridCol w:w="1934"/>
      </w:tblGrid>
      <w:tr w:rsidR="007218EC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7218EC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06.30-07.30</w:t>
            </w:r>
          </w:p>
        </w:tc>
      </w:tr>
      <w:tr w:rsidR="007218EC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7218EC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</w:tr>
      <w:tr w:rsidR="007218EC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</w:tr>
      <w:tr w:rsidR="007218EC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08.10-08.30</w:t>
            </w:r>
          </w:p>
        </w:tc>
      </w:tr>
      <w:tr w:rsidR="007218EC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</w:tr>
      <w:tr w:rsidR="007218EC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</w:tc>
      </w:tr>
      <w:tr w:rsidR="007218EC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09.10-09.35</w:t>
            </w:r>
          </w:p>
        </w:tc>
      </w:tr>
      <w:tr w:rsidR="007218EC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</w:tc>
      </w:tr>
      <w:tr w:rsidR="007218EC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двигательная активность, самостоятельная деятельность детей и пр.)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D1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(1 раз в неделю прогулка после занятий в бассейне не проводится)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</w:tr>
      <w:tr w:rsidR="007218EC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</w:tr>
      <w:tr w:rsidR="007218EC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11.50-15.00</w:t>
            </w:r>
          </w:p>
        </w:tc>
      </w:tr>
      <w:tr w:rsidR="007218EC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7218EC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Полдник, 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15.10-15.45</w:t>
            </w:r>
          </w:p>
        </w:tc>
      </w:tr>
      <w:tr w:rsidR="007218EC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15.45-15.55</w:t>
            </w:r>
          </w:p>
        </w:tc>
      </w:tr>
      <w:tr w:rsidR="007218EC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двигательная активность, самостоятельная деятельность детей и пр.)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15.55-17.00</w:t>
            </w:r>
          </w:p>
        </w:tc>
      </w:tr>
      <w:tr w:rsidR="007218EC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  <w:tr w:rsidR="007218EC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 домой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</w:tr>
      <w:tr w:rsidR="007218EC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7218EC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17.30-19.30</w:t>
            </w:r>
          </w:p>
        </w:tc>
      </w:tr>
      <w:tr w:rsidR="007218EC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7218EC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8EC" w:rsidRPr="00E73063" w:rsidRDefault="007218EC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(07.30)</w:t>
            </w:r>
          </w:p>
        </w:tc>
      </w:tr>
    </w:tbl>
    <w:p w:rsidR="007218EC" w:rsidRPr="00E73063" w:rsidRDefault="007218EC" w:rsidP="007218EC">
      <w:pPr>
        <w:pStyle w:val="Style17"/>
        <w:widowControl/>
        <w:ind w:firstLine="567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7218EC" w:rsidRPr="00E73063" w:rsidRDefault="007218EC" w:rsidP="007218EC">
      <w:pPr>
        <w:pStyle w:val="Style17"/>
        <w:widowControl/>
        <w:ind w:firstLine="567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7218EC" w:rsidRDefault="007218EC" w:rsidP="00F7133E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7218EC" w:rsidRDefault="007218EC" w:rsidP="00F7133E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7218EC" w:rsidRDefault="007218EC" w:rsidP="00F7133E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F7133E" w:rsidRPr="00E73063" w:rsidRDefault="00F7133E" w:rsidP="00F7133E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lastRenderedPageBreak/>
        <w:t>Режим дня</w:t>
      </w:r>
    </w:p>
    <w:p w:rsidR="00F7133E" w:rsidRPr="00E73063" w:rsidRDefault="00F7133E" w:rsidP="00F7133E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t>во второй младшей группе</w:t>
      </w: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</w:t>
      </w: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t>(с 3 до 4 лет)</w:t>
      </w:r>
    </w:p>
    <w:p w:rsidR="00F7133E" w:rsidRDefault="00F7133E" w:rsidP="00F7133E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</w:pPr>
      <w:r w:rsidRPr="00AC5421"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  <w:t>(холодный период)</w:t>
      </w:r>
    </w:p>
    <w:p w:rsidR="00F7133E" w:rsidRPr="00AC5421" w:rsidRDefault="00F7133E" w:rsidP="00F7133E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</w:pPr>
    </w:p>
    <w:tbl>
      <w:tblPr>
        <w:tblpPr w:leftFromText="180" w:rightFromText="180" w:bottomFromText="160" w:vertAnchor="text" w:horzAnchor="margin" w:tblpY="175"/>
        <w:tblW w:w="93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11"/>
        <w:gridCol w:w="1934"/>
      </w:tblGrid>
      <w:tr w:rsidR="00F7133E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06.30-07.30</w:t>
            </w:r>
          </w:p>
        </w:tc>
      </w:tr>
      <w:tr w:rsidR="00F7133E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F7133E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</w:tr>
      <w:tr w:rsidR="00F7133E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08.10-08.30</w:t>
            </w:r>
          </w:p>
        </w:tc>
      </w:tr>
      <w:tr w:rsidR="00F7133E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09.15-09.30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09.30-09.40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09.40-09.55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09.55-10.05</w:t>
            </w:r>
          </w:p>
        </w:tc>
      </w:tr>
      <w:tr w:rsidR="00F7133E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двигательная активность, самостоятельная деятельность детей и пр.) (1 раз в неделю прогулка после занятий в бассейне не проводится)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10.05-11.50</w:t>
            </w:r>
          </w:p>
        </w:tc>
      </w:tr>
      <w:tr w:rsidR="00F7133E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</w:tc>
      </w:tr>
      <w:tr w:rsidR="00F7133E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Полдник, 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(1 раз в неделю)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F7133E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двигательная активность, самостоятельная деятельность детей и пр.)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</w:tc>
      </w:tr>
      <w:tr w:rsidR="00F7133E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17.15-17.35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 домой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17.35-19.00</w:t>
            </w:r>
          </w:p>
        </w:tc>
      </w:tr>
      <w:tr w:rsidR="00F7133E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F7133E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17.35-19.30</w:t>
            </w:r>
          </w:p>
        </w:tc>
      </w:tr>
      <w:tr w:rsidR="00F7133E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F7133E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33E" w:rsidRPr="00E73063" w:rsidRDefault="00F7133E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(07.30)</w:t>
            </w:r>
          </w:p>
        </w:tc>
      </w:tr>
    </w:tbl>
    <w:p w:rsidR="00F7133E" w:rsidRDefault="00E66D94" w:rsidP="00A20317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7133E" w:rsidRDefault="00F7133E" w:rsidP="00A20317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F7133E" w:rsidRDefault="00F7133E" w:rsidP="00A20317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E66D94" w:rsidRPr="00E73063" w:rsidRDefault="00E66D94" w:rsidP="00A20317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lastRenderedPageBreak/>
        <w:t>Режим дня</w:t>
      </w:r>
    </w:p>
    <w:p w:rsidR="00E66D94" w:rsidRPr="00E73063" w:rsidRDefault="00E66D94" w:rsidP="00A20317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t>в средней группе (с 4 до 5 лет)</w:t>
      </w:r>
    </w:p>
    <w:p w:rsidR="00E66D94" w:rsidRDefault="00E66D94" w:rsidP="00A20317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  <w:t>(холодный период)</w:t>
      </w:r>
    </w:p>
    <w:p w:rsidR="00E66D94" w:rsidRPr="00E73063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i/>
          <w:sz w:val="28"/>
          <w:szCs w:val="28"/>
        </w:rPr>
      </w:pPr>
    </w:p>
    <w:tbl>
      <w:tblPr>
        <w:tblpPr w:leftFromText="180" w:rightFromText="180" w:bottomFromText="160" w:vertAnchor="text" w:horzAnchor="margin" w:tblpY="175"/>
        <w:tblW w:w="93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11"/>
        <w:gridCol w:w="1934"/>
      </w:tblGrid>
      <w:tr w:rsidR="00E66D94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06.30-07.30</w:t>
            </w:r>
          </w:p>
        </w:tc>
      </w:tr>
      <w:tr w:rsidR="00E66D94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08.00-08.10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08.10-08.30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08.30-09.20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09.20-09.40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E66D94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двигательная активность, самостоятельная деятельность детей и пр.)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80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(1 раз в неделю прогулка после занятий в бассейне не проводится)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10.10-12.10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Полдник, самостоятельная деятельность детей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15.25-15.45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15.45-16.05</w:t>
            </w:r>
          </w:p>
        </w:tc>
      </w:tr>
      <w:tr w:rsidR="00E66D94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двигательная активность, самостоятельная деятельность детей и пр.)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6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5-17.20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17.20-17.40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 домой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17.40-19.00</w:t>
            </w:r>
          </w:p>
        </w:tc>
      </w:tr>
      <w:tr w:rsidR="00E66D94" w:rsidRPr="00E73063" w:rsidTr="00E649B1">
        <w:trPr>
          <w:trHeight w:val="332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E73063" w:rsidTr="00E649B1">
        <w:trPr>
          <w:trHeight w:val="33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17.40-19.30</w:t>
            </w:r>
          </w:p>
        </w:tc>
      </w:tr>
      <w:tr w:rsidR="00E66D94" w:rsidRPr="00E73063" w:rsidTr="00E649B1">
        <w:trPr>
          <w:trHeight w:val="64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E66D94" w:rsidRPr="00E73063" w:rsidTr="00E649B1">
        <w:trPr>
          <w:trHeight w:val="31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(07.30)</w:t>
            </w:r>
          </w:p>
        </w:tc>
      </w:tr>
    </w:tbl>
    <w:p w:rsidR="00E66D94" w:rsidRPr="00E73063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E66D94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E66D94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20317" w:rsidRDefault="00A20317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20317" w:rsidRDefault="00A20317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20317" w:rsidRDefault="00A20317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20317" w:rsidRPr="00E73063" w:rsidRDefault="00A20317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E66D94" w:rsidRPr="00E73063" w:rsidRDefault="00E66D94" w:rsidP="00A20317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>Режим дня</w:t>
      </w:r>
    </w:p>
    <w:p w:rsidR="00E66D94" w:rsidRPr="00E73063" w:rsidRDefault="00E66D94" w:rsidP="00A20317">
      <w:pPr>
        <w:pStyle w:val="Style17"/>
        <w:widowControl/>
        <w:spacing w:line="360" w:lineRule="auto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 xml:space="preserve">в разновозрастной группе </w:t>
      </w:r>
      <w:r w:rsidR="00A20317">
        <w:rPr>
          <w:rStyle w:val="FontStyle209"/>
          <w:rFonts w:ascii="Times New Roman" w:hAnsi="Times New Roman" w:cs="Times New Roman"/>
          <w:sz w:val="28"/>
          <w:szCs w:val="28"/>
        </w:rPr>
        <w:t xml:space="preserve"> </w:t>
      </w: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>(с 4 до 6 лет)</w:t>
      </w:r>
    </w:p>
    <w:p w:rsidR="00E66D94" w:rsidRPr="00E73063" w:rsidRDefault="00E66D94" w:rsidP="00A20317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hAnsi="Times New Roman" w:cs="Times New Roman"/>
          <w:b w:val="0"/>
          <w:i/>
          <w:sz w:val="28"/>
          <w:szCs w:val="28"/>
        </w:rPr>
      </w:pPr>
      <w:r w:rsidRPr="00E73063">
        <w:rPr>
          <w:rStyle w:val="FontStyle209"/>
          <w:rFonts w:ascii="Times New Roman" w:hAnsi="Times New Roman" w:cs="Times New Roman"/>
          <w:b w:val="0"/>
          <w:i/>
          <w:sz w:val="28"/>
          <w:szCs w:val="28"/>
        </w:rPr>
        <w:t>(холодный период)</w:t>
      </w:r>
    </w:p>
    <w:tbl>
      <w:tblPr>
        <w:tblpPr w:leftFromText="180" w:rightFromText="180" w:bottomFromText="160" w:vertAnchor="text" w:horzAnchor="margin" w:tblpY="175"/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70"/>
        <w:gridCol w:w="2120"/>
      </w:tblGrid>
      <w:tr w:rsidR="00E66D94" w:rsidRPr="00E73063" w:rsidTr="00E649B1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06.30-07.30</w:t>
            </w:r>
          </w:p>
        </w:tc>
      </w:tr>
      <w:tr w:rsidR="00E66D94" w:rsidRPr="00E73063" w:rsidTr="00E649B1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07.00-08.10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08.10-08.30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08.30-08.50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-09.00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09.00-09.20 (09.25)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09.20 (09.25)-09.35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9.35 – 9.55 (10.00) </w:t>
            </w:r>
          </w:p>
        </w:tc>
      </w:tr>
      <w:tr w:rsidR="00E66D94" w:rsidRPr="00E73063" w:rsidTr="00E649B1">
        <w:trPr>
          <w:trHeight w:val="46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завтрак.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  <w:r w:rsidRPr="00F55E96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(1 раз в неделю прогулка после занятий в бассейне не проводится)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10.10-12.20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Полдник, самостоятельная деятельность детей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расписанию)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16.10-17.25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17.25-17.45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</w:tc>
      </w:tr>
      <w:tr w:rsidR="00E66D94" w:rsidRPr="00E73063" w:rsidTr="00E649B1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17.45-19.30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E66D94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(7.30)</w:t>
            </w:r>
          </w:p>
        </w:tc>
      </w:tr>
    </w:tbl>
    <w:p w:rsidR="00E66D94" w:rsidRPr="00E73063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E66D94" w:rsidRDefault="00E66D94" w:rsidP="00E66D94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</w:rPr>
      </w:pPr>
    </w:p>
    <w:p w:rsidR="00E66D94" w:rsidRDefault="00E66D94" w:rsidP="00E66D94">
      <w:pPr>
        <w:pStyle w:val="Style77"/>
        <w:widowControl/>
        <w:ind w:firstLine="709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20317" w:rsidRDefault="00A20317" w:rsidP="00E66D94">
      <w:pPr>
        <w:pStyle w:val="Style77"/>
        <w:widowControl/>
        <w:ind w:firstLine="709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20317" w:rsidRDefault="00A20317" w:rsidP="00E66D94">
      <w:pPr>
        <w:pStyle w:val="Style77"/>
        <w:widowControl/>
        <w:ind w:firstLine="709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p w:rsidR="00A20317" w:rsidRDefault="00A20317" w:rsidP="00E66D94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</w:rPr>
      </w:pPr>
    </w:p>
    <w:p w:rsidR="00EB0FE2" w:rsidRPr="00E73063" w:rsidRDefault="00EB0FE2" w:rsidP="00EB0FE2">
      <w:pPr>
        <w:pStyle w:val="Style17"/>
        <w:widowControl/>
        <w:spacing w:line="360" w:lineRule="auto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lastRenderedPageBreak/>
        <w:t>Режим дня</w:t>
      </w:r>
    </w:p>
    <w:p w:rsidR="00EB0FE2" w:rsidRPr="00E73063" w:rsidRDefault="00EB0FE2" w:rsidP="00EB0FE2">
      <w:pPr>
        <w:pStyle w:val="Style17"/>
        <w:widowControl/>
        <w:spacing w:line="360" w:lineRule="auto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 xml:space="preserve">в старшей группе </w:t>
      </w:r>
      <w:r>
        <w:rPr>
          <w:rStyle w:val="FontStyle209"/>
          <w:rFonts w:ascii="Times New Roman" w:hAnsi="Times New Roman" w:cs="Times New Roman"/>
          <w:sz w:val="28"/>
          <w:szCs w:val="28"/>
        </w:rPr>
        <w:t xml:space="preserve"> </w:t>
      </w: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>(с 5 до 6 лет)</w:t>
      </w:r>
    </w:p>
    <w:p w:rsidR="00EB0FE2" w:rsidRDefault="00EB0FE2" w:rsidP="00EB0FE2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hAnsi="Times New Roman" w:cs="Times New Roman"/>
          <w:b w:val="0"/>
          <w:i/>
          <w:sz w:val="28"/>
          <w:szCs w:val="28"/>
        </w:rPr>
      </w:pPr>
      <w:r w:rsidRPr="00D30DA0">
        <w:rPr>
          <w:rStyle w:val="FontStyle209"/>
          <w:rFonts w:ascii="Times New Roman" w:hAnsi="Times New Roman" w:cs="Times New Roman"/>
          <w:b w:val="0"/>
          <w:i/>
          <w:sz w:val="28"/>
          <w:szCs w:val="28"/>
        </w:rPr>
        <w:t>(холодный период)</w:t>
      </w:r>
    </w:p>
    <w:p w:rsidR="00EB0FE2" w:rsidRPr="00D30DA0" w:rsidRDefault="00EB0FE2" w:rsidP="00EB0FE2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pPr w:leftFromText="180" w:rightFromText="180" w:bottomFromText="160" w:vertAnchor="text" w:horzAnchor="margin" w:tblpY="175"/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70"/>
        <w:gridCol w:w="2120"/>
      </w:tblGrid>
      <w:tr w:rsidR="00EB0FE2" w:rsidRPr="00E73063" w:rsidTr="00E649B1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 30</w:t>
            </w:r>
          </w:p>
        </w:tc>
      </w:tr>
      <w:tr w:rsidR="00EB0FE2" w:rsidRPr="00E73063" w:rsidTr="00E649B1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07.00-08.10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08.10-08.30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08.30-08.50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08.45 -09.00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09.25-09.35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9.35 –10.00 </w:t>
            </w:r>
          </w:p>
        </w:tc>
      </w:tr>
      <w:tr w:rsidR="00EB0FE2" w:rsidRPr="00E73063" w:rsidTr="00E649B1">
        <w:trPr>
          <w:trHeight w:val="46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завтрак.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  <w:r w:rsidRPr="003C66D1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(1 раз в неделю прогулка после занятий в бассейне не проводится)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10.10-12.20</w:t>
            </w:r>
          </w:p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10.35-12.20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Полдник, самостоятельная деятельность детей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расписанию)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16.10-17.25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17.25-17.45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</w:tc>
      </w:tr>
      <w:tr w:rsidR="00EB0FE2" w:rsidRPr="00E73063" w:rsidTr="00E649B1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17.45-19.30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EB0FE2" w:rsidRPr="00E73063" w:rsidTr="00E649B1"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FE2" w:rsidRPr="00E73063" w:rsidRDefault="00EB0FE2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20.30-06.30 (7.30)</w:t>
            </w:r>
          </w:p>
        </w:tc>
      </w:tr>
    </w:tbl>
    <w:p w:rsidR="00EB0FE2" w:rsidRPr="00E73063" w:rsidRDefault="00EB0FE2" w:rsidP="00EB0FE2">
      <w:pPr>
        <w:pStyle w:val="Style17"/>
        <w:widowControl/>
        <w:ind w:firstLine="567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EB0FE2" w:rsidRDefault="00EB0FE2" w:rsidP="00A20317">
      <w:pPr>
        <w:pStyle w:val="Style77"/>
        <w:widowControl/>
        <w:spacing w:line="360" w:lineRule="auto"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EB0FE2" w:rsidRDefault="00EB0FE2" w:rsidP="00A20317">
      <w:pPr>
        <w:pStyle w:val="Style77"/>
        <w:widowControl/>
        <w:spacing w:line="360" w:lineRule="auto"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EB0FE2" w:rsidRDefault="00EB0FE2" w:rsidP="00A20317">
      <w:pPr>
        <w:pStyle w:val="Style77"/>
        <w:widowControl/>
        <w:spacing w:line="360" w:lineRule="auto"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EB0FE2" w:rsidRDefault="00EB0FE2" w:rsidP="00A20317">
      <w:pPr>
        <w:pStyle w:val="Style77"/>
        <w:widowControl/>
        <w:spacing w:line="360" w:lineRule="auto"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EB0FE2" w:rsidRDefault="00EB0FE2" w:rsidP="00A20317">
      <w:pPr>
        <w:pStyle w:val="Style77"/>
        <w:widowControl/>
        <w:spacing w:line="360" w:lineRule="auto"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E66D94" w:rsidRPr="00E73063" w:rsidRDefault="00E66D94" w:rsidP="00A20317">
      <w:pPr>
        <w:pStyle w:val="Style77"/>
        <w:widowControl/>
        <w:spacing w:line="360" w:lineRule="auto"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E73063">
        <w:rPr>
          <w:rStyle w:val="FontStyle223"/>
          <w:rFonts w:ascii="Times New Roman" w:hAnsi="Times New Roman" w:cs="Times New Roman"/>
          <w:sz w:val="28"/>
          <w:szCs w:val="28"/>
        </w:rPr>
        <w:lastRenderedPageBreak/>
        <w:t xml:space="preserve">Режим дня </w:t>
      </w:r>
    </w:p>
    <w:p w:rsidR="00E66D94" w:rsidRPr="00E73063" w:rsidRDefault="00E66D94" w:rsidP="00A20317">
      <w:pPr>
        <w:pStyle w:val="Style77"/>
        <w:widowControl/>
        <w:spacing w:line="360" w:lineRule="auto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E73063">
        <w:rPr>
          <w:rStyle w:val="FontStyle223"/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  <w:r w:rsidR="00A20317">
        <w:rPr>
          <w:rStyle w:val="FontStyle223"/>
          <w:rFonts w:ascii="Times New Roman" w:hAnsi="Times New Roman" w:cs="Times New Roman"/>
          <w:sz w:val="28"/>
          <w:szCs w:val="28"/>
        </w:rPr>
        <w:t xml:space="preserve"> </w:t>
      </w: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>(с 6 до 7</w:t>
      </w:r>
      <w:r w:rsidR="00EB0FE2">
        <w:rPr>
          <w:rStyle w:val="FontStyle209"/>
          <w:rFonts w:ascii="Times New Roman" w:hAnsi="Times New Roman" w:cs="Times New Roman"/>
          <w:sz w:val="28"/>
          <w:szCs w:val="28"/>
        </w:rPr>
        <w:t>(8)</w:t>
      </w: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 xml:space="preserve"> лет)</w:t>
      </w:r>
    </w:p>
    <w:p w:rsidR="00E66D94" w:rsidRPr="00E73063" w:rsidRDefault="00E66D94" w:rsidP="00A20317">
      <w:pPr>
        <w:pStyle w:val="Style77"/>
        <w:widowControl/>
        <w:spacing w:line="360" w:lineRule="auto"/>
        <w:ind w:firstLine="709"/>
        <w:jc w:val="center"/>
        <w:rPr>
          <w:rStyle w:val="FontStyle209"/>
          <w:rFonts w:ascii="Times New Roman" w:hAnsi="Times New Roman" w:cs="Times New Roman"/>
          <w:b w:val="0"/>
          <w:i/>
          <w:sz w:val="28"/>
          <w:szCs w:val="28"/>
        </w:rPr>
      </w:pPr>
      <w:r w:rsidRPr="00E73063">
        <w:rPr>
          <w:rStyle w:val="FontStyle209"/>
          <w:rFonts w:ascii="Times New Roman" w:hAnsi="Times New Roman" w:cs="Times New Roman"/>
          <w:b w:val="0"/>
          <w:i/>
          <w:sz w:val="28"/>
          <w:szCs w:val="28"/>
        </w:rPr>
        <w:t>(холодный период)</w:t>
      </w:r>
    </w:p>
    <w:tbl>
      <w:tblPr>
        <w:tblpPr w:leftFromText="180" w:rightFromText="180" w:bottomFromText="160" w:vertAnchor="text" w:horzAnchor="margin" w:tblpY="175"/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5"/>
        <w:gridCol w:w="2475"/>
      </w:tblGrid>
      <w:tr w:rsidR="00E66D94" w:rsidRPr="00E73063" w:rsidTr="00E649B1">
        <w:trPr>
          <w:trHeight w:val="329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 30</w:t>
            </w:r>
          </w:p>
        </w:tc>
      </w:tr>
      <w:tr w:rsidR="00E66D94" w:rsidRPr="00E73063" w:rsidTr="00E649B1">
        <w:trPr>
          <w:trHeight w:val="314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07.00-08.15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08.15–08.30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08.30-08.50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08.50-09.00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09.30-09.40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09.40–10.10</w:t>
            </w:r>
          </w:p>
        </w:tc>
      </w:tr>
      <w:tr w:rsidR="00E66D94" w:rsidRPr="00E73063" w:rsidTr="00E649B1">
        <w:trPr>
          <w:trHeight w:val="314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завтрак.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2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(образовательная деятельность в режимных моментах: игры, наблюдения, труд)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52C9B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(1 раз в неделю прогулка после занятий в бассейне не проводится)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10.20-12.30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Полдник, самостоятельная деятельность детей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(1 раз в неделю прогулка после занятий в бассейне не проводится)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16.15-17.25</w:t>
            </w:r>
          </w:p>
        </w:tc>
      </w:tr>
      <w:tr w:rsidR="00E66D94" w:rsidRPr="00E73063" w:rsidTr="00E649B1">
        <w:trPr>
          <w:trHeight w:val="314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17.25-17.45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</w:tc>
      </w:tr>
      <w:tr w:rsidR="00E66D94" w:rsidRPr="00E73063" w:rsidTr="00E649B1">
        <w:trPr>
          <w:trHeight w:val="329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17.45-19.30</w:t>
            </w:r>
          </w:p>
        </w:tc>
      </w:tr>
      <w:tr w:rsidR="00E66D94" w:rsidRPr="00E73063" w:rsidTr="00E649B1">
        <w:trPr>
          <w:trHeight w:val="644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E66D94" w:rsidRPr="00E73063" w:rsidTr="00E649B1">
        <w:trPr>
          <w:trHeight w:val="329"/>
        </w:trPr>
        <w:tc>
          <w:tcPr>
            <w:tcW w:w="6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20.30-06.30 </w:t>
            </w:r>
          </w:p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(07.30)</w:t>
            </w:r>
          </w:p>
        </w:tc>
      </w:tr>
    </w:tbl>
    <w:p w:rsidR="00E66D94" w:rsidRPr="00E73063" w:rsidRDefault="00E66D94" w:rsidP="00E6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94" w:rsidRPr="00E73063" w:rsidRDefault="00E66D94" w:rsidP="00E6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94" w:rsidRPr="00E73063" w:rsidRDefault="00E66D94" w:rsidP="00E6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94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66D94" w:rsidRPr="00E73063" w:rsidRDefault="00E66D94" w:rsidP="00E66D94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b w:val="0"/>
        </w:rPr>
      </w:pPr>
    </w:p>
    <w:p w:rsidR="00E66D94" w:rsidRDefault="00E66D94" w:rsidP="00E6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317" w:rsidRDefault="00A20317" w:rsidP="00E6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317" w:rsidRDefault="00A20317" w:rsidP="00E6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94" w:rsidRPr="00AB7576" w:rsidRDefault="00E66D94" w:rsidP="00A203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</w:t>
      </w:r>
    </w:p>
    <w:p w:rsidR="00E66D94" w:rsidRDefault="00E66D94" w:rsidP="00A203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разновозрастной</w:t>
      </w: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компенсирующей направленности </w:t>
      </w:r>
    </w:p>
    <w:p w:rsidR="00E66D94" w:rsidRDefault="00E66D94" w:rsidP="00A203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ТНР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6 лет)</w:t>
      </w:r>
    </w:p>
    <w:p w:rsidR="00E66D94" w:rsidRPr="00AB7576" w:rsidRDefault="00E66D94" w:rsidP="00A203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(холодный период)</w:t>
      </w:r>
    </w:p>
    <w:p w:rsidR="00E66D94" w:rsidRPr="00833396" w:rsidRDefault="00E66D94" w:rsidP="00A203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7"/>
        <w:gridCol w:w="2297"/>
      </w:tblGrid>
      <w:tr w:rsidR="00E66D94" w:rsidRPr="004152BD" w:rsidTr="00E649B1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Подьем</w:t>
            </w:r>
            <w:proofErr w:type="spellEnd"/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утренний туалет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66D94" w:rsidRPr="004152BD" w:rsidTr="00E649B1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2BD">
              <w:rPr>
                <w:rStyle w:val="FontStyle217"/>
                <w:rFonts w:ascii="Times New Roman" w:hAnsi="Times New Roman" w:cs="Times New Roman"/>
                <w:b/>
                <w:i/>
                <w:sz w:val="28"/>
                <w:szCs w:val="28"/>
              </w:rPr>
              <w:t>В дошкольном учреждении</w:t>
            </w:r>
            <w:r w:rsidRPr="00415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Прием, самостоятельная деятельность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07.00-08.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Утренняя гимнастика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08.10 - 08.3</w:t>
            </w: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08.30 - 08.</w:t>
            </w: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08.50 – 09.00</w:t>
            </w:r>
          </w:p>
        </w:tc>
      </w:tr>
      <w:tr w:rsidR="00E66D94" w:rsidRPr="004152BD" w:rsidTr="00E649B1">
        <w:trPr>
          <w:trHeight w:val="741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Совместная образовательная деятельность взрослого и детей в разных видах деятельности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09.00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20 (09.25)</w:t>
            </w:r>
          </w:p>
        </w:tc>
      </w:tr>
      <w:tr w:rsidR="00E66D94" w:rsidRPr="004152BD" w:rsidTr="00E649B1">
        <w:trPr>
          <w:trHeight w:val="317"/>
        </w:trPr>
        <w:tc>
          <w:tcPr>
            <w:tcW w:w="69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20 (09.25) - 09.3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66D94" w:rsidRPr="004152BD" w:rsidTr="00E649B1">
        <w:trPr>
          <w:trHeight w:val="317"/>
        </w:trPr>
        <w:tc>
          <w:tcPr>
            <w:tcW w:w="69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Совместная образовательная деятельность взрослого и детей 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09.35 – 09.55 (10.00)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завтраку, второй завтрак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00 - 10.1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552C9B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(1 раз в неделю прогулка после занятий в бассейне не проводится)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10 - </w:t>
            </w:r>
            <w:r w:rsidRPr="004152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12.20</w:t>
            </w:r>
          </w:p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217008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50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Подготовка ко сну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, дневной сон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152B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152B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15.00</w:t>
            </w:r>
          </w:p>
        </w:tc>
      </w:tr>
      <w:tr w:rsidR="00E66D94" w:rsidRPr="004152BD" w:rsidTr="00E649B1">
        <w:trPr>
          <w:trHeight w:val="43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гимнастика после сна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15.00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30</w:t>
            </w:r>
          </w:p>
        </w:tc>
      </w:tr>
      <w:tr w:rsidR="00E66D94" w:rsidRPr="004152BD" w:rsidTr="00E649B1">
        <w:trPr>
          <w:trHeight w:val="294"/>
        </w:trPr>
        <w:tc>
          <w:tcPr>
            <w:tcW w:w="69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Полдник, с</w:t>
            </w:r>
            <w:r w:rsidRPr="004152B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амостоятельная деятельность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30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- 15.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4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5</w:t>
            </w:r>
          </w:p>
        </w:tc>
      </w:tr>
      <w:tr w:rsidR="00E66D94" w:rsidRPr="004152BD" w:rsidTr="00E649B1">
        <w:trPr>
          <w:trHeight w:val="617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Совместная образовательная деятельность взрослого и детей в разных видах деятельности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15.45 - 16.10</w:t>
            </w:r>
          </w:p>
        </w:tc>
      </w:tr>
      <w:tr w:rsidR="00E66D94" w:rsidRPr="004152BD" w:rsidTr="00E649B1">
        <w:trPr>
          <w:trHeight w:val="391"/>
        </w:trPr>
        <w:tc>
          <w:tcPr>
            <w:tcW w:w="69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16.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17.2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5</w:t>
            </w:r>
          </w:p>
        </w:tc>
      </w:tr>
      <w:tr w:rsidR="00E66D94" w:rsidRPr="004152BD" w:rsidTr="00E649B1">
        <w:trPr>
          <w:trHeight w:val="391"/>
        </w:trPr>
        <w:tc>
          <w:tcPr>
            <w:tcW w:w="69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17.25 – 17.45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рогулка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, уход домой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17.45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-  19.00</w:t>
            </w:r>
          </w:p>
        </w:tc>
      </w:tr>
      <w:tr w:rsidR="00E66D94" w:rsidRPr="004152BD" w:rsidTr="00E649B1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343F2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  <w:lang w:eastAsia="ru-RU"/>
              </w:rPr>
            </w:pPr>
            <w:r w:rsidRPr="00343F24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  <w:lang w:eastAsia="ru-RU"/>
              </w:rPr>
              <w:t>Дома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17.45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-  19.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3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19.30 – 20.30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20.30 – 06.30 </w:t>
            </w:r>
          </w:p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(07.30)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</w:tbl>
    <w:p w:rsidR="00E66D94" w:rsidRPr="00833396" w:rsidRDefault="00E66D94" w:rsidP="00E6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94" w:rsidRDefault="00E66D94" w:rsidP="00E6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94" w:rsidRDefault="00E66D94" w:rsidP="00E6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94" w:rsidRPr="00AB7576" w:rsidRDefault="00E66D94" w:rsidP="00F71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</w:t>
      </w:r>
    </w:p>
    <w:p w:rsidR="00E66D94" w:rsidRPr="004152BD" w:rsidRDefault="00E66D94" w:rsidP="00F71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B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1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41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школе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1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компенсирующей направленности </w:t>
      </w:r>
    </w:p>
    <w:p w:rsidR="00E66D94" w:rsidRPr="004152BD" w:rsidRDefault="00E66D94" w:rsidP="00F71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ТНР  (6 – 7(8) лет)</w:t>
      </w:r>
    </w:p>
    <w:p w:rsidR="00E66D94" w:rsidRPr="00AB7576" w:rsidRDefault="00E66D94" w:rsidP="00F7133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(холодный период)</w:t>
      </w:r>
    </w:p>
    <w:p w:rsidR="00E66D94" w:rsidRDefault="00E66D94" w:rsidP="00F71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7"/>
        <w:gridCol w:w="2297"/>
      </w:tblGrid>
      <w:tr w:rsidR="00E66D94" w:rsidRPr="004152BD" w:rsidTr="00E649B1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Дома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AF66A7" w:rsidRDefault="00E66D94" w:rsidP="00E649B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66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Подъём, утренний туалет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AF66A7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06.30 – 07.30</w:t>
            </w:r>
          </w:p>
        </w:tc>
      </w:tr>
      <w:tr w:rsidR="00E66D94" w:rsidRPr="004152BD" w:rsidTr="00E649B1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AF66A7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E66D94" w:rsidRPr="004152BD" w:rsidTr="00E649B1">
        <w:trPr>
          <w:trHeight w:val="427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Прием, самостоятельная деятельность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07.00 – 08.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15</w:t>
            </w:r>
          </w:p>
        </w:tc>
      </w:tr>
      <w:tr w:rsidR="00E66D94" w:rsidRPr="004152BD" w:rsidTr="00E649B1">
        <w:trPr>
          <w:trHeight w:val="334"/>
        </w:trPr>
        <w:tc>
          <w:tcPr>
            <w:tcW w:w="6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8.15 –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30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</w:t>
            </w: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30</w:t>
            </w: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</w:t>
            </w: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08.50 – 09.00</w:t>
            </w:r>
          </w:p>
        </w:tc>
      </w:tr>
      <w:tr w:rsidR="00E66D94" w:rsidRPr="004152BD" w:rsidTr="00E649B1">
        <w:trPr>
          <w:trHeight w:val="601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в разных видах деятельности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09.00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09.3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</w:t>
            </w:r>
          </w:p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</w:p>
        </w:tc>
      </w:tr>
      <w:tr w:rsidR="00E66D94" w:rsidRPr="004152BD" w:rsidTr="00E649B1">
        <w:trPr>
          <w:trHeight w:val="501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09.30 -09.40</w:t>
            </w:r>
          </w:p>
        </w:tc>
      </w:tr>
      <w:tr w:rsidR="00E66D94" w:rsidRPr="004152BD" w:rsidTr="00E649B1">
        <w:trPr>
          <w:trHeight w:val="420"/>
        </w:trPr>
        <w:tc>
          <w:tcPr>
            <w:tcW w:w="6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взрослого и детей в разных видах деятельности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09.40 – 10.10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Подготовка к завтраку, в</w:t>
            </w: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торой завтрак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10.10  - 10.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Подготовка к прогулке, прогулка (образовательная деятельность в режимных моментах: игры, наблюдения, труд)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552C9B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(1 раз в неделю прогулка после занятий в бассейне не проводится)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0– 12.30</w:t>
            </w:r>
          </w:p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- 12.5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Подготовка ко сну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, дневной сон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0</w:t>
            </w:r>
            <w:r w:rsidRPr="004152B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4152B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15.00</w:t>
            </w:r>
          </w:p>
        </w:tc>
      </w:tr>
      <w:tr w:rsidR="00E66D94" w:rsidRPr="004152BD" w:rsidTr="00E649B1">
        <w:trPr>
          <w:trHeight w:val="38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гимнастика после сна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15. 00 - 15.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30</w:t>
            </w:r>
          </w:p>
        </w:tc>
      </w:tr>
      <w:tr w:rsidR="00E66D94" w:rsidRPr="004152BD" w:rsidTr="00E649B1">
        <w:trPr>
          <w:trHeight w:val="352"/>
        </w:trPr>
        <w:tc>
          <w:tcPr>
            <w:tcW w:w="69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, с</w:t>
            </w:r>
            <w:r w:rsidRPr="0041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амостоятельная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30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- 15.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45</w:t>
            </w:r>
          </w:p>
        </w:tc>
      </w:tr>
      <w:tr w:rsidR="00E66D94" w:rsidRPr="004152BD" w:rsidTr="00E649B1">
        <w:trPr>
          <w:trHeight w:val="26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Совместная образовательная деятельность взрослого и детей в разных видах деятельности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15.45 – 16.15</w:t>
            </w:r>
          </w:p>
        </w:tc>
      </w:tr>
      <w:tr w:rsidR="00E66D94" w:rsidRPr="004152BD" w:rsidTr="00E649B1">
        <w:trPr>
          <w:trHeight w:val="507"/>
        </w:trPr>
        <w:tc>
          <w:tcPr>
            <w:tcW w:w="691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66D94" w:rsidRPr="00805615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16.15 - 17.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45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рогулка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, уход домой</w:t>
            </w:r>
            <w:r w:rsidRPr="004152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17.45 </w:t>
            </w:r>
            <w:r w:rsidRPr="004152B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- 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19.00</w:t>
            </w:r>
          </w:p>
        </w:tc>
      </w:tr>
      <w:tr w:rsidR="00E66D94" w:rsidRPr="004152BD" w:rsidTr="00E649B1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805615"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  <w:lang w:eastAsia="ru-RU"/>
              </w:rPr>
              <w:t>Дома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17.45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-  19.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3</w:t>
            </w:r>
            <w:r w:rsidRPr="004152BD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19.30 – 20.30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20.30 – 06.30</w:t>
            </w:r>
          </w:p>
          <w:p w:rsidR="00E66D94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(07.30)</w:t>
            </w:r>
          </w:p>
        </w:tc>
      </w:tr>
      <w:tr w:rsidR="00E66D94" w:rsidRPr="004152BD" w:rsidTr="00E649B1"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D94" w:rsidRPr="004152BD" w:rsidRDefault="00E66D94" w:rsidP="00E649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</w:tbl>
    <w:p w:rsidR="00E66D94" w:rsidRPr="004152BD" w:rsidRDefault="00E66D94" w:rsidP="00E66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D94" w:rsidRDefault="00E66D94" w:rsidP="00E6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66D94" w:rsidRPr="00FB41EA" w:rsidRDefault="00E66D94" w:rsidP="00E6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94" w:rsidRPr="00E73063" w:rsidRDefault="00E66D94" w:rsidP="00F7133E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E66D94" w:rsidRDefault="00E66D94" w:rsidP="00E6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D94" w:rsidRPr="00E73063" w:rsidRDefault="00E66D94" w:rsidP="00F7133E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>Режим дня</w:t>
      </w:r>
    </w:p>
    <w:p w:rsidR="00E66D94" w:rsidRPr="00E73063" w:rsidRDefault="00E66D94" w:rsidP="00F7133E">
      <w:pPr>
        <w:pStyle w:val="Style17"/>
        <w:widowControl/>
        <w:spacing w:line="360" w:lineRule="auto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 xml:space="preserve">в разновозрастной группе </w:t>
      </w:r>
      <w:r w:rsidR="00F7133E">
        <w:rPr>
          <w:rStyle w:val="FontStyle209"/>
          <w:rFonts w:ascii="Times New Roman" w:hAnsi="Times New Roman" w:cs="Times New Roman"/>
          <w:sz w:val="28"/>
          <w:szCs w:val="28"/>
        </w:rPr>
        <w:t xml:space="preserve"> </w:t>
      </w: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>(с 5 до 7</w:t>
      </w:r>
      <w:r w:rsidR="00F7133E">
        <w:rPr>
          <w:rStyle w:val="FontStyle209"/>
          <w:rFonts w:ascii="Times New Roman" w:hAnsi="Times New Roman" w:cs="Times New Roman"/>
          <w:sz w:val="28"/>
          <w:szCs w:val="28"/>
        </w:rPr>
        <w:t>(8)</w:t>
      </w:r>
      <w:r w:rsidRPr="00E73063">
        <w:rPr>
          <w:rStyle w:val="FontStyle209"/>
          <w:rFonts w:ascii="Times New Roman" w:hAnsi="Times New Roman" w:cs="Times New Roman"/>
          <w:sz w:val="28"/>
          <w:szCs w:val="28"/>
        </w:rPr>
        <w:t xml:space="preserve"> лет)</w:t>
      </w:r>
    </w:p>
    <w:p w:rsidR="00E66D94" w:rsidRPr="008C3A64" w:rsidRDefault="00E66D94" w:rsidP="00F7133E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hAnsi="Times New Roman" w:cs="Times New Roman"/>
          <w:b w:val="0"/>
          <w:i/>
          <w:sz w:val="28"/>
          <w:szCs w:val="28"/>
        </w:rPr>
      </w:pPr>
      <w:r w:rsidRPr="008C3A64">
        <w:rPr>
          <w:rStyle w:val="FontStyle209"/>
          <w:rFonts w:ascii="Times New Roman" w:hAnsi="Times New Roman" w:cs="Times New Roman"/>
          <w:b w:val="0"/>
          <w:i/>
          <w:sz w:val="28"/>
          <w:szCs w:val="28"/>
        </w:rPr>
        <w:t>(холодный период)</w:t>
      </w:r>
    </w:p>
    <w:p w:rsidR="00E66D94" w:rsidRPr="00E73063" w:rsidRDefault="00E66D94" w:rsidP="00F7133E">
      <w:pPr>
        <w:pStyle w:val="Style17"/>
        <w:widowControl/>
        <w:spacing w:line="360" w:lineRule="auto"/>
        <w:ind w:firstLine="567"/>
        <w:jc w:val="center"/>
        <w:rPr>
          <w:rStyle w:val="FontStyle209"/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bottomFromText="160" w:vertAnchor="text" w:horzAnchor="margin" w:tblpY="175"/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44"/>
        <w:gridCol w:w="2546"/>
      </w:tblGrid>
      <w:tr w:rsidR="00E66D94" w:rsidRPr="00E73063" w:rsidTr="00E649B1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06.30-07. 30</w:t>
            </w:r>
          </w:p>
        </w:tc>
      </w:tr>
      <w:tr w:rsidR="00E66D94" w:rsidRPr="00E73063" w:rsidTr="00E649B1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07.00-08.10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08.10-08.25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08.25 - 08.45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09.00-09.25(09.30)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09.25(09.30)-09.50</w:t>
            </w:r>
          </w:p>
        </w:tc>
      </w:tr>
      <w:tr w:rsidR="00E66D94" w:rsidRPr="00E73063" w:rsidTr="00E649B1">
        <w:trPr>
          <w:trHeight w:val="461"/>
        </w:trPr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завтрак.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</w:tr>
      <w:tr w:rsidR="00E66D94" w:rsidRPr="00E73063" w:rsidTr="00E649B1">
        <w:trPr>
          <w:trHeight w:val="461"/>
        </w:trPr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10.00.-10.25(10.30)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2B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(образовательная деятельность в режимных моментах: игры, наблюдения, труд)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52C9B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  <w:t>(1 раз в неделю прогулка после занятий в бассейне не проводится)</w:t>
            </w: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10.30-12.20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Полдник, самостоятельная деятельность детей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15.45-16.10(16.15)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16.10(16.15)-17.25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17.25-17.45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</w:tc>
      </w:tr>
      <w:tr w:rsidR="00E66D94" w:rsidRPr="00E73063" w:rsidTr="00E649B1"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26"/>
              <w:widowControl/>
              <w:spacing w:line="256" w:lineRule="auto"/>
              <w:ind w:firstLine="59"/>
              <w:rPr>
                <w:rStyle w:val="FontStyle250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E73063">
              <w:rPr>
                <w:rStyle w:val="FontStyle250"/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17.45-19.30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E66D94" w:rsidRPr="00E73063" w:rsidTr="00E649B1"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5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20.30-06.30 </w:t>
            </w:r>
          </w:p>
          <w:p w:rsidR="00E66D94" w:rsidRPr="00E73063" w:rsidRDefault="00E66D94" w:rsidP="00E649B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7306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(07.30)</w:t>
            </w:r>
          </w:p>
        </w:tc>
      </w:tr>
    </w:tbl>
    <w:p w:rsidR="00E66D94" w:rsidRPr="00E73063" w:rsidRDefault="00E66D94" w:rsidP="00E6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94" w:rsidRPr="00E73063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E66D94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hAnsi="Times New Roman" w:cs="Times New Roman"/>
        </w:rPr>
      </w:pPr>
    </w:p>
    <w:p w:rsidR="00E66D94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hAnsi="Times New Roman" w:cs="Times New Roman"/>
        </w:rPr>
      </w:pPr>
    </w:p>
    <w:p w:rsidR="00E66D94" w:rsidRDefault="00E66D94" w:rsidP="00E66D94">
      <w:pPr>
        <w:pStyle w:val="Style17"/>
        <w:widowControl/>
        <w:ind w:firstLine="567"/>
        <w:jc w:val="center"/>
        <w:rPr>
          <w:rStyle w:val="FontStyle209"/>
          <w:rFonts w:ascii="Times New Roman" w:hAnsi="Times New Roman" w:cs="Times New Roman"/>
        </w:rPr>
      </w:pPr>
    </w:p>
    <w:p w:rsidR="00001F66" w:rsidRDefault="00001F66" w:rsidP="00001F66">
      <w:pPr>
        <w:pStyle w:val="Style17"/>
        <w:widowControl/>
        <w:spacing w:line="360" w:lineRule="auto"/>
        <w:rPr>
          <w:rStyle w:val="FontStyle209"/>
          <w:rFonts w:ascii="Times New Roman" w:hAnsi="Times New Roman" w:cs="Times New Roman"/>
        </w:rPr>
      </w:pPr>
    </w:p>
    <w:sectPr w:rsidR="00001F66" w:rsidSect="0047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66D94"/>
    <w:rsid w:val="00001F66"/>
    <w:rsid w:val="00032BBD"/>
    <w:rsid w:val="000B2DFA"/>
    <w:rsid w:val="002243AC"/>
    <w:rsid w:val="002261E5"/>
    <w:rsid w:val="0047122C"/>
    <w:rsid w:val="004E3F40"/>
    <w:rsid w:val="005368B8"/>
    <w:rsid w:val="005439FE"/>
    <w:rsid w:val="006603F2"/>
    <w:rsid w:val="00673FC9"/>
    <w:rsid w:val="00715EED"/>
    <w:rsid w:val="007218EC"/>
    <w:rsid w:val="007267E5"/>
    <w:rsid w:val="00911FBC"/>
    <w:rsid w:val="00913DA1"/>
    <w:rsid w:val="009A12AF"/>
    <w:rsid w:val="00A20317"/>
    <w:rsid w:val="00A44F2A"/>
    <w:rsid w:val="00AE0AC8"/>
    <w:rsid w:val="00C17797"/>
    <w:rsid w:val="00C53293"/>
    <w:rsid w:val="00CD5157"/>
    <w:rsid w:val="00E61DE6"/>
    <w:rsid w:val="00E66D94"/>
    <w:rsid w:val="00EB0FE2"/>
    <w:rsid w:val="00EB6BFF"/>
    <w:rsid w:val="00ED1BAE"/>
    <w:rsid w:val="00EE0DA1"/>
    <w:rsid w:val="00F04F8D"/>
    <w:rsid w:val="00F34D39"/>
    <w:rsid w:val="00F461F8"/>
    <w:rsid w:val="00F7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94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8"/>
    <w:pPr>
      <w:spacing w:after="200" w:line="276" w:lineRule="auto"/>
      <w:ind w:left="720"/>
      <w:contextualSpacing/>
      <w:jc w:val="center"/>
    </w:pPr>
  </w:style>
  <w:style w:type="paragraph" w:customStyle="1" w:styleId="Style17">
    <w:name w:val="Style17"/>
    <w:basedOn w:val="a"/>
    <w:uiPriority w:val="99"/>
    <w:rsid w:val="00E66D9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E66D9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66D9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E66D9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E66D94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3">
    <w:name w:val="Font Style223"/>
    <w:basedOn w:val="a0"/>
    <w:uiPriority w:val="99"/>
    <w:rsid w:val="00E66D94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7">
    <w:name w:val="Font Style217"/>
    <w:basedOn w:val="a0"/>
    <w:uiPriority w:val="99"/>
    <w:rsid w:val="00E66D9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E66D94"/>
    <w:rPr>
      <w:rFonts w:ascii="Franklin Gothic Medium" w:hAnsi="Franklin Gothic Medium" w:cs="Franklin Gothic Medium" w:hint="default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1925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7</cp:revision>
  <dcterms:created xsi:type="dcterms:W3CDTF">2019-10-11T07:33:00Z</dcterms:created>
  <dcterms:modified xsi:type="dcterms:W3CDTF">2019-10-11T07:41:00Z</dcterms:modified>
</cp:coreProperties>
</file>