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7D" w:rsidRPr="00B65FA8" w:rsidRDefault="00A2687D" w:rsidP="00A2687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РОССИЙСКАЯ ФЕДЕРАЦИЯ</w:t>
      </w:r>
    </w:p>
    <w:p w:rsidR="00A2687D" w:rsidRPr="00B65FA8" w:rsidRDefault="00A2687D" w:rsidP="00A2687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г. Иркутск</w:t>
      </w:r>
    </w:p>
    <w:p w:rsidR="00A2687D" w:rsidRPr="00B65FA8" w:rsidRDefault="00A2687D" w:rsidP="00A2687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АДМИНИСТРАЦИЯ</w:t>
      </w:r>
    </w:p>
    <w:p w:rsidR="00A2687D" w:rsidRPr="00B65FA8" w:rsidRDefault="00A2687D" w:rsidP="00A2687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 xml:space="preserve">ДЕПАРТАМЕНТ ОБРАЗОВАНИЯ </w:t>
      </w:r>
    </w:p>
    <w:p w:rsidR="00A2687D" w:rsidRPr="00B65FA8" w:rsidRDefault="00A2687D" w:rsidP="00A2687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КОМИТЕТА ПО СОЦИАЛЬНОЙ ПОЛИТИКЕ И КУЛЬТУРЕ</w:t>
      </w:r>
    </w:p>
    <w:p w:rsidR="00A2687D" w:rsidRPr="00B65FA8" w:rsidRDefault="00A2687D" w:rsidP="00A2687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A2687D" w:rsidRPr="00B65FA8" w:rsidRDefault="00A2687D" w:rsidP="00A2687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города Иркутска детский сад № 188</w:t>
      </w:r>
    </w:p>
    <w:p w:rsidR="00A2687D" w:rsidRPr="00B65FA8" w:rsidRDefault="00A2687D" w:rsidP="00A2687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</w:rPr>
        <w:pict>
          <v:line id="_x0000_s1026" style="position:absolute;left:0;text-align:left;z-index:251658240;visibility:visible" from="59.55pt,4.6pt" to="437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" strokeweight="3pt">
            <v:stroke linestyle="thinThin"/>
          </v:line>
        </w:pict>
      </w:r>
    </w:p>
    <w:p w:rsidR="00A2687D" w:rsidRPr="00B65FA8" w:rsidRDefault="00A2687D" w:rsidP="00A2687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664053 г. Иркутск, микрорайон Березовый, 11</w:t>
      </w:r>
    </w:p>
    <w:p w:rsidR="00A2687D" w:rsidRPr="00EB5E44" w:rsidRDefault="00A2687D" w:rsidP="00A2687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  <w:lang w:val="en-US"/>
        </w:rPr>
        <w:t>E</w:t>
      </w:r>
      <w:r w:rsidRPr="00EB5E44">
        <w:rPr>
          <w:rFonts w:ascii="Times New Roman" w:eastAsia="Calibri" w:hAnsi="Times New Roman" w:cs="Times New Roman"/>
          <w:b/>
        </w:rPr>
        <w:t>-</w:t>
      </w:r>
      <w:r w:rsidRPr="00B65FA8">
        <w:rPr>
          <w:rFonts w:ascii="Times New Roman" w:eastAsia="Calibri" w:hAnsi="Times New Roman" w:cs="Times New Roman"/>
          <w:b/>
          <w:lang w:val="en-US"/>
        </w:rPr>
        <w:t>mail</w:t>
      </w:r>
      <w:r w:rsidRPr="00EB5E44">
        <w:rPr>
          <w:rFonts w:ascii="Times New Roman" w:eastAsia="Calibri" w:hAnsi="Times New Roman" w:cs="Times New Roman"/>
          <w:b/>
        </w:rPr>
        <w:t xml:space="preserve">: </w:t>
      </w:r>
      <w:proofErr w:type="spellStart"/>
      <w:r w:rsidRPr="00B65FA8">
        <w:rPr>
          <w:rFonts w:ascii="Times New Roman" w:eastAsia="Calibri" w:hAnsi="Times New Roman" w:cs="Times New Roman"/>
          <w:b/>
          <w:lang w:val="en-US"/>
        </w:rPr>
        <w:t>mbdou</w:t>
      </w:r>
      <w:proofErr w:type="spellEnd"/>
      <w:r w:rsidRPr="00EB5E44">
        <w:rPr>
          <w:rFonts w:ascii="Times New Roman" w:eastAsia="Calibri" w:hAnsi="Times New Roman" w:cs="Times New Roman"/>
          <w:b/>
        </w:rPr>
        <w:t>188</w:t>
      </w:r>
      <w:r w:rsidRPr="00B65FA8">
        <w:rPr>
          <w:rFonts w:ascii="Times New Roman" w:eastAsia="Calibri" w:hAnsi="Times New Roman" w:cs="Times New Roman"/>
          <w:b/>
          <w:lang w:val="en-US"/>
        </w:rPr>
        <w:t>irk</w:t>
      </w:r>
      <w:r w:rsidRPr="00EB5E44">
        <w:rPr>
          <w:rFonts w:ascii="Times New Roman" w:eastAsia="Calibri" w:hAnsi="Times New Roman" w:cs="Times New Roman"/>
          <w:b/>
        </w:rPr>
        <w:t>@</w:t>
      </w:r>
      <w:proofErr w:type="spellStart"/>
      <w:r w:rsidRPr="00B65FA8">
        <w:rPr>
          <w:rFonts w:ascii="Times New Roman" w:eastAsia="Calibri" w:hAnsi="Times New Roman" w:cs="Times New Roman"/>
          <w:b/>
          <w:lang w:val="en-US"/>
        </w:rPr>
        <w:t>yandex</w:t>
      </w:r>
      <w:proofErr w:type="spellEnd"/>
      <w:r w:rsidRPr="00EB5E44">
        <w:rPr>
          <w:rFonts w:ascii="Times New Roman" w:eastAsia="Calibri" w:hAnsi="Times New Roman" w:cs="Times New Roman"/>
          <w:b/>
        </w:rPr>
        <w:t>.</w:t>
      </w:r>
      <w:proofErr w:type="spellStart"/>
      <w:r w:rsidRPr="00B65FA8">
        <w:rPr>
          <w:rFonts w:ascii="Times New Roman" w:eastAsia="Calibri" w:hAnsi="Times New Roman" w:cs="Times New Roman"/>
          <w:b/>
          <w:lang w:val="en-US"/>
        </w:rPr>
        <w:t>ru</w:t>
      </w:r>
      <w:proofErr w:type="spellEnd"/>
    </w:p>
    <w:p w:rsidR="00CD4ABD" w:rsidRDefault="00CD4ABD" w:rsidP="00CD4ABD">
      <w:pPr>
        <w:rPr>
          <w:rFonts w:ascii="Times New Roman" w:hAnsi="Times New Roman" w:cs="Times New Roman"/>
          <w:sz w:val="28"/>
          <w:szCs w:val="28"/>
        </w:rPr>
      </w:pPr>
    </w:p>
    <w:p w:rsidR="00CD4ABD" w:rsidRPr="00A2687D" w:rsidRDefault="00CD4ABD" w:rsidP="00CD4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87D">
        <w:rPr>
          <w:rFonts w:ascii="Times New Roman" w:hAnsi="Times New Roman" w:cs="Times New Roman"/>
          <w:sz w:val="24"/>
          <w:szCs w:val="24"/>
        </w:rPr>
        <w:t>УТВЕРЖДАЮ:</w:t>
      </w:r>
    </w:p>
    <w:p w:rsidR="00A2687D" w:rsidRPr="00A2687D" w:rsidRDefault="00CD4ABD" w:rsidP="00CD4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87D">
        <w:rPr>
          <w:rFonts w:ascii="Times New Roman" w:hAnsi="Times New Roman" w:cs="Times New Roman"/>
          <w:sz w:val="24"/>
          <w:szCs w:val="24"/>
        </w:rPr>
        <w:t>Заведующий М</w:t>
      </w:r>
      <w:r w:rsidR="00A2687D" w:rsidRPr="00A2687D">
        <w:rPr>
          <w:rFonts w:ascii="Times New Roman" w:hAnsi="Times New Roman" w:cs="Times New Roman"/>
          <w:sz w:val="24"/>
          <w:szCs w:val="24"/>
        </w:rPr>
        <w:t>Б</w:t>
      </w:r>
      <w:r w:rsidRPr="00A2687D">
        <w:rPr>
          <w:rFonts w:ascii="Times New Roman" w:hAnsi="Times New Roman" w:cs="Times New Roman"/>
          <w:sz w:val="24"/>
          <w:szCs w:val="24"/>
        </w:rPr>
        <w:t xml:space="preserve">ДОУ </w:t>
      </w:r>
      <w:r w:rsidR="00A2687D" w:rsidRPr="00A2687D">
        <w:rPr>
          <w:rFonts w:ascii="Times New Roman" w:hAnsi="Times New Roman" w:cs="Times New Roman"/>
          <w:sz w:val="24"/>
          <w:szCs w:val="24"/>
        </w:rPr>
        <w:t>г. Иркутска</w:t>
      </w:r>
    </w:p>
    <w:p w:rsidR="00CD4ABD" w:rsidRPr="00A2687D" w:rsidRDefault="00A2687D" w:rsidP="00CD4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87D">
        <w:rPr>
          <w:rFonts w:ascii="Times New Roman" w:hAnsi="Times New Roman" w:cs="Times New Roman"/>
          <w:sz w:val="24"/>
          <w:szCs w:val="24"/>
        </w:rPr>
        <w:t xml:space="preserve">детским садом </w:t>
      </w:r>
      <w:r w:rsidR="00CD4ABD" w:rsidRPr="00A2687D">
        <w:rPr>
          <w:rFonts w:ascii="Times New Roman" w:hAnsi="Times New Roman" w:cs="Times New Roman"/>
          <w:sz w:val="24"/>
          <w:szCs w:val="24"/>
        </w:rPr>
        <w:t xml:space="preserve">№ </w:t>
      </w:r>
      <w:r w:rsidRPr="00A2687D">
        <w:rPr>
          <w:rFonts w:ascii="Times New Roman" w:hAnsi="Times New Roman" w:cs="Times New Roman"/>
          <w:sz w:val="24"/>
          <w:szCs w:val="24"/>
        </w:rPr>
        <w:t>188</w:t>
      </w:r>
    </w:p>
    <w:p w:rsidR="00CD4ABD" w:rsidRDefault="00CD4ABD" w:rsidP="00CD4A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87D">
        <w:rPr>
          <w:rFonts w:ascii="Times New Roman" w:hAnsi="Times New Roman" w:cs="Times New Roman"/>
          <w:sz w:val="24"/>
          <w:szCs w:val="24"/>
        </w:rPr>
        <w:t xml:space="preserve">_________  </w:t>
      </w:r>
      <w:proofErr w:type="spellStart"/>
      <w:r w:rsidR="00A2687D" w:rsidRPr="00A2687D">
        <w:rPr>
          <w:rFonts w:ascii="Times New Roman" w:hAnsi="Times New Roman" w:cs="Times New Roman"/>
          <w:sz w:val="24"/>
          <w:szCs w:val="24"/>
        </w:rPr>
        <w:t>Б.А.Шаргаева</w:t>
      </w:r>
      <w:proofErr w:type="spellEnd"/>
    </w:p>
    <w:p w:rsidR="00CD4ABD" w:rsidRDefault="00CD4ABD" w:rsidP="00CD4A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4ABD" w:rsidRDefault="00CD4ABD" w:rsidP="00CD4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ABD" w:rsidRDefault="00CD4ABD" w:rsidP="00CD4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ABD" w:rsidRDefault="00CD4ABD" w:rsidP="00CD4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ABD" w:rsidRDefault="00CD4ABD" w:rsidP="00CD4ABD">
      <w:pPr>
        <w:rPr>
          <w:rFonts w:ascii="Times New Roman" w:hAnsi="Times New Roman" w:cs="Times New Roman"/>
          <w:sz w:val="28"/>
          <w:szCs w:val="28"/>
        </w:rPr>
      </w:pPr>
    </w:p>
    <w:p w:rsidR="00CD4ABD" w:rsidRPr="00A2687D" w:rsidRDefault="00CD4ABD" w:rsidP="00A26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7D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682B9F" w:rsidRPr="00A2687D" w:rsidRDefault="00682B9F" w:rsidP="00A26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87D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D12545" w:rsidRPr="00A2687D">
        <w:rPr>
          <w:rFonts w:ascii="Times New Roman" w:eastAsia="Times New Roman" w:hAnsi="Times New Roman" w:cs="Times New Roman"/>
          <w:b/>
          <w:sz w:val="28"/>
          <w:szCs w:val="28"/>
        </w:rPr>
        <w:t>формированию основ</w:t>
      </w:r>
      <w:r w:rsidRPr="00A2687D">
        <w:rPr>
          <w:rFonts w:ascii="Times New Roman" w:eastAsia="Times New Roman" w:hAnsi="Times New Roman" w:cs="Times New Roman"/>
          <w:b/>
          <w:sz w:val="28"/>
          <w:szCs w:val="28"/>
        </w:rPr>
        <w:t xml:space="preserve"> безопасности жизнедеятельности</w:t>
      </w:r>
      <w:r w:rsidR="00D12545" w:rsidRPr="00A2687D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</w:p>
    <w:p w:rsidR="00682B9F" w:rsidRPr="00A2687D" w:rsidRDefault="00D12545" w:rsidP="00A26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2B9F" w:rsidRPr="00A2687D"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пожарной безопасности</w:t>
      </w:r>
    </w:p>
    <w:p w:rsidR="00682B9F" w:rsidRPr="00A2687D" w:rsidRDefault="00682B9F" w:rsidP="00A26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7D">
        <w:rPr>
          <w:rFonts w:ascii="Times New Roman" w:hAnsi="Times New Roman" w:cs="Times New Roman"/>
          <w:b/>
          <w:sz w:val="28"/>
          <w:szCs w:val="28"/>
        </w:rPr>
        <w:t>на 201</w:t>
      </w:r>
      <w:r w:rsidR="00A2687D">
        <w:rPr>
          <w:rFonts w:ascii="Times New Roman" w:hAnsi="Times New Roman" w:cs="Times New Roman"/>
          <w:b/>
          <w:sz w:val="28"/>
          <w:szCs w:val="28"/>
        </w:rPr>
        <w:t>9</w:t>
      </w:r>
      <w:r w:rsidRPr="00A2687D"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A2687D">
        <w:rPr>
          <w:rFonts w:ascii="Times New Roman" w:hAnsi="Times New Roman" w:cs="Times New Roman"/>
          <w:b/>
          <w:sz w:val="28"/>
          <w:szCs w:val="28"/>
        </w:rPr>
        <w:t>20</w:t>
      </w:r>
      <w:r w:rsidRPr="00A26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87D">
        <w:rPr>
          <w:rFonts w:ascii="Times New Roman" w:hAnsi="Times New Roman" w:cs="Times New Roman"/>
          <w:b/>
          <w:sz w:val="28"/>
          <w:szCs w:val="28"/>
        </w:rPr>
        <w:t>гг.</w:t>
      </w:r>
    </w:p>
    <w:p w:rsidR="00CD4ABD" w:rsidRDefault="00CD4ABD" w:rsidP="00682B9F">
      <w:pPr>
        <w:spacing w:line="360" w:lineRule="auto"/>
        <w:jc w:val="center"/>
      </w:pPr>
    </w:p>
    <w:p w:rsidR="00CD4ABD" w:rsidRDefault="00CD4ABD" w:rsidP="00CD4AB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D4ABD" w:rsidRDefault="00CD4ABD" w:rsidP="00CD4ABD">
      <w:pPr>
        <w:jc w:val="center"/>
      </w:pPr>
    </w:p>
    <w:p w:rsidR="00CD4ABD" w:rsidRDefault="00CD4ABD" w:rsidP="00CD4ABD">
      <w:pPr>
        <w:jc w:val="center"/>
      </w:pPr>
    </w:p>
    <w:p w:rsidR="00CD4ABD" w:rsidRDefault="00CD4ABD" w:rsidP="00CD4ABD">
      <w:pPr>
        <w:jc w:val="center"/>
      </w:pPr>
    </w:p>
    <w:p w:rsidR="00CD4ABD" w:rsidRDefault="00CD4ABD" w:rsidP="00CD4ABD">
      <w:pPr>
        <w:jc w:val="center"/>
      </w:pPr>
    </w:p>
    <w:p w:rsidR="00CD4ABD" w:rsidRDefault="00CD4ABD" w:rsidP="00CD4ABD">
      <w:pPr>
        <w:jc w:val="center"/>
      </w:pPr>
    </w:p>
    <w:p w:rsidR="00CD4ABD" w:rsidRDefault="00CD4ABD" w:rsidP="00CD4ABD">
      <w:pPr>
        <w:jc w:val="center"/>
      </w:pPr>
    </w:p>
    <w:p w:rsidR="00CD4ABD" w:rsidRDefault="00CD4ABD" w:rsidP="00CD4ABD">
      <w:pPr>
        <w:jc w:val="center"/>
      </w:pPr>
    </w:p>
    <w:p w:rsidR="00954356" w:rsidRDefault="00954356" w:rsidP="00682B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87D" w:rsidRDefault="00A2687D" w:rsidP="00682B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87D" w:rsidRDefault="00A2687D" w:rsidP="00682B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87D" w:rsidRDefault="00A2687D" w:rsidP="00682B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2D1" w:rsidRDefault="001102D1" w:rsidP="00682B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2D1" w:rsidRDefault="001102D1" w:rsidP="00682B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356" w:rsidRPr="00682B9F" w:rsidRDefault="00954356" w:rsidP="00682B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ABD" w:rsidRPr="001102D1" w:rsidRDefault="00CD4ABD" w:rsidP="00CD4A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2D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91154" w:rsidRPr="001102D1" w:rsidRDefault="00791154" w:rsidP="00A26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2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период </w:t>
      </w:r>
      <w:r w:rsidRPr="001102D1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дошкольного</w:t>
      </w:r>
      <w:r w:rsidRPr="001102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развития начинается процесс социализации, закладывается фундамент здоровья, прочные </w:t>
      </w:r>
      <w:r w:rsidRPr="001102D1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основы опыта жизнедеятельности</w:t>
      </w:r>
      <w:r w:rsidRPr="001102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здорового образа </w:t>
      </w:r>
      <w:r w:rsidRPr="001102D1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жизни</w:t>
      </w:r>
      <w:r w:rsidRPr="001102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CD4ABD" w:rsidRPr="001102D1" w:rsidRDefault="00791154" w:rsidP="00A268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proofErr w:type="gramStart"/>
      <w:r w:rsidRPr="001102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Федеральном государственном образовательном стандарте </w:t>
      </w:r>
      <w:r w:rsidRPr="001102D1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дошкольного образования</w:t>
      </w:r>
      <w:r w:rsidRPr="001102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в целевых ориентирах прописано, что на этапе завершения </w:t>
      </w:r>
      <w:r w:rsidRPr="001102D1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дошкольног</w:t>
      </w:r>
      <w:r w:rsidRPr="001102D1"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о</w:t>
      </w:r>
      <w:r w:rsidRPr="001102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образования ребенок должен пытаться самостоятельно объяснять поступки людей, обладать начальными знаниями о социальном мире, в котором он живет, быть способным к принятию собственных решений, опираясь на свои знания и умения, и может соблюдать правила </w:t>
      </w:r>
      <w:r w:rsidRPr="001102D1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безопасного поведения</w:t>
      </w:r>
      <w:r w:rsidRPr="001102D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proofErr w:type="gramEnd"/>
    </w:p>
    <w:p w:rsidR="00791154" w:rsidRPr="001102D1" w:rsidRDefault="00791154" w:rsidP="00A26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71923"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  <w:t>Главная цель</w:t>
      </w:r>
      <w:r w:rsidRPr="001102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 воспитанию </w:t>
      </w:r>
      <w:r w:rsidRPr="001102D1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безопасного</w:t>
      </w:r>
      <w:r w:rsidRPr="001102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поведения у детей – сформировать </w:t>
      </w:r>
      <w:r w:rsidRPr="001102D1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основные</w:t>
      </w:r>
      <w:r w:rsidRPr="001102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понятия опасных жизненных ситуаций и особенностей поведения в них. </w:t>
      </w:r>
    </w:p>
    <w:p w:rsidR="00CD4ABD" w:rsidRPr="001102D1" w:rsidRDefault="00791154" w:rsidP="00A26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2D1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Безопасность</w:t>
      </w:r>
      <w:r w:rsidRPr="001102D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-</w:t>
      </w:r>
      <w:r w:rsidRPr="001102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это не просто сумма усвоенных знаний, а умение правильно вести себя в различных ситуациях. </w:t>
      </w:r>
    </w:p>
    <w:p w:rsidR="006831C1" w:rsidRPr="001102D1" w:rsidRDefault="00000416" w:rsidP="00871923">
      <w:pPr>
        <w:pStyle w:val="a7"/>
        <w:shd w:val="clear" w:color="auto" w:fill="FFFFFF"/>
        <w:spacing w:before="0" w:beforeAutospacing="0" w:after="0" w:afterAutospacing="0"/>
        <w:jc w:val="both"/>
      </w:pPr>
      <w:r w:rsidRPr="001102D1">
        <w:t xml:space="preserve">             Одно  из направлений  «Социально – коммуникативного  развития в соответствии с ФГОС: </w:t>
      </w:r>
      <w:r w:rsidR="006831C1" w:rsidRPr="001102D1">
        <w:t xml:space="preserve"> </w:t>
      </w:r>
      <w:r w:rsidRPr="001102D1">
        <w:t xml:space="preserve"> формирование основ безопасного поведения в быту, социуме, природе </w:t>
      </w:r>
      <w:r w:rsidR="006831C1" w:rsidRPr="001102D1">
        <w:t xml:space="preserve">через решение </w:t>
      </w:r>
      <w:r w:rsidR="006831C1" w:rsidRPr="00871923">
        <w:rPr>
          <w:b/>
          <w:i/>
        </w:rPr>
        <w:t>образовательных задач:</w:t>
      </w:r>
    </w:p>
    <w:p w:rsidR="006831C1" w:rsidRPr="001102D1" w:rsidRDefault="0083070C" w:rsidP="00871923">
      <w:pPr>
        <w:pStyle w:val="a7"/>
        <w:shd w:val="clear" w:color="auto" w:fill="FFFFFF"/>
        <w:spacing w:before="0" w:beforeAutospacing="0" w:after="0" w:afterAutospacing="0"/>
        <w:jc w:val="both"/>
      </w:pPr>
      <w:r w:rsidRPr="001102D1">
        <w:t xml:space="preserve">- знакомить </w:t>
      </w:r>
      <w:r w:rsidR="006831C1" w:rsidRPr="001102D1">
        <w:t xml:space="preserve"> с бытовыми источниками опасности, с необходимыми действиями в случае опасности, формирование представления о способах безопасного поведения в быту;</w:t>
      </w:r>
    </w:p>
    <w:p w:rsidR="006831C1" w:rsidRPr="001102D1" w:rsidRDefault="0083070C" w:rsidP="00871923">
      <w:pPr>
        <w:pStyle w:val="a7"/>
        <w:shd w:val="clear" w:color="auto" w:fill="FFFFFF"/>
        <w:spacing w:before="0" w:beforeAutospacing="0" w:after="0" w:afterAutospacing="0"/>
        <w:jc w:val="both"/>
      </w:pPr>
      <w:r w:rsidRPr="001102D1">
        <w:t>- формировать представления</w:t>
      </w:r>
      <w:r w:rsidR="006831C1" w:rsidRPr="001102D1">
        <w:t xml:space="preserve"> об опасных для человека и окружающего мира природы ситуациях и способах поведения в них;</w:t>
      </w:r>
    </w:p>
    <w:p w:rsidR="006831C1" w:rsidRPr="001102D1" w:rsidRDefault="00C112B0" w:rsidP="00871923">
      <w:pPr>
        <w:pStyle w:val="a7"/>
        <w:shd w:val="clear" w:color="auto" w:fill="FFFFFF"/>
        <w:spacing w:before="0" w:beforeAutospacing="0" w:after="0" w:afterAutospacing="0"/>
        <w:jc w:val="both"/>
      </w:pPr>
      <w:r w:rsidRPr="001102D1">
        <w:t xml:space="preserve">- приобщать </w:t>
      </w:r>
      <w:r w:rsidR="006831C1" w:rsidRPr="001102D1">
        <w:t xml:space="preserve"> к правилам безопасного для человека и окружающего мира природы поведения;</w:t>
      </w:r>
    </w:p>
    <w:p w:rsidR="00C112B0" w:rsidRPr="001102D1" w:rsidRDefault="00C112B0" w:rsidP="00871923">
      <w:pPr>
        <w:pStyle w:val="a7"/>
        <w:shd w:val="clear" w:color="auto" w:fill="FFFFFF"/>
        <w:spacing w:before="0" w:beforeAutospacing="0" w:after="0" w:afterAutospacing="0"/>
        <w:jc w:val="both"/>
      </w:pPr>
      <w:r w:rsidRPr="001102D1">
        <w:t>- формировать  осторожное и осмотрительное отношение</w:t>
      </w:r>
      <w:r w:rsidR="006831C1" w:rsidRPr="001102D1">
        <w:t xml:space="preserve"> к потенциально опасным для человека и окр</w:t>
      </w:r>
      <w:r w:rsidRPr="001102D1">
        <w:t>ужающего мира природы ситуациям;</w:t>
      </w:r>
    </w:p>
    <w:p w:rsidR="00296B65" w:rsidRPr="001102D1" w:rsidRDefault="00296B65" w:rsidP="00871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2D1">
        <w:rPr>
          <w:rFonts w:ascii="Times New Roman" w:hAnsi="Times New Roman" w:cs="Times New Roman"/>
          <w:sz w:val="24"/>
          <w:szCs w:val="24"/>
        </w:rPr>
        <w:t xml:space="preserve">- </w:t>
      </w:r>
      <w:r w:rsidRPr="001102D1">
        <w:rPr>
          <w:rFonts w:ascii="Times New Roman" w:eastAsia="Times New Roman" w:hAnsi="Times New Roman" w:cs="Times New Roman"/>
          <w:sz w:val="24"/>
          <w:szCs w:val="24"/>
        </w:rPr>
        <w:t xml:space="preserve">приобщать  родителей  воспитанников  к  проведению  совместных </w:t>
      </w:r>
    </w:p>
    <w:p w:rsidR="00296B65" w:rsidRPr="001102D1" w:rsidRDefault="00296B65" w:rsidP="00871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2D1">
        <w:rPr>
          <w:rFonts w:ascii="Times New Roman" w:eastAsia="Times New Roman" w:hAnsi="Times New Roman" w:cs="Times New Roman"/>
          <w:sz w:val="24"/>
          <w:szCs w:val="24"/>
        </w:rPr>
        <w:t>мероприятий,  направленных  на  формирование  у  воспитанников  основ  безопасности жизнедеятельности.</w:t>
      </w:r>
    </w:p>
    <w:p w:rsidR="006831C1" w:rsidRPr="001102D1" w:rsidRDefault="006831C1" w:rsidP="0087192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1102D1">
        <w:t>Реализация данных задач в ДОУ осуществляется с учетом следующих основных принципов:</w:t>
      </w:r>
    </w:p>
    <w:p w:rsidR="006831C1" w:rsidRPr="001102D1" w:rsidRDefault="006831C1" w:rsidP="00871923">
      <w:pPr>
        <w:pStyle w:val="a7"/>
        <w:shd w:val="clear" w:color="auto" w:fill="FFFFFF"/>
        <w:spacing w:before="0" w:beforeAutospacing="0" w:after="0" w:afterAutospacing="0"/>
        <w:jc w:val="both"/>
      </w:pPr>
      <w:r w:rsidRPr="001102D1">
        <w:t>-системность и последовательность;</w:t>
      </w:r>
    </w:p>
    <w:p w:rsidR="006831C1" w:rsidRPr="001102D1" w:rsidRDefault="006831C1" w:rsidP="00871923">
      <w:pPr>
        <w:pStyle w:val="a7"/>
        <w:shd w:val="clear" w:color="auto" w:fill="FFFFFF"/>
        <w:spacing w:before="0" w:beforeAutospacing="0" w:after="0" w:afterAutospacing="0"/>
        <w:jc w:val="both"/>
      </w:pPr>
      <w:r w:rsidRPr="001102D1">
        <w:t>- доступность (усложнение материала происходит с учетом возрастных особенностей детей);</w:t>
      </w:r>
    </w:p>
    <w:p w:rsidR="006831C1" w:rsidRPr="001102D1" w:rsidRDefault="006831C1" w:rsidP="00871923">
      <w:pPr>
        <w:pStyle w:val="a7"/>
        <w:shd w:val="clear" w:color="auto" w:fill="FFFFFF"/>
        <w:spacing w:before="0" w:beforeAutospacing="0" w:after="0" w:afterAutospacing="0"/>
        <w:jc w:val="both"/>
      </w:pPr>
      <w:r w:rsidRPr="001102D1">
        <w:t>- включение в деятельность (игровую, познавательную</w:t>
      </w:r>
      <w:proofErr w:type="gramStart"/>
      <w:r w:rsidRPr="001102D1">
        <w:t xml:space="preserve"> ,</w:t>
      </w:r>
      <w:proofErr w:type="gramEnd"/>
      <w:r w:rsidRPr="001102D1">
        <w:t xml:space="preserve"> экспериментальную и другие);</w:t>
      </w:r>
    </w:p>
    <w:p w:rsidR="006831C1" w:rsidRPr="001102D1" w:rsidRDefault="006831C1" w:rsidP="00871923">
      <w:pPr>
        <w:pStyle w:val="a7"/>
        <w:shd w:val="clear" w:color="auto" w:fill="FFFFFF"/>
        <w:spacing w:before="0" w:beforeAutospacing="0" w:after="0" w:afterAutospacing="0"/>
        <w:jc w:val="both"/>
      </w:pPr>
      <w:r w:rsidRPr="001102D1">
        <w:t>- наглядность;</w:t>
      </w:r>
    </w:p>
    <w:p w:rsidR="006831C1" w:rsidRPr="001102D1" w:rsidRDefault="006831C1" w:rsidP="00871923">
      <w:pPr>
        <w:pStyle w:val="a7"/>
        <w:shd w:val="clear" w:color="auto" w:fill="FFFFFF"/>
        <w:spacing w:before="0" w:beforeAutospacing="0" w:after="0" w:afterAutospacing="0"/>
        <w:jc w:val="both"/>
      </w:pPr>
      <w:r w:rsidRPr="001102D1">
        <w:t>- психологическая комфортность (снятие стрессовых факторов).</w:t>
      </w:r>
    </w:p>
    <w:p w:rsidR="00CD4ABD" w:rsidRPr="001102D1" w:rsidRDefault="00CD4ABD" w:rsidP="00C11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ABD" w:rsidRPr="001102D1" w:rsidRDefault="00CD4ABD">
      <w:pPr>
        <w:rPr>
          <w:rFonts w:ascii="Times New Roman" w:hAnsi="Times New Roman" w:cs="Times New Roman"/>
          <w:sz w:val="24"/>
          <w:szCs w:val="24"/>
        </w:rPr>
      </w:pPr>
    </w:p>
    <w:p w:rsidR="005B0231" w:rsidRPr="001102D1" w:rsidRDefault="005B0231">
      <w:pPr>
        <w:rPr>
          <w:rFonts w:ascii="Times New Roman" w:hAnsi="Times New Roman" w:cs="Times New Roman"/>
          <w:sz w:val="24"/>
          <w:szCs w:val="24"/>
        </w:rPr>
      </w:pPr>
    </w:p>
    <w:p w:rsidR="005B0231" w:rsidRPr="001102D1" w:rsidRDefault="005B0231">
      <w:pPr>
        <w:rPr>
          <w:rFonts w:ascii="Times New Roman" w:hAnsi="Times New Roman" w:cs="Times New Roman"/>
          <w:sz w:val="24"/>
          <w:szCs w:val="24"/>
        </w:rPr>
      </w:pPr>
    </w:p>
    <w:p w:rsidR="005B0231" w:rsidRPr="001102D1" w:rsidRDefault="005B0231">
      <w:pPr>
        <w:rPr>
          <w:rFonts w:ascii="Times New Roman" w:hAnsi="Times New Roman" w:cs="Times New Roman"/>
          <w:sz w:val="24"/>
          <w:szCs w:val="24"/>
        </w:rPr>
      </w:pPr>
    </w:p>
    <w:p w:rsidR="00A2687D" w:rsidRDefault="00A2687D">
      <w:pPr>
        <w:rPr>
          <w:rFonts w:ascii="Times New Roman" w:hAnsi="Times New Roman" w:cs="Times New Roman"/>
          <w:sz w:val="24"/>
          <w:szCs w:val="24"/>
        </w:rPr>
      </w:pPr>
    </w:p>
    <w:p w:rsidR="001102D1" w:rsidRDefault="001102D1">
      <w:pPr>
        <w:rPr>
          <w:rFonts w:ascii="Times New Roman" w:hAnsi="Times New Roman" w:cs="Times New Roman"/>
          <w:sz w:val="24"/>
          <w:szCs w:val="24"/>
        </w:rPr>
      </w:pPr>
    </w:p>
    <w:p w:rsidR="001102D1" w:rsidRDefault="001102D1">
      <w:pPr>
        <w:rPr>
          <w:rFonts w:ascii="Times New Roman" w:hAnsi="Times New Roman" w:cs="Times New Roman"/>
          <w:sz w:val="24"/>
          <w:szCs w:val="24"/>
        </w:rPr>
      </w:pPr>
    </w:p>
    <w:p w:rsidR="001102D1" w:rsidRDefault="001102D1">
      <w:pPr>
        <w:rPr>
          <w:rFonts w:ascii="Times New Roman" w:hAnsi="Times New Roman" w:cs="Times New Roman"/>
          <w:sz w:val="24"/>
          <w:szCs w:val="24"/>
        </w:rPr>
      </w:pPr>
    </w:p>
    <w:p w:rsidR="001102D1" w:rsidRDefault="001102D1">
      <w:pPr>
        <w:rPr>
          <w:rFonts w:ascii="Times New Roman" w:hAnsi="Times New Roman" w:cs="Times New Roman"/>
          <w:sz w:val="24"/>
          <w:szCs w:val="24"/>
        </w:rPr>
      </w:pPr>
    </w:p>
    <w:p w:rsidR="001102D1" w:rsidRDefault="001102D1">
      <w:pPr>
        <w:rPr>
          <w:rFonts w:ascii="Times New Roman" w:hAnsi="Times New Roman" w:cs="Times New Roman"/>
          <w:sz w:val="24"/>
          <w:szCs w:val="24"/>
        </w:rPr>
      </w:pPr>
    </w:p>
    <w:p w:rsidR="001102D1" w:rsidRDefault="001102D1">
      <w:pPr>
        <w:rPr>
          <w:rFonts w:ascii="Times New Roman" w:hAnsi="Times New Roman" w:cs="Times New Roman"/>
          <w:sz w:val="24"/>
          <w:szCs w:val="24"/>
        </w:rPr>
      </w:pPr>
    </w:p>
    <w:p w:rsidR="001102D1" w:rsidRDefault="001102D1">
      <w:pPr>
        <w:rPr>
          <w:rFonts w:ascii="Times New Roman" w:hAnsi="Times New Roman" w:cs="Times New Roman"/>
          <w:sz w:val="24"/>
          <w:szCs w:val="24"/>
        </w:rPr>
      </w:pPr>
    </w:p>
    <w:p w:rsidR="001102D1" w:rsidRDefault="001102D1">
      <w:pPr>
        <w:rPr>
          <w:rFonts w:ascii="Times New Roman" w:hAnsi="Times New Roman" w:cs="Times New Roman"/>
          <w:sz w:val="24"/>
          <w:szCs w:val="24"/>
        </w:rPr>
      </w:pPr>
    </w:p>
    <w:p w:rsidR="001102D1" w:rsidRPr="001102D1" w:rsidRDefault="001102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740" w:type="dxa"/>
        <w:tblLook w:val="04A0"/>
      </w:tblPr>
      <w:tblGrid>
        <w:gridCol w:w="675"/>
        <w:gridCol w:w="4678"/>
        <w:gridCol w:w="709"/>
        <w:gridCol w:w="1701"/>
        <w:gridCol w:w="2977"/>
      </w:tblGrid>
      <w:tr w:rsidR="00682B9F" w:rsidRPr="001102D1" w:rsidTr="005B0231">
        <w:tc>
          <w:tcPr>
            <w:tcW w:w="675" w:type="dxa"/>
          </w:tcPr>
          <w:p w:rsidR="00682B9F" w:rsidRPr="001102D1" w:rsidRDefault="00682B9F" w:rsidP="0068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678" w:type="dxa"/>
          </w:tcPr>
          <w:p w:rsidR="00682B9F" w:rsidRPr="001102D1" w:rsidRDefault="00682B9F" w:rsidP="0068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gridSpan w:val="2"/>
          </w:tcPr>
          <w:p w:rsidR="00682B9F" w:rsidRPr="001102D1" w:rsidRDefault="00682B9F" w:rsidP="0068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682B9F" w:rsidRPr="001102D1" w:rsidRDefault="00682B9F" w:rsidP="0068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82B9F" w:rsidRPr="001102D1" w:rsidTr="001102D1">
        <w:trPr>
          <w:trHeight w:val="275"/>
        </w:trPr>
        <w:tc>
          <w:tcPr>
            <w:tcW w:w="10740" w:type="dxa"/>
            <w:gridSpan w:val="5"/>
          </w:tcPr>
          <w:p w:rsidR="00682B9F" w:rsidRPr="001102D1" w:rsidRDefault="00682B9F" w:rsidP="00682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2D1">
              <w:rPr>
                <w:rStyle w:val="2"/>
                <w:rFonts w:eastAsiaTheme="minorEastAsia"/>
                <w:i w:val="0"/>
                <w:sz w:val="24"/>
                <w:szCs w:val="24"/>
              </w:rPr>
              <w:t>Методическая работа</w:t>
            </w:r>
            <w:r w:rsidR="00922ADA" w:rsidRPr="001102D1">
              <w:rPr>
                <w:rStyle w:val="2"/>
                <w:rFonts w:eastAsiaTheme="minorEastAsia"/>
                <w:i w:val="0"/>
                <w:sz w:val="24"/>
                <w:szCs w:val="24"/>
              </w:rPr>
              <w:t>, работа с педагогами</w:t>
            </w:r>
          </w:p>
        </w:tc>
      </w:tr>
      <w:tr w:rsidR="00682B9F" w:rsidRPr="001102D1" w:rsidTr="005B0231">
        <w:tc>
          <w:tcPr>
            <w:tcW w:w="675" w:type="dxa"/>
          </w:tcPr>
          <w:p w:rsidR="00682B9F" w:rsidRPr="001102D1" w:rsidRDefault="00682B9F" w:rsidP="009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FA0AA5" w:rsidRPr="001102D1" w:rsidRDefault="00682B9F" w:rsidP="00871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02D1">
              <w:rPr>
                <w:rStyle w:val="20"/>
                <w:rFonts w:eastAsiaTheme="minorEastAsia"/>
                <w:sz w:val="24"/>
                <w:szCs w:val="24"/>
              </w:rPr>
              <w:t>Оформление и дополнение наглядных материалов, посвященных вопросам безопасности.</w:t>
            </w:r>
          </w:p>
        </w:tc>
        <w:tc>
          <w:tcPr>
            <w:tcW w:w="1701" w:type="dxa"/>
          </w:tcPr>
          <w:p w:rsidR="00682B9F" w:rsidRPr="001102D1" w:rsidRDefault="009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977" w:type="dxa"/>
          </w:tcPr>
          <w:p w:rsidR="00682B9F" w:rsidRPr="001102D1" w:rsidRDefault="00A2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682B9F" w:rsidRPr="001102D1" w:rsidTr="005B0231">
        <w:tc>
          <w:tcPr>
            <w:tcW w:w="675" w:type="dxa"/>
          </w:tcPr>
          <w:p w:rsidR="00682B9F" w:rsidRPr="001102D1" w:rsidRDefault="00682B9F" w:rsidP="009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682B9F" w:rsidRPr="001102D1" w:rsidRDefault="0068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Style w:val="20"/>
                <w:rFonts w:eastAsiaTheme="minorEastAsia"/>
                <w:sz w:val="24"/>
                <w:szCs w:val="24"/>
              </w:rPr>
              <w:t>Пополнение дидактических игр, демонстрационных, наглядных пособий, методической, детской художественной литературы по правилам ПБ</w:t>
            </w:r>
          </w:p>
        </w:tc>
        <w:tc>
          <w:tcPr>
            <w:tcW w:w="1701" w:type="dxa"/>
          </w:tcPr>
          <w:p w:rsidR="00682B9F" w:rsidRPr="001102D1" w:rsidRDefault="009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977" w:type="dxa"/>
          </w:tcPr>
          <w:p w:rsidR="00682B9F" w:rsidRPr="001102D1" w:rsidRDefault="00A2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682B9F" w:rsidRPr="001102D1" w:rsidTr="005B0231">
        <w:tc>
          <w:tcPr>
            <w:tcW w:w="675" w:type="dxa"/>
          </w:tcPr>
          <w:p w:rsidR="00682B9F" w:rsidRPr="001102D1" w:rsidRDefault="00922ADA" w:rsidP="009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1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682B9F" w:rsidRPr="001102D1" w:rsidRDefault="009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Style w:val="20"/>
                <w:rFonts w:eastAsiaTheme="minorEastAsia"/>
                <w:sz w:val="24"/>
                <w:szCs w:val="24"/>
              </w:rPr>
              <w:t>Составление плана по ОБЖ во всех возрастных группа</w:t>
            </w:r>
          </w:p>
        </w:tc>
        <w:tc>
          <w:tcPr>
            <w:tcW w:w="1701" w:type="dxa"/>
          </w:tcPr>
          <w:p w:rsidR="00682B9F" w:rsidRPr="001102D1" w:rsidRDefault="009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977" w:type="dxa"/>
          </w:tcPr>
          <w:p w:rsidR="00682B9F" w:rsidRPr="001102D1" w:rsidRDefault="009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82B9F" w:rsidRPr="001102D1" w:rsidTr="00871923">
        <w:trPr>
          <w:trHeight w:val="737"/>
        </w:trPr>
        <w:tc>
          <w:tcPr>
            <w:tcW w:w="675" w:type="dxa"/>
          </w:tcPr>
          <w:p w:rsidR="00682B9F" w:rsidRPr="001102D1" w:rsidRDefault="009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1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A145C7" w:rsidRPr="001102D1" w:rsidRDefault="00A145C7" w:rsidP="0087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Style w:val="20"/>
                <w:rFonts w:eastAsiaTheme="minorEastAsia"/>
                <w:sz w:val="24"/>
                <w:szCs w:val="24"/>
              </w:rPr>
              <w:t>Учеба и проведение тренировочных эвакуаций:</w:t>
            </w:r>
          </w:p>
          <w:p w:rsidR="00682B9F" w:rsidRPr="001102D1" w:rsidRDefault="00A145C7" w:rsidP="0087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Style w:val="20"/>
                <w:rFonts w:eastAsiaTheme="minorEastAsia"/>
                <w:sz w:val="24"/>
                <w:szCs w:val="24"/>
              </w:rPr>
              <w:t>«Эвакуация персонала и воспитанников при возникновении ЧС»</w:t>
            </w:r>
          </w:p>
        </w:tc>
        <w:tc>
          <w:tcPr>
            <w:tcW w:w="1701" w:type="dxa"/>
          </w:tcPr>
          <w:p w:rsidR="00682B9F" w:rsidRPr="001102D1" w:rsidRDefault="00A1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A145C7" w:rsidRPr="001102D1" w:rsidRDefault="00A1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A145C7" w:rsidRPr="001102D1" w:rsidRDefault="00A2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аведующего по АХЧ</w:t>
            </w:r>
          </w:p>
        </w:tc>
      </w:tr>
      <w:tr w:rsidR="00922ADA" w:rsidRPr="001102D1" w:rsidTr="005B0231">
        <w:trPr>
          <w:trHeight w:val="195"/>
        </w:trPr>
        <w:tc>
          <w:tcPr>
            <w:tcW w:w="675" w:type="dxa"/>
          </w:tcPr>
          <w:p w:rsidR="00922ADA" w:rsidRPr="001102D1" w:rsidRDefault="009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1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E921CA" w:rsidRPr="001102D1" w:rsidRDefault="00A14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охране жизни и здоровья детей в  детском саду на начало учебного года.</w:t>
            </w:r>
          </w:p>
        </w:tc>
        <w:tc>
          <w:tcPr>
            <w:tcW w:w="1701" w:type="dxa"/>
          </w:tcPr>
          <w:p w:rsidR="00922ADA" w:rsidRPr="001102D1" w:rsidRDefault="00A1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922ADA" w:rsidRPr="001102D1" w:rsidRDefault="00A2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922ADA" w:rsidRPr="001102D1" w:rsidTr="005B0231">
        <w:trPr>
          <w:trHeight w:val="210"/>
        </w:trPr>
        <w:tc>
          <w:tcPr>
            <w:tcW w:w="675" w:type="dxa"/>
          </w:tcPr>
          <w:p w:rsidR="00922ADA" w:rsidRPr="001102D1" w:rsidRDefault="009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gridSpan w:val="2"/>
          </w:tcPr>
          <w:p w:rsidR="00E921CA" w:rsidRPr="001102D1" w:rsidRDefault="00A14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охране жизни и здоровья детей во время проведения массовых мероприятий.</w:t>
            </w:r>
          </w:p>
        </w:tc>
        <w:tc>
          <w:tcPr>
            <w:tcW w:w="1701" w:type="dxa"/>
          </w:tcPr>
          <w:p w:rsidR="00922ADA" w:rsidRPr="001102D1" w:rsidRDefault="00A1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922ADA" w:rsidRPr="001102D1" w:rsidRDefault="00A2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</w:p>
        </w:tc>
      </w:tr>
      <w:tr w:rsidR="00A2687D" w:rsidRPr="001102D1" w:rsidTr="005B0231">
        <w:trPr>
          <w:trHeight w:val="180"/>
        </w:trPr>
        <w:tc>
          <w:tcPr>
            <w:tcW w:w="675" w:type="dxa"/>
          </w:tcPr>
          <w:p w:rsidR="00A2687D" w:rsidRPr="001102D1" w:rsidRDefault="00A2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gridSpan w:val="2"/>
          </w:tcPr>
          <w:p w:rsidR="00A2687D" w:rsidRPr="001102D1" w:rsidRDefault="00A268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охране жизни и здоровья детей в зимнее время года</w:t>
            </w:r>
          </w:p>
        </w:tc>
        <w:tc>
          <w:tcPr>
            <w:tcW w:w="1701" w:type="dxa"/>
          </w:tcPr>
          <w:p w:rsidR="00A2687D" w:rsidRPr="001102D1" w:rsidRDefault="00A2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A2687D" w:rsidRPr="001102D1" w:rsidRDefault="00A2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</w:p>
        </w:tc>
      </w:tr>
      <w:tr w:rsidR="00A2687D" w:rsidRPr="001102D1" w:rsidTr="005B0231">
        <w:trPr>
          <w:trHeight w:val="127"/>
        </w:trPr>
        <w:tc>
          <w:tcPr>
            <w:tcW w:w="675" w:type="dxa"/>
          </w:tcPr>
          <w:p w:rsidR="00A2687D" w:rsidRPr="001102D1" w:rsidRDefault="00A2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gridSpan w:val="2"/>
          </w:tcPr>
          <w:p w:rsidR="00A2687D" w:rsidRPr="001102D1" w:rsidRDefault="00A2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охране жизни и здоровья детей в весеннее время года (гололед, паводок, сосульки).</w:t>
            </w:r>
          </w:p>
        </w:tc>
        <w:tc>
          <w:tcPr>
            <w:tcW w:w="1701" w:type="dxa"/>
          </w:tcPr>
          <w:p w:rsidR="00A2687D" w:rsidRPr="001102D1" w:rsidRDefault="00A2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A2687D" w:rsidRPr="001102D1" w:rsidRDefault="00A2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</w:p>
        </w:tc>
      </w:tr>
      <w:tr w:rsidR="00A145C7" w:rsidRPr="001102D1" w:rsidTr="0029519B">
        <w:trPr>
          <w:trHeight w:val="908"/>
        </w:trPr>
        <w:tc>
          <w:tcPr>
            <w:tcW w:w="675" w:type="dxa"/>
          </w:tcPr>
          <w:p w:rsidR="00A145C7" w:rsidRPr="001102D1" w:rsidRDefault="00A1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gridSpan w:val="2"/>
          </w:tcPr>
          <w:p w:rsidR="00A145C7" w:rsidRPr="001102D1" w:rsidRDefault="00A145C7" w:rsidP="00B111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оперативному действию работников детского сада в случае возникновения пожара</w:t>
            </w:r>
          </w:p>
        </w:tc>
        <w:tc>
          <w:tcPr>
            <w:tcW w:w="1701" w:type="dxa"/>
          </w:tcPr>
          <w:p w:rsidR="00A145C7" w:rsidRPr="001102D1" w:rsidRDefault="00A1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A145C7" w:rsidRPr="001102D1" w:rsidRDefault="00A2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аведующего по АХЧ</w:t>
            </w:r>
          </w:p>
        </w:tc>
      </w:tr>
      <w:tr w:rsidR="00E921CA" w:rsidRPr="001102D1" w:rsidTr="00871923">
        <w:trPr>
          <w:trHeight w:val="859"/>
        </w:trPr>
        <w:tc>
          <w:tcPr>
            <w:tcW w:w="675" w:type="dxa"/>
          </w:tcPr>
          <w:p w:rsidR="00E921CA" w:rsidRPr="001102D1" w:rsidRDefault="00E921CA" w:rsidP="00E9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C6058" w:rsidRPr="001102D1" w:rsidRDefault="004C6058" w:rsidP="00E9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58" w:rsidRPr="001102D1" w:rsidRDefault="004C6058" w:rsidP="00E9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E921CA" w:rsidRPr="001102D1" w:rsidRDefault="00E921CA" w:rsidP="00E921CA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Style w:val="20"/>
                <w:rFonts w:eastAsiaTheme="minorEastAsia"/>
                <w:sz w:val="24"/>
                <w:szCs w:val="24"/>
              </w:rPr>
              <w:t>Учеба и проведение тренировочных эвакуаций:</w:t>
            </w:r>
          </w:p>
          <w:p w:rsidR="004C6058" w:rsidRPr="00871923" w:rsidRDefault="00E921CA" w:rsidP="004C60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02D1">
              <w:rPr>
                <w:rStyle w:val="20"/>
                <w:rFonts w:eastAsiaTheme="minorEastAsia"/>
                <w:sz w:val="24"/>
                <w:szCs w:val="24"/>
              </w:rPr>
              <w:t>«Эвакуация персонала и воспитанников при возникновении ЧС»</w:t>
            </w:r>
          </w:p>
        </w:tc>
        <w:tc>
          <w:tcPr>
            <w:tcW w:w="1701" w:type="dxa"/>
          </w:tcPr>
          <w:p w:rsidR="00E921CA" w:rsidRPr="001102D1" w:rsidRDefault="00E921CA" w:rsidP="00B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C6058" w:rsidRPr="001102D1" w:rsidRDefault="004C6058" w:rsidP="00B11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58" w:rsidRPr="001102D1" w:rsidRDefault="004C6058" w:rsidP="00B11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6058" w:rsidRPr="001102D1" w:rsidRDefault="00A2687D" w:rsidP="00B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аведующего по АХЧ</w:t>
            </w:r>
          </w:p>
          <w:p w:rsidR="004C6058" w:rsidRPr="001102D1" w:rsidRDefault="004C6058" w:rsidP="00B11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31" w:rsidRPr="001102D1" w:rsidTr="00A2687D">
        <w:trPr>
          <w:trHeight w:val="633"/>
        </w:trPr>
        <w:tc>
          <w:tcPr>
            <w:tcW w:w="675" w:type="dxa"/>
          </w:tcPr>
          <w:p w:rsidR="005B0231" w:rsidRPr="001102D1" w:rsidRDefault="005B0231" w:rsidP="00E9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31" w:rsidRPr="001102D1" w:rsidRDefault="005B0231" w:rsidP="00E9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gridSpan w:val="2"/>
          </w:tcPr>
          <w:p w:rsidR="005B0231" w:rsidRPr="001102D1" w:rsidRDefault="005B0231" w:rsidP="004C6058">
            <w:pPr>
              <w:rPr>
                <w:rStyle w:val="20"/>
                <w:rFonts w:eastAsiaTheme="minorEastAsia"/>
                <w:sz w:val="24"/>
                <w:szCs w:val="24"/>
              </w:rPr>
            </w:pPr>
            <w:r w:rsidRPr="0011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дидактическим и игровым материалом «Центра безопасности» </w:t>
            </w:r>
          </w:p>
        </w:tc>
        <w:tc>
          <w:tcPr>
            <w:tcW w:w="1701" w:type="dxa"/>
          </w:tcPr>
          <w:p w:rsidR="005B0231" w:rsidRPr="001102D1" w:rsidRDefault="005B0231" w:rsidP="00B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5B0231" w:rsidRPr="001102D1" w:rsidRDefault="005B0231" w:rsidP="00B11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31" w:rsidRPr="001102D1" w:rsidRDefault="005B0231" w:rsidP="00B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921CA" w:rsidRPr="001102D1" w:rsidTr="005B0231">
        <w:tc>
          <w:tcPr>
            <w:tcW w:w="675" w:type="dxa"/>
          </w:tcPr>
          <w:p w:rsidR="00E921CA" w:rsidRPr="001102D1" w:rsidRDefault="00E921CA" w:rsidP="00B11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gridSpan w:val="2"/>
          </w:tcPr>
          <w:p w:rsidR="00E921CA" w:rsidRPr="001102D1" w:rsidRDefault="00E921CA" w:rsidP="00B11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E921CA" w:rsidRPr="001102D1" w:rsidRDefault="00E921CA" w:rsidP="00B11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E921CA" w:rsidRPr="001102D1" w:rsidRDefault="00E921CA" w:rsidP="00B11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921CA" w:rsidRPr="001102D1" w:rsidTr="005A4C88">
        <w:trPr>
          <w:trHeight w:val="231"/>
        </w:trPr>
        <w:tc>
          <w:tcPr>
            <w:tcW w:w="10740" w:type="dxa"/>
            <w:gridSpan w:val="5"/>
          </w:tcPr>
          <w:p w:rsidR="00E921CA" w:rsidRPr="001102D1" w:rsidRDefault="00E921CA" w:rsidP="00E9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E921CA" w:rsidRPr="001102D1" w:rsidTr="005B0231">
        <w:trPr>
          <w:trHeight w:val="165"/>
        </w:trPr>
        <w:tc>
          <w:tcPr>
            <w:tcW w:w="675" w:type="dxa"/>
          </w:tcPr>
          <w:p w:rsidR="00E921CA" w:rsidRPr="001102D1" w:rsidRDefault="00E9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gridSpan w:val="2"/>
          </w:tcPr>
          <w:p w:rsidR="00E921CA" w:rsidRPr="001102D1" w:rsidRDefault="00E921CA" w:rsidP="008719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Оформление информационных уголков, буклетов, листовок для родителей</w:t>
            </w:r>
          </w:p>
          <w:p w:rsidR="00E921CA" w:rsidRPr="001102D1" w:rsidRDefault="00E921CA" w:rsidP="00871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тематика:</w:t>
            </w:r>
          </w:p>
          <w:p w:rsidR="00E921CA" w:rsidRPr="001102D1" w:rsidRDefault="00E921CA" w:rsidP="00871923">
            <w:pPr>
              <w:pStyle w:val="a9"/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eastAsia="Times New Roman" w:hAnsi="Times New Roman" w:cs="Times New Roman"/>
                <w:sz w:val="24"/>
                <w:szCs w:val="24"/>
              </w:rPr>
              <w:t>«Ребенок один дома</w:t>
            </w:r>
          </w:p>
          <w:p w:rsidR="00E921CA" w:rsidRPr="001102D1" w:rsidRDefault="00E921CA" w:rsidP="00871923">
            <w:pPr>
              <w:pStyle w:val="a9"/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eastAsia="Times New Roman" w:hAnsi="Times New Roman" w:cs="Times New Roman"/>
                <w:sz w:val="24"/>
                <w:szCs w:val="24"/>
              </w:rPr>
              <w:t>«Балкон, открытое окно и другие бытовые опасности»</w:t>
            </w:r>
          </w:p>
          <w:p w:rsidR="00E921CA" w:rsidRPr="001102D1" w:rsidRDefault="00E921CA" w:rsidP="00871923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«Пожароопасные предметы»</w:t>
            </w:r>
          </w:p>
          <w:p w:rsidR="00E921CA" w:rsidRPr="001102D1" w:rsidRDefault="00E921CA" w:rsidP="00871923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eastAsia="Times New Roman" w:hAnsi="Times New Roman" w:cs="Times New Roman"/>
                <w:sz w:val="24"/>
                <w:szCs w:val="24"/>
              </w:rPr>
              <w:t>«Ребенок и незнакомые люди» (внешность человека может быть обманчива)</w:t>
            </w:r>
          </w:p>
          <w:p w:rsidR="00E921CA" w:rsidRPr="001102D1" w:rsidRDefault="00E921CA" w:rsidP="00871923">
            <w:pPr>
              <w:pStyle w:val="a9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и хранение опасных предметов»</w:t>
            </w:r>
          </w:p>
        </w:tc>
        <w:tc>
          <w:tcPr>
            <w:tcW w:w="1701" w:type="dxa"/>
          </w:tcPr>
          <w:p w:rsidR="00E921CA" w:rsidRPr="001102D1" w:rsidRDefault="00E9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4C6058" w:rsidRPr="001102D1" w:rsidRDefault="00A2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 xml:space="preserve">аведующего, </w:t>
            </w:r>
            <w:r w:rsidR="004C6058" w:rsidRPr="001102D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921CA" w:rsidRPr="001102D1" w:rsidTr="005B0231">
        <w:trPr>
          <w:trHeight w:val="171"/>
        </w:trPr>
        <w:tc>
          <w:tcPr>
            <w:tcW w:w="675" w:type="dxa"/>
          </w:tcPr>
          <w:p w:rsidR="00E921CA" w:rsidRPr="001102D1" w:rsidRDefault="004C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</w:tcPr>
          <w:p w:rsidR="004C6058" w:rsidRPr="001102D1" w:rsidRDefault="004C6058" w:rsidP="004C60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Оформление информационных уголков, буклетов, листовок для родителей</w:t>
            </w:r>
          </w:p>
          <w:p w:rsidR="00E921CA" w:rsidRPr="001102D1" w:rsidRDefault="004C6058" w:rsidP="00A2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687D" w:rsidRPr="001102D1"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«Пожароопасные электроприборы»</w:t>
            </w:r>
          </w:p>
        </w:tc>
        <w:tc>
          <w:tcPr>
            <w:tcW w:w="1701" w:type="dxa"/>
          </w:tcPr>
          <w:p w:rsidR="00E921CA" w:rsidRPr="001102D1" w:rsidRDefault="004C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4C6058" w:rsidRPr="001102D1" w:rsidRDefault="00A2687D" w:rsidP="004C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аведующего,</w:t>
            </w:r>
          </w:p>
          <w:p w:rsidR="00E921CA" w:rsidRPr="001102D1" w:rsidRDefault="004C6058" w:rsidP="004C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921CA" w:rsidRPr="001102D1" w:rsidTr="0029519B">
        <w:trPr>
          <w:trHeight w:val="720"/>
        </w:trPr>
        <w:tc>
          <w:tcPr>
            <w:tcW w:w="675" w:type="dxa"/>
          </w:tcPr>
          <w:p w:rsidR="00E921CA" w:rsidRPr="001102D1" w:rsidRDefault="004C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2"/>
          </w:tcPr>
          <w:p w:rsidR="004C6058" w:rsidRPr="001102D1" w:rsidRDefault="004C6058" w:rsidP="004C60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Оформление информационных уголков, буклетов, листовок для родителей</w:t>
            </w:r>
          </w:p>
          <w:p w:rsidR="004C6058" w:rsidRPr="001102D1" w:rsidRDefault="00A2687D" w:rsidP="004C60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eastAsia="Times New Roman" w:hAnsi="Times New Roman" w:cs="Times New Roman"/>
                <w:sz w:val="24"/>
                <w:szCs w:val="24"/>
              </w:rPr>
              <w:t>«Осторожно, гололед!»</w:t>
            </w:r>
          </w:p>
        </w:tc>
        <w:tc>
          <w:tcPr>
            <w:tcW w:w="1701" w:type="dxa"/>
          </w:tcPr>
          <w:p w:rsidR="00E921CA" w:rsidRPr="001102D1" w:rsidRDefault="004C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E921CA" w:rsidRPr="001102D1" w:rsidRDefault="00A2687D" w:rsidP="004C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 xml:space="preserve">аведующего, </w:t>
            </w:r>
            <w:r w:rsidR="004C6058" w:rsidRPr="001102D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C6058" w:rsidRPr="001102D1" w:rsidTr="005B0231">
        <w:trPr>
          <w:trHeight w:val="600"/>
        </w:trPr>
        <w:tc>
          <w:tcPr>
            <w:tcW w:w="675" w:type="dxa"/>
          </w:tcPr>
          <w:p w:rsidR="004C6058" w:rsidRPr="001102D1" w:rsidRDefault="004C6058" w:rsidP="004C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gridSpan w:val="2"/>
          </w:tcPr>
          <w:p w:rsidR="004C6058" w:rsidRPr="001102D1" w:rsidRDefault="004C6058" w:rsidP="004C60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</w:t>
            </w:r>
            <w:r w:rsidRPr="0011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«Правила безопасности в  Новогодние праздники»</w:t>
            </w:r>
          </w:p>
        </w:tc>
        <w:tc>
          <w:tcPr>
            <w:tcW w:w="1701" w:type="dxa"/>
          </w:tcPr>
          <w:p w:rsidR="004C6058" w:rsidRPr="001102D1" w:rsidRDefault="004C6058" w:rsidP="004C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4C6058" w:rsidRPr="001102D1" w:rsidRDefault="00A2687D" w:rsidP="004C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аведующего, воспитатели</w:t>
            </w:r>
          </w:p>
        </w:tc>
      </w:tr>
      <w:tr w:rsidR="004C6058" w:rsidRPr="001102D1" w:rsidTr="005B0231">
        <w:trPr>
          <w:trHeight w:val="379"/>
        </w:trPr>
        <w:tc>
          <w:tcPr>
            <w:tcW w:w="675" w:type="dxa"/>
          </w:tcPr>
          <w:p w:rsidR="004C6058" w:rsidRPr="001102D1" w:rsidRDefault="004C6058" w:rsidP="004C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2"/>
          </w:tcPr>
          <w:p w:rsidR="004C6058" w:rsidRPr="001102D1" w:rsidRDefault="004C6058" w:rsidP="002951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</w:t>
            </w:r>
            <w:r w:rsidRPr="0011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охране жизни и здоровья детей в весеннее время года (гололед, сосульки).</w:t>
            </w:r>
          </w:p>
        </w:tc>
        <w:tc>
          <w:tcPr>
            <w:tcW w:w="1701" w:type="dxa"/>
          </w:tcPr>
          <w:p w:rsidR="004C6058" w:rsidRPr="001102D1" w:rsidRDefault="004C6058" w:rsidP="004C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7" w:type="dxa"/>
          </w:tcPr>
          <w:p w:rsidR="004C6058" w:rsidRPr="001102D1" w:rsidRDefault="00A2687D" w:rsidP="004C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аведующего,</w:t>
            </w:r>
          </w:p>
          <w:p w:rsidR="004C6058" w:rsidRPr="001102D1" w:rsidRDefault="004C6058" w:rsidP="004C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921CA" w:rsidRPr="001102D1" w:rsidTr="005B0231">
        <w:trPr>
          <w:trHeight w:val="150"/>
        </w:trPr>
        <w:tc>
          <w:tcPr>
            <w:tcW w:w="675" w:type="dxa"/>
          </w:tcPr>
          <w:p w:rsidR="00E921CA" w:rsidRPr="001102D1" w:rsidRDefault="004C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gridSpan w:val="2"/>
          </w:tcPr>
          <w:p w:rsidR="00E921CA" w:rsidRPr="001102D1" w:rsidRDefault="004C6058" w:rsidP="00E9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Постоянное консультирование родителей</w:t>
            </w:r>
            <w:r w:rsidRPr="0011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информационные уголки, буклеты, книжки – передвижки, листовки о создании безопасных условий для жизни и здоровья ребенка в летний период.</w:t>
            </w:r>
          </w:p>
        </w:tc>
        <w:tc>
          <w:tcPr>
            <w:tcW w:w="1701" w:type="dxa"/>
          </w:tcPr>
          <w:p w:rsidR="00E921CA" w:rsidRPr="001102D1" w:rsidRDefault="005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977" w:type="dxa"/>
          </w:tcPr>
          <w:p w:rsidR="00A2687D" w:rsidRPr="001102D1" w:rsidRDefault="00A2687D" w:rsidP="005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аведующего,</w:t>
            </w:r>
          </w:p>
          <w:p w:rsidR="00E921CA" w:rsidRPr="001102D1" w:rsidRDefault="005B0231" w:rsidP="005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921CA" w:rsidRPr="001102D1" w:rsidTr="005B0231">
        <w:trPr>
          <w:trHeight w:val="150"/>
        </w:trPr>
        <w:tc>
          <w:tcPr>
            <w:tcW w:w="675" w:type="dxa"/>
          </w:tcPr>
          <w:p w:rsidR="00E921CA" w:rsidRPr="001102D1" w:rsidRDefault="005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7" w:type="dxa"/>
            <w:gridSpan w:val="2"/>
          </w:tcPr>
          <w:p w:rsidR="00E921CA" w:rsidRPr="001102D1" w:rsidRDefault="00FA0AA5" w:rsidP="005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Style w:val="20"/>
                <w:rFonts w:eastAsiaTheme="minorEastAsia"/>
                <w:b/>
                <w:sz w:val="24"/>
                <w:szCs w:val="24"/>
              </w:rPr>
              <w:t>Р</w:t>
            </w:r>
            <w:r w:rsidR="005B0231" w:rsidRPr="001102D1">
              <w:rPr>
                <w:rStyle w:val="20"/>
                <w:rFonts w:eastAsiaTheme="minorEastAsia"/>
                <w:b/>
                <w:sz w:val="24"/>
                <w:szCs w:val="24"/>
              </w:rPr>
              <w:t>одительские собрания</w:t>
            </w:r>
            <w:r w:rsidR="005B0231" w:rsidRPr="001102D1">
              <w:rPr>
                <w:rStyle w:val="20"/>
                <w:rFonts w:eastAsiaTheme="minorEastAsia"/>
                <w:sz w:val="24"/>
                <w:szCs w:val="24"/>
              </w:rPr>
              <w:t xml:space="preserve"> по вопросам безопасности жизнедеятельности, с приглашением сотрудников МЧС.</w:t>
            </w:r>
          </w:p>
        </w:tc>
        <w:tc>
          <w:tcPr>
            <w:tcW w:w="1701" w:type="dxa"/>
          </w:tcPr>
          <w:p w:rsidR="00E921CA" w:rsidRPr="001102D1" w:rsidRDefault="005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E921CA" w:rsidRPr="001102D1" w:rsidRDefault="00A2687D" w:rsidP="005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r w:rsidR="001102D1" w:rsidRPr="001102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231" w:rsidRPr="001102D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921CA" w:rsidRPr="001102D1" w:rsidTr="0029519B">
        <w:trPr>
          <w:trHeight w:val="859"/>
        </w:trPr>
        <w:tc>
          <w:tcPr>
            <w:tcW w:w="675" w:type="dxa"/>
          </w:tcPr>
          <w:p w:rsidR="00E921CA" w:rsidRPr="001102D1" w:rsidRDefault="00E9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31" w:rsidRPr="001102D1" w:rsidRDefault="005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B0231" w:rsidRPr="001102D1" w:rsidRDefault="005B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31" w:rsidRPr="001102D1" w:rsidRDefault="005B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5B0231" w:rsidRPr="001102D1" w:rsidRDefault="005B0231" w:rsidP="00E921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02D1">
              <w:rPr>
                <w:rStyle w:val="20"/>
                <w:rFonts w:eastAsiaTheme="minorEastAsia"/>
                <w:sz w:val="24"/>
                <w:szCs w:val="24"/>
              </w:rPr>
              <w:t>Профилактические беседы по предупреждению детского травматизма, несчастных случаев, насильственных действий.</w:t>
            </w:r>
          </w:p>
        </w:tc>
        <w:tc>
          <w:tcPr>
            <w:tcW w:w="1701" w:type="dxa"/>
          </w:tcPr>
          <w:p w:rsidR="00E921CA" w:rsidRPr="001102D1" w:rsidRDefault="005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1102D1" w:rsidRPr="001102D1" w:rsidRDefault="001102D1" w:rsidP="005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аведующего,</w:t>
            </w:r>
          </w:p>
          <w:p w:rsidR="00E921CA" w:rsidRPr="001102D1" w:rsidRDefault="005B0231" w:rsidP="005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AA1111" w:rsidRDefault="00AA1111"/>
    <w:p w:rsidR="00AA1111" w:rsidRDefault="00AA1111"/>
    <w:p w:rsidR="001102D1" w:rsidRDefault="001102D1"/>
    <w:p w:rsidR="001102D1" w:rsidRDefault="001102D1"/>
    <w:p w:rsidR="001102D1" w:rsidRDefault="001102D1"/>
    <w:p w:rsidR="001102D1" w:rsidRDefault="001102D1"/>
    <w:p w:rsidR="001102D1" w:rsidRDefault="001102D1"/>
    <w:p w:rsidR="001102D1" w:rsidRDefault="001102D1"/>
    <w:p w:rsidR="001102D1" w:rsidRDefault="001102D1"/>
    <w:p w:rsidR="001102D1" w:rsidRDefault="001102D1"/>
    <w:p w:rsidR="001102D1" w:rsidRDefault="001102D1"/>
    <w:p w:rsidR="001102D1" w:rsidRDefault="001102D1"/>
    <w:p w:rsidR="001102D1" w:rsidRDefault="001102D1"/>
    <w:p w:rsidR="001102D1" w:rsidRDefault="001102D1"/>
    <w:p w:rsidR="001102D1" w:rsidRDefault="001102D1"/>
    <w:p w:rsidR="001102D1" w:rsidRDefault="001102D1"/>
    <w:p w:rsidR="001102D1" w:rsidRDefault="001102D1"/>
    <w:p w:rsidR="005A4C88" w:rsidRDefault="005A4C88"/>
    <w:p w:rsidR="005A4C88" w:rsidRDefault="005A4C88"/>
    <w:p w:rsidR="005A4C88" w:rsidRDefault="005A4C88"/>
    <w:p w:rsidR="005A4C88" w:rsidRDefault="005A4C88"/>
    <w:p w:rsidR="005A4C88" w:rsidRDefault="005A4C88"/>
    <w:p w:rsidR="005A4C88" w:rsidRDefault="005A4C88"/>
    <w:p w:rsidR="001102D1" w:rsidRDefault="001102D1"/>
    <w:p w:rsidR="0029519B" w:rsidRDefault="0029519B"/>
    <w:p w:rsidR="0029519B" w:rsidRDefault="0029519B"/>
    <w:p w:rsidR="0029519B" w:rsidRDefault="0029519B"/>
    <w:p w:rsidR="0029519B" w:rsidRDefault="0029519B"/>
    <w:p w:rsidR="00B3514D" w:rsidRPr="001102D1" w:rsidRDefault="00B3514D" w:rsidP="00B35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2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Перспективный план образовательной деятельности в группе раннего возраста </w:t>
      </w:r>
    </w:p>
    <w:p w:rsidR="00B3514D" w:rsidRPr="001102D1" w:rsidRDefault="00B3514D" w:rsidP="00110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392" w:type="dxa"/>
        <w:tblLook w:val="04A0"/>
      </w:tblPr>
      <w:tblGrid>
        <w:gridCol w:w="1549"/>
        <w:gridCol w:w="8741"/>
      </w:tblGrid>
      <w:tr w:rsidR="00B3514D" w:rsidRPr="001102D1" w:rsidTr="00480402">
        <w:tc>
          <w:tcPr>
            <w:tcW w:w="1549" w:type="dxa"/>
          </w:tcPr>
          <w:p w:rsidR="00B3514D" w:rsidRPr="001102D1" w:rsidRDefault="00B3514D" w:rsidP="00B111F8">
            <w:pPr>
              <w:spacing w:befor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741" w:type="dxa"/>
          </w:tcPr>
          <w:p w:rsidR="00B3514D" w:rsidRPr="001102D1" w:rsidRDefault="00B3514D" w:rsidP="00B111F8">
            <w:pPr>
              <w:spacing w:befor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B3514D" w:rsidRPr="001102D1" w:rsidTr="001102D1">
        <w:trPr>
          <w:trHeight w:val="1373"/>
        </w:trPr>
        <w:tc>
          <w:tcPr>
            <w:tcW w:w="1549" w:type="dxa"/>
          </w:tcPr>
          <w:p w:rsidR="00B3514D" w:rsidRPr="001102D1" w:rsidRDefault="006438B4" w:rsidP="00B111F8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514D" w:rsidRPr="001102D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6438B4" w:rsidRPr="001102D1" w:rsidRDefault="006438B4" w:rsidP="00B111F8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1" w:type="dxa"/>
          </w:tcPr>
          <w:p w:rsidR="00B3514D" w:rsidRPr="001102D1" w:rsidRDefault="00B3514D" w:rsidP="0011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1.Беседа: «Что случилось с колобком, который ушел гулять без спросу?»</w:t>
            </w:r>
          </w:p>
          <w:p w:rsidR="00B3514D" w:rsidRPr="001102D1" w:rsidRDefault="00B3514D" w:rsidP="001102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102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Чтение сказки: «</w:t>
            </w:r>
            <w:proofErr w:type="spellStart"/>
            <w:r w:rsidRPr="001102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Жихарка</w:t>
            </w:r>
            <w:proofErr w:type="spellEnd"/>
            <w:r w:rsidRPr="001102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«Петушок-золотой гребешок».</w:t>
            </w:r>
          </w:p>
          <w:p w:rsidR="00480402" w:rsidRPr="001102D1" w:rsidRDefault="00B3514D" w:rsidP="0011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="00480402" w:rsidRPr="001102D1">
              <w:rPr>
                <w:rFonts w:ascii="Times New Roman" w:hAnsi="Times New Roman" w:cs="Times New Roman"/>
                <w:sz w:val="24"/>
                <w:szCs w:val="24"/>
              </w:rPr>
              <w:t>Чтение стихов к демонстрационным картинкам « Как избежать неприятностей дома»</w:t>
            </w:r>
          </w:p>
          <w:p w:rsidR="00954356" w:rsidRPr="001102D1" w:rsidRDefault="00330667" w:rsidP="0011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4. Опасные ситуации «Кузька у окна»</w:t>
            </w:r>
          </w:p>
        </w:tc>
      </w:tr>
      <w:tr w:rsidR="004C7054" w:rsidRPr="001102D1" w:rsidTr="005C761C">
        <w:trPr>
          <w:trHeight w:val="1222"/>
        </w:trPr>
        <w:tc>
          <w:tcPr>
            <w:tcW w:w="1549" w:type="dxa"/>
          </w:tcPr>
          <w:p w:rsidR="004C7054" w:rsidRPr="001102D1" w:rsidRDefault="004C7054" w:rsidP="00B111F8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741" w:type="dxa"/>
          </w:tcPr>
          <w:p w:rsidR="004C7054" w:rsidRPr="001102D1" w:rsidRDefault="004C7054" w:rsidP="004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 xml:space="preserve"> «Волк и семеро козлят»</w:t>
            </w:r>
          </w:p>
          <w:p w:rsidR="004C7054" w:rsidRPr="001102D1" w:rsidRDefault="004C7054" w:rsidP="004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2. Рассматривание иллюстраций из серии «Уроки безопасности</w:t>
            </w:r>
            <w:r w:rsidRPr="001102D1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 xml:space="preserve"> как избежать неприятностей</w:t>
            </w:r>
          </w:p>
          <w:p w:rsidR="00954356" w:rsidRPr="001102D1" w:rsidRDefault="004C7054" w:rsidP="004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3. Игр</w:t>
            </w:r>
            <w:proofErr w:type="gramStart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 по </w:t>
            </w:r>
            <w:proofErr w:type="spellStart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потешке</w:t>
            </w:r>
            <w:proofErr w:type="spellEnd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Тили-бом</w:t>
            </w:r>
            <w:proofErr w:type="spellEnd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proofErr w:type="gramStart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Тили-бом</w:t>
            </w:r>
            <w:proofErr w:type="spellEnd"/>
            <w:proofErr w:type="gramEnd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</w:tr>
      <w:tr w:rsidR="00B3514D" w:rsidRPr="001102D1" w:rsidTr="001102D1">
        <w:trPr>
          <w:trHeight w:val="730"/>
        </w:trPr>
        <w:tc>
          <w:tcPr>
            <w:tcW w:w="1549" w:type="dxa"/>
          </w:tcPr>
          <w:p w:rsidR="00B3514D" w:rsidRPr="001102D1" w:rsidRDefault="006438B4" w:rsidP="00B111F8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6438B4" w:rsidRPr="001102D1" w:rsidRDefault="006438B4" w:rsidP="00B111F8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1" w:type="dxa"/>
          </w:tcPr>
          <w:p w:rsidR="00B3514D" w:rsidRPr="001102D1" w:rsidRDefault="00B3514D" w:rsidP="001102D1">
            <w:pPr>
              <w:pStyle w:val="TableParagraph"/>
              <w:ind w:left="0" w:right="359"/>
              <w:rPr>
                <w:sz w:val="24"/>
                <w:szCs w:val="24"/>
                <w:lang w:val="ru-RU"/>
              </w:rPr>
            </w:pPr>
            <w:r w:rsidRPr="001102D1">
              <w:rPr>
                <w:sz w:val="24"/>
                <w:szCs w:val="24"/>
                <w:lang w:val="ru-RU"/>
              </w:rPr>
              <w:t>1.</w:t>
            </w:r>
            <w:r w:rsidR="006438B4" w:rsidRPr="001102D1">
              <w:rPr>
                <w:sz w:val="24"/>
                <w:szCs w:val="24"/>
                <w:lang w:val="ru-RU"/>
              </w:rPr>
              <w:t>Беседа «Спичка – невеличка»</w:t>
            </w:r>
          </w:p>
          <w:p w:rsidR="00B3514D" w:rsidRPr="001102D1" w:rsidRDefault="006438B4" w:rsidP="0011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14D" w:rsidRPr="00110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пожарниками и пожарными машинами.</w:t>
            </w:r>
            <w:r w:rsidR="00B3514D" w:rsidRPr="00110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356" w:rsidRPr="001102D1" w:rsidRDefault="006438B4" w:rsidP="0011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514D" w:rsidRPr="001102D1">
              <w:rPr>
                <w:rFonts w:ascii="Times New Roman" w:hAnsi="Times New Roman" w:cs="Times New Roman"/>
                <w:sz w:val="24"/>
                <w:szCs w:val="24"/>
              </w:rPr>
              <w:t>.Дидактическая игра  «</w:t>
            </w: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Собери пожарную машину</w:t>
            </w:r>
            <w:r w:rsidR="004C7054" w:rsidRPr="001102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7054" w:rsidRPr="001102D1" w:rsidTr="001102D1">
        <w:trPr>
          <w:trHeight w:val="1451"/>
        </w:trPr>
        <w:tc>
          <w:tcPr>
            <w:tcW w:w="1549" w:type="dxa"/>
          </w:tcPr>
          <w:p w:rsidR="004C7054" w:rsidRPr="001102D1" w:rsidRDefault="004C7054" w:rsidP="00B1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741" w:type="dxa"/>
          </w:tcPr>
          <w:p w:rsidR="004C7054" w:rsidRPr="001102D1" w:rsidRDefault="004C7054" w:rsidP="00B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1. Просмотр мультфильмов: «Кошкин дом», «</w:t>
            </w:r>
            <w:proofErr w:type="spellStart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. Азбука пожарной безопасности»</w:t>
            </w:r>
          </w:p>
          <w:p w:rsidR="004C7054" w:rsidRPr="001102D1" w:rsidRDefault="004C7054" w:rsidP="00B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2. Чтение художественной литературы: С.Я. Маршак «Кошкин дом», К.И. Чуковский «Путаница».</w:t>
            </w:r>
          </w:p>
          <w:p w:rsidR="00954356" w:rsidRPr="001102D1" w:rsidRDefault="004C7054" w:rsidP="00B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 xml:space="preserve">3.Дидактическая игра  «Что горит, что не горит» </w:t>
            </w:r>
          </w:p>
        </w:tc>
      </w:tr>
      <w:tr w:rsidR="00B3514D" w:rsidRPr="001102D1" w:rsidTr="001102D1">
        <w:trPr>
          <w:trHeight w:val="1414"/>
        </w:trPr>
        <w:tc>
          <w:tcPr>
            <w:tcW w:w="1549" w:type="dxa"/>
          </w:tcPr>
          <w:p w:rsidR="00B3514D" w:rsidRPr="001102D1" w:rsidRDefault="00B3514D" w:rsidP="00B1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4D" w:rsidRPr="001102D1" w:rsidRDefault="001102D1" w:rsidP="00B1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438B4" w:rsidRPr="001102D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6438B4" w:rsidRPr="001102D1" w:rsidRDefault="006438B4" w:rsidP="00B1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1" w:type="dxa"/>
          </w:tcPr>
          <w:p w:rsidR="006438B4" w:rsidRPr="001102D1" w:rsidRDefault="00B3514D" w:rsidP="001102D1">
            <w:pPr>
              <w:pStyle w:val="TableParagraph"/>
              <w:ind w:left="0" w:right="359"/>
              <w:rPr>
                <w:sz w:val="24"/>
                <w:szCs w:val="24"/>
                <w:lang w:val="ru-RU"/>
              </w:rPr>
            </w:pPr>
            <w:r w:rsidRPr="001102D1">
              <w:rPr>
                <w:sz w:val="24"/>
                <w:szCs w:val="24"/>
                <w:lang w:val="ru-RU"/>
              </w:rPr>
              <w:t>1.</w:t>
            </w:r>
            <w:r w:rsidR="006438B4" w:rsidRPr="001102D1">
              <w:rPr>
                <w:sz w:val="24"/>
                <w:szCs w:val="24"/>
                <w:lang w:val="ru-RU"/>
              </w:rPr>
              <w:t xml:space="preserve"> Беседа «Опасность дома!»</w:t>
            </w:r>
          </w:p>
          <w:p w:rsidR="00B3514D" w:rsidRPr="001102D1" w:rsidRDefault="00B3514D" w:rsidP="001102D1">
            <w:pPr>
              <w:pStyle w:val="TableParagraph"/>
              <w:ind w:left="0" w:right="359"/>
              <w:rPr>
                <w:sz w:val="24"/>
                <w:szCs w:val="24"/>
                <w:lang w:val="ru-RU"/>
              </w:rPr>
            </w:pPr>
            <w:r w:rsidRPr="001102D1">
              <w:rPr>
                <w:sz w:val="24"/>
                <w:szCs w:val="24"/>
                <w:lang w:val="ru-RU"/>
              </w:rPr>
              <w:t>2.</w:t>
            </w:r>
            <w:r w:rsidR="006438B4" w:rsidRPr="001102D1">
              <w:rPr>
                <w:sz w:val="24"/>
                <w:szCs w:val="24"/>
                <w:lang w:val="ru-RU"/>
              </w:rPr>
              <w:t xml:space="preserve"> Игровые ситуации «Как Маша платье гладила», «Как Маша обед готовила», «Как Маша дома осталась одна».</w:t>
            </w:r>
          </w:p>
          <w:p w:rsidR="006438B4" w:rsidRPr="001102D1" w:rsidRDefault="006438B4" w:rsidP="001102D1">
            <w:pPr>
              <w:pStyle w:val="TableParagraph"/>
              <w:ind w:left="0" w:right="359"/>
              <w:rPr>
                <w:sz w:val="24"/>
                <w:szCs w:val="24"/>
                <w:lang w:val="ru-RU"/>
              </w:rPr>
            </w:pPr>
            <w:r w:rsidRPr="001102D1">
              <w:rPr>
                <w:sz w:val="24"/>
                <w:szCs w:val="24"/>
                <w:lang w:val="ru-RU"/>
              </w:rPr>
              <w:t>3. Д/и «Опасно – не опасно» (парные картинки)</w:t>
            </w:r>
          </w:p>
          <w:p w:rsidR="00954356" w:rsidRPr="001102D1" w:rsidRDefault="001102D1" w:rsidP="005C761C">
            <w:pPr>
              <w:pStyle w:val="a7"/>
              <w:spacing w:before="0" w:beforeAutospacing="0" w:after="0"/>
            </w:pPr>
            <w:r w:rsidRPr="001102D1">
              <w:t xml:space="preserve"> </w:t>
            </w:r>
            <w:r w:rsidR="004C7054" w:rsidRPr="001102D1">
              <w:t xml:space="preserve">4.Чтение «Девочка чумазая» </w:t>
            </w:r>
            <w:proofErr w:type="spellStart"/>
            <w:r w:rsidR="004C7054" w:rsidRPr="001102D1">
              <w:t>А.Барто</w:t>
            </w:r>
            <w:proofErr w:type="spellEnd"/>
            <w:r w:rsidR="004C7054" w:rsidRPr="001102D1">
              <w:t xml:space="preserve">  </w:t>
            </w:r>
          </w:p>
        </w:tc>
      </w:tr>
      <w:tr w:rsidR="004C7054" w:rsidRPr="001102D1" w:rsidTr="001102D1">
        <w:trPr>
          <w:trHeight w:val="840"/>
        </w:trPr>
        <w:tc>
          <w:tcPr>
            <w:tcW w:w="1549" w:type="dxa"/>
          </w:tcPr>
          <w:p w:rsidR="004C7054" w:rsidRPr="001102D1" w:rsidRDefault="004C7054" w:rsidP="00B1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741" w:type="dxa"/>
          </w:tcPr>
          <w:p w:rsidR="004C7054" w:rsidRPr="001102D1" w:rsidRDefault="004C7054" w:rsidP="004C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1.Рассматривание картинок «Что нельзя делать в морозную погоду»</w:t>
            </w:r>
          </w:p>
          <w:p w:rsidR="004C7054" w:rsidRPr="001102D1" w:rsidRDefault="004C7054" w:rsidP="004C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2. Чтение Стих. « Ворона снега съела»</w:t>
            </w:r>
          </w:p>
          <w:p w:rsidR="00330667" w:rsidRPr="001102D1" w:rsidRDefault="00330667" w:rsidP="004C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3. Рассматривание картинок на тему «Как избежать неприятностей»</w:t>
            </w:r>
            <w:r w:rsidRPr="00110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B3514D" w:rsidRPr="001102D1" w:rsidTr="001102D1">
        <w:trPr>
          <w:trHeight w:val="838"/>
        </w:trPr>
        <w:tc>
          <w:tcPr>
            <w:tcW w:w="1549" w:type="dxa"/>
          </w:tcPr>
          <w:p w:rsidR="00B3514D" w:rsidRPr="001102D1" w:rsidRDefault="001102D1" w:rsidP="00B111F8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38B4" w:rsidRPr="001102D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330667" w:rsidRPr="001102D1" w:rsidRDefault="00330667" w:rsidP="001102D1">
            <w:pPr>
              <w:spacing w:befor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1" w:type="dxa"/>
          </w:tcPr>
          <w:p w:rsidR="00B3514D" w:rsidRPr="001102D1" w:rsidRDefault="00B3514D" w:rsidP="001102D1">
            <w:pPr>
              <w:pStyle w:val="TableParagraph"/>
              <w:ind w:left="0" w:right="359"/>
              <w:rPr>
                <w:sz w:val="24"/>
                <w:szCs w:val="24"/>
                <w:lang w:val="ru-RU"/>
              </w:rPr>
            </w:pPr>
            <w:r w:rsidRPr="001102D1">
              <w:rPr>
                <w:sz w:val="24"/>
                <w:szCs w:val="24"/>
                <w:lang w:val="ru-RU"/>
              </w:rPr>
              <w:t>1.</w:t>
            </w:r>
            <w:r w:rsidR="00480402" w:rsidRPr="001102D1">
              <w:rPr>
                <w:color w:val="373737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80402" w:rsidRPr="001102D1">
              <w:rPr>
                <w:sz w:val="24"/>
                <w:szCs w:val="24"/>
                <w:shd w:val="clear" w:color="auto" w:fill="FFFFFF"/>
                <w:lang w:val="ru-RU"/>
              </w:rPr>
              <w:t>Игровая ситуация</w:t>
            </w:r>
            <w:r w:rsidR="00480402" w:rsidRPr="001102D1">
              <w:rPr>
                <w:color w:val="373737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80402" w:rsidRPr="001102D1">
              <w:rPr>
                <w:sz w:val="24"/>
                <w:szCs w:val="24"/>
                <w:shd w:val="clear" w:color="auto" w:fill="FFFFFF"/>
                <w:lang w:val="ru-RU"/>
              </w:rPr>
              <w:t>«Это не игрушки, это опасно»</w:t>
            </w:r>
          </w:p>
          <w:p w:rsidR="00480402" w:rsidRPr="001102D1" w:rsidRDefault="00B3514D" w:rsidP="00480402">
            <w:pPr>
              <w:pStyle w:val="a5"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0402" w:rsidRPr="001102D1">
              <w:rPr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80402" w:rsidRPr="001102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Д/и «Доскажи словечко» .</w:t>
            </w:r>
          </w:p>
          <w:p w:rsidR="004C7054" w:rsidRPr="001102D1" w:rsidRDefault="00480402" w:rsidP="0048040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 Подвижная игра «Огонь».</w:t>
            </w:r>
          </w:p>
        </w:tc>
      </w:tr>
      <w:tr w:rsidR="00330667" w:rsidRPr="001102D1" w:rsidTr="001102D1">
        <w:trPr>
          <w:trHeight w:val="850"/>
        </w:trPr>
        <w:tc>
          <w:tcPr>
            <w:tcW w:w="1549" w:type="dxa"/>
          </w:tcPr>
          <w:p w:rsidR="00330667" w:rsidRPr="001102D1" w:rsidRDefault="001102D1" w:rsidP="00B111F8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0667" w:rsidRPr="001102D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330667" w:rsidRPr="001102D1" w:rsidRDefault="00330667" w:rsidP="001102D1">
            <w:pPr>
              <w:spacing w:befor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1" w:type="dxa"/>
          </w:tcPr>
          <w:p w:rsidR="00330667" w:rsidRPr="001102D1" w:rsidRDefault="001102D1" w:rsidP="001102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330667" w:rsidRPr="00110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.Рассматривание папки–раскладушки «Правила обращения с дикими и домашними животными».</w:t>
            </w:r>
          </w:p>
          <w:p w:rsidR="00954356" w:rsidRPr="001102D1" w:rsidRDefault="001102D1" w:rsidP="001102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330667" w:rsidRPr="00110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330667" w:rsidRPr="001102D1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 </w:t>
            </w:r>
            <w:r w:rsidR="00330667" w:rsidRPr="00110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– беседа «Собака бывает кусачей».</w:t>
            </w:r>
          </w:p>
        </w:tc>
      </w:tr>
      <w:tr w:rsidR="00330667" w:rsidRPr="001102D1" w:rsidTr="001102D1">
        <w:trPr>
          <w:trHeight w:val="1263"/>
        </w:trPr>
        <w:tc>
          <w:tcPr>
            <w:tcW w:w="1549" w:type="dxa"/>
          </w:tcPr>
          <w:p w:rsidR="00330667" w:rsidRPr="001102D1" w:rsidRDefault="001102D1" w:rsidP="00B111F8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0667" w:rsidRPr="001102D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330667" w:rsidRPr="001102D1" w:rsidRDefault="00330667" w:rsidP="001102D1">
            <w:pPr>
              <w:spacing w:befor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1" w:type="dxa"/>
          </w:tcPr>
          <w:p w:rsidR="00330667" w:rsidRPr="001102D1" w:rsidRDefault="00330667" w:rsidP="0011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1.Ситуация-загадка «Как Мишутка играл»</w:t>
            </w:r>
          </w:p>
          <w:p w:rsidR="00330667" w:rsidRPr="001102D1" w:rsidRDefault="00330667" w:rsidP="001102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 xml:space="preserve">2.Досуг «Встреча с </w:t>
            </w:r>
            <w:proofErr w:type="spellStart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Мойдодыром</w:t>
            </w:r>
            <w:proofErr w:type="spellEnd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0667" w:rsidRPr="001102D1" w:rsidRDefault="00330667" w:rsidP="0011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3.Рассматривание иллюстраций  «Бытовые приборы»</w:t>
            </w:r>
          </w:p>
          <w:p w:rsidR="00954356" w:rsidRPr="001102D1" w:rsidRDefault="005C761C" w:rsidP="0011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1">
              <w:rPr>
                <w:rFonts w:ascii="Times New Roman" w:hAnsi="Times New Roman" w:cs="Times New Roman"/>
                <w:sz w:val="24"/>
                <w:szCs w:val="24"/>
              </w:rPr>
              <w:t xml:space="preserve">4. Чтение </w:t>
            </w:r>
            <w:proofErr w:type="spellStart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 xml:space="preserve"> «Как </w:t>
            </w:r>
            <w:proofErr w:type="spellStart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>Стобед</w:t>
            </w:r>
            <w:proofErr w:type="spellEnd"/>
            <w:r w:rsidRPr="001102D1">
              <w:rPr>
                <w:rFonts w:ascii="Times New Roman" w:hAnsi="Times New Roman" w:cs="Times New Roman"/>
                <w:sz w:val="24"/>
                <w:szCs w:val="24"/>
              </w:rPr>
              <w:t xml:space="preserve"> качался на качелях» Д.Орлов</w:t>
            </w:r>
          </w:p>
        </w:tc>
      </w:tr>
    </w:tbl>
    <w:p w:rsidR="00B3514D" w:rsidRDefault="00B3514D">
      <w:pPr>
        <w:rPr>
          <w:rFonts w:ascii="Times New Roman" w:hAnsi="Times New Roman" w:cs="Times New Roman"/>
          <w:sz w:val="28"/>
          <w:szCs w:val="28"/>
        </w:rPr>
      </w:pPr>
    </w:p>
    <w:p w:rsidR="001102D1" w:rsidRDefault="001102D1">
      <w:pPr>
        <w:rPr>
          <w:rFonts w:ascii="Times New Roman" w:hAnsi="Times New Roman" w:cs="Times New Roman"/>
          <w:sz w:val="28"/>
          <w:szCs w:val="28"/>
        </w:rPr>
      </w:pPr>
    </w:p>
    <w:p w:rsidR="001102D1" w:rsidRDefault="001102D1">
      <w:pPr>
        <w:rPr>
          <w:rFonts w:ascii="Times New Roman" w:hAnsi="Times New Roman" w:cs="Times New Roman"/>
          <w:sz w:val="28"/>
          <w:szCs w:val="28"/>
        </w:rPr>
      </w:pPr>
    </w:p>
    <w:p w:rsidR="001102D1" w:rsidRDefault="001102D1">
      <w:pPr>
        <w:rPr>
          <w:rFonts w:ascii="Times New Roman" w:hAnsi="Times New Roman" w:cs="Times New Roman"/>
          <w:sz w:val="28"/>
          <w:szCs w:val="28"/>
        </w:rPr>
      </w:pPr>
    </w:p>
    <w:p w:rsidR="001102D1" w:rsidRDefault="001102D1">
      <w:pPr>
        <w:rPr>
          <w:rFonts w:ascii="Times New Roman" w:hAnsi="Times New Roman" w:cs="Times New Roman"/>
          <w:sz w:val="28"/>
          <w:szCs w:val="28"/>
        </w:rPr>
      </w:pPr>
    </w:p>
    <w:p w:rsidR="001102D1" w:rsidRDefault="001102D1">
      <w:pPr>
        <w:rPr>
          <w:rFonts w:ascii="Times New Roman" w:hAnsi="Times New Roman" w:cs="Times New Roman"/>
          <w:sz w:val="28"/>
          <w:szCs w:val="28"/>
        </w:rPr>
      </w:pPr>
    </w:p>
    <w:p w:rsidR="001102D1" w:rsidRDefault="001102D1">
      <w:pPr>
        <w:rPr>
          <w:rFonts w:ascii="Times New Roman" w:hAnsi="Times New Roman" w:cs="Times New Roman"/>
          <w:sz w:val="28"/>
          <w:szCs w:val="28"/>
        </w:rPr>
      </w:pPr>
    </w:p>
    <w:p w:rsidR="005A4C88" w:rsidRDefault="005A4C88">
      <w:pPr>
        <w:rPr>
          <w:rFonts w:ascii="Times New Roman" w:hAnsi="Times New Roman" w:cs="Times New Roman"/>
          <w:sz w:val="28"/>
          <w:szCs w:val="28"/>
        </w:rPr>
      </w:pPr>
    </w:p>
    <w:p w:rsidR="005A4C88" w:rsidRPr="00B3514D" w:rsidRDefault="005A4C88">
      <w:pPr>
        <w:rPr>
          <w:rFonts w:ascii="Times New Roman" w:hAnsi="Times New Roman" w:cs="Times New Roman"/>
          <w:sz w:val="28"/>
          <w:szCs w:val="28"/>
        </w:rPr>
      </w:pPr>
    </w:p>
    <w:p w:rsidR="001102D1" w:rsidRPr="005A4C88" w:rsidRDefault="005C761C" w:rsidP="00110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88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образовательной деятельности в группе младшего возраста</w:t>
      </w:r>
    </w:p>
    <w:p w:rsidR="00B3514D" w:rsidRPr="005A4C88" w:rsidRDefault="005C761C" w:rsidP="00110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8"/>
        <w:tblW w:w="10731" w:type="dxa"/>
        <w:tblLook w:val="04A0"/>
      </w:tblPr>
      <w:tblGrid>
        <w:gridCol w:w="1951"/>
        <w:gridCol w:w="8780"/>
      </w:tblGrid>
      <w:tr w:rsidR="005C761C" w:rsidRPr="005A4C88" w:rsidTr="005C761C">
        <w:trPr>
          <w:trHeight w:val="378"/>
        </w:trPr>
        <w:tc>
          <w:tcPr>
            <w:tcW w:w="1951" w:type="dxa"/>
          </w:tcPr>
          <w:p w:rsidR="005C761C" w:rsidRPr="005A4C88" w:rsidRDefault="005C761C" w:rsidP="00B111F8">
            <w:pPr>
              <w:spacing w:befor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780" w:type="dxa"/>
          </w:tcPr>
          <w:p w:rsidR="005C761C" w:rsidRPr="005A4C88" w:rsidRDefault="005C761C" w:rsidP="005C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5C761C" w:rsidRPr="005A4C88" w:rsidTr="003B49B0">
        <w:trPr>
          <w:trHeight w:val="534"/>
        </w:trPr>
        <w:tc>
          <w:tcPr>
            <w:tcW w:w="1951" w:type="dxa"/>
          </w:tcPr>
          <w:p w:rsidR="005C761C" w:rsidRPr="005A4C88" w:rsidRDefault="005C761C" w:rsidP="003B49B0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780" w:type="dxa"/>
          </w:tcPr>
          <w:p w:rsidR="00954356" w:rsidRPr="005A4C88" w:rsidRDefault="00954356" w:rsidP="003B4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безопасности</w:t>
            </w:r>
          </w:p>
          <w:p w:rsidR="003B49B0" w:rsidRPr="005A4C88" w:rsidRDefault="003B49B0" w:rsidP="003B49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1.Беседа: «Спички не тронь – в спичках огонь»</w:t>
            </w:r>
          </w:p>
          <w:p w:rsidR="003B49B0" w:rsidRPr="005A4C88" w:rsidRDefault="003B49B0" w:rsidP="003B49B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A4C88">
              <w:rPr>
                <w:color w:val="000000"/>
              </w:rPr>
              <w:t>2.Экскурсия в медицинский кабинет.</w:t>
            </w:r>
          </w:p>
          <w:p w:rsidR="003B49B0" w:rsidRPr="005A4C88" w:rsidRDefault="003B49B0" w:rsidP="003B49B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A4C88">
              <w:t>3.</w:t>
            </w:r>
            <w:r w:rsidRPr="005A4C88">
              <w:rPr>
                <w:color w:val="000000"/>
              </w:rPr>
              <w:t xml:space="preserve"> Дидактическая игра </w:t>
            </w:r>
            <w:r w:rsidRPr="005A4C88">
              <w:rPr>
                <w:bCs/>
                <w:color w:val="000000"/>
              </w:rPr>
              <w:t>«Мамины помощники».</w:t>
            </w:r>
          </w:p>
          <w:p w:rsidR="00524F16" w:rsidRPr="005A4C88" w:rsidRDefault="00524F16" w:rsidP="00524F16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A4C88">
              <w:rPr>
                <w:b w:val="0"/>
                <w:sz w:val="24"/>
                <w:szCs w:val="24"/>
              </w:rPr>
              <w:t>4</w:t>
            </w:r>
            <w:r w:rsidRPr="005A4C88">
              <w:rPr>
                <w:sz w:val="24"/>
                <w:szCs w:val="24"/>
              </w:rPr>
              <w:t>.</w:t>
            </w:r>
            <w:r w:rsidRPr="005A4C88">
              <w:rPr>
                <w:b w:val="0"/>
                <w:bCs w:val="0"/>
                <w:color w:val="000000"/>
                <w:sz w:val="24"/>
                <w:szCs w:val="24"/>
              </w:rPr>
              <w:t>Рассматривание картинок и иллюстрации «Причины пожара»</w:t>
            </w:r>
          </w:p>
          <w:p w:rsidR="003B49B0" w:rsidRPr="005A4C88" w:rsidRDefault="00524F16" w:rsidP="001102D1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5A4C88">
              <w:rPr>
                <w:b w:val="0"/>
                <w:bCs w:val="0"/>
                <w:color w:val="000000"/>
                <w:sz w:val="24"/>
                <w:szCs w:val="24"/>
              </w:rPr>
              <w:t>5.</w:t>
            </w:r>
            <w:r w:rsidR="001102D1" w:rsidRPr="005A4C88">
              <w:rPr>
                <w:b w:val="0"/>
                <w:bCs w:val="0"/>
                <w:color w:val="000000"/>
                <w:sz w:val="24"/>
                <w:szCs w:val="24"/>
              </w:rPr>
              <w:t>П</w:t>
            </w:r>
            <w:r w:rsidRPr="005A4C88">
              <w:rPr>
                <w:b w:val="0"/>
                <w:bCs w:val="0"/>
                <w:color w:val="000000"/>
                <w:sz w:val="24"/>
                <w:szCs w:val="24"/>
              </w:rPr>
              <w:t xml:space="preserve">росмотр мультфильма </w:t>
            </w:r>
            <w:proofErr w:type="spellStart"/>
            <w:r w:rsidR="001102D1" w:rsidRPr="005A4C88">
              <w:rPr>
                <w:b w:val="0"/>
                <w:bCs w:val="0"/>
                <w:color w:val="000000"/>
                <w:sz w:val="24"/>
                <w:szCs w:val="24"/>
              </w:rPr>
              <w:t>С</w:t>
            </w:r>
            <w:r w:rsidRPr="005A4C88">
              <w:rPr>
                <w:b w:val="0"/>
                <w:bCs w:val="0"/>
                <w:color w:val="000000"/>
                <w:sz w:val="24"/>
                <w:szCs w:val="24"/>
              </w:rPr>
              <w:t>мешарики</w:t>
            </w:r>
            <w:proofErr w:type="spellEnd"/>
            <w:r w:rsidRPr="005A4C88">
              <w:rPr>
                <w:b w:val="0"/>
                <w:bCs w:val="0"/>
                <w:color w:val="000000"/>
                <w:sz w:val="24"/>
                <w:szCs w:val="24"/>
              </w:rPr>
              <w:t xml:space="preserve"> «Азбука безопасности»</w:t>
            </w:r>
          </w:p>
        </w:tc>
      </w:tr>
      <w:tr w:rsidR="005C761C" w:rsidRPr="005A4C88" w:rsidTr="005C761C">
        <w:trPr>
          <w:trHeight w:val="378"/>
        </w:trPr>
        <w:tc>
          <w:tcPr>
            <w:tcW w:w="1951" w:type="dxa"/>
          </w:tcPr>
          <w:p w:rsidR="005C761C" w:rsidRPr="005A4C88" w:rsidRDefault="005C761C" w:rsidP="00B111F8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780" w:type="dxa"/>
          </w:tcPr>
          <w:p w:rsidR="003B49B0" w:rsidRPr="005A4C88" w:rsidRDefault="003B49B0" w:rsidP="003B49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1.Беседа: «Опасные предметы»</w:t>
            </w:r>
          </w:p>
          <w:p w:rsidR="003B49B0" w:rsidRPr="005A4C88" w:rsidRDefault="003B49B0" w:rsidP="003B49B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A4C88">
              <w:rPr>
                <w:color w:val="000000"/>
              </w:rPr>
              <w:t>2.Дидактическая игра  «Раз, два, три, что может быть опасно - найди».</w:t>
            </w:r>
          </w:p>
          <w:p w:rsidR="00894EE3" w:rsidRPr="005A4C88" w:rsidRDefault="00524F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3.Рисование «Опасные предметы»</w:t>
            </w:r>
          </w:p>
          <w:p w:rsidR="00524F16" w:rsidRPr="005A4C88" w:rsidRDefault="00524F16" w:rsidP="00524F16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color w:val="000000"/>
                <w:sz w:val="24"/>
                <w:szCs w:val="24"/>
              </w:rPr>
            </w:pPr>
            <w:r w:rsidRPr="005A4C88">
              <w:rPr>
                <w:b w:val="0"/>
                <w:bCs w:val="0"/>
                <w:color w:val="000000"/>
                <w:sz w:val="24"/>
                <w:szCs w:val="24"/>
              </w:rPr>
              <w:t>4</w:t>
            </w:r>
            <w:r w:rsidR="001102D1" w:rsidRPr="005A4C88">
              <w:rPr>
                <w:b w:val="0"/>
                <w:bCs w:val="0"/>
                <w:color w:val="000000"/>
                <w:sz w:val="24"/>
                <w:szCs w:val="24"/>
              </w:rPr>
              <w:t>.</w:t>
            </w:r>
            <w:r w:rsidRPr="005A4C88">
              <w:rPr>
                <w:b w:val="0"/>
                <w:bCs w:val="0"/>
                <w:color w:val="000000"/>
                <w:sz w:val="24"/>
                <w:szCs w:val="24"/>
              </w:rPr>
              <w:t>Чтение произведения К. Чуковского «Доктор Айболит»</w:t>
            </w:r>
          </w:p>
          <w:p w:rsidR="00894EE3" w:rsidRPr="005A4C88" w:rsidRDefault="001102D1" w:rsidP="001102D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A4C88">
              <w:rPr>
                <w:shd w:val="clear" w:color="auto" w:fill="FFFFFF"/>
              </w:rPr>
              <w:t>5</w:t>
            </w:r>
            <w:r w:rsidR="000304BC" w:rsidRPr="005A4C88">
              <w:rPr>
                <w:shd w:val="clear" w:color="auto" w:fill="FFFFFF"/>
              </w:rPr>
              <w:t>.</w:t>
            </w:r>
            <w:r w:rsidR="000304BC" w:rsidRPr="005A4C88">
              <w:rPr>
                <w:color w:val="000000"/>
              </w:rPr>
              <w:t xml:space="preserve"> Дидактическая игра </w:t>
            </w:r>
            <w:r w:rsidR="000304BC" w:rsidRPr="005A4C88">
              <w:rPr>
                <w:bCs/>
                <w:color w:val="000000"/>
              </w:rPr>
              <w:t>«Острые предметы».</w:t>
            </w:r>
          </w:p>
        </w:tc>
      </w:tr>
      <w:tr w:rsidR="005C761C" w:rsidRPr="005A4C88" w:rsidTr="005C761C">
        <w:trPr>
          <w:trHeight w:val="1134"/>
        </w:trPr>
        <w:tc>
          <w:tcPr>
            <w:tcW w:w="1951" w:type="dxa"/>
          </w:tcPr>
          <w:p w:rsidR="005C761C" w:rsidRPr="005A4C88" w:rsidRDefault="005C761C" w:rsidP="00B111F8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4EE3" w:rsidRPr="005A4C8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5C761C" w:rsidRPr="005A4C88" w:rsidRDefault="005C761C" w:rsidP="00B111F8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0" w:type="dxa"/>
          </w:tcPr>
          <w:p w:rsidR="005C761C" w:rsidRPr="005A4C88" w:rsidRDefault="003B49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894EE3" w:rsidRPr="005A4C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Беседа: «Правила поведения при пожаре»</w:t>
            </w:r>
          </w:p>
          <w:p w:rsidR="000304BC" w:rsidRPr="005A4C88" w:rsidRDefault="000304BC" w:rsidP="000304B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A4C88">
              <w:rPr>
                <w:bCs/>
                <w:color w:val="000000"/>
                <w:shd w:val="clear" w:color="auto" w:fill="FFFFFF"/>
              </w:rPr>
              <w:t>2</w:t>
            </w:r>
            <w:r w:rsidR="004B54CE" w:rsidRPr="005A4C88">
              <w:rPr>
                <w:bCs/>
                <w:color w:val="000000"/>
                <w:shd w:val="clear" w:color="auto" w:fill="FFFFFF"/>
              </w:rPr>
              <w:t>.</w:t>
            </w:r>
            <w:r w:rsidRPr="005A4C88">
              <w:rPr>
                <w:bCs/>
                <w:color w:val="000000"/>
              </w:rPr>
              <w:t xml:space="preserve"> Дидактические упражнения:</w:t>
            </w:r>
            <w:r w:rsidRPr="005A4C88">
              <w:rPr>
                <w:color w:val="000000"/>
              </w:rPr>
              <w:t xml:space="preserve"> «Позовем на помощь, если в доме пожар», «Источник опасности».</w:t>
            </w:r>
          </w:p>
          <w:p w:rsidR="000304BC" w:rsidRPr="005A4C88" w:rsidRDefault="000D3FE2" w:rsidP="000D3FE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A4C88">
              <w:rPr>
                <w:color w:val="000000"/>
              </w:rPr>
              <w:t>3.</w:t>
            </w:r>
            <w:r w:rsidR="000304BC" w:rsidRPr="005A4C88">
              <w:rPr>
                <w:color w:val="000000"/>
              </w:rPr>
              <w:t>Сюжетно – ролевая игра «Поликлиника»</w:t>
            </w:r>
          </w:p>
          <w:p w:rsidR="000D3FE2" w:rsidRPr="005A4C88" w:rsidRDefault="000D3FE2" w:rsidP="000D3FE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sz w:val="24"/>
                <w:szCs w:val="24"/>
              </w:rPr>
              <w:t>4.Театр игрушек « Кошкин дом на новый лад»</w:t>
            </w:r>
          </w:p>
          <w:p w:rsidR="00954356" w:rsidRPr="005A4C88" w:rsidRDefault="000D3FE2" w:rsidP="000304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Чтение стихотворения «Не шути дружок с огнём!»</w:t>
            </w:r>
          </w:p>
        </w:tc>
      </w:tr>
      <w:tr w:rsidR="005C761C" w:rsidRPr="005A4C88" w:rsidTr="005C761C">
        <w:trPr>
          <w:trHeight w:val="333"/>
        </w:trPr>
        <w:tc>
          <w:tcPr>
            <w:tcW w:w="1951" w:type="dxa"/>
          </w:tcPr>
          <w:p w:rsidR="005C761C" w:rsidRPr="005A4C88" w:rsidRDefault="005C761C" w:rsidP="00B1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780" w:type="dxa"/>
          </w:tcPr>
          <w:p w:rsidR="005C761C" w:rsidRPr="005A4C88" w:rsidRDefault="003B49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894EE3" w:rsidRPr="005A4C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Беседа: «Небезопасные зимние забавы – опасность на льду»</w:t>
            </w:r>
          </w:p>
          <w:p w:rsidR="003B49B0" w:rsidRPr="005A4C88" w:rsidRDefault="003B49B0" w:rsidP="003B49B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A4C88">
              <w:rPr>
                <w:color w:val="000000"/>
              </w:rPr>
              <w:t xml:space="preserve">2.Дидактические игры. </w:t>
            </w:r>
            <w:r w:rsidRPr="005A4C88">
              <w:rPr>
                <w:bCs/>
                <w:color w:val="000000"/>
              </w:rPr>
              <w:t>«Опасные хлопушки».</w:t>
            </w:r>
          </w:p>
          <w:p w:rsidR="003B49B0" w:rsidRPr="005A4C88" w:rsidRDefault="004B54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3.Чтение </w:t>
            </w:r>
            <w:proofErr w:type="spellStart"/>
            <w:r w:rsidRPr="005A4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5A4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/л</w:t>
            </w:r>
            <w:r w:rsidRPr="005A4C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Е. Шкловской «Как лечили мишку», «Осторожно, лекарство», «Как вести себя во время болезни».</w:t>
            </w:r>
          </w:p>
          <w:p w:rsidR="000D3FE2" w:rsidRPr="005A4C88" w:rsidRDefault="000D3FE2" w:rsidP="001102D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5A4C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Проблемная </w:t>
            </w:r>
            <w:proofErr w:type="gramStart"/>
            <w:r w:rsidRPr="005A4C88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</w:t>
            </w:r>
            <w:proofErr w:type="gramEnd"/>
            <w:r w:rsidRPr="005A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«Какие опасности могут подстерегать нас </w:t>
            </w:r>
            <w:r w:rsidR="00954356" w:rsidRPr="005A4C8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дома?»</w:t>
            </w:r>
          </w:p>
        </w:tc>
      </w:tr>
      <w:tr w:rsidR="005C761C" w:rsidRPr="005A4C88" w:rsidTr="005C761C">
        <w:trPr>
          <w:trHeight w:val="967"/>
        </w:trPr>
        <w:tc>
          <w:tcPr>
            <w:tcW w:w="1951" w:type="dxa"/>
          </w:tcPr>
          <w:p w:rsidR="005C761C" w:rsidRPr="005A4C88" w:rsidRDefault="001102D1" w:rsidP="00B1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C761C" w:rsidRPr="005A4C88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5C761C" w:rsidRPr="005A4C88" w:rsidRDefault="005C761C" w:rsidP="00B1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0" w:type="dxa"/>
          </w:tcPr>
          <w:p w:rsidR="005C761C" w:rsidRPr="005A4C88" w:rsidRDefault="003B49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894EE3" w:rsidRPr="005A4C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Беседа: «Ребенок потерялся»</w:t>
            </w:r>
          </w:p>
          <w:p w:rsidR="003B49B0" w:rsidRPr="005A4C88" w:rsidRDefault="003B49B0" w:rsidP="003B49B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A4C88">
              <w:rPr>
                <w:shd w:val="clear" w:color="auto" w:fill="FFFFFF"/>
              </w:rPr>
              <w:t xml:space="preserve">2. </w:t>
            </w:r>
            <w:r w:rsidR="000304BC" w:rsidRPr="005A4C88">
              <w:rPr>
                <w:color w:val="000000"/>
              </w:rPr>
              <w:t xml:space="preserve"> </w:t>
            </w:r>
            <w:r w:rsidR="00524F16" w:rsidRPr="005A4C88">
              <w:t>Дидактическая игра «Так – не так»</w:t>
            </w:r>
          </w:p>
          <w:p w:rsidR="000304BC" w:rsidRPr="005A4C88" w:rsidRDefault="000304BC" w:rsidP="000304B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A4C88">
              <w:rPr>
                <w:bCs/>
                <w:color w:val="000000"/>
              </w:rPr>
              <w:t>3.Сюжетно ролевая игра</w:t>
            </w:r>
            <w:r w:rsidRPr="005A4C88">
              <w:rPr>
                <w:color w:val="000000"/>
              </w:rPr>
              <w:t> «Если рядом никого…»</w:t>
            </w:r>
          </w:p>
          <w:p w:rsidR="000304BC" w:rsidRPr="005A4C88" w:rsidRDefault="000304BC" w:rsidP="000304B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A4C88">
              <w:rPr>
                <w:bCs/>
                <w:color w:val="000000"/>
              </w:rPr>
              <w:t>4.Ситуативная беседа:</w:t>
            </w:r>
            <w:r w:rsidRPr="005A4C88">
              <w:rPr>
                <w:color w:val="000000"/>
              </w:rPr>
              <w:t> «Не выглядывай в открытое окно»</w:t>
            </w:r>
          </w:p>
          <w:p w:rsidR="000304BC" w:rsidRPr="005A4C88" w:rsidRDefault="000D3FE2" w:rsidP="005A4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A4C8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проблемных ситуаций «Если в дверь стучит незнакомец», «Если звонят незнакомые люди»</w:t>
            </w:r>
            <w:proofErr w:type="gramStart"/>
            <w:r w:rsidRPr="005A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5C761C" w:rsidRPr="005A4C88" w:rsidTr="005C761C">
        <w:trPr>
          <w:trHeight w:val="333"/>
        </w:trPr>
        <w:tc>
          <w:tcPr>
            <w:tcW w:w="1951" w:type="dxa"/>
          </w:tcPr>
          <w:p w:rsidR="005C761C" w:rsidRPr="005A4C88" w:rsidRDefault="005C761C" w:rsidP="00B1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780" w:type="dxa"/>
          </w:tcPr>
          <w:p w:rsidR="005C761C" w:rsidRPr="005A4C88" w:rsidRDefault="004B54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894EE3" w:rsidRPr="005A4C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Беседа: «Метель и пурга»</w:t>
            </w:r>
          </w:p>
          <w:p w:rsidR="00894EE3" w:rsidRPr="005A4C88" w:rsidRDefault="004B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2.Сюжетно – ролевая игра «Аптека»</w:t>
            </w:r>
          </w:p>
          <w:p w:rsidR="004B54CE" w:rsidRPr="005A4C88" w:rsidRDefault="004B54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4C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304BC" w:rsidRPr="005A4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Подвижная </w:t>
            </w:r>
            <w:r w:rsidRPr="005A4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игра:</w:t>
            </w:r>
            <w:r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«Ты мороз, мороз»</w:t>
            </w:r>
          </w:p>
          <w:p w:rsidR="000D3FE2" w:rsidRPr="005A4C88" w:rsidRDefault="000304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Рассматривание картинок на тему </w:t>
            </w:r>
            <w:r w:rsidRPr="005A4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«Как избежать неприятностей» </w:t>
            </w:r>
          </w:p>
        </w:tc>
      </w:tr>
      <w:tr w:rsidR="005C761C" w:rsidRPr="005A4C88" w:rsidTr="005C761C">
        <w:trPr>
          <w:trHeight w:val="1134"/>
        </w:trPr>
        <w:tc>
          <w:tcPr>
            <w:tcW w:w="1951" w:type="dxa"/>
          </w:tcPr>
          <w:p w:rsidR="005C761C" w:rsidRPr="005A4C88" w:rsidRDefault="001102D1" w:rsidP="00B111F8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C761C" w:rsidRPr="005A4C8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5C761C" w:rsidRPr="005A4C88" w:rsidRDefault="005C761C" w:rsidP="00B111F8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1C" w:rsidRPr="005A4C88" w:rsidRDefault="005C761C" w:rsidP="00B111F8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0" w:type="dxa"/>
          </w:tcPr>
          <w:p w:rsidR="005C761C" w:rsidRPr="005A4C88" w:rsidRDefault="00524F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894EE3" w:rsidRPr="005A4C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Беседа: «Правила поведения на улицах»</w:t>
            </w:r>
          </w:p>
          <w:p w:rsidR="00524F16" w:rsidRPr="005A4C88" w:rsidRDefault="00524F16" w:rsidP="00524F16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color w:val="000000"/>
                <w:sz w:val="24"/>
                <w:szCs w:val="24"/>
              </w:rPr>
            </w:pPr>
            <w:r w:rsidRPr="005A4C88">
              <w:rPr>
                <w:b w:val="0"/>
                <w:bCs w:val="0"/>
                <w:color w:val="000000"/>
                <w:sz w:val="24"/>
                <w:szCs w:val="24"/>
              </w:rPr>
              <w:t>2.Сюжетно-ролевая игр</w:t>
            </w:r>
            <w:r w:rsidR="004B54CE" w:rsidRPr="005A4C88">
              <w:rPr>
                <w:b w:val="0"/>
                <w:bCs w:val="0"/>
                <w:color w:val="000000"/>
                <w:sz w:val="24"/>
                <w:szCs w:val="24"/>
              </w:rPr>
              <w:t>а «Человек, которого я не знаю»</w:t>
            </w:r>
            <w:r w:rsidRPr="005A4C88">
              <w:rPr>
                <w:b w:val="0"/>
                <w:bCs w:val="0"/>
                <w:color w:val="000000"/>
                <w:sz w:val="24"/>
                <w:szCs w:val="24"/>
              </w:rPr>
              <w:t xml:space="preserve"> 3.Рассматривание картинок на тему «Безопасность на улице»</w:t>
            </w:r>
          </w:p>
          <w:p w:rsidR="004B54CE" w:rsidRPr="005A4C88" w:rsidRDefault="004B54CE" w:rsidP="004B54CE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A4C88">
              <w:rPr>
                <w:b w:val="0"/>
                <w:bCs w:val="0"/>
                <w:color w:val="000000"/>
                <w:sz w:val="24"/>
                <w:szCs w:val="24"/>
              </w:rPr>
              <w:t xml:space="preserve">4.Игровая ситуация «Зайка потерялся», </w:t>
            </w:r>
          </w:p>
          <w:p w:rsidR="004B54CE" w:rsidRPr="005A4C88" w:rsidRDefault="004B54CE" w:rsidP="004B54CE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color w:val="000000"/>
                <w:sz w:val="24"/>
                <w:szCs w:val="24"/>
              </w:rPr>
            </w:pPr>
            <w:r w:rsidRPr="005A4C88">
              <w:rPr>
                <w:b w:val="0"/>
                <w:bCs w:val="0"/>
                <w:color w:val="000000"/>
                <w:sz w:val="24"/>
                <w:szCs w:val="24"/>
              </w:rPr>
              <w:t>5.Чтение сказки «Маша и медведь».</w:t>
            </w:r>
          </w:p>
          <w:p w:rsidR="00524F16" w:rsidRPr="005A4C88" w:rsidRDefault="000D3FE2" w:rsidP="001102D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sz w:val="24"/>
                <w:szCs w:val="24"/>
              </w:rPr>
              <w:t>6.Ситуации «Если ты заболел», « Смотри не промочи ножки», « Что значит – закаляйся?», « О роли лекарств и витамин»</w:t>
            </w:r>
          </w:p>
        </w:tc>
      </w:tr>
      <w:tr w:rsidR="005C761C" w:rsidRPr="005A4C88" w:rsidTr="001102D1">
        <w:trPr>
          <w:trHeight w:val="565"/>
        </w:trPr>
        <w:tc>
          <w:tcPr>
            <w:tcW w:w="1951" w:type="dxa"/>
          </w:tcPr>
          <w:p w:rsidR="005C761C" w:rsidRPr="005A4C88" w:rsidRDefault="001102D1" w:rsidP="00B111F8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761C" w:rsidRPr="005A4C88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5C761C" w:rsidRPr="005A4C88" w:rsidRDefault="005C761C" w:rsidP="00B111F8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1C" w:rsidRPr="005A4C88" w:rsidRDefault="005C761C" w:rsidP="00B111F8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0" w:type="dxa"/>
          </w:tcPr>
          <w:p w:rsidR="005C761C" w:rsidRPr="005A4C88" w:rsidRDefault="00524F16" w:rsidP="00894E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894EE3" w:rsidRPr="005A4C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Беседа: «Источники опасности – улица не место для игр» </w:t>
            </w:r>
          </w:p>
          <w:p w:rsidR="00524F16" w:rsidRPr="005A4C88" w:rsidRDefault="00524F16" w:rsidP="00894E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2.Дидактическая игра «Мы спасатели»</w:t>
            </w:r>
          </w:p>
          <w:p w:rsidR="004B54CE" w:rsidRPr="005A4C88" w:rsidRDefault="004B54CE" w:rsidP="004B54CE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A4C88">
              <w:rPr>
                <w:b w:val="0"/>
                <w:bCs w:val="0"/>
                <w:color w:val="000000"/>
                <w:sz w:val="24"/>
                <w:szCs w:val="24"/>
              </w:rPr>
              <w:t xml:space="preserve">3.Рассматривание картинок, </w:t>
            </w:r>
          </w:p>
          <w:p w:rsidR="004B54CE" w:rsidRPr="005A4C88" w:rsidRDefault="004B54CE" w:rsidP="004B54CE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A4C88">
              <w:rPr>
                <w:b w:val="0"/>
                <w:bCs w:val="0"/>
                <w:color w:val="000000"/>
                <w:sz w:val="24"/>
                <w:szCs w:val="24"/>
              </w:rPr>
              <w:t>4.Чтение сказки «Кошкин дом»</w:t>
            </w:r>
          </w:p>
          <w:p w:rsidR="004B54CE" w:rsidRPr="005A4C88" w:rsidRDefault="004B54CE" w:rsidP="004B54CE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A4C88">
              <w:rPr>
                <w:b w:val="0"/>
                <w:bCs w:val="0"/>
                <w:color w:val="000000"/>
                <w:sz w:val="24"/>
                <w:szCs w:val="24"/>
              </w:rPr>
              <w:t>5.Игровая ситуация «Спасаем мишку из пожара»,</w:t>
            </w:r>
          </w:p>
          <w:p w:rsidR="004B54CE" w:rsidRPr="005A4C88" w:rsidRDefault="004B54CE" w:rsidP="004B54CE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color w:val="000000"/>
                <w:sz w:val="24"/>
                <w:szCs w:val="24"/>
              </w:rPr>
            </w:pPr>
            <w:r w:rsidRPr="005A4C88">
              <w:rPr>
                <w:b w:val="0"/>
                <w:bCs w:val="0"/>
                <w:color w:val="000000"/>
                <w:sz w:val="24"/>
                <w:szCs w:val="24"/>
              </w:rPr>
              <w:t>6.Сюжетно-ролевая игра «Пожарник»</w:t>
            </w:r>
          </w:p>
          <w:p w:rsidR="004B54CE" w:rsidRPr="005A4C88" w:rsidRDefault="001102D1" w:rsidP="001102D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sz w:val="24"/>
                <w:szCs w:val="24"/>
              </w:rPr>
              <w:t>7. Викторины</w:t>
            </w:r>
            <w:r w:rsidRPr="005A4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3FE2" w:rsidRPr="005A4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3FE2" w:rsidRPr="005A4C8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пожарной безопасности и формированию навыков безопасного поведения в нестандартных ситуациях.</w:t>
            </w:r>
          </w:p>
        </w:tc>
      </w:tr>
      <w:tr w:rsidR="005C761C" w:rsidRPr="005A4C88" w:rsidTr="005C761C">
        <w:trPr>
          <w:trHeight w:val="1149"/>
        </w:trPr>
        <w:tc>
          <w:tcPr>
            <w:tcW w:w="1951" w:type="dxa"/>
          </w:tcPr>
          <w:p w:rsidR="005C761C" w:rsidRPr="005A4C88" w:rsidRDefault="001102D1" w:rsidP="00B111F8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C761C" w:rsidRPr="005A4C8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5C761C" w:rsidRPr="005A4C88" w:rsidRDefault="005C761C" w:rsidP="00B111F8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1C" w:rsidRPr="005A4C88" w:rsidRDefault="005C761C" w:rsidP="00B111F8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0" w:type="dxa"/>
          </w:tcPr>
          <w:p w:rsidR="005C761C" w:rsidRPr="005A4C88" w:rsidRDefault="00894E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B55E3B" w:rsidRPr="005A4C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Беседа: «Поведение ребенка на детской площадке»</w:t>
            </w:r>
          </w:p>
          <w:p w:rsidR="00894EE3" w:rsidRPr="005A4C88" w:rsidRDefault="00894E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2.Рассматривание иллюстраций «Правила поведения при грозе»</w:t>
            </w:r>
          </w:p>
          <w:p w:rsidR="00524F16" w:rsidRPr="005A4C88" w:rsidRDefault="00524F16" w:rsidP="00524F1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A4C88">
              <w:rPr>
                <w:shd w:val="clear" w:color="auto" w:fill="FFFFFF"/>
              </w:rPr>
              <w:t>3.Дидактическая игра «Сто бед»</w:t>
            </w:r>
            <w:r w:rsidRPr="005A4C88">
              <w:rPr>
                <w:color w:val="000000"/>
              </w:rPr>
              <w:t>, «</w:t>
            </w:r>
            <w:proofErr w:type="spellStart"/>
            <w:r w:rsidRPr="005A4C88">
              <w:rPr>
                <w:color w:val="000000"/>
              </w:rPr>
              <w:t>Аскорбинка</w:t>
            </w:r>
            <w:proofErr w:type="spellEnd"/>
            <w:r w:rsidRPr="005A4C88">
              <w:rPr>
                <w:color w:val="000000"/>
              </w:rPr>
              <w:t xml:space="preserve"> и ее друзья»</w:t>
            </w:r>
          </w:p>
          <w:p w:rsidR="00524F16" w:rsidRPr="005A4C88" w:rsidRDefault="00524F16" w:rsidP="001102D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A4C88">
              <w:rPr>
                <w:shd w:val="clear" w:color="auto" w:fill="FFFFFF"/>
              </w:rPr>
              <w:t>4.</w:t>
            </w:r>
            <w:r w:rsidRPr="005A4C88">
              <w:rPr>
                <w:color w:val="000000"/>
              </w:rPr>
              <w:t xml:space="preserve"> Продуктивная деятельность </w:t>
            </w:r>
            <w:r w:rsidRPr="005A4C88">
              <w:rPr>
                <w:bCs/>
                <w:color w:val="000000"/>
              </w:rPr>
              <w:t>«</w:t>
            </w:r>
            <w:proofErr w:type="gramStart"/>
            <w:r w:rsidRPr="005A4C88">
              <w:rPr>
                <w:bCs/>
                <w:color w:val="000000"/>
              </w:rPr>
              <w:t>Красивые</w:t>
            </w:r>
            <w:proofErr w:type="gramEnd"/>
            <w:r w:rsidRPr="005A4C88">
              <w:rPr>
                <w:bCs/>
                <w:color w:val="000000"/>
              </w:rPr>
              <w:t>, но ядовитые».</w:t>
            </w:r>
          </w:p>
        </w:tc>
      </w:tr>
    </w:tbl>
    <w:p w:rsidR="00B3514D" w:rsidRDefault="00B3514D"/>
    <w:p w:rsidR="00C61EEA" w:rsidRDefault="00C61EEA"/>
    <w:p w:rsidR="00116D94" w:rsidRDefault="00116D94" w:rsidP="00110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Перспективный план образовательной деятельности в средней группе </w:t>
      </w:r>
    </w:p>
    <w:p w:rsidR="00F40FCC" w:rsidRPr="005A4C88" w:rsidRDefault="00F40FCC" w:rsidP="00110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731" w:type="dxa"/>
        <w:tblLook w:val="04A0"/>
      </w:tblPr>
      <w:tblGrid>
        <w:gridCol w:w="1951"/>
        <w:gridCol w:w="8780"/>
      </w:tblGrid>
      <w:tr w:rsidR="00116D94" w:rsidRPr="005A4C88" w:rsidTr="003F31E9">
        <w:trPr>
          <w:trHeight w:val="378"/>
        </w:trPr>
        <w:tc>
          <w:tcPr>
            <w:tcW w:w="1951" w:type="dxa"/>
          </w:tcPr>
          <w:p w:rsidR="00116D94" w:rsidRPr="005A4C88" w:rsidRDefault="00116D94" w:rsidP="003F31E9">
            <w:pPr>
              <w:spacing w:befor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780" w:type="dxa"/>
          </w:tcPr>
          <w:p w:rsidR="00116D94" w:rsidRPr="005A4C88" w:rsidRDefault="00116D94" w:rsidP="003F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116D94" w:rsidRPr="005A4C88" w:rsidTr="003F31E9">
        <w:trPr>
          <w:trHeight w:val="534"/>
        </w:trPr>
        <w:tc>
          <w:tcPr>
            <w:tcW w:w="1951" w:type="dxa"/>
          </w:tcPr>
          <w:p w:rsidR="00116D94" w:rsidRPr="005A4C88" w:rsidRDefault="005A4C88" w:rsidP="003F31E9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6D94" w:rsidRPr="005A4C8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8780" w:type="dxa"/>
          </w:tcPr>
          <w:p w:rsidR="00954356" w:rsidRPr="005A4C88" w:rsidRDefault="00954356" w:rsidP="0095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proofErr w:type="gramStart"/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Съедобное</w:t>
            </w:r>
            <w:proofErr w:type="gramEnd"/>
            <w:r w:rsidRPr="005A4C88">
              <w:rPr>
                <w:rFonts w:ascii="Times New Roman" w:hAnsi="Times New Roman" w:cs="Times New Roman"/>
                <w:sz w:val="24"/>
                <w:szCs w:val="24"/>
              </w:rPr>
              <w:t xml:space="preserve"> и несъедобное» - познакомить со съедобными ягодами, грибами и ядовитыми растениями, научить различать их по внешним признакам.</w:t>
            </w:r>
          </w:p>
          <w:p w:rsidR="00954356" w:rsidRPr="005A4C88" w:rsidRDefault="00954356" w:rsidP="0095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A4C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ОД  «Как сберечь свое здоровье» - формировать представление о главной ценности жизни</w:t>
            </w:r>
          </w:p>
          <w:p w:rsidR="00C45FA0" w:rsidRDefault="00954356" w:rsidP="00954356">
            <w:pPr>
              <w:pStyle w:val="a7"/>
              <w:spacing w:before="0" w:beforeAutospacing="0" w:after="0" w:afterAutospacing="0"/>
              <w:rPr>
                <w:rStyle w:val="c6"/>
                <w:b/>
                <w:bCs/>
                <w:color w:val="000000"/>
              </w:rPr>
            </w:pPr>
            <w:r w:rsidRPr="005A4C88">
              <w:t>3. Чтение К. Чуковского «Айболит», Г.Горн «Энциклопедия здоровья в сказках и рассказах для маленьких», пословицы, загадки</w:t>
            </w:r>
            <w:proofErr w:type="gramStart"/>
            <w:r w:rsidRPr="005A4C88">
              <w:t>.</w:t>
            </w:r>
            <w:r w:rsidR="0086144F" w:rsidRPr="005A4C88">
              <w:t>.</w:t>
            </w:r>
            <w:r w:rsidR="0086144F" w:rsidRPr="005A4C88">
              <w:rPr>
                <w:rStyle w:val="c6"/>
                <w:b/>
                <w:bCs/>
                <w:color w:val="000000"/>
              </w:rPr>
              <w:t xml:space="preserve"> </w:t>
            </w:r>
            <w:proofErr w:type="gramEnd"/>
          </w:p>
          <w:p w:rsidR="00954356" w:rsidRPr="005A4C88" w:rsidRDefault="0086144F" w:rsidP="0095435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A4C88">
              <w:rPr>
                <w:rStyle w:val="c6"/>
                <w:bCs/>
                <w:color w:val="000000"/>
              </w:rPr>
              <w:t>4.Моделирование ситуации:</w:t>
            </w:r>
            <w:r w:rsidRPr="005A4C88">
              <w:rPr>
                <w:rStyle w:val="c2"/>
                <w:color w:val="000000"/>
              </w:rPr>
              <w:t xml:space="preserve"> «Если ты потерялся»</w:t>
            </w:r>
          </w:p>
        </w:tc>
      </w:tr>
      <w:tr w:rsidR="00116D94" w:rsidRPr="005A4C88" w:rsidTr="003F31E9">
        <w:trPr>
          <w:trHeight w:val="378"/>
        </w:trPr>
        <w:tc>
          <w:tcPr>
            <w:tcW w:w="1951" w:type="dxa"/>
          </w:tcPr>
          <w:p w:rsidR="00116D94" w:rsidRPr="005A4C88" w:rsidRDefault="005A4C88" w:rsidP="003F31E9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6D94" w:rsidRPr="005A4C8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8780" w:type="dxa"/>
          </w:tcPr>
          <w:p w:rsidR="00954356" w:rsidRPr="005A4C88" w:rsidRDefault="00954356" w:rsidP="00954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A4C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A4C88">
              <w:rPr>
                <w:rFonts w:ascii="Times New Roman" w:eastAsia="Times New Roman" w:hAnsi="Times New Roman" w:cs="Times New Roman"/>
                <w:sz w:val="24"/>
                <w:szCs w:val="24"/>
              </w:rPr>
              <w:t>ОД «Полезные продукты» - формировать представление о том, что здоровье зависит от питания, еда должна быть не только вкусной, но и полезной, воспитывать правила поведения за столом»</w:t>
            </w:r>
          </w:p>
          <w:p w:rsidR="00954356" w:rsidRPr="005A4C88" w:rsidRDefault="00954356" w:rsidP="00954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sz w:val="24"/>
                <w:szCs w:val="24"/>
              </w:rPr>
              <w:t>2.Беседа «О здоровой пище»</w:t>
            </w:r>
          </w:p>
          <w:p w:rsidR="00954356" w:rsidRPr="005A4C88" w:rsidRDefault="00954356" w:rsidP="00954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sz w:val="24"/>
                <w:szCs w:val="24"/>
              </w:rPr>
              <w:t>3.Чтение Г. Зайцева «Приятного аппетита»</w:t>
            </w:r>
          </w:p>
          <w:p w:rsidR="00954356" w:rsidRPr="005A4C88" w:rsidRDefault="00954356" w:rsidP="00954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sz w:val="24"/>
                <w:szCs w:val="24"/>
              </w:rPr>
              <w:t>4.Д/и «Разложи на тарелки полезные продукты».</w:t>
            </w:r>
          </w:p>
        </w:tc>
      </w:tr>
      <w:tr w:rsidR="00116D94" w:rsidRPr="005A4C88" w:rsidTr="003F31E9">
        <w:trPr>
          <w:trHeight w:val="1134"/>
        </w:trPr>
        <w:tc>
          <w:tcPr>
            <w:tcW w:w="1951" w:type="dxa"/>
          </w:tcPr>
          <w:p w:rsidR="00116D94" w:rsidRPr="005A4C88" w:rsidRDefault="005A4C88" w:rsidP="003F31E9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16D94" w:rsidRPr="005A4C8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116D94" w:rsidRPr="005A4C88" w:rsidRDefault="00116D94" w:rsidP="003F31E9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80" w:type="dxa"/>
          </w:tcPr>
          <w:p w:rsidR="00954356" w:rsidRPr="005A4C88" w:rsidRDefault="00954356" w:rsidP="0095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A4C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ОД «О пожарной безопасности» - дать представление о пользе и вреде огня, дать понятие о том, какую опасность таят в себе спички.</w:t>
            </w:r>
          </w:p>
          <w:p w:rsidR="00954356" w:rsidRPr="005A4C88" w:rsidRDefault="00954356" w:rsidP="0095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2.Рассматривание стенда о пожарной безопасности в детском саду.</w:t>
            </w:r>
          </w:p>
          <w:p w:rsidR="00954356" w:rsidRPr="005A4C88" w:rsidRDefault="00954356" w:rsidP="0095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3.Беседа  «Спички не тронь – в спичках огонь»</w:t>
            </w:r>
          </w:p>
          <w:p w:rsidR="00954356" w:rsidRPr="005A4C88" w:rsidRDefault="00954356" w:rsidP="0095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 xml:space="preserve">4. Чтение С. Маршак «Кошкин дом», К. </w:t>
            </w:r>
            <w:proofErr w:type="spellStart"/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Оленеев</w:t>
            </w:r>
            <w:proofErr w:type="spellEnd"/>
            <w:r w:rsidRPr="005A4C88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машина»</w:t>
            </w:r>
          </w:p>
          <w:p w:rsidR="003F31E9" w:rsidRPr="005A4C88" w:rsidRDefault="006670A9" w:rsidP="003F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5. Подвижные игры</w:t>
            </w:r>
            <w:r w:rsidR="003F31E9" w:rsidRPr="005A4C88">
              <w:rPr>
                <w:rFonts w:ascii="Times New Roman" w:hAnsi="Times New Roman" w:cs="Times New Roman"/>
                <w:sz w:val="24"/>
                <w:szCs w:val="24"/>
              </w:rPr>
              <w:t xml:space="preserve"> «Мы спасатели», «Движение по сигналу»</w:t>
            </w:r>
          </w:p>
        </w:tc>
      </w:tr>
      <w:tr w:rsidR="00116D94" w:rsidRPr="005A4C88" w:rsidTr="003F31E9">
        <w:trPr>
          <w:trHeight w:val="333"/>
        </w:trPr>
        <w:tc>
          <w:tcPr>
            <w:tcW w:w="1951" w:type="dxa"/>
          </w:tcPr>
          <w:p w:rsidR="00116D94" w:rsidRPr="005A4C88" w:rsidRDefault="005A4C88" w:rsidP="003F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16D94" w:rsidRPr="005A4C88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8780" w:type="dxa"/>
          </w:tcPr>
          <w:p w:rsidR="00954356" w:rsidRPr="005A4C88" w:rsidRDefault="00954356" w:rsidP="0095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 xml:space="preserve">1.Игровые упражнения: «Вызываем скорую помощь, полицию» (научить детей пользоваться телефоном, познакомить детей с номером телефона «02», «03»). Учить детей не бояться врача. </w:t>
            </w:r>
          </w:p>
          <w:p w:rsidR="00954356" w:rsidRPr="005A4C88" w:rsidRDefault="00954356" w:rsidP="0095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2. Экскурсия в медицинский кабинет детского сада «Мы были в гостях у врача».</w:t>
            </w:r>
          </w:p>
          <w:p w:rsidR="00116D94" w:rsidRPr="005A4C88" w:rsidRDefault="00954356" w:rsidP="0095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 xml:space="preserve">3. Беседа с детьми на тему: «Если кто </w:t>
            </w:r>
            <w:proofErr w:type="gramStart"/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о заболел»</w:t>
            </w:r>
          </w:p>
          <w:p w:rsidR="003F31E9" w:rsidRPr="005A4C88" w:rsidRDefault="003F31E9" w:rsidP="0095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4.Дидактические игры </w:t>
            </w:r>
            <w:r w:rsidRPr="005A4C88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«Сложи картинку»</w:t>
            </w:r>
            <w:r w:rsidRPr="005A4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«Назови правильно</w:t>
            </w:r>
          </w:p>
          <w:p w:rsidR="003F31E9" w:rsidRPr="005A4C88" w:rsidRDefault="003F31E9" w:rsidP="0086144F">
            <w:pPr>
              <w:pStyle w:val="a7"/>
              <w:spacing w:before="0" w:beforeAutospacing="0" w:after="0"/>
              <w:rPr>
                <w:color w:val="000000"/>
              </w:rPr>
            </w:pPr>
            <w:r w:rsidRPr="005A4C88">
              <w:rPr>
                <w:rStyle w:val="c6"/>
                <w:bCs/>
                <w:color w:val="000000"/>
              </w:rPr>
              <w:t>5</w:t>
            </w:r>
            <w:r w:rsidR="0086144F" w:rsidRPr="005A4C88">
              <w:rPr>
                <w:rStyle w:val="c6"/>
                <w:bCs/>
                <w:color w:val="000000"/>
              </w:rPr>
              <w:t>.Моделирование ситуации:</w:t>
            </w:r>
            <w:r w:rsidR="0086144F" w:rsidRPr="005A4C88">
              <w:rPr>
                <w:rStyle w:val="c2"/>
                <w:color w:val="000000"/>
              </w:rPr>
              <w:t xml:space="preserve"> «Если ты потерялся</w:t>
            </w:r>
            <w:r w:rsidR="005A4C88">
              <w:rPr>
                <w:rStyle w:val="c2"/>
                <w:color w:val="000000"/>
              </w:rPr>
              <w:t>»</w:t>
            </w:r>
          </w:p>
        </w:tc>
      </w:tr>
      <w:tr w:rsidR="00116D94" w:rsidRPr="005A4C88" w:rsidTr="003F31E9">
        <w:trPr>
          <w:trHeight w:val="967"/>
        </w:trPr>
        <w:tc>
          <w:tcPr>
            <w:tcW w:w="1951" w:type="dxa"/>
          </w:tcPr>
          <w:p w:rsidR="00116D94" w:rsidRPr="005A4C88" w:rsidRDefault="005A4C88" w:rsidP="003F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16D94" w:rsidRPr="005A4C88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116D94" w:rsidRPr="005A4C88" w:rsidRDefault="00116D94" w:rsidP="003F31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80" w:type="dxa"/>
          </w:tcPr>
          <w:p w:rsidR="00954356" w:rsidRPr="005A4C88" w:rsidRDefault="00954356" w:rsidP="0095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1.Занятие «Личная гигиена» - развивать у детей понимание гигиенических процедур, закрепить навыки умывания, пользования личным полотенцем, расчёской, носовым платком.</w:t>
            </w:r>
          </w:p>
          <w:p w:rsidR="00954356" w:rsidRPr="005A4C88" w:rsidRDefault="00954356" w:rsidP="0095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2. Экскурсия в прачечную детского сада.</w:t>
            </w:r>
          </w:p>
          <w:p w:rsidR="00954356" w:rsidRPr="005A4C88" w:rsidRDefault="00954356" w:rsidP="0095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3.Беседа «Чистота и здоровье»</w:t>
            </w:r>
          </w:p>
          <w:p w:rsidR="00116D94" w:rsidRPr="005A4C88" w:rsidRDefault="00954356" w:rsidP="005A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 xml:space="preserve">4. Чтение Г. Зайцева «Дружи с  водой», А. </w:t>
            </w:r>
            <w:proofErr w:type="spellStart"/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5A4C88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чумазая»</w:t>
            </w:r>
          </w:p>
        </w:tc>
      </w:tr>
      <w:tr w:rsidR="00116D94" w:rsidRPr="005A4C88" w:rsidTr="003F31E9">
        <w:trPr>
          <w:trHeight w:val="333"/>
        </w:trPr>
        <w:tc>
          <w:tcPr>
            <w:tcW w:w="1951" w:type="dxa"/>
          </w:tcPr>
          <w:p w:rsidR="00116D94" w:rsidRPr="005A4C88" w:rsidRDefault="005A4C88" w:rsidP="003F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16D94" w:rsidRPr="005A4C88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8780" w:type="dxa"/>
          </w:tcPr>
          <w:p w:rsidR="00954356" w:rsidRPr="005A4C88" w:rsidRDefault="00954356" w:rsidP="0095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4C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ОД «В мире опасных предметов» - закрепить у детей представление об опасных для жизни предметах, с которыми они встречаются в быту, воспитывать у детей умение подчиняться запретами взрослого.</w:t>
            </w:r>
          </w:p>
          <w:p w:rsidR="00954356" w:rsidRPr="005A4C88" w:rsidRDefault="00954356" w:rsidP="0095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2.Рассматривание альбома «Опасные предметы»</w:t>
            </w:r>
          </w:p>
          <w:p w:rsidR="00116D94" w:rsidRPr="005A4C88" w:rsidRDefault="00954356" w:rsidP="009543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3. Загадки об опасных предметах</w:t>
            </w:r>
            <w:r w:rsidRPr="005A4C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54356" w:rsidRPr="005A4C88" w:rsidRDefault="006670A9" w:rsidP="003F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 xml:space="preserve">4. Подвижные игры </w:t>
            </w:r>
            <w:r w:rsidR="003F31E9" w:rsidRPr="005A4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«Вода и пламя», </w:t>
            </w:r>
            <w:r w:rsidR="003F31E9"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«Светофор»</w:t>
            </w:r>
          </w:p>
        </w:tc>
      </w:tr>
      <w:tr w:rsidR="00116D94" w:rsidRPr="005A4C88" w:rsidTr="003F31E9">
        <w:trPr>
          <w:trHeight w:val="1134"/>
        </w:trPr>
        <w:tc>
          <w:tcPr>
            <w:tcW w:w="1951" w:type="dxa"/>
          </w:tcPr>
          <w:p w:rsidR="00116D94" w:rsidRPr="005A4C88" w:rsidRDefault="005A4C88" w:rsidP="003F31E9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16D94" w:rsidRPr="005A4C8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116D94" w:rsidRPr="005A4C88" w:rsidRDefault="00116D94" w:rsidP="003F31E9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6D94" w:rsidRPr="005A4C88" w:rsidRDefault="00116D94" w:rsidP="003F31E9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80" w:type="dxa"/>
          </w:tcPr>
          <w:p w:rsidR="00954356" w:rsidRPr="005A4C88" w:rsidRDefault="00954356" w:rsidP="0095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4C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ОД  «Собаки и кошки – наши соседи» - познакомить детей с правилами поведения при встрече с домашними животными.</w:t>
            </w:r>
          </w:p>
          <w:p w:rsidR="00954356" w:rsidRPr="005A4C88" w:rsidRDefault="00954356" w:rsidP="0095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 xml:space="preserve">2.Беседа с детьми на тему: «Можно ли трогать животных на улице» - продолжать знакомить с правилами поведения на улице. </w:t>
            </w:r>
          </w:p>
          <w:p w:rsidR="00116D94" w:rsidRPr="005A4C88" w:rsidRDefault="00954356" w:rsidP="0095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 xml:space="preserve">3.Чтение А. </w:t>
            </w:r>
            <w:proofErr w:type="spellStart"/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5A4C88">
              <w:rPr>
                <w:rFonts w:ascii="Times New Roman" w:hAnsi="Times New Roman" w:cs="Times New Roman"/>
                <w:sz w:val="24"/>
                <w:szCs w:val="24"/>
              </w:rPr>
              <w:t xml:space="preserve"> «Пёс», А. Дмитриев «Бездомная кошка», загадки о домашних животных.</w:t>
            </w:r>
          </w:p>
          <w:p w:rsidR="003F31E9" w:rsidRPr="005A4C88" w:rsidRDefault="003F31E9" w:rsidP="003F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 xml:space="preserve">4. Дидактические игры </w:t>
            </w:r>
            <w:r w:rsidRPr="005A4C88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«Если кто-то заболел</w:t>
            </w:r>
            <w:r w:rsidRPr="005A4C8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 </w:t>
            </w:r>
            <w:r w:rsidRPr="005A4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«Можн</w:t>
            </w:r>
            <w:proofErr w:type="gramStart"/>
            <w:r w:rsidRPr="005A4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5A4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нельзя»</w:t>
            </w:r>
          </w:p>
          <w:p w:rsidR="003F31E9" w:rsidRPr="005A4C88" w:rsidRDefault="003F31E9" w:rsidP="009543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144F" w:rsidRPr="005A4C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144F" w:rsidRPr="005A4C88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>Моделирование ситуации «Как бы ты поступил</w:t>
            </w:r>
            <w:r w:rsidR="006670A9" w:rsidRPr="005A4C88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>?»</w:t>
            </w:r>
          </w:p>
        </w:tc>
      </w:tr>
      <w:tr w:rsidR="00116D94" w:rsidRPr="005A4C88" w:rsidTr="003F31E9">
        <w:trPr>
          <w:trHeight w:val="1119"/>
        </w:trPr>
        <w:tc>
          <w:tcPr>
            <w:tcW w:w="1951" w:type="dxa"/>
          </w:tcPr>
          <w:p w:rsidR="00116D94" w:rsidRPr="005A4C88" w:rsidRDefault="005A4C88" w:rsidP="003F31E9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6D94" w:rsidRPr="005A4C88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116D94" w:rsidRPr="005A4C88" w:rsidRDefault="00116D94" w:rsidP="003F31E9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6D94" w:rsidRPr="005A4C88" w:rsidRDefault="00116D94" w:rsidP="003F31E9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80" w:type="dxa"/>
          </w:tcPr>
          <w:p w:rsidR="00116D94" w:rsidRPr="005A4C88" w:rsidRDefault="00116D94" w:rsidP="003F31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1.Беседа: «Источники опасности – улица не место для игр» </w:t>
            </w:r>
          </w:p>
          <w:p w:rsidR="00116D94" w:rsidRPr="005A4C88" w:rsidRDefault="00116D94" w:rsidP="003F31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2.Дидактическая игра «Мы спасатели»</w:t>
            </w:r>
          </w:p>
          <w:p w:rsidR="00116D94" w:rsidRPr="005A4C88" w:rsidRDefault="00954356" w:rsidP="003F31E9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A4C88">
              <w:t>3</w:t>
            </w:r>
            <w:r w:rsidR="00116D94" w:rsidRPr="005A4C88">
              <w:t>.Игровая ситуация «</w:t>
            </w:r>
            <w:r w:rsidRPr="005A4C88">
              <w:t>Где играет медвежонок</w:t>
            </w:r>
            <w:r w:rsidR="00116D94" w:rsidRPr="005A4C88">
              <w:t>»,</w:t>
            </w:r>
            <w:r w:rsidR="003F31E9" w:rsidRPr="005A4C88">
              <w:rPr>
                <w:rStyle w:val="c7"/>
                <w:color w:val="000000"/>
              </w:rPr>
              <w:t xml:space="preserve"> «Наши помощники растения»</w:t>
            </w:r>
          </w:p>
          <w:p w:rsidR="00116D94" w:rsidRPr="005A4C88" w:rsidRDefault="003F31E9" w:rsidP="003F31E9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sz w:val="24"/>
                <w:szCs w:val="24"/>
              </w:rPr>
            </w:pPr>
            <w:r w:rsidRPr="005A4C88">
              <w:rPr>
                <w:b w:val="0"/>
                <w:bCs w:val="0"/>
                <w:sz w:val="24"/>
                <w:szCs w:val="24"/>
              </w:rPr>
              <w:t>4</w:t>
            </w:r>
            <w:r w:rsidR="00116D94" w:rsidRPr="005A4C88">
              <w:rPr>
                <w:b w:val="0"/>
                <w:bCs w:val="0"/>
                <w:sz w:val="24"/>
                <w:szCs w:val="24"/>
              </w:rPr>
              <w:t>.Сюжетно-ролевая игра «</w:t>
            </w:r>
            <w:r w:rsidR="00954356" w:rsidRPr="005A4C88">
              <w:rPr>
                <w:b w:val="0"/>
                <w:bCs w:val="0"/>
                <w:sz w:val="24"/>
                <w:szCs w:val="24"/>
              </w:rPr>
              <w:t>Поликлиника</w:t>
            </w:r>
            <w:r w:rsidR="00116D94" w:rsidRPr="005A4C88">
              <w:rPr>
                <w:b w:val="0"/>
                <w:bCs w:val="0"/>
                <w:sz w:val="24"/>
                <w:szCs w:val="24"/>
              </w:rPr>
              <w:t>»</w:t>
            </w:r>
          </w:p>
          <w:p w:rsidR="00116D94" w:rsidRPr="005A4C88" w:rsidRDefault="003F31E9" w:rsidP="003F31E9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5A4C88">
              <w:t>5.</w:t>
            </w:r>
            <w:r w:rsidRPr="005A4C88">
              <w:rPr>
                <w:rStyle w:val="c7"/>
                <w:color w:val="000000"/>
              </w:rPr>
              <w:t xml:space="preserve"> </w:t>
            </w:r>
            <w:proofErr w:type="gramStart"/>
            <w:r w:rsidRPr="005A4C88">
              <w:rPr>
                <w:rStyle w:val="c7"/>
                <w:color w:val="000000"/>
              </w:rPr>
              <w:t>Рисование</w:t>
            </w:r>
            <w:proofErr w:type="gramEnd"/>
            <w:r w:rsidRPr="005A4C88">
              <w:rPr>
                <w:rStyle w:val="c7"/>
                <w:color w:val="000000"/>
              </w:rPr>
              <w:t xml:space="preserve">  «Какие опасные предметы ты знаешь»</w:t>
            </w:r>
          </w:p>
          <w:p w:rsidR="003F31E9" w:rsidRPr="005A4C88" w:rsidRDefault="005A4C88" w:rsidP="003F31E9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6. Викторины </w:t>
            </w:r>
            <w:r w:rsidRPr="005A4C88">
              <w:t>по пожарной безопасности и формированию навыков безопасного поведения в нестандартных ситуациях.</w:t>
            </w:r>
          </w:p>
        </w:tc>
      </w:tr>
      <w:tr w:rsidR="00116D94" w:rsidRPr="005A4C88" w:rsidTr="003F31E9">
        <w:trPr>
          <w:trHeight w:val="1149"/>
        </w:trPr>
        <w:tc>
          <w:tcPr>
            <w:tcW w:w="1951" w:type="dxa"/>
          </w:tcPr>
          <w:p w:rsidR="00116D94" w:rsidRPr="005A4C88" w:rsidRDefault="005A4C88" w:rsidP="003F31E9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116D94" w:rsidRPr="005A4C8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116D94" w:rsidRPr="005A4C88" w:rsidRDefault="00116D94" w:rsidP="003F31E9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6D94" w:rsidRPr="005A4C88" w:rsidRDefault="00116D94" w:rsidP="003F31E9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80" w:type="dxa"/>
          </w:tcPr>
          <w:p w:rsidR="00954356" w:rsidRPr="005A4C88" w:rsidRDefault="00954356" w:rsidP="0095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1. НОД  «Как сберечь своё здоровье» - формирование представление о главной ценности жизни – здоровье, дать детям представление о том, что лекарства принимают только в присутствии взрослого, нельзя брать лекарства самостоятельно.</w:t>
            </w:r>
          </w:p>
          <w:p w:rsidR="00954356" w:rsidRPr="005A4C88" w:rsidRDefault="00954356" w:rsidP="0095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2.Рисование «Мы занимаемся физкультурой»</w:t>
            </w:r>
          </w:p>
          <w:p w:rsidR="00116D94" w:rsidRPr="005A4C88" w:rsidRDefault="00954356" w:rsidP="0095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3. Чтение стихотворения «Таблетки – не конфетки!</w:t>
            </w:r>
          </w:p>
          <w:p w:rsidR="0086144F" w:rsidRPr="005A4C88" w:rsidRDefault="0086144F" w:rsidP="0086144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A4C88">
              <w:rPr>
                <w:rStyle w:val="c0"/>
                <w:bCs/>
                <w:color w:val="000000"/>
              </w:rPr>
              <w:t>4. Моделирование ситуации «Зная азбуку «Ау» - я</w:t>
            </w:r>
            <w:r w:rsidRPr="005A4C88">
              <w:rPr>
                <w:color w:val="000000"/>
              </w:rPr>
              <w:t xml:space="preserve"> </w:t>
            </w:r>
            <w:r w:rsidRPr="005A4C88">
              <w:rPr>
                <w:rStyle w:val="c0"/>
                <w:bCs/>
                <w:color w:val="000000"/>
              </w:rPr>
              <w:t>в лесу не пропаду</w:t>
            </w:r>
          </w:p>
          <w:p w:rsidR="00954356" w:rsidRPr="005A4C88" w:rsidRDefault="003F31E9" w:rsidP="005A4C88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A4C88">
              <w:rPr>
                <w:rStyle w:val="c7"/>
                <w:color w:val="000000"/>
              </w:rPr>
              <w:t>5.Игра «Выбери съедобные грибы и ягоды»</w:t>
            </w:r>
          </w:p>
        </w:tc>
      </w:tr>
    </w:tbl>
    <w:p w:rsidR="00B3514D" w:rsidRDefault="00FC2AD9" w:rsidP="003F31E9">
      <w:pPr>
        <w:pStyle w:val="c10"/>
        <w:shd w:val="clear" w:color="auto" w:fill="FFFFFF"/>
        <w:spacing w:before="0" w:beforeAutospacing="0" w:after="0" w:afterAutospacing="0"/>
      </w:pPr>
      <w:r>
        <w:rPr>
          <w:rStyle w:val="c7"/>
          <w:color w:val="000000"/>
        </w:rPr>
        <w:t> </w:t>
      </w:r>
    </w:p>
    <w:p w:rsidR="00B3514D" w:rsidRDefault="00B3514D"/>
    <w:p w:rsidR="00B3514D" w:rsidRDefault="00B3514D"/>
    <w:p w:rsidR="005A4C88" w:rsidRDefault="005A4C88"/>
    <w:p w:rsidR="005A4C88" w:rsidRDefault="005A4C88"/>
    <w:p w:rsidR="005A4C88" w:rsidRDefault="005A4C88"/>
    <w:p w:rsidR="005A4C88" w:rsidRDefault="005A4C88"/>
    <w:p w:rsidR="005A4C88" w:rsidRDefault="005A4C88"/>
    <w:p w:rsidR="005A4C88" w:rsidRDefault="005A4C88"/>
    <w:p w:rsidR="005A4C88" w:rsidRDefault="005A4C88"/>
    <w:p w:rsidR="005A4C88" w:rsidRDefault="005A4C88"/>
    <w:p w:rsidR="005A4C88" w:rsidRDefault="005A4C88"/>
    <w:p w:rsidR="005A4C88" w:rsidRDefault="005A4C88"/>
    <w:p w:rsidR="005A4C88" w:rsidRDefault="005A4C88"/>
    <w:p w:rsidR="005A4C88" w:rsidRDefault="005A4C88"/>
    <w:p w:rsidR="005A4C88" w:rsidRDefault="005A4C88"/>
    <w:p w:rsidR="005A4C88" w:rsidRDefault="005A4C88"/>
    <w:p w:rsidR="005A4C88" w:rsidRDefault="005A4C88"/>
    <w:p w:rsidR="005A4C88" w:rsidRDefault="005A4C88"/>
    <w:p w:rsidR="005A4C88" w:rsidRDefault="005A4C88"/>
    <w:p w:rsidR="005A4C88" w:rsidRDefault="005A4C88"/>
    <w:p w:rsidR="005A4C88" w:rsidRDefault="005A4C88"/>
    <w:p w:rsidR="005A4C88" w:rsidRDefault="005A4C88"/>
    <w:p w:rsidR="00B3514D" w:rsidRDefault="00B3514D"/>
    <w:p w:rsidR="00B3514D" w:rsidRDefault="00B3514D"/>
    <w:p w:rsidR="00B3514D" w:rsidRDefault="00B3514D"/>
    <w:p w:rsidR="00B3514D" w:rsidRDefault="00B3514D"/>
    <w:p w:rsidR="00B3514D" w:rsidRDefault="00B3514D"/>
    <w:p w:rsidR="00F40FCC" w:rsidRDefault="003F31E9" w:rsidP="00F40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88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образовательной деятельности в старшей  группе</w:t>
      </w:r>
    </w:p>
    <w:p w:rsidR="003F31E9" w:rsidRPr="00F40FCC" w:rsidRDefault="003F31E9" w:rsidP="00F40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8"/>
        <w:tblW w:w="10731" w:type="dxa"/>
        <w:tblLook w:val="04A0"/>
      </w:tblPr>
      <w:tblGrid>
        <w:gridCol w:w="1951"/>
        <w:gridCol w:w="8780"/>
      </w:tblGrid>
      <w:tr w:rsidR="003F31E9" w:rsidRPr="005A4C88" w:rsidTr="003F31E9">
        <w:trPr>
          <w:trHeight w:val="378"/>
        </w:trPr>
        <w:tc>
          <w:tcPr>
            <w:tcW w:w="1951" w:type="dxa"/>
          </w:tcPr>
          <w:p w:rsidR="003F31E9" w:rsidRPr="005A4C88" w:rsidRDefault="003F31E9" w:rsidP="003F31E9">
            <w:pPr>
              <w:spacing w:befor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780" w:type="dxa"/>
          </w:tcPr>
          <w:p w:rsidR="003F31E9" w:rsidRPr="005A4C88" w:rsidRDefault="003F31E9" w:rsidP="003F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3F31E9" w:rsidRPr="005A4C88" w:rsidTr="003F31E9">
        <w:trPr>
          <w:trHeight w:val="534"/>
        </w:trPr>
        <w:tc>
          <w:tcPr>
            <w:tcW w:w="1951" w:type="dxa"/>
          </w:tcPr>
          <w:p w:rsidR="003F31E9" w:rsidRPr="005A4C88" w:rsidRDefault="00C45FA0" w:rsidP="003F31E9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31E9" w:rsidRPr="005A4C8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8780" w:type="dxa"/>
          </w:tcPr>
          <w:p w:rsidR="00B00DCA" w:rsidRPr="005A4C88" w:rsidRDefault="00B00DCA" w:rsidP="00B0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 xml:space="preserve">1. Моделирование ситуаций  </w:t>
            </w:r>
            <w:r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 добром и злом огне».</w:t>
            </w: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DCA" w:rsidRPr="005A4C88" w:rsidRDefault="00B00DCA" w:rsidP="00B0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40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  «Пожарный – профессия героическая»</w:t>
            </w:r>
          </w:p>
          <w:p w:rsidR="003F31E9" w:rsidRPr="005A4C88" w:rsidRDefault="00B00DCA" w:rsidP="003F3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3F31E9" w:rsidRPr="005A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/и «Предметы – источники пожара»</w:t>
            </w:r>
          </w:p>
          <w:p w:rsidR="00B00DCA" w:rsidRPr="005A4C88" w:rsidRDefault="00B00DCA" w:rsidP="003F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4.Составление рассказа на тему  «Почему это случилось?» с началом или концом, предложенным воспитателем.</w:t>
            </w:r>
          </w:p>
          <w:p w:rsidR="003F31E9" w:rsidRPr="00F40FCC" w:rsidRDefault="00B00DCA" w:rsidP="003F31E9">
            <w:pPr>
              <w:pStyle w:val="a7"/>
              <w:spacing w:before="0" w:beforeAutospacing="0" w:after="0"/>
              <w:rPr>
                <w:color w:val="000000"/>
              </w:rPr>
            </w:pPr>
            <w:r w:rsidRPr="005A4C88">
              <w:t>4</w:t>
            </w:r>
            <w:r w:rsidR="003F31E9" w:rsidRPr="005A4C88">
              <w:t xml:space="preserve">. Чтение </w:t>
            </w:r>
            <w:r w:rsidRPr="005A4C88">
              <w:rPr>
                <w:color w:val="000000"/>
                <w:shd w:val="clear" w:color="auto" w:fill="FFFFFF"/>
              </w:rPr>
              <w:t xml:space="preserve"> рассказа </w:t>
            </w:r>
            <w:proofErr w:type="spellStart"/>
            <w:r w:rsidRPr="005A4C88">
              <w:rPr>
                <w:color w:val="000000"/>
                <w:shd w:val="clear" w:color="auto" w:fill="FFFFFF"/>
              </w:rPr>
              <w:t>В.Подольного</w:t>
            </w:r>
            <w:proofErr w:type="spellEnd"/>
            <w:r w:rsidRPr="005A4C88">
              <w:rPr>
                <w:color w:val="000000"/>
                <w:shd w:val="clear" w:color="auto" w:fill="FFFFFF"/>
              </w:rPr>
              <w:t xml:space="preserve"> «Как человек огонь приручил»</w:t>
            </w:r>
            <w:r w:rsidRPr="005A4C88">
              <w:rPr>
                <w:rStyle w:val="c6"/>
                <w:bCs/>
                <w:color w:val="000000"/>
              </w:rPr>
              <w:t xml:space="preserve"> 5</w:t>
            </w:r>
            <w:r w:rsidR="003F31E9" w:rsidRPr="005A4C88">
              <w:rPr>
                <w:rStyle w:val="c6"/>
                <w:bCs/>
                <w:color w:val="000000"/>
              </w:rPr>
              <w:t>.Моделирование ситуации:</w:t>
            </w:r>
            <w:r w:rsidR="003F31E9" w:rsidRPr="005A4C88">
              <w:rPr>
                <w:rStyle w:val="c2"/>
                <w:color w:val="000000"/>
              </w:rPr>
              <w:t xml:space="preserve"> «Если ты потерялся»</w:t>
            </w:r>
          </w:p>
        </w:tc>
      </w:tr>
      <w:tr w:rsidR="003F31E9" w:rsidRPr="005A4C88" w:rsidTr="003F31E9">
        <w:trPr>
          <w:trHeight w:val="378"/>
        </w:trPr>
        <w:tc>
          <w:tcPr>
            <w:tcW w:w="1951" w:type="dxa"/>
          </w:tcPr>
          <w:p w:rsidR="003F31E9" w:rsidRPr="005A4C88" w:rsidRDefault="00C45FA0" w:rsidP="003F31E9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31E9" w:rsidRPr="005A4C8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8780" w:type="dxa"/>
          </w:tcPr>
          <w:p w:rsidR="00B00DCA" w:rsidRPr="005A4C88" w:rsidRDefault="003F31E9" w:rsidP="00B00D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C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40F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A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</w:t>
            </w:r>
            <w:r w:rsidR="00B00DCA"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«Безопасность в доме»</w:t>
            </w:r>
            <w:proofErr w:type="gramStart"/>
            <w:r w:rsidR="00B00DCA"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="00B00DCA"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стрые, колющие и режущие предметы.</w:t>
            </w:r>
          </w:p>
          <w:p w:rsidR="00B00DCA" w:rsidRPr="005A4C88" w:rsidRDefault="003F31E9" w:rsidP="00B0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00DCA"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Составление рассказа на тему «Откуда может прийти беда?» с началом или концом, предложенным воспитателем.</w:t>
            </w:r>
          </w:p>
          <w:p w:rsidR="00B00DCA" w:rsidRPr="005A4C88" w:rsidRDefault="00B00DCA" w:rsidP="003F3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3. Д/и «Раз, два, три, что </w:t>
            </w:r>
            <w:proofErr w:type="gramStart"/>
            <w:r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может быть опасного найди</w:t>
            </w:r>
            <w:proofErr w:type="gramEnd"/>
            <w:r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</w:p>
          <w:p w:rsidR="003F31E9" w:rsidRPr="005A4C88" w:rsidRDefault="00B00DCA" w:rsidP="003F3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4.Чтение Е.Казаков «Чик-чик ножницами»,  Ю. Пермяк «Торопливый ножик».</w:t>
            </w:r>
          </w:p>
          <w:p w:rsidR="00EB4DB9" w:rsidRPr="005A4C88" w:rsidRDefault="00EB4DB9" w:rsidP="003F31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5.Д\и «Высоко – низко».</w:t>
            </w:r>
          </w:p>
          <w:p w:rsidR="00EB4DB9" w:rsidRPr="00F40FCC" w:rsidRDefault="00EB4DB9" w:rsidP="003F31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6.Моделирование ситуации «Я на балконе».</w:t>
            </w:r>
          </w:p>
        </w:tc>
      </w:tr>
      <w:tr w:rsidR="003F31E9" w:rsidRPr="005A4C88" w:rsidTr="003F31E9">
        <w:trPr>
          <w:trHeight w:val="1134"/>
        </w:trPr>
        <w:tc>
          <w:tcPr>
            <w:tcW w:w="1951" w:type="dxa"/>
          </w:tcPr>
          <w:p w:rsidR="003F31E9" w:rsidRPr="005A4C88" w:rsidRDefault="003F31E9" w:rsidP="003F31E9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1E9" w:rsidRPr="005A4C88" w:rsidRDefault="00C45FA0" w:rsidP="003F31E9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31E9" w:rsidRPr="005A4C8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3F31E9" w:rsidRPr="005A4C88" w:rsidRDefault="003F31E9" w:rsidP="003F31E9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80" w:type="dxa"/>
          </w:tcPr>
          <w:p w:rsidR="003F31E9" w:rsidRPr="005A4C88" w:rsidRDefault="00F40FCC" w:rsidP="003F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="003F31E9" w:rsidRPr="005A4C88">
              <w:rPr>
                <w:rFonts w:ascii="Times New Roman" w:hAnsi="Times New Roman" w:cs="Times New Roman"/>
                <w:sz w:val="24"/>
                <w:szCs w:val="24"/>
              </w:rPr>
              <w:t>ОД «О пожарной безопасности» - дать представление о пользе и вреде огня, дать понятие о том, какую опасность таят в себе спички.</w:t>
            </w:r>
          </w:p>
          <w:p w:rsidR="003F31E9" w:rsidRPr="005A4C88" w:rsidRDefault="003F31E9" w:rsidP="003F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2.Рассматривание стенда о пожарной безопасности в детском саду.</w:t>
            </w:r>
          </w:p>
          <w:p w:rsidR="007C77FF" w:rsidRPr="005A4C88" w:rsidRDefault="003F31E9" w:rsidP="003F3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 xml:space="preserve">3.Беседа  </w:t>
            </w:r>
            <w:r w:rsidR="007C77FF"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служба  «01».</w:t>
            </w:r>
          </w:p>
          <w:p w:rsidR="007C77FF" w:rsidRPr="005A4C88" w:rsidRDefault="007C77FF" w:rsidP="003F3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Д/и «Что нужно пожарному?».</w:t>
            </w:r>
          </w:p>
          <w:p w:rsidR="003F31E9" w:rsidRPr="005A4C88" w:rsidRDefault="007C77FF" w:rsidP="003F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1E9" w:rsidRPr="005A4C88">
              <w:rPr>
                <w:rFonts w:ascii="Times New Roman" w:hAnsi="Times New Roman" w:cs="Times New Roman"/>
                <w:sz w:val="24"/>
                <w:szCs w:val="24"/>
              </w:rPr>
              <w:t xml:space="preserve">4. Чтение </w:t>
            </w:r>
            <w:r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Л.Толстого «Пожарные собаки».</w:t>
            </w:r>
          </w:p>
          <w:p w:rsidR="003F31E9" w:rsidRPr="00F40FCC" w:rsidRDefault="003F31E9" w:rsidP="003F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5. Подвижные игры «Мы спасатели», «Движение по сигналу»</w:t>
            </w:r>
          </w:p>
        </w:tc>
      </w:tr>
      <w:tr w:rsidR="003F31E9" w:rsidRPr="005A4C88" w:rsidTr="003F31E9">
        <w:trPr>
          <w:trHeight w:val="333"/>
        </w:trPr>
        <w:tc>
          <w:tcPr>
            <w:tcW w:w="1951" w:type="dxa"/>
          </w:tcPr>
          <w:p w:rsidR="003F31E9" w:rsidRPr="005A4C88" w:rsidRDefault="00C45FA0" w:rsidP="003F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31E9" w:rsidRPr="005A4C88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8780" w:type="dxa"/>
          </w:tcPr>
          <w:p w:rsidR="003F31E9" w:rsidRPr="005A4C88" w:rsidRDefault="003F31E9" w:rsidP="003F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 xml:space="preserve">1.Игровые упражнения: «Вызываем скорую помощь, полицию» (научить детей пользоваться телефоном, познакомить детей с номером телефона «02», «03»). Учить детей не бояться врача. </w:t>
            </w:r>
          </w:p>
          <w:p w:rsidR="003F31E9" w:rsidRPr="005A4C88" w:rsidRDefault="003F31E9" w:rsidP="003F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C77FF" w:rsidRPr="005A4C88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7C77FF"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каждый встречный – друг сердечный»</w:t>
            </w:r>
          </w:p>
          <w:p w:rsidR="007C77FF" w:rsidRPr="005A4C88" w:rsidRDefault="003F31E9" w:rsidP="003F3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C77FF"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Эстафета «Убегу от чужого», </w:t>
            </w:r>
          </w:p>
          <w:p w:rsidR="007C77FF" w:rsidRPr="005A4C88" w:rsidRDefault="003F31E9" w:rsidP="007C77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C88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4.Дидактические игры </w:t>
            </w:r>
            <w:r w:rsidR="007C77FF" w:rsidRPr="005A4C88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7C77FF"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Наблюдайка</w:t>
            </w:r>
            <w:proofErr w:type="spellEnd"/>
            <w:r w:rsidR="007C77FF"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C45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C77FF"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(описание человека, приметы, как он выглядит), «Доскажи словечко»</w:t>
            </w:r>
          </w:p>
          <w:p w:rsidR="00EB4DB9" w:rsidRPr="00F40FCC" w:rsidRDefault="003F31E9" w:rsidP="007C77FF">
            <w:pPr>
              <w:pStyle w:val="a7"/>
              <w:spacing w:before="0" w:beforeAutospacing="0" w:after="0"/>
              <w:rPr>
                <w:color w:val="000000"/>
                <w:shd w:val="clear" w:color="auto" w:fill="FFFFFF"/>
              </w:rPr>
            </w:pPr>
            <w:r w:rsidRPr="005A4C88">
              <w:rPr>
                <w:rStyle w:val="c6"/>
                <w:bCs/>
                <w:color w:val="000000"/>
              </w:rPr>
              <w:t>5.Моделирование ситуации:</w:t>
            </w:r>
            <w:r w:rsidRPr="005A4C88">
              <w:rPr>
                <w:rStyle w:val="c2"/>
                <w:color w:val="000000"/>
              </w:rPr>
              <w:t xml:space="preserve"> </w:t>
            </w:r>
            <w:r w:rsidR="007C77FF" w:rsidRPr="005A4C88">
              <w:rPr>
                <w:color w:val="000000"/>
                <w:shd w:val="clear" w:color="auto" w:fill="FFFFFF"/>
              </w:rPr>
              <w:t>«</w:t>
            </w:r>
            <w:r w:rsidR="00C45FA0">
              <w:rPr>
                <w:color w:val="000000"/>
                <w:shd w:val="clear" w:color="auto" w:fill="FFFFFF"/>
              </w:rPr>
              <w:t xml:space="preserve">Тебя зовут на соседнюю улицу…», </w:t>
            </w:r>
            <w:r w:rsidR="007C77FF" w:rsidRPr="005A4C88">
              <w:rPr>
                <w:color w:val="000000"/>
                <w:shd w:val="clear" w:color="auto" w:fill="FFFFFF"/>
              </w:rPr>
              <w:t>«Тебя угостил незнакомец</w:t>
            </w:r>
            <w:r w:rsidR="00F40FCC">
              <w:rPr>
                <w:color w:val="000000"/>
                <w:shd w:val="clear" w:color="auto" w:fill="FFFFFF"/>
              </w:rPr>
              <w:t>».</w:t>
            </w:r>
          </w:p>
        </w:tc>
      </w:tr>
      <w:tr w:rsidR="003F31E9" w:rsidRPr="005A4C88" w:rsidTr="003F31E9">
        <w:trPr>
          <w:trHeight w:val="967"/>
        </w:trPr>
        <w:tc>
          <w:tcPr>
            <w:tcW w:w="1951" w:type="dxa"/>
          </w:tcPr>
          <w:p w:rsidR="003F31E9" w:rsidRPr="005A4C88" w:rsidRDefault="003F31E9" w:rsidP="003F31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1E9" w:rsidRPr="005A4C88" w:rsidRDefault="003F31E9" w:rsidP="003F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F31E9" w:rsidRPr="005A4C88" w:rsidRDefault="003F31E9" w:rsidP="003F31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80" w:type="dxa"/>
          </w:tcPr>
          <w:p w:rsidR="007C77FF" w:rsidRPr="005A4C88" w:rsidRDefault="003F31E9" w:rsidP="007C7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77FF" w:rsidRPr="005A4C8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7C77FF" w:rsidRPr="005A4C8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="007C77FF"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забавы </w:t>
            </w:r>
            <w:proofErr w:type="gramStart"/>
            <w:r w:rsidR="007C77FF"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7C77FF"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безопасности во время проведения зимних игр)</w:t>
            </w:r>
          </w:p>
          <w:p w:rsidR="007C77FF" w:rsidRPr="005A4C88" w:rsidRDefault="007C77FF" w:rsidP="007C7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2.Рассматривание иллюстраций, картины «Ну и покатался…», </w:t>
            </w:r>
          </w:p>
          <w:p w:rsidR="007C77FF" w:rsidRPr="005A4C88" w:rsidRDefault="007C77FF" w:rsidP="007C7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3.Д/и «Так – не так»</w:t>
            </w:r>
          </w:p>
          <w:p w:rsidR="007C77FF" w:rsidRPr="005A4C88" w:rsidRDefault="007C77FF" w:rsidP="007C7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4.Составление рассказа на тему  «Почему это случилось?» с началом или концом, предложенным воспитателем.</w:t>
            </w:r>
          </w:p>
          <w:p w:rsidR="00EB4DB9" w:rsidRPr="005A4C88" w:rsidRDefault="007C77FF" w:rsidP="007C7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5.Игра-занятие «Чего нельзя делать в отсутствии взрослых». </w:t>
            </w:r>
          </w:p>
        </w:tc>
      </w:tr>
      <w:tr w:rsidR="003F31E9" w:rsidRPr="005A4C88" w:rsidTr="003F31E9">
        <w:trPr>
          <w:trHeight w:val="333"/>
        </w:trPr>
        <w:tc>
          <w:tcPr>
            <w:tcW w:w="1951" w:type="dxa"/>
          </w:tcPr>
          <w:p w:rsidR="003F31E9" w:rsidRPr="005A4C88" w:rsidRDefault="00C45FA0" w:rsidP="003F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F31E9" w:rsidRPr="005A4C88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8780" w:type="dxa"/>
          </w:tcPr>
          <w:p w:rsidR="007C77FF" w:rsidRPr="005A4C88" w:rsidRDefault="003F31E9" w:rsidP="007C7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77FF" w:rsidRPr="005A4C8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F40F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77FF" w:rsidRPr="005A4C8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 w:rsidR="007C77FF"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«Чтобы нам не болеть»</w:t>
            </w:r>
            <w:r w:rsidR="007C77FF"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  <w:r w:rsidR="007C77FF"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(формирование сознательного отношения к необходимости укрепления здоровья).</w:t>
            </w:r>
          </w:p>
          <w:p w:rsidR="007C77FF" w:rsidRPr="005A4C88" w:rsidRDefault="007C77FF" w:rsidP="007C7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2.С/</w:t>
            </w:r>
            <w:proofErr w:type="spellStart"/>
            <w:proofErr w:type="gramStart"/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«Аптека», </w:t>
            </w:r>
          </w:p>
          <w:p w:rsidR="007C77FF" w:rsidRPr="005A4C88" w:rsidRDefault="007C77FF" w:rsidP="007C7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3.д/и «Зажги фонарик» (лекарственные растения).…</w:t>
            </w:r>
          </w:p>
          <w:p w:rsidR="00EB4DB9" w:rsidRPr="00C45FA0" w:rsidRDefault="00C45FA0" w:rsidP="003F3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B4DB9"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«Берегись мороза». Оказание первой помощи</w:t>
            </w:r>
          </w:p>
        </w:tc>
      </w:tr>
      <w:tr w:rsidR="003F31E9" w:rsidRPr="005A4C88" w:rsidTr="003F31E9">
        <w:trPr>
          <w:trHeight w:val="1134"/>
        </w:trPr>
        <w:tc>
          <w:tcPr>
            <w:tcW w:w="1951" w:type="dxa"/>
          </w:tcPr>
          <w:p w:rsidR="003F31E9" w:rsidRPr="005A4C88" w:rsidRDefault="00C45FA0" w:rsidP="003F31E9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31E9" w:rsidRPr="005A4C8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3F31E9" w:rsidRPr="005A4C88" w:rsidRDefault="003F31E9" w:rsidP="003F31E9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1E9" w:rsidRPr="005A4C88" w:rsidRDefault="003F31E9" w:rsidP="003F31E9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80" w:type="dxa"/>
          </w:tcPr>
          <w:p w:rsidR="00EB4DB9" w:rsidRPr="005A4C88" w:rsidRDefault="003F31E9" w:rsidP="00EB4D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0F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 xml:space="preserve">ОД  </w:t>
            </w:r>
            <w:r w:rsidR="00EB4DB9"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«Опасный  лед»</w:t>
            </w:r>
          </w:p>
          <w:p w:rsidR="00EB4DB9" w:rsidRPr="005A4C88" w:rsidRDefault="00EB4DB9" w:rsidP="00EB4D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2.Моделирование ситуации «На тонком льду…»</w:t>
            </w:r>
          </w:p>
          <w:p w:rsidR="00EB4DB9" w:rsidRPr="005A4C88" w:rsidRDefault="00EB4DB9" w:rsidP="00EB4D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4C8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первой помощи.  Рассматривание иллюстраций, картинок.</w:t>
            </w:r>
          </w:p>
          <w:p w:rsidR="00EB4DB9" w:rsidRPr="005A4C88" w:rsidRDefault="00EB4DB9" w:rsidP="00EB4D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Практическая деятельность.</w:t>
            </w:r>
          </w:p>
          <w:p w:rsidR="00EB4DB9" w:rsidRPr="00C45FA0" w:rsidRDefault="00EB4DB9" w:rsidP="003F3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Решение проблемной ситуации</w:t>
            </w:r>
            <w:proofErr w:type="gramStart"/>
            <w:r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Почему Емеля из сказки «По щучьему велению» не боялся ходить к проруби?»</w:t>
            </w:r>
          </w:p>
        </w:tc>
      </w:tr>
      <w:tr w:rsidR="003F31E9" w:rsidRPr="005A4C88" w:rsidTr="00F40FCC">
        <w:trPr>
          <w:trHeight w:val="566"/>
        </w:trPr>
        <w:tc>
          <w:tcPr>
            <w:tcW w:w="1951" w:type="dxa"/>
          </w:tcPr>
          <w:p w:rsidR="003F31E9" w:rsidRPr="005A4C88" w:rsidRDefault="00C45FA0" w:rsidP="003F31E9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31E9" w:rsidRPr="005A4C88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3F31E9" w:rsidRPr="005A4C88" w:rsidRDefault="003F31E9" w:rsidP="003F31E9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1E9" w:rsidRPr="005A4C88" w:rsidRDefault="003F31E9" w:rsidP="003F31E9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80" w:type="dxa"/>
          </w:tcPr>
          <w:p w:rsidR="003F31E9" w:rsidRPr="005A4C88" w:rsidRDefault="003F31E9" w:rsidP="003F31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1.Беседа: «Источники опасности – улица не место для игр» </w:t>
            </w:r>
          </w:p>
          <w:p w:rsidR="00C45FA0" w:rsidRDefault="003F31E9" w:rsidP="003F31E9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A4C88">
              <w:rPr>
                <w:b w:val="0"/>
                <w:sz w:val="24"/>
                <w:szCs w:val="24"/>
                <w:shd w:val="clear" w:color="auto" w:fill="FFFFFF"/>
              </w:rPr>
              <w:t>2.</w:t>
            </w:r>
            <w:r w:rsidR="00EB4DB9" w:rsidRPr="005A4C8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B4DB9" w:rsidRPr="005A4C8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Проигрывание ситуации: «В доме возник  пожар!». Телефон «01». </w:t>
            </w:r>
          </w:p>
          <w:p w:rsidR="003F31E9" w:rsidRPr="005A4C88" w:rsidRDefault="00EB4DB9" w:rsidP="003F31E9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sz w:val="24"/>
                <w:szCs w:val="24"/>
              </w:rPr>
            </w:pPr>
            <w:r w:rsidRPr="005A4C8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3.Чтение и обсуждение стихотворения </w:t>
            </w:r>
            <w:proofErr w:type="spellStart"/>
            <w:r w:rsidRPr="005A4C8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И.Тверабукина</w:t>
            </w:r>
            <w:proofErr w:type="spellEnd"/>
            <w:r w:rsidRPr="005A4C8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«Андрейкино дежурство».  </w:t>
            </w:r>
          </w:p>
          <w:p w:rsidR="003F31E9" w:rsidRPr="005A4C88" w:rsidRDefault="00F40FCC" w:rsidP="003F31E9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>
              <w:t>3</w:t>
            </w:r>
            <w:r w:rsidR="003F31E9" w:rsidRPr="005A4C88">
              <w:t>.</w:t>
            </w:r>
            <w:r w:rsidR="003F31E9" w:rsidRPr="005A4C88">
              <w:rPr>
                <w:rStyle w:val="c7"/>
                <w:color w:val="000000"/>
              </w:rPr>
              <w:t xml:space="preserve"> </w:t>
            </w:r>
            <w:proofErr w:type="gramStart"/>
            <w:r w:rsidR="003F31E9" w:rsidRPr="005A4C88">
              <w:rPr>
                <w:rStyle w:val="c7"/>
                <w:color w:val="000000"/>
              </w:rPr>
              <w:t>Рисование</w:t>
            </w:r>
            <w:proofErr w:type="gramEnd"/>
            <w:r w:rsidR="003F31E9" w:rsidRPr="005A4C88">
              <w:rPr>
                <w:rStyle w:val="c7"/>
                <w:color w:val="000000"/>
              </w:rPr>
              <w:t xml:space="preserve">  «Какие опасные предметы ты знаешь»</w:t>
            </w:r>
          </w:p>
          <w:p w:rsidR="00EB4DB9" w:rsidRPr="005A4C88" w:rsidRDefault="00F40FCC" w:rsidP="003F31E9">
            <w:pPr>
              <w:pStyle w:val="c1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t>4</w:t>
            </w:r>
            <w:r w:rsidR="00EB4DB9" w:rsidRPr="005A4C88">
              <w:t xml:space="preserve">. </w:t>
            </w:r>
            <w:r w:rsidR="00EB4DB9" w:rsidRPr="005A4C88">
              <w:rPr>
                <w:shd w:val="clear" w:color="auto" w:fill="FFFFFF"/>
              </w:rPr>
              <w:t>Моделирование ситуации «У меня зазвонил телефон» (друг, незнакомец, знакомый</w:t>
            </w:r>
            <w:proofErr w:type="gramStart"/>
            <w:r w:rsidR="00EB4DB9" w:rsidRPr="005A4C88">
              <w:rPr>
                <w:shd w:val="clear" w:color="auto" w:fill="FFFFFF"/>
              </w:rPr>
              <w:t>.</w:t>
            </w:r>
            <w:proofErr w:type="gramEnd"/>
            <w:r w:rsidR="00EB4DB9" w:rsidRPr="005A4C88">
              <w:rPr>
                <w:shd w:val="clear" w:color="auto" w:fill="FFFFFF"/>
              </w:rPr>
              <w:t xml:space="preserve"> </w:t>
            </w:r>
            <w:proofErr w:type="gramStart"/>
            <w:r w:rsidR="00EB4DB9" w:rsidRPr="005A4C88">
              <w:rPr>
                <w:shd w:val="clear" w:color="auto" w:fill="FFFFFF"/>
              </w:rPr>
              <w:t>в</w:t>
            </w:r>
            <w:proofErr w:type="gramEnd"/>
            <w:r w:rsidR="00EB4DB9" w:rsidRPr="005A4C88">
              <w:rPr>
                <w:shd w:val="clear" w:color="auto" w:fill="FFFFFF"/>
              </w:rPr>
              <w:t>зрослый), «Кто стучится в дверь ко мне?»</w:t>
            </w:r>
          </w:p>
          <w:p w:rsidR="00EB4DB9" w:rsidRPr="00F40FCC" w:rsidRDefault="00F40FCC" w:rsidP="003F31E9">
            <w:pPr>
              <w:pStyle w:val="c1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  <w:r w:rsidR="00EB4DB9" w:rsidRPr="005A4C88">
              <w:rPr>
                <w:shd w:val="clear" w:color="auto" w:fill="FFFFFF"/>
              </w:rPr>
              <w:t>. Настольный театр «Волк и семеро козлят».</w:t>
            </w:r>
          </w:p>
        </w:tc>
      </w:tr>
      <w:tr w:rsidR="003F31E9" w:rsidRPr="005A4C88" w:rsidTr="003F31E9">
        <w:trPr>
          <w:trHeight w:val="1149"/>
        </w:trPr>
        <w:tc>
          <w:tcPr>
            <w:tcW w:w="1951" w:type="dxa"/>
          </w:tcPr>
          <w:p w:rsidR="003F31E9" w:rsidRPr="005A4C88" w:rsidRDefault="00C45FA0" w:rsidP="003F31E9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3F31E9" w:rsidRPr="005A4C8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3F31E9" w:rsidRPr="005A4C88" w:rsidRDefault="003F31E9" w:rsidP="003F31E9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1E9" w:rsidRPr="005A4C88" w:rsidRDefault="003F31E9" w:rsidP="003F31E9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80" w:type="dxa"/>
          </w:tcPr>
          <w:p w:rsidR="003F31E9" w:rsidRPr="005A4C88" w:rsidRDefault="003F31E9" w:rsidP="003F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40F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ОД  «Как сберечь своё здоровье» - формирование представление о главной ценности жизни – здоровье, дать детям представление о том, что лекарства принимают только в присутствии взрослого, нельзя брать лекарства самостоятельно.</w:t>
            </w:r>
          </w:p>
          <w:p w:rsidR="003F31E9" w:rsidRPr="005A4C88" w:rsidRDefault="003F31E9" w:rsidP="003F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2.Рисование «Мы занимаемся физкультурой»</w:t>
            </w:r>
          </w:p>
          <w:p w:rsidR="003F31E9" w:rsidRPr="005A4C88" w:rsidRDefault="003F31E9" w:rsidP="003F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3. Чтение стихотворения «Таблетки – не конфетки!</w:t>
            </w:r>
          </w:p>
          <w:p w:rsidR="003F31E9" w:rsidRPr="005A4C88" w:rsidRDefault="003F31E9" w:rsidP="003F31E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A4C88">
              <w:rPr>
                <w:rStyle w:val="c0"/>
                <w:bCs/>
                <w:color w:val="000000"/>
              </w:rPr>
              <w:t>4. Моделирование ситуации «Зная азбуку «Ау» - я</w:t>
            </w:r>
            <w:r w:rsidRPr="005A4C88">
              <w:rPr>
                <w:color w:val="000000"/>
              </w:rPr>
              <w:t xml:space="preserve"> </w:t>
            </w:r>
            <w:r w:rsidRPr="005A4C88">
              <w:rPr>
                <w:rStyle w:val="c0"/>
                <w:bCs/>
                <w:color w:val="000000"/>
              </w:rPr>
              <w:t>в лесу не пропаду</w:t>
            </w:r>
          </w:p>
          <w:p w:rsidR="003F31E9" w:rsidRPr="00F40FCC" w:rsidRDefault="003F31E9" w:rsidP="00F40FCC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A4C88">
              <w:rPr>
                <w:rStyle w:val="c7"/>
                <w:color w:val="000000"/>
              </w:rPr>
              <w:t>5.Игра «Выбери съедобные грибы и ягоды»</w:t>
            </w:r>
          </w:p>
        </w:tc>
      </w:tr>
    </w:tbl>
    <w:p w:rsidR="00B3514D" w:rsidRDefault="00B3514D"/>
    <w:p w:rsidR="003F31E9" w:rsidRDefault="003F31E9"/>
    <w:p w:rsidR="003F31E9" w:rsidRDefault="003F31E9"/>
    <w:p w:rsidR="003F31E9" w:rsidRDefault="003F31E9"/>
    <w:p w:rsidR="00F40FCC" w:rsidRDefault="00F40FCC"/>
    <w:p w:rsidR="00F40FCC" w:rsidRDefault="00F40FCC"/>
    <w:p w:rsidR="00F40FCC" w:rsidRDefault="00F40FCC"/>
    <w:p w:rsidR="00F40FCC" w:rsidRDefault="00F40FCC"/>
    <w:p w:rsidR="00F40FCC" w:rsidRDefault="00F40FCC"/>
    <w:p w:rsidR="00F40FCC" w:rsidRDefault="00F40FCC"/>
    <w:p w:rsidR="00F40FCC" w:rsidRDefault="00F40FCC"/>
    <w:p w:rsidR="00F40FCC" w:rsidRDefault="00F40FCC"/>
    <w:p w:rsidR="00F40FCC" w:rsidRDefault="00F40FCC"/>
    <w:p w:rsidR="00F40FCC" w:rsidRDefault="00F40FCC"/>
    <w:p w:rsidR="00F40FCC" w:rsidRDefault="00F40FCC"/>
    <w:p w:rsidR="00F40FCC" w:rsidRDefault="00F40FCC"/>
    <w:p w:rsidR="00F40FCC" w:rsidRDefault="00F40FCC"/>
    <w:p w:rsidR="00F40FCC" w:rsidRDefault="00F40FCC"/>
    <w:p w:rsidR="00F40FCC" w:rsidRDefault="00F40FCC"/>
    <w:p w:rsidR="00F40FCC" w:rsidRDefault="00F40FCC"/>
    <w:p w:rsidR="00F40FCC" w:rsidRDefault="00F40FCC"/>
    <w:p w:rsidR="00F40FCC" w:rsidRDefault="00F40FCC"/>
    <w:p w:rsidR="00F40FCC" w:rsidRDefault="00F40FCC"/>
    <w:p w:rsidR="00F40FCC" w:rsidRDefault="00F40FCC"/>
    <w:p w:rsidR="00F40FCC" w:rsidRDefault="00F40FCC"/>
    <w:p w:rsidR="00F40FCC" w:rsidRDefault="00F40FCC"/>
    <w:p w:rsidR="00C45FA0" w:rsidRDefault="00C45FA0"/>
    <w:p w:rsidR="00C45FA0" w:rsidRDefault="00C45FA0"/>
    <w:p w:rsidR="00EB4DB9" w:rsidRDefault="00EB4DB9" w:rsidP="00F40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Перспективный план образовательной деятельности в подготовительной   группе </w:t>
      </w:r>
    </w:p>
    <w:p w:rsidR="00F40FCC" w:rsidRPr="00F40FCC" w:rsidRDefault="00F40FCC" w:rsidP="00F40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731" w:type="dxa"/>
        <w:tblLook w:val="04A0"/>
      </w:tblPr>
      <w:tblGrid>
        <w:gridCol w:w="1951"/>
        <w:gridCol w:w="8780"/>
      </w:tblGrid>
      <w:tr w:rsidR="00EB4DB9" w:rsidRPr="005A4C88" w:rsidTr="00A2687D">
        <w:trPr>
          <w:trHeight w:val="378"/>
        </w:trPr>
        <w:tc>
          <w:tcPr>
            <w:tcW w:w="1951" w:type="dxa"/>
          </w:tcPr>
          <w:p w:rsidR="00EB4DB9" w:rsidRPr="005A4C88" w:rsidRDefault="00EB4DB9" w:rsidP="00A2687D">
            <w:pPr>
              <w:spacing w:befor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780" w:type="dxa"/>
          </w:tcPr>
          <w:p w:rsidR="00EB4DB9" w:rsidRPr="005A4C88" w:rsidRDefault="00EB4DB9" w:rsidP="00A2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EB4DB9" w:rsidRPr="005A4C88" w:rsidTr="00A2687D">
        <w:trPr>
          <w:trHeight w:val="534"/>
        </w:trPr>
        <w:tc>
          <w:tcPr>
            <w:tcW w:w="1951" w:type="dxa"/>
          </w:tcPr>
          <w:p w:rsidR="00EB4DB9" w:rsidRPr="005A4C88" w:rsidRDefault="00C45FA0" w:rsidP="00A2687D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4DB9" w:rsidRPr="005A4C8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8780" w:type="dxa"/>
          </w:tcPr>
          <w:p w:rsidR="00D440BB" w:rsidRPr="005A4C88" w:rsidRDefault="00D440BB" w:rsidP="00D440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1.Беседа о службах, помогающих людям в беде</w:t>
            </w:r>
            <w:r w:rsidR="00F4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</w:t>
            </w: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лиция, пожарные, скорая</w:t>
            </w:r>
            <w:r w:rsidR="00F4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служба МЧС),</w:t>
            </w: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«Безопасность в нашей группе».</w:t>
            </w:r>
          </w:p>
          <w:p w:rsidR="00D440BB" w:rsidRPr="005A4C88" w:rsidRDefault="00D440BB" w:rsidP="00D440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2.Чтение С.Михалков «Дядя Стёпа». В.Маяковский «Кем быть?»</w:t>
            </w:r>
            <w:r w:rsidR="00F4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4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С.Маршак </w:t>
            </w: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«Пожар». Загадывание загадок  об опасных предметах.</w:t>
            </w:r>
          </w:p>
          <w:p w:rsidR="00D440BB" w:rsidRPr="005A4C88" w:rsidRDefault="00D440BB" w:rsidP="00D440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3.Настольно – печатные игры « Как изб</w:t>
            </w:r>
            <w:r w:rsidR="00F4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ежать неприятности», </w:t>
            </w: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«Чрезвычайные ситуации в доме».</w:t>
            </w:r>
          </w:p>
          <w:p w:rsidR="00D440BB" w:rsidRPr="005A4C88" w:rsidRDefault="00D440BB" w:rsidP="00D440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4.Д/игры « Я знаю, что можно, а что нельзя».</w:t>
            </w:r>
          </w:p>
          <w:p w:rsidR="00D440BB" w:rsidRPr="005A4C88" w:rsidRDefault="00D440BB" w:rsidP="00D440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5.Экскурсия к поликлинике</w:t>
            </w:r>
          </w:p>
          <w:p w:rsidR="00D440BB" w:rsidRPr="005A4C88" w:rsidRDefault="00D440BB" w:rsidP="00D440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F4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ООД</w:t>
            </w: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«Службы «01», «02», «03» всегда на страже.</w:t>
            </w:r>
          </w:p>
          <w:p w:rsidR="00D440BB" w:rsidRPr="005A4C88" w:rsidRDefault="00D440BB" w:rsidP="00D440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7.С/</w:t>
            </w:r>
            <w:proofErr w:type="gramStart"/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«Служба спасения».</w:t>
            </w:r>
          </w:p>
          <w:p w:rsidR="00EB4DB9" w:rsidRPr="00F40FCC" w:rsidRDefault="00D440BB" w:rsidP="00F40F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Продуктивная деятельность: изготовление книги   «Пожароопасные предметы»</w:t>
            </w:r>
          </w:p>
        </w:tc>
      </w:tr>
      <w:tr w:rsidR="00EB4DB9" w:rsidRPr="005A4C88" w:rsidTr="00A2687D">
        <w:trPr>
          <w:trHeight w:val="378"/>
        </w:trPr>
        <w:tc>
          <w:tcPr>
            <w:tcW w:w="1951" w:type="dxa"/>
          </w:tcPr>
          <w:p w:rsidR="00EB4DB9" w:rsidRPr="005A4C88" w:rsidRDefault="00C45FA0" w:rsidP="00A2687D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4DB9" w:rsidRPr="005A4C8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8780" w:type="dxa"/>
          </w:tcPr>
          <w:p w:rsidR="00EB4DB9" w:rsidRPr="005A4C88" w:rsidRDefault="00EB4DB9" w:rsidP="00A268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C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40F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A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</w:t>
            </w:r>
            <w:r w:rsidR="00F40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«Безопасность в доме: </w:t>
            </w:r>
            <w:r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</w:t>
            </w:r>
            <w:r w:rsidR="00F40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рые, колющие и режущие предметы»</w:t>
            </w:r>
          </w:p>
          <w:p w:rsidR="00EB4DB9" w:rsidRPr="005A4C88" w:rsidRDefault="00EB4DB9" w:rsidP="00A2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Составление рассказа на тему «Откуда может прийти беда?» с началом или концом, предложенным воспитателем.</w:t>
            </w:r>
          </w:p>
          <w:p w:rsidR="00EB4DB9" w:rsidRPr="005A4C88" w:rsidRDefault="00EB4DB9" w:rsidP="00A268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3. Д/и «Раз, два, три, что </w:t>
            </w:r>
            <w:proofErr w:type="gramStart"/>
            <w:r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может быть опасного найди</w:t>
            </w:r>
            <w:proofErr w:type="gramEnd"/>
            <w:r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</w:p>
          <w:p w:rsidR="00EB4DB9" w:rsidRPr="005A4C88" w:rsidRDefault="00EB4DB9" w:rsidP="00A268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4.Чтение Е.Казаков «Чик-чик ножницами»,  Ю. Пермяк «Торопливый ножик».</w:t>
            </w:r>
          </w:p>
          <w:p w:rsidR="00EB4DB9" w:rsidRPr="005A4C88" w:rsidRDefault="00EB4DB9" w:rsidP="00A268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5.Д\и «Высоко – низко».</w:t>
            </w:r>
          </w:p>
          <w:p w:rsidR="00EB4DB9" w:rsidRPr="00F40FCC" w:rsidRDefault="00EB4DB9" w:rsidP="00A268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6.Моделирование ситуации «Я на балконе».</w:t>
            </w:r>
          </w:p>
        </w:tc>
      </w:tr>
      <w:tr w:rsidR="00EB4DB9" w:rsidRPr="005A4C88" w:rsidTr="00A2687D">
        <w:trPr>
          <w:trHeight w:val="1134"/>
        </w:trPr>
        <w:tc>
          <w:tcPr>
            <w:tcW w:w="1951" w:type="dxa"/>
          </w:tcPr>
          <w:p w:rsidR="00EB4DB9" w:rsidRPr="005A4C88" w:rsidRDefault="00EB4DB9" w:rsidP="00A2687D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4DB9" w:rsidRPr="005A4C88" w:rsidRDefault="00C45FA0" w:rsidP="00A2687D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4DB9" w:rsidRPr="005A4C8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EB4DB9" w:rsidRPr="005A4C88" w:rsidRDefault="00EB4DB9" w:rsidP="00A2687D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80" w:type="dxa"/>
          </w:tcPr>
          <w:p w:rsidR="00D440BB" w:rsidRPr="005A4C88" w:rsidRDefault="00D440BB" w:rsidP="00D440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1.Беседа о здоровом образе жизни.</w:t>
            </w:r>
          </w:p>
          <w:p w:rsidR="00D440BB" w:rsidRPr="005A4C88" w:rsidRDefault="00D440BB" w:rsidP="00D440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2.Опыты. Определить частоту сердечных сокращений до и после бега, определить роль отдельных частей тела (пройти с закрытыми глазами, послушать, зажав уши и т.д.)</w:t>
            </w:r>
          </w:p>
          <w:p w:rsidR="00D440BB" w:rsidRPr="005A4C88" w:rsidRDefault="00D440BB" w:rsidP="00D440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3.Чтение С.Маршак «Почему у человека две руки и один язык»</w:t>
            </w:r>
            <w:r w:rsidR="00F4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В.Бондаренко «Уши и язык»</w:t>
            </w:r>
            <w:r w:rsidR="00F4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</w:t>
            </w: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агадывание загадок о частях тела</w:t>
            </w:r>
            <w:r w:rsidR="00F4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ассматривание энциклопедий «Моё тело»</w:t>
            </w:r>
          </w:p>
          <w:p w:rsidR="00D440BB" w:rsidRPr="005A4C88" w:rsidRDefault="00D440BB" w:rsidP="00D440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4.Настольно – печатные игры « Определи предмет».</w:t>
            </w:r>
          </w:p>
          <w:p w:rsidR="00D440BB" w:rsidRPr="005A4C88" w:rsidRDefault="00D440BB" w:rsidP="00D440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5.Д/игры « Запомни  и повтори движения».</w:t>
            </w:r>
          </w:p>
          <w:p w:rsidR="00D440BB" w:rsidRPr="005A4C88" w:rsidRDefault="00D440BB" w:rsidP="00D440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6.Экскурсия на стадион.</w:t>
            </w:r>
          </w:p>
          <w:p w:rsidR="00D440BB" w:rsidRPr="005A4C88" w:rsidRDefault="00D440BB" w:rsidP="00D440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7.Занятие «Сохрани своё здоровье сам». (Составление модельных схем о правилах поведения).</w:t>
            </w:r>
          </w:p>
          <w:p w:rsidR="00D440BB" w:rsidRPr="005A4C88" w:rsidRDefault="00D440BB" w:rsidP="00D440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8.Спортивное развлечение </w:t>
            </w:r>
          </w:p>
          <w:p w:rsidR="00D440BB" w:rsidRPr="00F40FCC" w:rsidRDefault="00D440BB" w:rsidP="00F40F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9.Продуктивная деятельность: составление модельных схем о здоровом образе жизни</w:t>
            </w:r>
          </w:p>
        </w:tc>
      </w:tr>
      <w:tr w:rsidR="00EB4DB9" w:rsidRPr="005A4C88" w:rsidTr="00A2687D">
        <w:trPr>
          <w:trHeight w:val="333"/>
        </w:trPr>
        <w:tc>
          <w:tcPr>
            <w:tcW w:w="1951" w:type="dxa"/>
          </w:tcPr>
          <w:p w:rsidR="00EB4DB9" w:rsidRPr="005A4C88" w:rsidRDefault="00C45FA0" w:rsidP="00A2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B4DB9" w:rsidRPr="005A4C88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8780" w:type="dxa"/>
          </w:tcPr>
          <w:p w:rsidR="00D440BB" w:rsidRPr="005A4C88" w:rsidRDefault="00D440BB" w:rsidP="00D440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1.Беседа о безопасном поведении на улице</w:t>
            </w:r>
            <w:r w:rsidR="00F4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ассматривание плакатов «Безопасность на улице и дома».</w:t>
            </w:r>
          </w:p>
          <w:p w:rsidR="00D440BB" w:rsidRPr="005A4C88" w:rsidRDefault="00D440BB" w:rsidP="00D440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2.Чтение С.Михалков «Дядя Стёпа».</w:t>
            </w:r>
          </w:p>
          <w:p w:rsidR="00D440BB" w:rsidRPr="005A4C88" w:rsidRDefault="00D440BB" w:rsidP="00D440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3.Н/</w:t>
            </w:r>
            <w:proofErr w:type="gramStart"/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«Мир вокруг нас», «Из чего сделано».</w:t>
            </w:r>
          </w:p>
          <w:p w:rsidR="00D440BB" w:rsidRPr="005A4C88" w:rsidRDefault="00D440BB" w:rsidP="00D440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4.Экскурсии по улицам города.</w:t>
            </w:r>
          </w:p>
          <w:p w:rsidR="00D440BB" w:rsidRPr="005A4C88" w:rsidRDefault="00D440BB" w:rsidP="00D440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5.Занятие «Внешность человека может быть обманчива». (Составление модельных схем о правилах поведения на улице).</w:t>
            </w:r>
          </w:p>
          <w:p w:rsidR="00D440BB" w:rsidRPr="005A4C88" w:rsidRDefault="00D440BB" w:rsidP="00D440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6.С/</w:t>
            </w:r>
            <w:proofErr w:type="gramStart"/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</w:t>
            </w:r>
            <w:r w:rsidR="00F4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лиция».</w:t>
            </w:r>
          </w:p>
          <w:p w:rsidR="00EB4DB9" w:rsidRPr="00F40FCC" w:rsidRDefault="00D440BB" w:rsidP="00F40F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Продуктивная деятельность</w:t>
            </w:r>
            <w:proofErr w:type="gramStart"/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рисование на тему «Опасные прохожие».</w:t>
            </w:r>
          </w:p>
        </w:tc>
      </w:tr>
      <w:tr w:rsidR="00EB4DB9" w:rsidRPr="005A4C88" w:rsidTr="00A2687D">
        <w:trPr>
          <w:trHeight w:val="967"/>
        </w:trPr>
        <w:tc>
          <w:tcPr>
            <w:tcW w:w="1951" w:type="dxa"/>
          </w:tcPr>
          <w:p w:rsidR="00EB4DB9" w:rsidRPr="005A4C88" w:rsidRDefault="00EB4DB9" w:rsidP="00A268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4DB9" w:rsidRPr="005A4C88" w:rsidRDefault="00C45FA0" w:rsidP="00A2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B4DB9" w:rsidRPr="005A4C88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EB4DB9" w:rsidRPr="005A4C88" w:rsidRDefault="00EB4DB9" w:rsidP="00A268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80" w:type="dxa"/>
          </w:tcPr>
          <w:p w:rsidR="00D440BB" w:rsidRPr="005A4C88" w:rsidRDefault="00D440BB" w:rsidP="00D440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1.Беседа об огне, его пользе и вреде.</w:t>
            </w:r>
          </w:p>
          <w:p w:rsidR="00D440BB" w:rsidRPr="005A4C88" w:rsidRDefault="00D440BB" w:rsidP="00D440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2.Чтение С.Маршак «Конь – огонь», «Пожар», «Рассказ о неизвестном       герое».</w:t>
            </w:r>
          </w:p>
          <w:p w:rsidR="00D440BB" w:rsidRPr="005A4C88" w:rsidRDefault="00D440BB" w:rsidP="00D440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3.Настольно – печатные игры « Свет, звук, вода».</w:t>
            </w:r>
          </w:p>
          <w:p w:rsidR="00D440BB" w:rsidRPr="005A4C88" w:rsidRDefault="00D440BB" w:rsidP="00D440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4.Д/игры « Я знаю, что можно, а что нельзя»,  «Угадай по голосу»</w:t>
            </w:r>
          </w:p>
          <w:p w:rsidR="00D440BB" w:rsidRPr="005A4C88" w:rsidRDefault="00D440BB" w:rsidP="00D440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 Рассматривание плакатов «Безопасность на улице и дома».</w:t>
            </w:r>
          </w:p>
          <w:p w:rsidR="00D440BB" w:rsidRPr="005A4C88" w:rsidRDefault="00D440BB" w:rsidP="00D440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6.Занятие «Пожароопасные предметы».  (Составление модельных схем о  правилах пожарной безопасности).</w:t>
            </w:r>
          </w:p>
          <w:p w:rsidR="00D440BB" w:rsidRPr="005A4C88" w:rsidRDefault="00D440BB" w:rsidP="00D440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7.С/</w:t>
            </w:r>
            <w:proofErr w:type="gramStart"/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«Пожарн</w:t>
            </w:r>
            <w:r w:rsidR="00F4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EB4DB9" w:rsidRPr="005A4C88" w:rsidRDefault="00D440BB" w:rsidP="00D440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8.Продуктивная деятельность: составление модельных схем о  правилах пожарной безопасности.</w:t>
            </w:r>
          </w:p>
        </w:tc>
      </w:tr>
      <w:tr w:rsidR="00EB4DB9" w:rsidRPr="005A4C88" w:rsidTr="00A2687D">
        <w:trPr>
          <w:trHeight w:val="333"/>
        </w:trPr>
        <w:tc>
          <w:tcPr>
            <w:tcW w:w="1951" w:type="dxa"/>
          </w:tcPr>
          <w:p w:rsidR="00EB4DB9" w:rsidRPr="005A4C88" w:rsidRDefault="00C45FA0" w:rsidP="00A2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B4DB9" w:rsidRPr="005A4C88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8780" w:type="dxa"/>
          </w:tcPr>
          <w:p w:rsidR="00EB4DB9" w:rsidRPr="005A4C88" w:rsidRDefault="00EB4DB9" w:rsidP="00A268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0FCC" w:rsidRPr="00F40F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0F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 w:rsidRPr="00F4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нам не болеть»</w:t>
            </w: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(формирование сознательного отношения к необходимости укрепления здоровья).</w:t>
            </w:r>
          </w:p>
          <w:p w:rsidR="00EB4DB9" w:rsidRPr="005A4C88" w:rsidRDefault="00EB4DB9" w:rsidP="00A268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2.С/</w:t>
            </w:r>
            <w:proofErr w:type="spellStart"/>
            <w:proofErr w:type="gramStart"/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«Аптека», </w:t>
            </w:r>
          </w:p>
          <w:p w:rsidR="00EB4DB9" w:rsidRPr="005A4C88" w:rsidRDefault="00EB4DB9" w:rsidP="00A268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3.д/и «Зажги фонарик» (лекарственные растения).</w:t>
            </w:r>
          </w:p>
          <w:p w:rsidR="00EB4DB9" w:rsidRPr="00C45FA0" w:rsidRDefault="00F40FCC" w:rsidP="00A268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B4DB9"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«Берегись мороза». Оказание первой помощи</w:t>
            </w:r>
          </w:p>
        </w:tc>
      </w:tr>
      <w:tr w:rsidR="00EB4DB9" w:rsidRPr="005A4C88" w:rsidTr="00A2687D">
        <w:trPr>
          <w:trHeight w:val="1134"/>
        </w:trPr>
        <w:tc>
          <w:tcPr>
            <w:tcW w:w="1951" w:type="dxa"/>
          </w:tcPr>
          <w:p w:rsidR="00EB4DB9" w:rsidRPr="005A4C88" w:rsidRDefault="00C45FA0" w:rsidP="00A2687D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EB4DB9" w:rsidRPr="005A4C8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EB4DB9" w:rsidRPr="005A4C88" w:rsidRDefault="00EB4DB9" w:rsidP="00A2687D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4DB9" w:rsidRPr="005A4C88" w:rsidRDefault="00EB4DB9" w:rsidP="00A2687D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80" w:type="dxa"/>
          </w:tcPr>
          <w:p w:rsidR="00EB4DB9" w:rsidRPr="005A4C88" w:rsidRDefault="00EB4DB9" w:rsidP="00A268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0F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 xml:space="preserve">ОД  </w:t>
            </w: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«Опасный  лед»</w:t>
            </w:r>
          </w:p>
          <w:p w:rsidR="00EB4DB9" w:rsidRPr="005A4C88" w:rsidRDefault="00EB4DB9" w:rsidP="00A268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2.Моделирование ситуации «На тонком льду…»</w:t>
            </w:r>
          </w:p>
          <w:p w:rsidR="00EB4DB9" w:rsidRPr="005A4C88" w:rsidRDefault="00EB4DB9" w:rsidP="00A268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4C8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первой помощи.  Рассматривание иллюстраций, картинок.</w:t>
            </w:r>
            <w:r w:rsidR="00F4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деятельность.</w:t>
            </w:r>
          </w:p>
          <w:p w:rsidR="00EB4DB9" w:rsidRPr="00F40FCC" w:rsidRDefault="00EB4DB9" w:rsidP="00A268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proofErr w:type="gramStart"/>
            <w:r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проблемной</w:t>
            </w:r>
            <w:r w:rsidR="00F40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ситуации</w:t>
            </w:r>
            <w:proofErr w:type="gramEnd"/>
            <w:r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F40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Почему Емеля из сказки «По щучьему велению» не боялся ходить к проруби?»</w:t>
            </w:r>
          </w:p>
        </w:tc>
      </w:tr>
      <w:tr w:rsidR="00EB4DB9" w:rsidRPr="005A4C88" w:rsidTr="00A2687D">
        <w:trPr>
          <w:trHeight w:val="1119"/>
        </w:trPr>
        <w:tc>
          <w:tcPr>
            <w:tcW w:w="1951" w:type="dxa"/>
          </w:tcPr>
          <w:p w:rsidR="00EB4DB9" w:rsidRPr="005A4C88" w:rsidRDefault="00C45FA0" w:rsidP="00A2687D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4DB9" w:rsidRPr="005A4C88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EB4DB9" w:rsidRPr="005A4C88" w:rsidRDefault="00EB4DB9" w:rsidP="00A2687D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4DB9" w:rsidRPr="005A4C88" w:rsidRDefault="00EB4DB9" w:rsidP="00A2687D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80" w:type="dxa"/>
          </w:tcPr>
          <w:p w:rsidR="00D440BB" w:rsidRPr="005A4C88" w:rsidRDefault="00EB4DB9" w:rsidP="00F40FCC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5A4C88">
              <w:rPr>
                <w:sz w:val="24"/>
                <w:szCs w:val="24"/>
                <w:shd w:val="clear" w:color="auto" w:fill="FFFFFF"/>
              </w:rPr>
              <w:t>1.</w:t>
            </w:r>
            <w:r w:rsidR="00D440BB" w:rsidRPr="005A4C88">
              <w:rPr>
                <w:sz w:val="24"/>
                <w:szCs w:val="24"/>
              </w:rPr>
              <w:t xml:space="preserve"> </w:t>
            </w:r>
            <w:r w:rsidR="00D440BB" w:rsidRPr="005A4C88">
              <w:rPr>
                <w:b w:val="0"/>
                <w:sz w:val="24"/>
                <w:szCs w:val="24"/>
              </w:rPr>
              <w:t>Викторина «Пожарная безопасность»</w:t>
            </w:r>
          </w:p>
          <w:p w:rsidR="00EB4DB9" w:rsidRPr="005A4C88" w:rsidRDefault="00EB4DB9" w:rsidP="00F40FCC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2"/>
              <w:rPr>
                <w:sz w:val="24"/>
                <w:szCs w:val="24"/>
              </w:rPr>
            </w:pPr>
            <w:r w:rsidRPr="005A4C88">
              <w:rPr>
                <w:b w:val="0"/>
                <w:sz w:val="24"/>
                <w:szCs w:val="24"/>
                <w:shd w:val="clear" w:color="auto" w:fill="FFFFFF"/>
              </w:rPr>
              <w:t>2.</w:t>
            </w:r>
            <w:r w:rsidRPr="005A4C8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A4C8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Проигрывание ситуации: «В доме возник  пожар!». Телефон «01». 3.Чтение и обсуждение стихотворения </w:t>
            </w:r>
            <w:proofErr w:type="spellStart"/>
            <w:r w:rsidRPr="005A4C8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И.Тверабукина</w:t>
            </w:r>
            <w:proofErr w:type="spellEnd"/>
            <w:r w:rsidRPr="005A4C8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«Андрейкино дежурство».  </w:t>
            </w:r>
          </w:p>
          <w:p w:rsidR="00EB4DB9" w:rsidRPr="005A4C88" w:rsidRDefault="00C45FA0" w:rsidP="00F40FC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>
              <w:t>3</w:t>
            </w:r>
            <w:r w:rsidR="00EB4DB9" w:rsidRPr="005A4C88">
              <w:t>.</w:t>
            </w:r>
            <w:r w:rsidR="00EB4DB9" w:rsidRPr="005A4C88">
              <w:rPr>
                <w:rStyle w:val="c7"/>
                <w:color w:val="000000"/>
              </w:rPr>
              <w:t xml:space="preserve"> </w:t>
            </w:r>
            <w:proofErr w:type="gramStart"/>
            <w:r w:rsidR="00EB4DB9" w:rsidRPr="005A4C88">
              <w:rPr>
                <w:rStyle w:val="c7"/>
                <w:color w:val="000000"/>
              </w:rPr>
              <w:t>Рисование</w:t>
            </w:r>
            <w:proofErr w:type="gramEnd"/>
            <w:r w:rsidR="00EB4DB9" w:rsidRPr="005A4C88">
              <w:rPr>
                <w:rStyle w:val="c7"/>
                <w:color w:val="000000"/>
              </w:rPr>
              <w:t xml:space="preserve">  «Какие опасные предметы ты знаешь»</w:t>
            </w:r>
          </w:p>
          <w:p w:rsidR="00EB4DB9" w:rsidRPr="005A4C88" w:rsidRDefault="00C45FA0" w:rsidP="00F40FCC">
            <w:pPr>
              <w:pStyle w:val="c10"/>
              <w:shd w:val="clear" w:color="auto" w:fill="FFFFFF"/>
              <w:spacing w:before="0" w:beforeAutospacing="0" w:after="0" w:afterAutospacing="0"/>
            </w:pPr>
            <w:r>
              <w:t>4.</w:t>
            </w:r>
            <w:r w:rsidR="00D440BB" w:rsidRPr="005A4C88">
              <w:t xml:space="preserve"> Игра-соревнование «Всем на свете людям ясно, что с огнем шутить опасно»</w:t>
            </w:r>
          </w:p>
          <w:p w:rsidR="00811225" w:rsidRPr="005A4C88" w:rsidRDefault="00C45FA0" w:rsidP="00F40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1225" w:rsidRPr="005A4C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11225" w:rsidRPr="005A4C88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="00811225" w:rsidRPr="005A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11225" w:rsidRPr="005A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«Службы «01», «02», «03»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11225" w:rsidRPr="005A4C8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 на страже»</w:t>
            </w:r>
          </w:p>
          <w:p w:rsidR="00811225" w:rsidRPr="005A4C88" w:rsidRDefault="00C45FA0" w:rsidP="00F4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811225" w:rsidRPr="005A4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.Составление рассказа на тему  «Почему это случилось?» с началом или концом, предложенным воспитателем.</w:t>
            </w:r>
          </w:p>
          <w:p w:rsidR="00811225" w:rsidRPr="005A4C88" w:rsidRDefault="00C45FA0" w:rsidP="00C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Ситуативный разговор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11225" w:rsidRPr="005A4C88">
              <w:rPr>
                <w:rFonts w:ascii="Times New Roman" w:hAnsi="Times New Roman" w:cs="Times New Roman"/>
                <w:sz w:val="24"/>
                <w:szCs w:val="24"/>
              </w:rPr>
              <w:t xml:space="preserve"> " Если на улице гроза и сильный ветер" </w:t>
            </w:r>
          </w:p>
        </w:tc>
      </w:tr>
      <w:tr w:rsidR="00EB4DB9" w:rsidRPr="005A4C88" w:rsidTr="00A2687D">
        <w:trPr>
          <w:trHeight w:val="1149"/>
        </w:trPr>
        <w:tc>
          <w:tcPr>
            <w:tcW w:w="1951" w:type="dxa"/>
          </w:tcPr>
          <w:p w:rsidR="00EB4DB9" w:rsidRPr="005A4C88" w:rsidRDefault="00C45FA0" w:rsidP="00A2687D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4DB9" w:rsidRPr="005A4C8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EB4DB9" w:rsidRPr="005A4C88" w:rsidRDefault="00EB4DB9" w:rsidP="00A2687D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4DB9" w:rsidRPr="005A4C88" w:rsidRDefault="00EB4DB9" w:rsidP="00A2687D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80" w:type="dxa"/>
          </w:tcPr>
          <w:p w:rsidR="00D440BB" w:rsidRPr="00C45FA0" w:rsidRDefault="00EB4DB9" w:rsidP="00C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8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440BB" w:rsidRPr="005A4C88">
              <w:rPr>
                <w:rFonts w:ascii="Times New Roman" w:hAnsi="Times New Roman" w:cs="Times New Roman"/>
                <w:sz w:val="24"/>
                <w:szCs w:val="24"/>
              </w:rPr>
              <w:t>«Здравствуй солнечное лето!» беседа о правилах безопасного поведения в период летних каникул</w:t>
            </w:r>
            <w:proofErr w:type="gramStart"/>
            <w:r w:rsidR="00D440BB" w:rsidRPr="005A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F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45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D440BB"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 «Полезно – не полезно»,</w:t>
            </w:r>
          </w:p>
          <w:p w:rsidR="00D440BB" w:rsidRPr="005A4C88" w:rsidRDefault="00D440BB" w:rsidP="00D440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2.Чтение Г.За</w:t>
            </w:r>
            <w:r w:rsidR="00C4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йцев «Приятного аппетита»</w:t>
            </w:r>
            <w:proofErr w:type="gramStart"/>
            <w:r w:rsidR="00C4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,Ю</w:t>
            </w:r>
            <w:proofErr w:type="gramEnd"/>
            <w:r w:rsidR="00C4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«Полезные продукты», </w:t>
            </w:r>
            <w:proofErr w:type="spellStart"/>
            <w:r w:rsidR="00C4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Ю.Тувим</w:t>
            </w:r>
            <w:proofErr w:type="spellEnd"/>
            <w:r w:rsidR="00C4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«Овощи»,</w:t>
            </w: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М.Безруких «Разговор о правильном питании».</w:t>
            </w:r>
          </w:p>
          <w:p w:rsidR="00D440BB" w:rsidRPr="005A4C88" w:rsidRDefault="00D440BB" w:rsidP="00D440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3.Загадки об овощах и фруктах.</w:t>
            </w:r>
          </w:p>
          <w:p w:rsidR="00D440BB" w:rsidRPr="005A4C88" w:rsidRDefault="00D440BB" w:rsidP="00D440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811225"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 с медсестрой, </w:t>
            </w: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 на тему «Что такое витамины» </w:t>
            </w:r>
          </w:p>
          <w:p w:rsidR="00D440BB" w:rsidRPr="005A4C88" w:rsidRDefault="00811225" w:rsidP="00D440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440BB"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4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ООД </w:t>
            </w:r>
            <w:r w:rsidR="00D440BB"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«Приятного аппетита»</w:t>
            </w:r>
          </w:p>
          <w:p w:rsidR="00811225" w:rsidRPr="005A4C88" w:rsidRDefault="00811225" w:rsidP="008112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6.Д/игры «Чудесный мешочек», «Угадай по вкусу», «Выбери и разложи полезные продукты»,  «Разложи овощи  по витаминам».</w:t>
            </w:r>
          </w:p>
          <w:p w:rsidR="00D440BB" w:rsidRPr="005A4C88" w:rsidRDefault="00811225" w:rsidP="00D440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D440BB"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="00D440BB"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D440BB"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 «В саду ли в огороде»</w:t>
            </w:r>
          </w:p>
          <w:p w:rsidR="00D440BB" w:rsidRPr="005A4C88" w:rsidRDefault="00811225" w:rsidP="00D440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440BB"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.С/</w:t>
            </w:r>
            <w:proofErr w:type="gramStart"/>
            <w:r w:rsidR="00D440BB"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D440BB"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 «Кафе « Витаминное».</w:t>
            </w:r>
          </w:p>
          <w:p w:rsidR="00EB4DB9" w:rsidRPr="00C45FA0" w:rsidRDefault="00811225" w:rsidP="00C45F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440BB"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4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440BB" w:rsidRPr="005A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книги «Витаминная» (в виде букв – A D B C). </w:t>
            </w:r>
          </w:p>
        </w:tc>
      </w:tr>
    </w:tbl>
    <w:p w:rsidR="003F31E9" w:rsidRDefault="003F31E9"/>
    <w:p w:rsidR="003F31E9" w:rsidRDefault="003F31E9"/>
    <w:p w:rsidR="003F31E9" w:rsidRDefault="003F31E9"/>
    <w:p w:rsidR="003F31E9" w:rsidRDefault="003F31E9"/>
    <w:p w:rsidR="003F31E9" w:rsidRDefault="003F31E9"/>
    <w:p w:rsidR="003F31E9" w:rsidRDefault="003F31E9"/>
    <w:p w:rsidR="003F31E9" w:rsidRDefault="003F31E9"/>
    <w:p w:rsidR="003F31E9" w:rsidRDefault="003F31E9"/>
    <w:p w:rsidR="003F31E9" w:rsidRDefault="003F31E9"/>
    <w:p w:rsidR="003F31E9" w:rsidRDefault="003F31E9"/>
    <w:p w:rsidR="003F31E9" w:rsidRDefault="003F31E9"/>
    <w:p w:rsidR="003F31E9" w:rsidRDefault="003F31E9"/>
    <w:p w:rsidR="00811225" w:rsidRDefault="00811225"/>
    <w:p w:rsidR="00811225" w:rsidRDefault="00811225"/>
    <w:p w:rsidR="003F31E9" w:rsidRDefault="003F31E9"/>
    <w:p w:rsidR="00C45FA0" w:rsidRDefault="00C45FA0"/>
    <w:p w:rsidR="00B3514D" w:rsidRPr="00871923" w:rsidRDefault="000D3FE2" w:rsidP="00871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F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образовательной деятельности в группах по ОБЖ </w:t>
      </w:r>
      <w:r w:rsidRPr="00C45FA0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правилам пожарной безопасности</w:t>
      </w:r>
      <w:r w:rsidR="00C45FA0" w:rsidRPr="00C45FA0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C45FA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C45FA0" w:rsidRPr="00C45FA0">
        <w:rPr>
          <w:rFonts w:ascii="Times New Roman" w:hAnsi="Times New Roman" w:cs="Times New Roman"/>
          <w:b/>
          <w:sz w:val="24"/>
          <w:szCs w:val="24"/>
        </w:rPr>
        <w:t>и</w:t>
      </w:r>
      <w:r w:rsidRPr="00C45FA0">
        <w:rPr>
          <w:rFonts w:ascii="Times New Roman" w:hAnsi="Times New Roman" w:cs="Times New Roman"/>
          <w:b/>
          <w:sz w:val="24"/>
          <w:szCs w:val="24"/>
        </w:rPr>
        <w:t xml:space="preserve">юнь – </w:t>
      </w:r>
      <w:r w:rsidR="00C45FA0" w:rsidRPr="00C45FA0">
        <w:rPr>
          <w:rFonts w:ascii="Times New Roman" w:hAnsi="Times New Roman" w:cs="Times New Roman"/>
          <w:b/>
          <w:sz w:val="24"/>
          <w:szCs w:val="24"/>
        </w:rPr>
        <w:t>а</w:t>
      </w:r>
      <w:r w:rsidRPr="00C45FA0">
        <w:rPr>
          <w:rFonts w:ascii="Times New Roman" w:hAnsi="Times New Roman" w:cs="Times New Roman"/>
          <w:b/>
          <w:sz w:val="24"/>
          <w:szCs w:val="24"/>
        </w:rPr>
        <w:t xml:space="preserve">вгуст  </w:t>
      </w:r>
    </w:p>
    <w:tbl>
      <w:tblPr>
        <w:tblStyle w:val="a8"/>
        <w:tblW w:w="10740" w:type="dxa"/>
        <w:tblLook w:val="04A0"/>
      </w:tblPr>
      <w:tblGrid>
        <w:gridCol w:w="10740"/>
      </w:tblGrid>
      <w:tr w:rsidR="000D3FE2" w:rsidRPr="0029519B" w:rsidTr="00C45FA0">
        <w:trPr>
          <w:trHeight w:val="5867"/>
        </w:trPr>
        <w:tc>
          <w:tcPr>
            <w:tcW w:w="10740" w:type="dxa"/>
          </w:tcPr>
          <w:p w:rsidR="000D3FE2" w:rsidRPr="0029519B" w:rsidRDefault="00B111F8" w:rsidP="00295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45FA0" w:rsidRPr="0029519B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 w:rsidR="000D3FE2" w:rsidRPr="00295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gramStart"/>
            <w:r w:rsidR="000D3FE2" w:rsidRPr="0029519B">
              <w:rPr>
                <w:rFonts w:ascii="Times New Roman" w:hAnsi="Times New Roman" w:cs="Times New Roman"/>
                <w:b/>
                <w:sz w:val="24"/>
                <w:szCs w:val="24"/>
              </w:rPr>
              <w:t>пу</w:t>
            </w:r>
            <w:proofErr w:type="gramEnd"/>
            <w:r w:rsidR="000D3FE2" w:rsidRPr="00295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тешествия, игры, игры – ситуации </w:t>
            </w:r>
          </w:p>
          <w:p w:rsidR="000D3FE2" w:rsidRPr="0029519B" w:rsidRDefault="000D3FE2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Цель: постоянное закрепление полученных знаний по безопасности в непосредственном природном окружении</w:t>
            </w:r>
          </w:p>
          <w:p w:rsidR="000D3FE2" w:rsidRPr="0029519B" w:rsidRDefault="000D3FE2" w:rsidP="002951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Примерный перечень тем: </w:t>
            </w:r>
          </w:p>
          <w:p w:rsidR="000D3FE2" w:rsidRPr="0029519B" w:rsidRDefault="000D3FE2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воде</w:t>
            </w:r>
          </w:p>
          <w:p w:rsidR="000D3FE2" w:rsidRPr="0029519B" w:rsidRDefault="000D3FE2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дороге</w:t>
            </w:r>
          </w:p>
          <w:p w:rsidR="000D3FE2" w:rsidRPr="0029519B" w:rsidRDefault="000D3FE2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Правила поведения  в лесу</w:t>
            </w:r>
          </w:p>
          <w:p w:rsidR="000D3FE2" w:rsidRPr="0029519B" w:rsidRDefault="000D3FE2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Правила поведения  в путешествиях</w:t>
            </w:r>
          </w:p>
          <w:p w:rsidR="000D3FE2" w:rsidRPr="0029519B" w:rsidRDefault="000D3FE2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Правила поведения  с незнакомыми людьми и животными на улице</w:t>
            </w:r>
          </w:p>
          <w:p w:rsidR="000D3FE2" w:rsidRPr="0029519B" w:rsidRDefault="000D3FE2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«Осторожно, ядовитые растения» (ягоды, грибы)</w:t>
            </w:r>
          </w:p>
          <w:p w:rsidR="000D3FE2" w:rsidRPr="0029519B" w:rsidRDefault="000D3FE2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«Лекарственные растения в жизни человека»</w:t>
            </w:r>
          </w:p>
          <w:p w:rsidR="000D3FE2" w:rsidRPr="0029519B" w:rsidRDefault="000D3FE2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при травме»</w:t>
            </w:r>
          </w:p>
          <w:p w:rsidR="000D3FE2" w:rsidRPr="0029519B" w:rsidRDefault="000D3FE2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«Знатоки правил дорожного движения»</w:t>
            </w:r>
          </w:p>
          <w:p w:rsidR="000D3FE2" w:rsidRPr="0029519B" w:rsidRDefault="000D3FE2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«Знатоки правил пожарной безопасности»</w:t>
            </w:r>
          </w:p>
          <w:p w:rsidR="000D3FE2" w:rsidRPr="0029519B" w:rsidRDefault="000D3FE2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«Мы на речке отдыхали» (правильное поведение вблизи водоемов)</w:t>
            </w:r>
          </w:p>
          <w:p w:rsidR="000D3FE2" w:rsidRPr="0029519B" w:rsidRDefault="000D3FE2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«Правила друзей природы» (правила поведения в лесу)</w:t>
            </w:r>
          </w:p>
          <w:p w:rsidR="000D3FE2" w:rsidRPr="0029519B" w:rsidRDefault="000D3FE2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Сказка про витамины</w:t>
            </w:r>
            <w:proofErr w:type="gramEnd"/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3FE2" w:rsidRPr="0029519B" w:rsidRDefault="000D3FE2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 xml:space="preserve">«Сказка </w:t>
            </w:r>
            <w:proofErr w:type="gramStart"/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29519B">
              <w:rPr>
                <w:rFonts w:ascii="Times New Roman" w:hAnsi="Times New Roman" w:cs="Times New Roman"/>
                <w:sz w:val="24"/>
                <w:szCs w:val="24"/>
              </w:rPr>
              <w:t xml:space="preserve"> микробы»</w:t>
            </w:r>
          </w:p>
          <w:p w:rsidR="00B111F8" w:rsidRPr="0029519B" w:rsidRDefault="000D3FE2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 xml:space="preserve">«Закаляйся, если хочешь быть </w:t>
            </w:r>
            <w:proofErr w:type="gramStart"/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3FE2" w:rsidRPr="0029519B" w:rsidRDefault="000D3FE2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«Не впускайте дядю, тетю, если мама на работе»</w:t>
            </w:r>
          </w:p>
        </w:tc>
      </w:tr>
      <w:tr w:rsidR="00B111F8" w:rsidRPr="0029519B" w:rsidTr="00A92CD4">
        <w:trPr>
          <w:trHeight w:val="1665"/>
        </w:trPr>
        <w:tc>
          <w:tcPr>
            <w:tcW w:w="10740" w:type="dxa"/>
          </w:tcPr>
          <w:p w:rsidR="00B111F8" w:rsidRPr="0029519B" w:rsidRDefault="00B111F8" w:rsidP="002951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Дидактические игры </w:t>
            </w:r>
          </w:p>
          <w:p w:rsidR="00B111F8" w:rsidRPr="0029519B" w:rsidRDefault="00B111F8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«Доскажи словечко», «Так делать нельзя»</w:t>
            </w:r>
          </w:p>
          <w:p w:rsidR="00B111F8" w:rsidRPr="0029519B" w:rsidRDefault="00B111F8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Наблюдайка</w:t>
            </w:r>
            <w:proofErr w:type="spellEnd"/>
            <w:proofErr w:type="gramStart"/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«(</w:t>
            </w:r>
            <w:proofErr w:type="gramEnd"/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описание человека, приметы, как он выглядит).</w:t>
            </w:r>
          </w:p>
          <w:p w:rsidR="00B111F8" w:rsidRPr="0029519B" w:rsidRDefault="00B111F8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«Мы — спасатели».</w:t>
            </w:r>
          </w:p>
          <w:p w:rsidR="00B111F8" w:rsidRPr="0029519B" w:rsidRDefault="00B111F8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«Что лишнее?»</w:t>
            </w:r>
          </w:p>
          <w:p w:rsidR="00786748" w:rsidRPr="0029519B" w:rsidRDefault="00786748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«Так — не так»</w:t>
            </w:r>
          </w:p>
          <w:p w:rsidR="00786748" w:rsidRPr="0029519B" w:rsidRDefault="00786748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«Съедобное — не съедобное»</w:t>
            </w:r>
          </w:p>
          <w:p w:rsidR="00116D94" w:rsidRPr="0029519B" w:rsidRDefault="00116D94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«Мы — спасатели»</w:t>
            </w:r>
          </w:p>
          <w:p w:rsidR="00116D94" w:rsidRPr="0029519B" w:rsidRDefault="00116D94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«Средства пожаротушения»</w:t>
            </w:r>
          </w:p>
          <w:p w:rsidR="00116D94" w:rsidRPr="0029519B" w:rsidRDefault="00116D94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«Осторожно с огнём»</w:t>
            </w:r>
          </w:p>
          <w:p w:rsidR="00116D94" w:rsidRPr="0029519B" w:rsidRDefault="00116D94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«Кому, что нужно для работы»</w:t>
            </w:r>
          </w:p>
          <w:p w:rsidR="00786748" w:rsidRPr="0029519B" w:rsidRDefault="00786748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«Как избежать неприятностей»</w:t>
            </w:r>
          </w:p>
          <w:p w:rsidR="00786748" w:rsidRPr="0029519B" w:rsidRDefault="00786748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«Съедобный грибок положи в кузовок»</w:t>
            </w:r>
          </w:p>
          <w:p w:rsidR="00786748" w:rsidRPr="0029519B" w:rsidRDefault="00116D94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«Горит – не горит», «Доскажи словечко», «Средства пожаротушения</w:t>
            </w:r>
          </w:p>
        </w:tc>
      </w:tr>
      <w:tr w:rsidR="00A92CD4" w:rsidRPr="0029519B" w:rsidTr="00786748">
        <w:trPr>
          <w:trHeight w:val="1185"/>
        </w:trPr>
        <w:tc>
          <w:tcPr>
            <w:tcW w:w="10740" w:type="dxa"/>
          </w:tcPr>
          <w:p w:rsidR="00A92CD4" w:rsidRPr="0029519B" w:rsidRDefault="00A92CD4" w:rsidP="002951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3.Моделирование ситуации</w:t>
            </w:r>
          </w:p>
          <w:p w:rsidR="00A92CD4" w:rsidRPr="0029519B" w:rsidRDefault="00A92CD4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«Тебя зовут на соседнюю улицу…»,</w:t>
            </w:r>
          </w:p>
          <w:p w:rsidR="00A92CD4" w:rsidRPr="0029519B" w:rsidRDefault="00A92CD4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«Тебя угостил незнакомец»</w:t>
            </w:r>
          </w:p>
          <w:p w:rsidR="00786748" w:rsidRPr="0029519B" w:rsidRDefault="00786748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«Мы в лесу…»</w:t>
            </w:r>
          </w:p>
          <w:p w:rsidR="00786748" w:rsidRPr="0029519B" w:rsidRDefault="00786748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«У меня зазвонил телефон» (друг, незнакомец, знакомый</w:t>
            </w:r>
            <w:proofErr w:type="gramStart"/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зрослый)</w:t>
            </w:r>
          </w:p>
          <w:p w:rsidR="00786748" w:rsidRPr="0029519B" w:rsidRDefault="00786748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«Кто стучится в дверь ко мне?».</w:t>
            </w:r>
          </w:p>
          <w:p w:rsidR="00786748" w:rsidRPr="0029519B" w:rsidRDefault="00786748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«Если случился пожар».</w:t>
            </w:r>
          </w:p>
          <w:p w:rsidR="00786748" w:rsidRPr="0029519B" w:rsidRDefault="00786748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«Что делать, если почувствовали запах газа?», «Чайник залил огонь на плите».</w:t>
            </w:r>
          </w:p>
          <w:p w:rsidR="00116D94" w:rsidRPr="0029519B" w:rsidRDefault="00116D94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«Встреча с чужой собакой»</w:t>
            </w:r>
          </w:p>
          <w:p w:rsidR="00786748" w:rsidRPr="0029519B" w:rsidRDefault="00786748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«Костер в лесу»</w:t>
            </w:r>
          </w:p>
          <w:p w:rsidR="00786748" w:rsidRPr="0029519B" w:rsidRDefault="00786748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Игровые ситуации с детьми «Если случится пожар», «Как позвонить в скорую помощь?»</w:t>
            </w:r>
          </w:p>
        </w:tc>
      </w:tr>
      <w:tr w:rsidR="00786748" w:rsidRPr="0029519B" w:rsidTr="00C45FA0">
        <w:trPr>
          <w:trHeight w:val="2408"/>
        </w:trPr>
        <w:tc>
          <w:tcPr>
            <w:tcW w:w="10740" w:type="dxa"/>
          </w:tcPr>
          <w:p w:rsidR="00786748" w:rsidRPr="0029519B" w:rsidRDefault="00786748" w:rsidP="002951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Продуктивная деятельность</w:t>
            </w:r>
          </w:p>
          <w:p w:rsidR="00786748" w:rsidRPr="0029519B" w:rsidRDefault="00786748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Рисование «Моя улица»</w:t>
            </w:r>
          </w:p>
          <w:p w:rsidR="00786748" w:rsidRPr="0029519B" w:rsidRDefault="00786748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Рисование «Мой домашний питомец»</w:t>
            </w:r>
          </w:p>
          <w:p w:rsidR="00786748" w:rsidRPr="0029519B" w:rsidRDefault="00786748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Лепка на тему «Ядовитые грибы»</w:t>
            </w:r>
          </w:p>
          <w:p w:rsidR="00786748" w:rsidRPr="0029519B" w:rsidRDefault="00786748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Рисование на тему «Безопасность на воде»</w:t>
            </w:r>
          </w:p>
          <w:p w:rsidR="00786748" w:rsidRPr="0029519B" w:rsidRDefault="00786748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Рисование: «Моя комната»</w:t>
            </w:r>
          </w:p>
          <w:p w:rsidR="00786748" w:rsidRPr="0029519B" w:rsidRDefault="00786748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Рисование «Спички детям - не игрушка»</w:t>
            </w:r>
          </w:p>
          <w:p w:rsidR="00786748" w:rsidRPr="0029519B" w:rsidRDefault="00786748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Лепка на тему «Ядовитые грибы»</w:t>
            </w:r>
          </w:p>
        </w:tc>
      </w:tr>
      <w:tr w:rsidR="00116D94" w:rsidRPr="0029519B" w:rsidTr="00786748">
        <w:trPr>
          <w:trHeight w:val="4875"/>
        </w:trPr>
        <w:tc>
          <w:tcPr>
            <w:tcW w:w="10740" w:type="dxa"/>
          </w:tcPr>
          <w:p w:rsidR="00116D94" w:rsidRPr="0029519B" w:rsidRDefault="00116D94" w:rsidP="002951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5.Чтение худ</w:t>
            </w:r>
            <w:proofErr w:type="gramStart"/>
            <w:r w:rsidRPr="00295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295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295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gramEnd"/>
            <w:r w:rsidRPr="00295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итературы, театрализованная деятельность</w:t>
            </w:r>
          </w:p>
          <w:p w:rsidR="00116D94" w:rsidRPr="0029519B" w:rsidRDefault="00116D94" w:rsidP="002951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Настольный театр: </w:t>
            </w:r>
          </w:p>
          <w:p w:rsidR="00116D94" w:rsidRPr="0029519B" w:rsidRDefault="00116D94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«Волк и семеро козлят»</w:t>
            </w:r>
          </w:p>
          <w:p w:rsidR="00116D94" w:rsidRPr="0029519B" w:rsidRDefault="00116D94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«Кошкин дом»</w:t>
            </w:r>
          </w:p>
          <w:p w:rsidR="00116D94" w:rsidRPr="0029519B" w:rsidRDefault="00116D94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«Красная шапочка»</w:t>
            </w:r>
          </w:p>
          <w:p w:rsidR="00116D94" w:rsidRPr="0029519B" w:rsidRDefault="00116D94" w:rsidP="002951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Чтение: </w:t>
            </w:r>
          </w:p>
          <w:p w:rsidR="00116D94" w:rsidRPr="0029519B" w:rsidRDefault="00116D94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 xml:space="preserve">С.Маршак «Что горит?», «Пожар», «Кошкин дом», «Рассказ о неизвестном герое»; </w:t>
            </w:r>
          </w:p>
          <w:p w:rsidR="00116D94" w:rsidRPr="0029519B" w:rsidRDefault="00116D94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 xml:space="preserve">Б.Житков «Пожар на море», «Дым»; </w:t>
            </w:r>
          </w:p>
          <w:p w:rsidR="00116D94" w:rsidRPr="0029519B" w:rsidRDefault="00116D94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 xml:space="preserve">К.Чуковский «Путаница»; </w:t>
            </w:r>
          </w:p>
          <w:p w:rsidR="00116D94" w:rsidRPr="0029519B" w:rsidRDefault="00116D94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 xml:space="preserve">Л. Толстой «Пожарные собаки»; </w:t>
            </w:r>
          </w:p>
          <w:p w:rsidR="00116D94" w:rsidRPr="0029519B" w:rsidRDefault="00116D94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29519B"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советы»; </w:t>
            </w:r>
          </w:p>
          <w:p w:rsidR="00116D94" w:rsidRPr="0029519B" w:rsidRDefault="00116D94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 xml:space="preserve">С.Михалков «Дядя Степа»; </w:t>
            </w:r>
          </w:p>
          <w:p w:rsidR="00116D94" w:rsidRPr="0029519B" w:rsidRDefault="00116D94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 xml:space="preserve">Т. Фетисова «Куда спешат красные машины»; </w:t>
            </w:r>
          </w:p>
          <w:p w:rsidR="00116D94" w:rsidRPr="0029519B" w:rsidRDefault="00116D94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 xml:space="preserve">А. Шевченко «Как ловили Уголька»; </w:t>
            </w:r>
          </w:p>
          <w:p w:rsidR="00116D94" w:rsidRPr="0029519B" w:rsidRDefault="00116D94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 xml:space="preserve">Г.Цыферов «Жил на свете слоненок» </w:t>
            </w:r>
          </w:p>
          <w:p w:rsidR="00116D94" w:rsidRPr="0029519B" w:rsidRDefault="00116D94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Шорыгиной</w:t>
            </w:r>
            <w:proofErr w:type="spellEnd"/>
            <w:r w:rsidRPr="0029519B">
              <w:rPr>
                <w:rFonts w:ascii="Times New Roman" w:hAnsi="Times New Roman" w:cs="Times New Roman"/>
                <w:sz w:val="24"/>
                <w:szCs w:val="24"/>
              </w:rPr>
              <w:t xml:space="preserve"> «Любопытный ветерок»  </w:t>
            </w:r>
          </w:p>
          <w:p w:rsidR="00116D94" w:rsidRPr="0029519B" w:rsidRDefault="00116D94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С. Маршак «</w:t>
            </w:r>
            <w:proofErr w:type="gramStart"/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Сказка про спички</w:t>
            </w:r>
            <w:proofErr w:type="gramEnd"/>
            <w:r w:rsidRPr="0029519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16D94" w:rsidRPr="0029519B" w:rsidRDefault="00116D94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Н. </w:t>
            </w:r>
            <w:proofErr w:type="spellStart"/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Беляниной</w:t>
            </w:r>
            <w:proofErr w:type="spellEnd"/>
            <w:r w:rsidRPr="0029519B">
              <w:rPr>
                <w:rFonts w:ascii="Times New Roman" w:hAnsi="Times New Roman" w:cs="Times New Roman"/>
                <w:sz w:val="24"/>
                <w:szCs w:val="24"/>
              </w:rPr>
              <w:t xml:space="preserve"> «На досуге ребятишки…», «От горящей спички летом…». </w:t>
            </w:r>
          </w:p>
          <w:p w:rsidR="00116D94" w:rsidRPr="0029519B" w:rsidRDefault="00116D94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 xml:space="preserve">Сказка Т. А. </w:t>
            </w:r>
            <w:proofErr w:type="spellStart"/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Шорыгиной</w:t>
            </w:r>
            <w:proofErr w:type="spellEnd"/>
            <w:r w:rsidRPr="0029519B">
              <w:rPr>
                <w:rFonts w:ascii="Times New Roman" w:hAnsi="Times New Roman" w:cs="Times New Roman"/>
                <w:sz w:val="24"/>
                <w:szCs w:val="24"/>
              </w:rPr>
              <w:t xml:space="preserve"> «Добрая </w:t>
            </w:r>
            <w:proofErr w:type="spellStart"/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16D94" w:rsidRPr="0029519B" w:rsidRDefault="00116D94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«Детки в клетке», </w:t>
            </w:r>
          </w:p>
          <w:p w:rsidR="00116D94" w:rsidRPr="0029519B" w:rsidRDefault="00116D94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29519B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пчелой», </w:t>
            </w:r>
          </w:p>
          <w:p w:rsidR="00116D94" w:rsidRPr="0029519B" w:rsidRDefault="00116D94" w:rsidP="0029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sz w:val="24"/>
                <w:szCs w:val="24"/>
              </w:rPr>
              <w:t>Т.А. Шорыгина «Осколок стекла», «На лесной тропинке»</w:t>
            </w:r>
          </w:p>
          <w:p w:rsidR="00116D94" w:rsidRPr="0029519B" w:rsidRDefault="00116D94" w:rsidP="002951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Рассматриванием иллюстраций «Ядовитые растения», «Опасные насекомые», «Съедобные и несъедобные грибы».</w:t>
            </w:r>
          </w:p>
        </w:tc>
      </w:tr>
    </w:tbl>
    <w:p w:rsidR="005B0231" w:rsidRDefault="005B0231" w:rsidP="00A92CD4"/>
    <w:p w:rsidR="005B0231" w:rsidRDefault="005B0231" w:rsidP="00A92CD4"/>
    <w:p w:rsidR="005B0231" w:rsidRDefault="005B0231" w:rsidP="00A92CD4"/>
    <w:p w:rsidR="005B0231" w:rsidRDefault="005B0231" w:rsidP="00A92CD4"/>
    <w:p w:rsidR="005B0231" w:rsidRDefault="005B0231" w:rsidP="00A92CD4"/>
    <w:p w:rsidR="00AA1111" w:rsidRDefault="00AA1111" w:rsidP="00A92CD4"/>
    <w:p w:rsidR="00AA1111" w:rsidRDefault="00AA1111"/>
    <w:sectPr w:rsidR="00AA1111" w:rsidSect="001102D1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52C"/>
    <w:multiLevelType w:val="multilevel"/>
    <w:tmpl w:val="CF3EF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D6FD0"/>
    <w:multiLevelType w:val="multilevel"/>
    <w:tmpl w:val="76701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E4503"/>
    <w:multiLevelType w:val="multilevel"/>
    <w:tmpl w:val="C436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827EA"/>
    <w:multiLevelType w:val="hybridMultilevel"/>
    <w:tmpl w:val="A1EEA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C4FA9"/>
    <w:multiLevelType w:val="hybridMultilevel"/>
    <w:tmpl w:val="18CEF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07321"/>
    <w:multiLevelType w:val="multilevel"/>
    <w:tmpl w:val="152E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D2E77"/>
    <w:multiLevelType w:val="hybridMultilevel"/>
    <w:tmpl w:val="48204958"/>
    <w:lvl w:ilvl="0" w:tplc="188271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200FE"/>
    <w:multiLevelType w:val="hybridMultilevel"/>
    <w:tmpl w:val="3FDE8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C579F"/>
    <w:multiLevelType w:val="multilevel"/>
    <w:tmpl w:val="6F64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742A4D"/>
    <w:multiLevelType w:val="multilevel"/>
    <w:tmpl w:val="1DF838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D31DCC"/>
    <w:multiLevelType w:val="hybridMultilevel"/>
    <w:tmpl w:val="C54C7A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3001D26"/>
    <w:multiLevelType w:val="hybridMultilevel"/>
    <w:tmpl w:val="B17A4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D70516"/>
    <w:multiLevelType w:val="hybridMultilevel"/>
    <w:tmpl w:val="882C6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B70657"/>
    <w:multiLevelType w:val="hybridMultilevel"/>
    <w:tmpl w:val="2A9E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44C08"/>
    <w:multiLevelType w:val="multilevel"/>
    <w:tmpl w:val="4B2A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6F1430"/>
    <w:multiLevelType w:val="hybridMultilevel"/>
    <w:tmpl w:val="39FCE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F76174"/>
    <w:multiLevelType w:val="hybridMultilevel"/>
    <w:tmpl w:val="DCDC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B0CCE"/>
    <w:multiLevelType w:val="hybridMultilevel"/>
    <w:tmpl w:val="5BAC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173AD"/>
    <w:multiLevelType w:val="hybridMultilevel"/>
    <w:tmpl w:val="502ADB54"/>
    <w:lvl w:ilvl="0" w:tplc="415A6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F2179"/>
    <w:multiLevelType w:val="hybridMultilevel"/>
    <w:tmpl w:val="AA66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A5DE7"/>
    <w:multiLevelType w:val="hybridMultilevel"/>
    <w:tmpl w:val="4F1C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04D8A"/>
    <w:multiLevelType w:val="hybridMultilevel"/>
    <w:tmpl w:val="AB044F5E"/>
    <w:lvl w:ilvl="0" w:tplc="5A3C28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3170E"/>
    <w:multiLevelType w:val="multilevel"/>
    <w:tmpl w:val="350C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745FA7"/>
    <w:multiLevelType w:val="hybridMultilevel"/>
    <w:tmpl w:val="9E92E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5"/>
  </w:num>
  <w:num w:numId="6">
    <w:abstractNumId w:val="23"/>
  </w:num>
  <w:num w:numId="7">
    <w:abstractNumId w:val="17"/>
  </w:num>
  <w:num w:numId="8">
    <w:abstractNumId w:val="9"/>
  </w:num>
  <w:num w:numId="9">
    <w:abstractNumId w:val="12"/>
  </w:num>
  <w:num w:numId="10">
    <w:abstractNumId w:val="3"/>
  </w:num>
  <w:num w:numId="11">
    <w:abstractNumId w:val="18"/>
  </w:num>
  <w:num w:numId="12">
    <w:abstractNumId w:val="20"/>
  </w:num>
  <w:num w:numId="13">
    <w:abstractNumId w:val="7"/>
  </w:num>
  <w:num w:numId="14">
    <w:abstractNumId w:val="13"/>
  </w:num>
  <w:num w:numId="15">
    <w:abstractNumId w:val="8"/>
  </w:num>
  <w:num w:numId="16">
    <w:abstractNumId w:val="21"/>
  </w:num>
  <w:num w:numId="17">
    <w:abstractNumId w:val="14"/>
  </w:num>
  <w:num w:numId="18">
    <w:abstractNumId w:val="5"/>
  </w:num>
  <w:num w:numId="19">
    <w:abstractNumId w:val="22"/>
  </w:num>
  <w:num w:numId="20">
    <w:abstractNumId w:val="10"/>
  </w:num>
  <w:num w:numId="21">
    <w:abstractNumId w:val="4"/>
  </w:num>
  <w:num w:numId="22">
    <w:abstractNumId w:val="16"/>
  </w:num>
  <w:num w:numId="23">
    <w:abstractNumId w:val="19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5F3E"/>
    <w:rsid w:val="00000416"/>
    <w:rsid w:val="00004E31"/>
    <w:rsid w:val="000304BC"/>
    <w:rsid w:val="000D3FE2"/>
    <w:rsid w:val="001102D1"/>
    <w:rsid w:val="00116D94"/>
    <w:rsid w:val="0029519B"/>
    <w:rsid w:val="00296B65"/>
    <w:rsid w:val="00330667"/>
    <w:rsid w:val="003A18E9"/>
    <w:rsid w:val="003B49B0"/>
    <w:rsid w:val="003F31E9"/>
    <w:rsid w:val="00480402"/>
    <w:rsid w:val="004B54CE"/>
    <w:rsid w:val="004C6058"/>
    <w:rsid w:val="004C7054"/>
    <w:rsid w:val="00524F16"/>
    <w:rsid w:val="005A4C88"/>
    <w:rsid w:val="005B0231"/>
    <w:rsid w:val="005C761C"/>
    <w:rsid w:val="005D011C"/>
    <w:rsid w:val="005D181D"/>
    <w:rsid w:val="006438B4"/>
    <w:rsid w:val="006670A9"/>
    <w:rsid w:val="00682B9F"/>
    <w:rsid w:val="006831C1"/>
    <w:rsid w:val="00786748"/>
    <w:rsid w:val="00791154"/>
    <w:rsid w:val="007C77FF"/>
    <w:rsid w:val="00811225"/>
    <w:rsid w:val="0083070C"/>
    <w:rsid w:val="0086144F"/>
    <w:rsid w:val="00871923"/>
    <w:rsid w:val="00894EE3"/>
    <w:rsid w:val="008C498E"/>
    <w:rsid w:val="00922ADA"/>
    <w:rsid w:val="00925CB4"/>
    <w:rsid w:val="00945609"/>
    <w:rsid w:val="00954356"/>
    <w:rsid w:val="00A145C7"/>
    <w:rsid w:val="00A2687D"/>
    <w:rsid w:val="00A71901"/>
    <w:rsid w:val="00A92CD4"/>
    <w:rsid w:val="00AA1111"/>
    <w:rsid w:val="00AA5F3E"/>
    <w:rsid w:val="00B00DCA"/>
    <w:rsid w:val="00B111F8"/>
    <w:rsid w:val="00B26F34"/>
    <w:rsid w:val="00B3514D"/>
    <w:rsid w:val="00B55E3B"/>
    <w:rsid w:val="00B575CA"/>
    <w:rsid w:val="00BD0344"/>
    <w:rsid w:val="00C112B0"/>
    <w:rsid w:val="00C45FA0"/>
    <w:rsid w:val="00C61EEA"/>
    <w:rsid w:val="00C7202F"/>
    <w:rsid w:val="00CA3D95"/>
    <w:rsid w:val="00CD4ABD"/>
    <w:rsid w:val="00D12545"/>
    <w:rsid w:val="00D440BB"/>
    <w:rsid w:val="00E20426"/>
    <w:rsid w:val="00E3461D"/>
    <w:rsid w:val="00E921CA"/>
    <w:rsid w:val="00EB4DB9"/>
    <w:rsid w:val="00F40FCC"/>
    <w:rsid w:val="00F60CF2"/>
    <w:rsid w:val="00FA0AA5"/>
    <w:rsid w:val="00FC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44"/>
  </w:style>
  <w:style w:type="paragraph" w:styleId="3">
    <w:name w:val="heading 3"/>
    <w:basedOn w:val="a"/>
    <w:link w:val="30"/>
    <w:uiPriority w:val="9"/>
    <w:qFormat/>
    <w:rsid w:val="00524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3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D4ABD"/>
    <w:pPr>
      <w:spacing w:after="0" w:line="240" w:lineRule="auto"/>
    </w:pPr>
  </w:style>
  <w:style w:type="character" w:styleId="a6">
    <w:name w:val="Strong"/>
    <w:basedOn w:val="a0"/>
    <w:uiPriority w:val="22"/>
    <w:qFormat/>
    <w:rsid w:val="00791154"/>
    <w:rPr>
      <w:b/>
      <w:bCs/>
    </w:rPr>
  </w:style>
  <w:style w:type="paragraph" w:styleId="a7">
    <w:name w:val="Normal (Web)"/>
    <w:basedOn w:val="a"/>
    <w:uiPriority w:val="99"/>
    <w:unhideWhenUsed/>
    <w:rsid w:val="0068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82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;Курсив"/>
    <w:basedOn w:val="a0"/>
    <w:rsid w:val="00682B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682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682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9">
    <w:name w:val="List Paragraph"/>
    <w:basedOn w:val="a"/>
    <w:uiPriority w:val="34"/>
    <w:qFormat/>
    <w:rsid w:val="005B023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3514D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524F1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4">
    <w:name w:val="c4"/>
    <w:basedOn w:val="a"/>
    <w:rsid w:val="00FC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C2AD9"/>
  </w:style>
  <w:style w:type="character" w:customStyle="1" w:styleId="c2">
    <w:name w:val="c2"/>
    <w:basedOn w:val="a0"/>
    <w:rsid w:val="00FC2AD9"/>
  </w:style>
  <w:style w:type="character" w:customStyle="1" w:styleId="c0">
    <w:name w:val="c0"/>
    <w:basedOn w:val="a0"/>
    <w:rsid w:val="00FC2AD9"/>
  </w:style>
  <w:style w:type="paragraph" w:customStyle="1" w:styleId="c10">
    <w:name w:val="c10"/>
    <w:basedOn w:val="a"/>
    <w:rsid w:val="00FC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C2AD9"/>
  </w:style>
  <w:style w:type="character" w:customStyle="1" w:styleId="c1">
    <w:name w:val="c1"/>
    <w:basedOn w:val="a0"/>
    <w:rsid w:val="00D44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05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840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902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14</Pages>
  <Words>3557</Words>
  <Characters>20276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2019-07-18T02:51:00Z</cp:lastPrinted>
  <dcterms:created xsi:type="dcterms:W3CDTF">2017-11-22T10:50:00Z</dcterms:created>
  <dcterms:modified xsi:type="dcterms:W3CDTF">2019-07-18T02:54:00Z</dcterms:modified>
</cp:coreProperties>
</file>