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A9" w:rsidRPr="00345B6F" w:rsidRDefault="004426FA" w:rsidP="004426FA">
      <w:pPr>
        <w:jc w:val="right"/>
        <w:rPr>
          <w:rFonts w:ascii="Times New Roman" w:hAnsi="Times New Roman" w:cs="Times New Roman"/>
          <w:sz w:val="28"/>
          <w:szCs w:val="28"/>
        </w:rPr>
      </w:pPr>
      <w:r w:rsidRPr="00345B6F">
        <w:rPr>
          <w:rFonts w:ascii="Times New Roman" w:hAnsi="Times New Roman" w:cs="Times New Roman"/>
          <w:sz w:val="28"/>
          <w:szCs w:val="28"/>
        </w:rPr>
        <w:t>Приложение</w:t>
      </w:r>
    </w:p>
    <w:p w:rsidR="004426FA" w:rsidRPr="00345B6F" w:rsidRDefault="004426F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095"/>
      </w:tblGrid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753748" w:rsidRPr="00345B6F" w:rsidRDefault="00753748" w:rsidP="0075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учреждения/</w:t>
            </w:r>
            <w:r w:rsidRPr="00345B6F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  <w:p w:rsidR="00753748" w:rsidRPr="00345B6F" w:rsidRDefault="00753748" w:rsidP="0075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53748" w:rsidRPr="00345B6F" w:rsidRDefault="005A3C96" w:rsidP="00CD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г. Иркутска детский сад №</w:t>
            </w:r>
            <w:r w:rsidR="00CD3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53748" w:rsidRPr="00345B6F" w:rsidRDefault="00753748" w:rsidP="0045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095" w:type="dxa"/>
          </w:tcPr>
          <w:p w:rsidR="00753748" w:rsidRPr="00345B6F" w:rsidRDefault="00CD3441" w:rsidP="00CD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Даниловна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6095" w:type="dxa"/>
          </w:tcPr>
          <w:p w:rsidR="00753748" w:rsidRPr="00345B6F" w:rsidRDefault="00A31B53" w:rsidP="00CD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 w:rsidR="00CD3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.detirkutsk.ru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095" w:type="dxa"/>
          </w:tcPr>
          <w:p w:rsidR="00753748" w:rsidRPr="00345B6F" w:rsidRDefault="002E3556" w:rsidP="00CD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D3441" w:rsidRPr="00414B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mdou</w:t>
              </w:r>
              <w:r w:rsidR="00CD3441" w:rsidRPr="00414B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-8@</w:t>
              </w:r>
              <w:r w:rsidR="00CD3441" w:rsidRPr="00414B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CD3441" w:rsidRPr="00414B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D3441" w:rsidRPr="00414B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6095" w:type="dxa"/>
          </w:tcPr>
          <w:p w:rsidR="00753748" w:rsidRPr="00CD3441" w:rsidRDefault="00A31B53" w:rsidP="00CD34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0F9">
              <w:rPr>
                <w:rFonts w:ascii="Times New Roman" w:hAnsi="Times New Roman" w:cs="Times New Roman"/>
                <w:sz w:val="28"/>
                <w:szCs w:val="28"/>
              </w:rPr>
              <w:t>8 (3952)</w:t>
            </w:r>
            <w:r w:rsidR="00CD3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Pr="008620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8620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6095" w:type="dxa"/>
          </w:tcPr>
          <w:p w:rsidR="00753748" w:rsidRPr="00345B6F" w:rsidRDefault="00A31B53" w:rsidP="002E3556">
            <w:pPr>
              <w:pStyle w:val="a5"/>
              <w:rPr>
                <w:sz w:val="28"/>
                <w:szCs w:val="28"/>
              </w:rPr>
            </w:pPr>
            <w:r w:rsidRPr="00345B6F">
              <w:rPr>
                <w:sz w:val="28"/>
                <w:szCs w:val="28"/>
              </w:rPr>
              <w:t>Пятидневная рабочая неделя (понедельник-пятница) с 7.00 до 19.00</w:t>
            </w:r>
            <w:r w:rsidR="008620F9">
              <w:rPr>
                <w:sz w:val="28"/>
                <w:szCs w:val="28"/>
              </w:rPr>
              <w:t>.</w:t>
            </w:r>
            <w:r w:rsidRPr="00345B6F">
              <w:rPr>
                <w:sz w:val="28"/>
                <w:szCs w:val="28"/>
              </w:rPr>
              <w:t>  </w:t>
            </w:r>
            <w:bookmarkStart w:id="0" w:name="_GoBack"/>
            <w:bookmarkEnd w:id="0"/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753748" w:rsidRPr="00345B6F" w:rsidRDefault="00753748" w:rsidP="00456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95" w:type="dxa"/>
          </w:tcPr>
          <w:p w:rsidR="00753748" w:rsidRPr="00CD3441" w:rsidRDefault="00A31B53" w:rsidP="008E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  <w:r w:rsidR="00CD3441" w:rsidRPr="00CD34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 xml:space="preserve">, город Иркутск, </w:t>
            </w:r>
            <w:proofErr w:type="spellStart"/>
            <w:r w:rsidR="00CD344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CD34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D344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E4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3441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="00CD3441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6095" w:type="dxa"/>
          </w:tcPr>
          <w:p w:rsidR="00753748" w:rsidRPr="00345B6F" w:rsidRDefault="00A31B53" w:rsidP="008E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 xml:space="preserve">город Иркутск, </w:t>
            </w:r>
            <w:proofErr w:type="spellStart"/>
            <w:r w:rsidR="00CD344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CD34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D344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E4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3441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="00CD3441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753748" w:rsidRPr="00345B6F" w:rsidRDefault="00753748" w:rsidP="00456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Перечень услуг, оказываемых д</w:t>
            </w:r>
            <w:r w:rsidR="00456E9F" w:rsidRPr="00345B6F">
              <w:rPr>
                <w:rFonts w:ascii="Times New Roman" w:hAnsi="Times New Roman" w:cs="Times New Roman"/>
                <w:sz w:val="28"/>
                <w:szCs w:val="28"/>
              </w:rPr>
              <w:t>ля детей с ОВЗ и инвалидностью</w:t>
            </w:r>
          </w:p>
        </w:tc>
        <w:tc>
          <w:tcPr>
            <w:tcW w:w="6095" w:type="dxa"/>
          </w:tcPr>
          <w:p w:rsidR="00CD3441" w:rsidRDefault="00CD3441" w:rsidP="000777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по реализации мероприятий</w:t>
            </w:r>
            <w:r w:rsidR="003523F1">
              <w:rPr>
                <w:sz w:val="28"/>
                <w:szCs w:val="28"/>
              </w:rPr>
              <w:t xml:space="preserve"> индивидуальной программы реабилитации и  </w:t>
            </w:r>
            <w:proofErr w:type="spellStart"/>
            <w:r w:rsidR="003523F1">
              <w:rPr>
                <w:sz w:val="28"/>
                <w:szCs w:val="28"/>
              </w:rPr>
              <w:t>абилитации</w:t>
            </w:r>
            <w:proofErr w:type="spellEnd"/>
            <w:r w:rsidR="003523F1">
              <w:rPr>
                <w:sz w:val="28"/>
                <w:szCs w:val="28"/>
              </w:rPr>
              <w:t xml:space="preserve"> ребёнка-инвалида</w:t>
            </w:r>
            <w:r w:rsidR="00974D3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3523F1" w:rsidRDefault="003523F1" w:rsidP="000777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адаптированной образовательной программы дошкольного образования в группах компенсирующей направленности для детей с тяжёлыми нарушениями речи</w:t>
            </w:r>
          </w:p>
          <w:p w:rsidR="00753748" w:rsidRPr="00345B6F" w:rsidRDefault="00753748" w:rsidP="000777A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753748" w:rsidRPr="00345B6F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  <w:r w:rsidR="005F6A02" w:rsidRPr="00345B6F">
              <w:rPr>
                <w:rFonts w:ascii="Times New Roman" w:hAnsi="Times New Roman" w:cs="Times New Roman"/>
                <w:sz w:val="28"/>
                <w:szCs w:val="28"/>
              </w:rPr>
              <w:t>/работ</w:t>
            </w: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 xml:space="preserve">, оказываемых родителям, воспитывающим указанную категорию детей </w:t>
            </w:r>
          </w:p>
        </w:tc>
        <w:tc>
          <w:tcPr>
            <w:tcW w:w="6095" w:type="dxa"/>
          </w:tcPr>
          <w:p w:rsidR="003523F1" w:rsidRDefault="000777A1" w:rsidP="000777A1">
            <w:pPr>
              <w:pStyle w:val="Default"/>
              <w:jc w:val="both"/>
              <w:rPr>
                <w:sz w:val="28"/>
                <w:szCs w:val="28"/>
              </w:rPr>
            </w:pPr>
            <w:r w:rsidRPr="00345B6F">
              <w:rPr>
                <w:sz w:val="28"/>
                <w:szCs w:val="28"/>
              </w:rPr>
              <w:t xml:space="preserve">- </w:t>
            </w:r>
            <w:r w:rsidR="003523F1">
              <w:rPr>
                <w:sz w:val="28"/>
                <w:szCs w:val="28"/>
              </w:rPr>
              <w:t xml:space="preserve">индивидуальное психолого-педагогическое сопровождение родителей специалистами ДОУ по вопросам реализации индивидуальной программы реабилитации и  </w:t>
            </w:r>
            <w:proofErr w:type="spellStart"/>
            <w:r w:rsidR="003523F1">
              <w:rPr>
                <w:sz w:val="28"/>
                <w:szCs w:val="28"/>
              </w:rPr>
              <w:t>абилитации</w:t>
            </w:r>
            <w:proofErr w:type="spellEnd"/>
            <w:r w:rsidR="003523F1">
              <w:rPr>
                <w:sz w:val="28"/>
                <w:szCs w:val="28"/>
              </w:rPr>
              <w:t xml:space="preserve"> ребёнка-инвалида</w:t>
            </w:r>
            <w:r w:rsidR="008E4F20">
              <w:rPr>
                <w:sz w:val="28"/>
                <w:szCs w:val="28"/>
              </w:rPr>
              <w:t>;</w:t>
            </w:r>
          </w:p>
          <w:p w:rsidR="003523F1" w:rsidRDefault="00974D32" w:rsidP="000777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семинаров, тренингов</w:t>
            </w:r>
            <w:r w:rsidR="008E4F20">
              <w:rPr>
                <w:sz w:val="28"/>
                <w:szCs w:val="28"/>
              </w:rPr>
              <w:t>, организация консультационных дней</w:t>
            </w:r>
            <w:r>
              <w:rPr>
                <w:sz w:val="28"/>
                <w:szCs w:val="28"/>
              </w:rPr>
              <w:t xml:space="preserve"> специалистами ДОУ для родителей, имеющих детей с ОВЗ</w:t>
            </w:r>
          </w:p>
          <w:p w:rsidR="00345B6F" w:rsidRPr="00345B6F" w:rsidRDefault="00345B6F" w:rsidP="008E4F2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753748" w:rsidRPr="00345B6F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Наличие центра с указанием перечня оказываемых услуг</w:t>
            </w:r>
          </w:p>
        </w:tc>
        <w:tc>
          <w:tcPr>
            <w:tcW w:w="6095" w:type="dxa"/>
          </w:tcPr>
          <w:p w:rsidR="00753748" w:rsidRPr="00345B6F" w:rsidRDefault="00345B6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9F" w:rsidRPr="00345B6F" w:rsidTr="00456E9F">
        <w:tc>
          <w:tcPr>
            <w:tcW w:w="567" w:type="dxa"/>
          </w:tcPr>
          <w:p w:rsidR="00456E9F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456E9F" w:rsidRPr="00345B6F" w:rsidRDefault="00456E9F" w:rsidP="00456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Наличие консультативного пункта с указанием перечня оказываемых услуг</w:t>
            </w:r>
          </w:p>
        </w:tc>
        <w:tc>
          <w:tcPr>
            <w:tcW w:w="6095" w:type="dxa"/>
          </w:tcPr>
          <w:p w:rsidR="008620F9" w:rsidRPr="008E4F20" w:rsidRDefault="00345B6F" w:rsidP="008E4F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учреждении функционируют кабинет</w:t>
            </w:r>
            <w:r w:rsidR="008E4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учителей-логопедов</w:t>
            </w:r>
            <w:r w:rsidR="008E4F2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педагога-психолога, </w:t>
            </w:r>
            <w:r w:rsidR="008E4F20">
              <w:rPr>
                <w:rFonts w:ascii="Times New Roman" w:hAnsi="Times New Roman" w:cs="Times New Roman"/>
                <w:sz w:val="28"/>
                <w:szCs w:val="28"/>
              </w:rPr>
              <w:t>где родители могут получить консультационную помощь по вопросам обучения и развития детей с ОВЗ</w:t>
            </w:r>
          </w:p>
        </w:tc>
      </w:tr>
      <w:tr w:rsidR="00456E9F" w:rsidRPr="00345B6F" w:rsidTr="00456E9F">
        <w:tc>
          <w:tcPr>
            <w:tcW w:w="567" w:type="dxa"/>
          </w:tcPr>
          <w:p w:rsidR="00456E9F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456E9F" w:rsidRPr="00345B6F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6095" w:type="dxa"/>
          </w:tcPr>
          <w:p w:rsidR="00456E9F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6FA" w:rsidRPr="00345B6F" w:rsidRDefault="004426FA" w:rsidP="004426FA">
      <w:pPr>
        <w:rPr>
          <w:rFonts w:ascii="Times New Roman" w:hAnsi="Times New Roman" w:cs="Times New Roman"/>
          <w:sz w:val="28"/>
          <w:szCs w:val="28"/>
        </w:rPr>
      </w:pPr>
    </w:p>
    <w:sectPr w:rsidR="004426FA" w:rsidRPr="00345B6F" w:rsidSect="007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87F08"/>
    <w:multiLevelType w:val="hybridMultilevel"/>
    <w:tmpl w:val="4D06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6FA"/>
    <w:rsid w:val="000777A1"/>
    <w:rsid w:val="002E3556"/>
    <w:rsid w:val="00345B6F"/>
    <w:rsid w:val="003523F1"/>
    <w:rsid w:val="004239A9"/>
    <w:rsid w:val="004426FA"/>
    <w:rsid w:val="00456E9F"/>
    <w:rsid w:val="005463F8"/>
    <w:rsid w:val="005A3C96"/>
    <w:rsid w:val="005F6A02"/>
    <w:rsid w:val="00753748"/>
    <w:rsid w:val="008620F9"/>
    <w:rsid w:val="008A5AD6"/>
    <w:rsid w:val="008E4F20"/>
    <w:rsid w:val="008F554D"/>
    <w:rsid w:val="00974D32"/>
    <w:rsid w:val="00A31B53"/>
    <w:rsid w:val="00C26DE5"/>
    <w:rsid w:val="00CD3441"/>
    <w:rsid w:val="00EE31A9"/>
    <w:rsid w:val="00E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3748"/>
  </w:style>
  <w:style w:type="character" w:styleId="a4">
    <w:name w:val="Strong"/>
    <w:basedOn w:val="a0"/>
    <w:uiPriority w:val="22"/>
    <w:qFormat/>
    <w:rsid w:val="00753748"/>
    <w:rPr>
      <w:b/>
      <w:bCs/>
    </w:rPr>
  </w:style>
  <w:style w:type="paragraph" w:styleId="a5">
    <w:name w:val="Normal (Web)"/>
    <w:basedOn w:val="a"/>
    <w:uiPriority w:val="99"/>
    <w:unhideWhenUsed/>
    <w:rsid w:val="0075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1B53"/>
    <w:rPr>
      <w:color w:val="0000FF"/>
      <w:u w:val="single"/>
    </w:rPr>
  </w:style>
  <w:style w:type="paragraph" w:customStyle="1" w:styleId="Default">
    <w:name w:val="Default"/>
    <w:rsid w:val="00077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3748"/>
  </w:style>
  <w:style w:type="character" w:styleId="a4">
    <w:name w:val="Strong"/>
    <w:basedOn w:val="a0"/>
    <w:uiPriority w:val="22"/>
    <w:qFormat/>
    <w:rsid w:val="00753748"/>
    <w:rPr>
      <w:b/>
      <w:bCs/>
    </w:rPr>
  </w:style>
  <w:style w:type="paragraph" w:styleId="a5">
    <w:name w:val="Normal (Web)"/>
    <w:basedOn w:val="a"/>
    <w:uiPriority w:val="99"/>
    <w:unhideWhenUsed/>
    <w:rsid w:val="0075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-8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Л.И.</dc:creator>
  <cp:lastModifiedBy>BOSS</cp:lastModifiedBy>
  <cp:revision>4</cp:revision>
  <dcterms:created xsi:type="dcterms:W3CDTF">2017-11-16T05:55:00Z</dcterms:created>
  <dcterms:modified xsi:type="dcterms:W3CDTF">2017-11-16T10:34:00Z</dcterms:modified>
</cp:coreProperties>
</file>