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88" w:rsidRDefault="00B05488" w:rsidP="00CB0F86">
      <w:pPr>
        <w:rPr>
          <w:b/>
        </w:rPr>
      </w:pPr>
    </w:p>
    <w:p w:rsidR="00B05488" w:rsidRDefault="00B05488" w:rsidP="00CB0F86">
      <w:pPr>
        <w:rPr>
          <w:b/>
        </w:rPr>
      </w:pPr>
    </w:p>
    <w:p w:rsidR="00CB0F86" w:rsidRPr="00251BDF" w:rsidRDefault="00CB0F86" w:rsidP="00CB0F86">
      <w:pPr>
        <w:rPr>
          <w:b/>
        </w:rPr>
      </w:pPr>
      <w:proofErr w:type="gramStart"/>
      <w:r w:rsidRPr="00251BDF">
        <w:rPr>
          <w:b/>
        </w:rPr>
        <w:t>Р</w:t>
      </w:r>
      <w:proofErr w:type="gramEnd"/>
      <w:r w:rsidRPr="00251BDF">
        <w:rPr>
          <w:b/>
        </w:rPr>
        <w:t xml:space="preserve">                                                 </w:t>
      </w:r>
      <w:r>
        <w:rPr>
          <w:b/>
        </w:rPr>
        <w:t xml:space="preserve">             </w:t>
      </w:r>
      <w:r w:rsidRPr="00251BDF">
        <w:rPr>
          <w:b/>
        </w:rPr>
        <w:t xml:space="preserve">     </w:t>
      </w:r>
      <w:r>
        <w:rPr>
          <w:b/>
        </w:rPr>
        <w:t>Что</w:t>
      </w:r>
      <w:r w:rsidR="0048434E">
        <w:rPr>
          <w:b/>
        </w:rPr>
        <w:t xml:space="preserve"> у</w:t>
      </w:r>
      <w:r>
        <w:rPr>
          <w:b/>
        </w:rPr>
        <w:t xml:space="preserve"> офицера в руках?</w:t>
      </w:r>
    </w:p>
    <w:tbl>
      <w:tblPr>
        <w:tblStyle w:val="a3"/>
        <w:tblW w:w="0" w:type="auto"/>
        <w:tblLook w:val="04A0"/>
      </w:tblPr>
      <w:tblGrid>
        <w:gridCol w:w="9571"/>
      </w:tblGrid>
      <w:tr w:rsidR="00CB0F86" w:rsidTr="00D61E6E">
        <w:tc>
          <w:tcPr>
            <w:tcW w:w="9571" w:type="dxa"/>
          </w:tcPr>
          <w:p w:rsidR="00CB0F86" w:rsidRDefault="00CB0F86" w:rsidP="00C12ECF">
            <w:pPr>
              <w:tabs>
                <w:tab w:val="left" w:pos="6810"/>
              </w:tabs>
            </w:pPr>
            <w:r>
              <w:t xml:space="preserve">   У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63288" cy="967707"/>
                  <wp:effectExtent l="19050" t="0" r="3462" b="0"/>
                  <wp:docPr id="50" name="Рисунок 50" descr="C:\Users\Светлана\Desktop\разукрашки по темам\профессии\военн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Светлана\Desktop\разукрашки по темам\профессии\военнн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71" cy="96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C12ECF">
              <w:t xml:space="preserve">В      </w:t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20637" cy="952353"/>
                  <wp:effectExtent l="19050" t="0" r="8063" b="0"/>
                  <wp:docPr id="73" name="Рисунок 73" descr="C:\Users\Светлана\Desktop\разукрашки по темам\части тела\рукиии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Светлана\Desktop\разукрашки по темам\части тела\рукиии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38" cy="95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76720" cy="709683"/>
                  <wp:effectExtent l="19050" t="0" r="0" b="0"/>
                  <wp:docPr id="89" name="Рисунок 89" descr="C:\Users\Светлана\Desktop\разукрашки по темам\одежда\фураж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Светлана\Desktop\разукрашки по темам\одежда\фураж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981" cy="70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</w:t>
            </w:r>
            <w:r>
              <w:t xml:space="preserve">                       </w:t>
            </w:r>
            <w:r>
              <w:tab/>
            </w:r>
          </w:p>
        </w:tc>
      </w:tr>
      <w:tr w:rsidR="00CB0F86" w:rsidTr="00D61E6E">
        <w:tc>
          <w:tcPr>
            <w:tcW w:w="9571" w:type="dxa"/>
          </w:tcPr>
          <w:p w:rsidR="00CB0F86" w:rsidRDefault="00CB0F86" w:rsidP="00CB0F86">
            <w:r>
              <w:t xml:space="preserve">У     </w:t>
            </w:r>
            <w:r w:rsidR="00B05488" w:rsidRPr="00B05488">
              <w:rPr>
                <w:noProof/>
                <w:lang w:eastAsia="ru-RU"/>
              </w:rPr>
              <w:drawing>
                <wp:inline distT="0" distB="0" distL="0" distR="0">
                  <wp:extent cx="663288" cy="967707"/>
                  <wp:effectExtent l="19050" t="0" r="3462" b="0"/>
                  <wp:docPr id="8" name="Рисунок 50" descr="C:\Users\Светлана\Desktop\разукрашки по темам\профессии\военн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Светлана\Desktop\разукрашки по темам\профессии\военнн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71" cy="96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В       </w:t>
            </w:r>
            <w:r w:rsidRPr="00CB0F86">
              <w:rPr>
                <w:noProof/>
                <w:lang w:eastAsia="ru-RU"/>
              </w:rPr>
              <w:drawing>
                <wp:inline distT="0" distB="0" distL="0" distR="0">
                  <wp:extent cx="1020637" cy="952353"/>
                  <wp:effectExtent l="19050" t="0" r="8063" b="0"/>
                  <wp:docPr id="10" name="Рисунок 73" descr="C:\Users\Светлана\Desktop\разукрашки по темам\части тела\рукиии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Светлана\Desktop\разукрашки по темам\части тела\рукиии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38" cy="95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27937" cy="955344"/>
                  <wp:effectExtent l="19050" t="0" r="0" b="0"/>
                  <wp:docPr id="90" name="Рисунок 90" descr="C:\Users\Светлана\Desktop\разукрашки по темам\одежда\КУРТКА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Светлана\Desktop\разукрашки по темам\одежда\КУРТКА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1" cy="955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</w:p>
        </w:tc>
      </w:tr>
      <w:tr w:rsidR="00CB0F86" w:rsidTr="00D61E6E">
        <w:tc>
          <w:tcPr>
            <w:tcW w:w="9571" w:type="dxa"/>
          </w:tcPr>
          <w:p w:rsidR="00CB0F86" w:rsidRDefault="00CB0F86" w:rsidP="00CB0F86">
            <w:r>
              <w:t xml:space="preserve">  У     </w:t>
            </w:r>
            <w:r w:rsidR="00B05488" w:rsidRPr="00B05488">
              <w:rPr>
                <w:noProof/>
                <w:lang w:eastAsia="ru-RU"/>
              </w:rPr>
              <w:drawing>
                <wp:inline distT="0" distB="0" distL="0" distR="0">
                  <wp:extent cx="663288" cy="967707"/>
                  <wp:effectExtent l="19050" t="0" r="3462" b="0"/>
                  <wp:docPr id="18" name="Рисунок 50" descr="C:\Users\Светлана\Desktop\разукрашки по темам\профессии\военн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Светлана\Desktop\разукрашки по темам\профессии\военнн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71" cy="96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В       </w:t>
            </w:r>
            <w:r w:rsidRPr="00CB0F86">
              <w:rPr>
                <w:noProof/>
                <w:lang w:eastAsia="ru-RU"/>
              </w:rPr>
              <w:drawing>
                <wp:inline distT="0" distB="0" distL="0" distR="0">
                  <wp:extent cx="1020637" cy="952353"/>
                  <wp:effectExtent l="19050" t="0" r="8063" b="0"/>
                  <wp:docPr id="11" name="Рисунок 73" descr="C:\Users\Светлана\Desktop\разукрашки по темам\части тела\рукиии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Светлана\Desktop\разукрашки по темам\части тела\рукиии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38" cy="95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</w:t>
            </w:r>
            <w:r w:rsidRPr="00CB0F86">
              <w:rPr>
                <w:noProof/>
                <w:lang w:eastAsia="ru-RU"/>
              </w:rPr>
              <w:drawing>
                <wp:inline distT="0" distB="0" distL="0" distR="0">
                  <wp:extent cx="828698" cy="1014625"/>
                  <wp:effectExtent l="19050" t="0" r="9502" b="0"/>
                  <wp:docPr id="17" name="Рисунок 14" descr="G:\разукрашки по темам все\инструменты\топо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разукрашки по темам все\инструменты\топор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894" cy="1019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</w:t>
            </w:r>
          </w:p>
        </w:tc>
      </w:tr>
      <w:tr w:rsidR="00CB0F86" w:rsidTr="00D61E6E">
        <w:tc>
          <w:tcPr>
            <w:tcW w:w="9571" w:type="dxa"/>
          </w:tcPr>
          <w:p w:rsidR="00CB0F86" w:rsidRDefault="00CB0F86" w:rsidP="00CB0F86">
            <w:r>
              <w:t xml:space="preserve">У      </w:t>
            </w:r>
            <w:r w:rsidR="00B05488" w:rsidRPr="00B05488">
              <w:rPr>
                <w:noProof/>
                <w:lang w:eastAsia="ru-RU"/>
              </w:rPr>
              <w:drawing>
                <wp:inline distT="0" distB="0" distL="0" distR="0">
                  <wp:extent cx="663288" cy="967707"/>
                  <wp:effectExtent l="19050" t="0" r="3462" b="0"/>
                  <wp:docPr id="20" name="Рисунок 50" descr="C:\Users\Светлана\Desktop\разукрашки по темам\профессии\военн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Светлана\Desktop\разукрашки по темам\профессии\военнн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71" cy="96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В        </w:t>
            </w:r>
            <w:r w:rsidRPr="00CB0F86">
              <w:rPr>
                <w:noProof/>
                <w:lang w:eastAsia="ru-RU"/>
              </w:rPr>
              <w:drawing>
                <wp:inline distT="0" distB="0" distL="0" distR="0">
                  <wp:extent cx="1020637" cy="952353"/>
                  <wp:effectExtent l="19050" t="0" r="8063" b="0"/>
                  <wp:docPr id="12" name="Рисунок 73" descr="C:\Users\Светлана\Desktop\разукрашки по темам\части тела\рукиии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Светлана\Desktop\разукрашки по темам\части тела\рукиии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38" cy="95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</w:t>
            </w:r>
            <w:r w:rsidRPr="00CB0F86">
              <w:rPr>
                <w:noProof/>
                <w:lang w:eastAsia="ru-RU"/>
              </w:rPr>
              <w:drawing>
                <wp:inline distT="0" distB="0" distL="0" distR="0">
                  <wp:extent cx="1657350" cy="966788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66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</w:t>
            </w:r>
          </w:p>
        </w:tc>
      </w:tr>
      <w:tr w:rsidR="00CB0F86" w:rsidTr="00D61E6E">
        <w:tc>
          <w:tcPr>
            <w:tcW w:w="9571" w:type="dxa"/>
          </w:tcPr>
          <w:p w:rsidR="00CB0F86" w:rsidRDefault="00CB0F86" w:rsidP="00CB0F86">
            <w:r>
              <w:t xml:space="preserve">  У     </w:t>
            </w:r>
            <w:r w:rsidR="00B05488" w:rsidRPr="00B05488">
              <w:rPr>
                <w:noProof/>
                <w:lang w:eastAsia="ru-RU"/>
              </w:rPr>
              <w:drawing>
                <wp:inline distT="0" distB="0" distL="0" distR="0">
                  <wp:extent cx="663288" cy="967707"/>
                  <wp:effectExtent l="19050" t="0" r="3462" b="0"/>
                  <wp:docPr id="21" name="Рисунок 50" descr="C:\Users\Светлана\Desktop\разукрашки по темам\профессии\военн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Светлана\Desktop\разукрашки по темам\профессии\военнн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71" cy="96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В         </w:t>
            </w:r>
            <w:r w:rsidRPr="00CB0F86">
              <w:rPr>
                <w:noProof/>
                <w:lang w:eastAsia="ru-RU"/>
              </w:rPr>
              <w:drawing>
                <wp:inline distT="0" distB="0" distL="0" distR="0">
                  <wp:extent cx="1020637" cy="952353"/>
                  <wp:effectExtent l="19050" t="0" r="8063" b="0"/>
                  <wp:docPr id="13" name="Рисунок 73" descr="C:\Users\Светлана\Desktop\разукрашки по темам\части тела\рукиии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Светлана\Desktop\разукрашки по темам\части тела\рукиии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38" cy="95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t xml:space="preserve">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23921" cy="1146412"/>
                  <wp:effectExtent l="19050" t="0" r="4779" b="0"/>
                  <wp:docPr id="71" name="Рисунок 71" descr="C:\Users\Светлана\Desktop\разукрашки по темам\овощи\ог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Светлана\Desktop\разукрашки по темам\овощи\ог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872" cy="1169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</w:t>
            </w:r>
          </w:p>
        </w:tc>
      </w:tr>
      <w:tr w:rsidR="00CB0F86" w:rsidTr="00D61E6E">
        <w:tc>
          <w:tcPr>
            <w:tcW w:w="9571" w:type="dxa"/>
          </w:tcPr>
          <w:p w:rsidR="00CB0F86" w:rsidRDefault="00CB0F86" w:rsidP="00CB0F86">
            <w:r>
              <w:t xml:space="preserve">У     </w:t>
            </w:r>
            <w:r w:rsidR="00B05488" w:rsidRPr="00B05488">
              <w:rPr>
                <w:noProof/>
                <w:lang w:eastAsia="ru-RU"/>
              </w:rPr>
              <w:drawing>
                <wp:inline distT="0" distB="0" distL="0" distR="0">
                  <wp:extent cx="663288" cy="967707"/>
                  <wp:effectExtent l="19050" t="0" r="3462" b="0"/>
                  <wp:docPr id="22" name="Рисунок 50" descr="C:\Users\Светлана\Desktop\разукрашки по темам\профессии\военн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Светлана\Desktop\разукрашки по темам\профессии\военнн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71" cy="96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В            </w:t>
            </w:r>
            <w:r w:rsidRPr="00CB0F86">
              <w:rPr>
                <w:noProof/>
                <w:lang w:eastAsia="ru-RU"/>
              </w:rPr>
              <w:drawing>
                <wp:inline distT="0" distB="0" distL="0" distR="0">
                  <wp:extent cx="1020637" cy="952353"/>
                  <wp:effectExtent l="19050" t="0" r="8063" b="0"/>
                  <wp:docPr id="14" name="Рисунок 73" descr="C:\Users\Светлана\Desktop\разукрашки по темам\части тела\рукиии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Светлана\Desktop\разукрашки по темам\части тела\рукиии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38" cy="95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</w:t>
            </w:r>
            <w:r w:rsidRPr="00C536EB">
              <w:rPr>
                <w:noProof/>
                <w:lang w:eastAsia="ru-RU"/>
              </w:rPr>
              <w:drawing>
                <wp:inline distT="0" distB="0" distL="0" distR="0">
                  <wp:extent cx="583089" cy="694154"/>
                  <wp:effectExtent l="19050" t="0" r="7461" b="0"/>
                  <wp:docPr id="7" name="Рисунок 25" descr="G:\разукрашки по темам все\овощи\картош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:\разукрашки по темам все\овощи\картош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86" cy="705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</w:t>
            </w:r>
          </w:p>
        </w:tc>
      </w:tr>
      <w:tr w:rsidR="00CB0F86" w:rsidTr="00D61E6E">
        <w:tc>
          <w:tcPr>
            <w:tcW w:w="9571" w:type="dxa"/>
          </w:tcPr>
          <w:p w:rsidR="00CB0F86" w:rsidRDefault="00CB0F86" w:rsidP="00CB0F86">
            <w:r>
              <w:t xml:space="preserve">У     </w:t>
            </w:r>
            <w:r w:rsidR="00B05488" w:rsidRPr="00B05488">
              <w:rPr>
                <w:noProof/>
                <w:lang w:eastAsia="ru-RU"/>
              </w:rPr>
              <w:drawing>
                <wp:inline distT="0" distB="0" distL="0" distR="0">
                  <wp:extent cx="663288" cy="967707"/>
                  <wp:effectExtent l="19050" t="0" r="3462" b="0"/>
                  <wp:docPr id="23" name="Рисунок 50" descr="C:\Users\Светлана\Desktop\разукрашки по темам\профессии\военн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Светлана\Desktop\разукрашки по темам\профессии\военнн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71" cy="96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В          </w:t>
            </w:r>
            <w:r w:rsidRPr="00CB0F86">
              <w:rPr>
                <w:noProof/>
                <w:lang w:eastAsia="ru-RU"/>
              </w:rPr>
              <w:drawing>
                <wp:inline distT="0" distB="0" distL="0" distR="0">
                  <wp:extent cx="1020637" cy="952353"/>
                  <wp:effectExtent l="19050" t="0" r="8063" b="0"/>
                  <wp:docPr id="15" name="Рисунок 73" descr="C:\Users\Светлана\Desktop\разукрашки по темам\части тела\рукиии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Светлана\Desktop\разукрашки по темам\части тела\рукиии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38" cy="95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</w:t>
            </w:r>
            <w:r w:rsidRPr="00CB0F86">
              <w:rPr>
                <w:noProof/>
                <w:lang w:eastAsia="ru-RU"/>
              </w:rPr>
              <w:drawing>
                <wp:inline distT="0" distB="0" distL="0" distR="0">
                  <wp:extent cx="1028700" cy="726948"/>
                  <wp:effectExtent l="19050" t="0" r="0" b="0"/>
                  <wp:docPr id="32" name="Рисунок 32" descr="G:\разукрашки по темам все\предметы\корон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:\разукрашки по темам все\предметы\корон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6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F86" w:rsidTr="00D61E6E">
        <w:tc>
          <w:tcPr>
            <w:tcW w:w="9571" w:type="dxa"/>
          </w:tcPr>
          <w:p w:rsidR="00CB0F86" w:rsidRDefault="00CB0F86" w:rsidP="00CB0F86">
            <w:pPr>
              <w:tabs>
                <w:tab w:val="left" w:pos="2383"/>
                <w:tab w:val="left" w:pos="5192"/>
                <w:tab w:val="left" w:pos="6859"/>
                <w:tab w:val="left" w:pos="7882"/>
              </w:tabs>
            </w:pPr>
            <w:r>
              <w:rPr>
                <w:noProof/>
                <w:lang w:eastAsia="ru-RU"/>
              </w:rPr>
              <w:t xml:space="preserve"> У     </w:t>
            </w:r>
            <w:r w:rsidR="00B05488" w:rsidRPr="00B05488">
              <w:rPr>
                <w:noProof/>
                <w:lang w:eastAsia="ru-RU"/>
              </w:rPr>
              <w:drawing>
                <wp:inline distT="0" distB="0" distL="0" distR="0">
                  <wp:extent cx="663288" cy="967707"/>
                  <wp:effectExtent l="19050" t="0" r="3462" b="0"/>
                  <wp:docPr id="24" name="Рисунок 50" descr="C:\Users\Светлана\Desktop\разукрашки по темам\профессии\военн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Светлана\Desktop\разукрашки по темам\профессии\военнн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371" cy="96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В          </w:t>
            </w:r>
            <w:r w:rsidRPr="00CB0F86">
              <w:rPr>
                <w:noProof/>
                <w:lang w:eastAsia="ru-RU"/>
              </w:rPr>
              <w:drawing>
                <wp:inline distT="0" distB="0" distL="0" distR="0">
                  <wp:extent cx="1020637" cy="952353"/>
                  <wp:effectExtent l="19050" t="0" r="8063" b="0"/>
                  <wp:docPr id="16" name="Рисунок 73" descr="C:\Users\Светлана\Desktop\разукрашки по темам\части тела\рукиииие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Светлана\Desktop\разукрашки по темам\части тела\рукиииие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38" cy="95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</w:t>
            </w:r>
            <w:r w:rsidRPr="00CB0F86">
              <w:rPr>
                <w:noProof/>
                <w:lang w:eastAsia="ru-RU"/>
              </w:rPr>
              <w:drawing>
                <wp:inline distT="0" distB="0" distL="0" distR="0">
                  <wp:extent cx="942340" cy="1009650"/>
                  <wp:effectExtent l="19050" t="0" r="0" b="0"/>
                  <wp:docPr id="33" name="Рисунок 33" descr="G:\разукрашки по темам все\предметы\расчес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:\разукрашки по темам все\предметы\расчес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F86" w:rsidRDefault="00CB0F86" w:rsidP="00CB0F86"/>
    <w:p w:rsidR="00A94C89" w:rsidRDefault="00B05488"/>
    <w:sectPr w:rsidR="00A94C89" w:rsidSect="00111F9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0F86"/>
    <w:rsid w:val="003264A0"/>
    <w:rsid w:val="0048434E"/>
    <w:rsid w:val="006431E5"/>
    <w:rsid w:val="0089228A"/>
    <w:rsid w:val="008951F3"/>
    <w:rsid w:val="008E5C46"/>
    <w:rsid w:val="00B05488"/>
    <w:rsid w:val="00C12ECF"/>
    <w:rsid w:val="00CB0F86"/>
    <w:rsid w:val="00D7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2014-04-30T02:09:00Z</dcterms:created>
  <dcterms:modified xsi:type="dcterms:W3CDTF">2015-12-11T00:38:00Z</dcterms:modified>
</cp:coreProperties>
</file>