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8B" w:rsidRPr="0057008B" w:rsidRDefault="0057008B" w:rsidP="0057008B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7008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Интересно детям про насекомых</w:t>
      </w:r>
    </w:p>
    <w:p w:rsidR="0057008B" w:rsidRPr="0057008B" w:rsidRDefault="0057008B" w:rsidP="00570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6"/>
          <w:szCs w:val="26"/>
          <w:lang w:eastAsia="ru-RU"/>
        </w:rPr>
      </w:pPr>
    </w:p>
    <w:p w:rsidR="0057008B" w:rsidRPr="0057008B" w:rsidRDefault="0057008B" w:rsidP="0057008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Наша большая планета Земля очень гостеприимна. Она вмещает в себя миллионы созданий, среди которых не только человек. Давайте расскажем интересно детям про насекомых.</w:t>
      </w:r>
    </w:p>
    <w:p w:rsidR="0057008B" w:rsidRPr="0057008B" w:rsidRDefault="0057008B" w:rsidP="005700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Скажите, можно ли представить нашу жизнь без насекомых? Они одни из первых появились на нашей планете, и было это за несколько тысяч лет до динозавров! Вне зависимости от того, какие чувства они в вас вызывают, они окружают нас везде: и в природе, и даже дома. Давайте выйдем в парк или может быть лес. Многие насекомые прячутся от нас под листьями деревьев, в коре дерева или же под землей.</w:t>
      </w:r>
    </w:p>
    <w:p w:rsidR="0057008B" w:rsidRPr="0057008B" w:rsidRDefault="0057008B" w:rsidP="0057008B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700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Кто такие насекомые</w:t>
      </w:r>
    </w:p>
    <w:p w:rsidR="0057008B" w:rsidRPr="0057008B" w:rsidRDefault="0057008B" w:rsidP="0057008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Насекомых на земле — бесчисленное множество. Это самый многочисленный и разнообразный класс животных. К ним относятся и </w:t>
      </w:r>
      <w:proofErr w:type="gramStart"/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трудяги</w:t>
      </w:r>
      <w:proofErr w:type="gramEnd"/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пчелки, и шмели, и осы, кузнечики, всевозможные жуки, мухи, стрекозы...</w:t>
      </w:r>
    </w:p>
    <w:p w:rsidR="0057008B" w:rsidRPr="0057008B" w:rsidRDefault="0057008B" w:rsidP="005700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насекомых есть ряд отличительных особенностей, наличие которых причисляет их к своему виду. Условно их можно поделить так:</w:t>
      </w:r>
    </w:p>
    <w:p w:rsidR="0057008B" w:rsidRPr="0057008B" w:rsidRDefault="0057008B" w:rsidP="00570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 слово «насекомые» происходит от слова «насекать» и буквально означает «животное с насечками». Все насекомые имеют насечки. Это выглядит так, словно тело насекомого поделено на отдельные сочленения.</w:t>
      </w:r>
    </w:p>
    <w:p w:rsidR="0057008B" w:rsidRPr="0057008B" w:rsidRDefault="0057008B" w:rsidP="0057008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Тело насекомого состоит из трех частей - головы, груди и брюшка.</w:t>
      </w:r>
    </w:p>
    <w:p w:rsidR="0057008B" w:rsidRPr="0057008B" w:rsidRDefault="0057008B" w:rsidP="0057008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всех насекомых имеется 6 лапок и крылья. Внимание: многоножки и пауки НЕ относятся к классу насекомые.</w:t>
      </w:r>
    </w:p>
    <w:p w:rsidR="0057008B" w:rsidRPr="0057008B" w:rsidRDefault="0057008B" w:rsidP="005700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природе около трех миллионов видов насекомых, но ученые изучили лишь примерно миллион. Численность насекомых превышает численностью всех животных и рыб на земле и даже людей.  Представляете как их много?</w:t>
      </w:r>
    </w:p>
    <w:p w:rsidR="0057008B" w:rsidRPr="0057008B" w:rsidRDefault="0057008B" w:rsidP="0057008B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Поговорим о некоторых из них отдельно. И лучше всего познакомить детей с насекомых через приятных их представителей:</w:t>
      </w:r>
    </w:p>
    <w:p w:rsidR="0057008B" w:rsidRPr="0057008B" w:rsidRDefault="0057008B" w:rsidP="0057008B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700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Бабочка</w:t>
      </w:r>
    </w:p>
    <w:p w:rsidR="0057008B" w:rsidRPr="0057008B" w:rsidRDefault="0057008B" w:rsidP="0057008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Начнем с самого прекрасного вида — Бабочек. Бабочки питаются нектаром цветов, тем самым опыляют растения.</w:t>
      </w:r>
    </w:p>
    <w:p w:rsidR="0057008B" w:rsidRPr="0057008B" w:rsidRDefault="0057008B" w:rsidP="0057008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Бабочка известна своими удивительными метаморфозами. В летний сезон они откладывают яйца в земле или же на растениях, из них </w:t>
      </w:r>
      <w:proofErr w:type="gramStart"/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вылупляется</w:t>
      </w:r>
      <w:proofErr w:type="gramEnd"/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гусеница, спустя время, гусеница переходит в стадию куколки (это маленький кокон в котором развивается будущая бабочка). Кокон практически без движения висит, пока не созреет плод, и после </w:t>
      </w:r>
      <w:proofErr w:type="gramStart"/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вылупляется</w:t>
      </w:r>
      <w:proofErr w:type="gramEnd"/>
      <w:r w:rsidRPr="0057008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прекрасная бабочка.</w:t>
      </w:r>
    </w:p>
    <w:p w:rsidR="0057008B" w:rsidRDefault="0057008B" w:rsidP="0057008B">
      <w:pPr>
        <w:pStyle w:val="3"/>
        <w:shd w:val="clear" w:color="auto" w:fill="FFFFFF"/>
        <w:spacing w:before="42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Интересные </w:t>
      </w:r>
      <w:proofErr w:type="gram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факты о бабочках</w:t>
      </w:r>
      <w:proofErr w:type="gramEnd"/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 бабочках слагают немало легенд, в частности в древнем Риме считали, что бабочка — это лепесток цветка, который оторвался от порывов ветра</w:t>
      </w:r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Самая большая бабочка — южноамериканская совка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Тизания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агриппина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размах ее крыльев до 31 см! (Кстати, мы любовались уже такой гигантской бабочкой в книге в натуральную величину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 </w:t>
      </w:r>
      <w:hyperlink r:id="rId5" w:tgtFrame="_blank" w:history="1">
        <w:r>
          <w:rPr>
            <w:rStyle w:val="a3"/>
            <w:rFonts w:ascii="Arial" w:hAnsi="Arial" w:cs="Arial"/>
            <w:sz w:val="26"/>
            <w:szCs w:val="26"/>
          </w:rPr>
          <w:t>„С</w:t>
        </w:r>
        <w:proofErr w:type="gramEnd"/>
        <w:r>
          <w:rPr>
            <w:rStyle w:val="a3"/>
            <w:rFonts w:ascii="Arial" w:hAnsi="Arial" w:cs="Arial"/>
            <w:sz w:val="26"/>
            <w:szCs w:val="26"/>
          </w:rPr>
          <w:t>равни</w:t>
        </w:r>
      </w:hyperlink>
      <w:r>
        <w:rPr>
          <w:rFonts w:ascii="Arial" w:hAnsi="Arial" w:cs="Arial"/>
          <w:color w:val="000000"/>
          <w:sz w:val="26"/>
          <w:szCs w:val="26"/>
        </w:rPr>
        <w:t>!“)</w:t>
      </w:r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 размах крыльев самой маленькой бабочки —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ацетозии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— всего 2 мм.</w:t>
      </w:r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Крылья бабочки состоят из мельчайших чешуек!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Каждая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из которых имеет всего один цвет. И из чешуек, как мозаика, складываются сложные узоры крыльев.</w:t>
      </w:r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Вкусовые рецепторы бабочек находятся на лапках.</w:t>
      </w:r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Глаза бабочки, как и </w:t>
      </w:r>
      <w:hyperlink r:id="rId6" w:tgtFrame="_blank" w:history="1">
        <w:proofErr w:type="gramStart"/>
        <w:r>
          <w:rPr>
            <w:rStyle w:val="a3"/>
            <w:rFonts w:ascii="Arial" w:hAnsi="Arial" w:cs="Arial"/>
            <w:sz w:val="26"/>
            <w:szCs w:val="26"/>
          </w:rPr>
          <w:t>муравья</w:t>
        </w:r>
        <w:proofErr w:type="gramEnd"/>
      </w:hyperlink>
      <w:r>
        <w:rPr>
          <w:rFonts w:ascii="Arial" w:hAnsi="Arial" w:cs="Arial"/>
          <w:color w:val="000000"/>
          <w:sz w:val="26"/>
          <w:szCs w:val="26"/>
        </w:rPr>
        <w:t> состоят из фасеток.</w:t>
      </w:r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Чтобы взлететь, бабочка сначала машет крыльями на месте, чтобы нагреть тело до температуры выше 30-35 градусов.</w:t>
      </w:r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Питаются бабочки цветочным нектаром, медом, пыльцой, навозом, забродившими фруктами, и даже человеческим потом! Если к вам залетела бабочка в гости, можно угостить ее сахарным сиропом.</w:t>
      </w:r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Бабочки не спят. Но отдыхают и во время отдыха могут совершенно не двигаться.</w:t>
      </w:r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 бабочки, как известно, 4 стадии развития: яйцо, гусеница, куколка и бабочка.</w:t>
      </w:r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Кстати, некоторые гусеницы питаются ядовитыми растениями. Вылупившиеся из них бабочки оказываются ядовиты для птиц!</w:t>
      </w:r>
    </w:p>
    <w:p w:rsidR="0057008B" w:rsidRDefault="0057008B" w:rsidP="0057008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Японии верят, что увидеть бабочку в доме — к счастью. Там даже есть специальный „танец бабочек“, который открывает все праздники и торжественные шествия.</w:t>
      </w:r>
    </w:p>
    <w:p w:rsidR="0057008B" w:rsidRDefault="0057008B" w:rsidP="0057008B">
      <w:pPr>
        <w:pStyle w:val="2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Стрекоза</w:t>
      </w:r>
    </w:p>
    <w:p w:rsidR="0057008B" w:rsidRDefault="0057008B" w:rsidP="0057008B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Стрекоза, не менее красивое насекомое в природе.  Встретить стрекозу можно летом, на берегу водоема.  Они бывают разного цвета: черные, белые, синие и зеленые.</w:t>
      </w:r>
    </w:p>
    <w:p w:rsidR="0057008B" w:rsidRDefault="0057008B" w:rsidP="0057008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Стрекоза имеет 4 крыла, два из которых немного длиннее, они служат ей управлением, буквально, как руль в автомобиле. Глаза стрекозы — фасетки, переливаются всеми цветами радуги и занимают почти все пространство головы, состоят они из маленьких глазок. Их примерно 28 тысяч!</w:t>
      </w:r>
    </w:p>
    <w:p w:rsidR="0057008B" w:rsidRDefault="0057008B" w:rsidP="0057008B">
      <w:pPr>
        <w:pStyle w:val="3"/>
        <w:shd w:val="clear" w:color="auto" w:fill="FFFFFF"/>
        <w:spacing w:before="42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Интересные </w:t>
      </w:r>
      <w:proofErr w:type="gram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факты о стрекозах</w:t>
      </w:r>
      <w:proofErr w:type="gram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  </w:t>
      </w:r>
    </w:p>
    <w:p w:rsidR="0057008B" w:rsidRDefault="0057008B" w:rsidP="00570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Раньше в Японии стрекоза была признаком победы.</w:t>
      </w:r>
    </w:p>
    <w:p w:rsidR="0057008B" w:rsidRDefault="0057008B" w:rsidP="0057008B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Стрекоза имеет удивительно хороший аппетит, за час она может съесть около 40 мух.</w:t>
      </w:r>
    </w:p>
    <w:p w:rsidR="0057008B" w:rsidRDefault="0057008B" w:rsidP="0057008B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Стрекозы откладывают яйца в воде. Вылупившиеся личинки могут прожить под водой два года.</w:t>
      </w:r>
    </w:p>
    <w:p w:rsidR="0057008B" w:rsidRDefault="0057008B" w:rsidP="0057008B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Крылья и тело стрекозы устроены так, что она не только способна выдержать длительные миграции, но и может зависать в воздухе, лететь в бок, назад, вперед, под любым углом и в любом направлении.</w:t>
      </w:r>
    </w:p>
    <w:p w:rsidR="0057008B" w:rsidRDefault="0057008B" w:rsidP="0057008B">
      <w:pPr>
        <w:pStyle w:val="2"/>
        <w:shd w:val="clear" w:color="auto" w:fill="FFFFFF"/>
        <w:spacing w:before="42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Божья коровка</w:t>
      </w:r>
    </w:p>
    <w:p w:rsidR="0057008B" w:rsidRDefault="0057008B" w:rsidP="0057008B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природе не составит труда узнать это насекомое. С божьей коровкой дружит даже самый маленький ребенок. Наверное, каждый из нас приговаривал:</w:t>
      </w:r>
    </w:p>
    <w:p w:rsidR="0057008B" w:rsidRDefault="0057008B" w:rsidP="0057008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«Божья коровка,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Полети на небо,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Там твои детки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К</w:t>
      </w:r>
      <w:proofErr w:type="gramEnd"/>
      <w:r>
        <w:rPr>
          <w:rStyle w:val="a4"/>
          <w:rFonts w:ascii="Arial" w:hAnsi="Arial" w:cs="Arial"/>
          <w:color w:val="000000"/>
          <w:sz w:val="26"/>
          <w:szCs w:val="26"/>
        </w:rPr>
        <w:t>ушают конфетки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Всем раздают,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>а тебе не дают». </w:t>
      </w:r>
    </w:p>
    <w:p w:rsidR="0057008B" w:rsidRDefault="0057008B" w:rsidP="0057008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Оказывается, божья коровка не так безобидна. Она хищник, питается тлей, сверчками, паучками и другими насекомыми, которые приносят вред растениям. Этот вид жука приносит большую пользу нашей природе.</w:t>
      </w:r>
    </w:p>
    <w:p w:rsidR="0057008B" w:rsidRDefault="0057008B" w:rsidP="0057008B">
      <w:pPr>
        <w:pStyle w:val="3"/>
        <w:shd w:val="clear" w:color="auto" w:fill="FFFFFF"/>
        <w:spacing w:before="42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Интересные </w:t>
      </w:r>
      <w:proofErr w:type="gram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факты о</w:t>
      </w:r>
      <w:proofErr w:type="gram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божьих коровках</w:t>
      </w:r>
    </w:p>
    <w:p w:rsidR="0057008B" w:rsidRDefault="0057008B" w:rsidP="00570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Французы предполагали, что божья коровка оберегает от несчастий, они носили талисманы с рисунком этого насекомого.</w:t>
      </w:r>
    </w:p>
    <w:p w:rsidR="0057008B" w:rsidRDefault="0057008B" w:rsidP="005700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Чехии же считалось, что божья коровка сулит удачу.</w:t>
      </w:r>
    </w:p>
    <w:p w:rsidR="0057008B" w:rsidRDefault="0057008B" w:rsidP="005700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 время полета божья коровка совершает до 85 взмахов крыльев в секунду</w:t>
      </w:r>
    </w:p>
    <w:p w:rsidR="0057008B" w:rsidRDefault="0057008B" w:rsidP="005700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lastRenderedPageBreak/>
        <w:t>За свою жизнь этот жучок откладывает до 2000 яиц, причем среди них есть, как оплодотворенные, так и нет.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Неоплодотворенные «пустые» яйца служат питанием для молодняка.</w:t>
      </w:r>
    </w:p>
    <w:p w:rsidR="0057008B" w:rsidRDefault="0057008B" w:rsidP="005700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Зимуют божьи коровки, собираясь большими колониями под пнями, камнями, в щелях деревьев...</w:t>
      </w:r>
    </w:p>
    <w:p w:rsidR="0057008B" w:rsidRDefault="0057008B" w:rsidP="0057008B">
      <w:pPr>
        <w:pStyle w:val="2"/>
        <w:shd w:val="clear" w:color="auto" w:fill="FFFFFF"/>
        <w:spacing w:before="42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Муравей</w:t>
      </w:r>
    </w:p>
    <w:p w:rsidR="0057008B" w:rsidRDefault="0057008B" w:rsidP="0057008B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Одно из общественных насекомых. Голова, грудь и брюшко муравья соединены тонким стеблем, у него шесть лапок и пара челюстей, которые используют для измельчения пищи и защиты от врагов.</w:t>
      </w:r>
    </w:p>
    <w:p w:rsidR="0057008B" w:rsidRDefault="0057008B" w:rsidP="0057008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Живут муравьи стаями, каждая из них делится на касты, которые выполняют свои функции: строят гнездо, добывают пищу, выводят потомство, а также  некоторые виды  муравьев имеют свои касты солдат, они отличаются особенно большими челюстями.</w:t>
      </w:r>
    </w:p>
    <w:p w:rsidR="0057008B" w:rsidRDefault="0057008B" w:rsidP="0057008B">
      <w:pPr>
        <w:pStyle w:val="3"/>
        <w:shd w:val="clear" w:color="auto" w:fill="FFFFFF"/>
        <w:spacing w:before="48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Интересные </w:t>
      </w:r>
      <w:proofErr w:type="gram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факты о муравьях</w:t>
      </w:r>
      <w:proofErr w:type="gramEnd"/>
    </w:p>
    <w:p w:rsidR="0057008B" w:rsidRDefault="0057008B" w:rsidP="00570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Муравьи могут переносить вес, превышающий в 5000 раз свой.</w:t>
      </w:r>
    </w:p>
    <w:p w:rsidR="0057008B" w:rsidRDefault="0057008B" w:rsidP="0057008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 муравьев строгое социальное разделение. У самцов и у королевы до появления первых детей есть крылья.</w:t>
      </w:r>
    </w:p>
    <w:p w:rsidR="0057008B" w:rsidRDefault="0057008B" w:rsidP="0057008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 муравьев внешний хитиновый скелет, благодаря которому их практически невозможно раздавить.</w:t>
      </w:r>
    </w:p>
    <w:p w:rsidR="0057008B" w:rsidRDefault="0057008B" w:rsidP="0057008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 концах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ножек, состоящих из пяти частей и трех суставов есть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крючки-зазубрины, благодаря которым муравей может идти не только по вертикальной поверхности, но и по стеклянной и гладкой.</w:t>
      </w:r>
    </w:p>
    <w:p w:rsidR="0057008B" w:rsidRDefault="0057008B" w:rsidP="0057008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Муравьи умеют строить живые мосты, сцепляясь лапками и челюстями. Такой мост способен выдержать вес в 1,5 кг!</w:t>
      </w:r>
    </w:p>
    <w:p w:rsidR="0057008B" w:rsidRDefault="0057008B" w:rsidP="0057008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 муравьев фасеточное зрение, как у стрекозы и три дополнительных глаза. При этом муравей видит предметы, расположенные не дальше 4 см.</w:t>
      </w:r>
    </w:p>
    <w:p w:rsidR="0057008B" w:rsidRDefault="0057008B" w:rsidP="0057008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Протяженность всех тропинок внутри муравейника около 7000 метров.</w:t>
      </w:r>
    </w:p>
    <w:p w:rsidR="0057008B" w:rsidRDefault="0057008B" w:rsidP="0057008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Одна большая муравьиная семья за год собирает 8 000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000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вредных насекомых!</w:t>
      </w:r>
    </w:p>
    <w:p w:rsidR="0057008B" w:rsidRDefault="0057008B" w:rsidP="0057008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Муравьи обладают разными профессиями: есть среди них няни, строители, солдаты.</w:t>
      </w:r>
    </w:p>
    <w:p w:rsidR="0057008B" w:rsidRDefault="0057008B" w:rsidP="0057008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Чтобы не уставать, рабочие муравьи спят по минутке до 250 раз в день!</w:t>
      </w:r>
    </w:p>
    <w:p w:rsidR="0057008B" w:rsidRDefault="0057008B" w:rsidP="0057008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своем развитии муравей проходит 4 стадии: яйцо, личинка, червячок и муравей.</w:t>
      </w:r>
    </w:p>
    <w:p w:rsidR="0057008B" w:rsidRDefault="0057008B" w:rsidP="0057008B">
      <w:pPr>
        <w:pStyle w:val="2"/>
        <w:shd w:val="clear" w:color="auto" w:fill="FFFFFF"/>
        <w:spacing w:before="42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Пчела</w:t>
      </w:r>
    </w:p>
    <w:p w:rsidR="0057008B" w:rsidRDefault="0057008B" w:rsidP="0057008B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Это одно из тех насекомых, которые приносят неоценимую пользу человеку. Они любимы многими... И всемирно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признаны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самыми трудолюбивыми насекомыми.</w:t>
      </w:r>
    </w:p>
    <w:p w:rsidR="0057008B" w:rsidRDefault="0057008B" w:rsidP="0057008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Туловище у пчелки окрашено в черно-желтую полоску, есть крылья и хоботок, которым они набирают нектар (и с помощью особой слюны, превращают в мед). У любой пчелы есть жало, которое находится в задней части туловища, служит оно для защиты. Когда пчела вонзает свое жало во врага, то жало остается в жертве, а пчела погибает.</w:t>
      </w:r>
    </w:p>
    <w:p w:rsidR="0057008B" w:rsidRDefault="0057008B" w:rsidP="0057008B">
      <w:pPr>
        <w:pStyle w:val="3"/>
        <w:shd w:val="clear" w:color="auto" w:fill="FFFFFF"/>
        <w:spacing w:before="42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Интересные факты про пчел</w:t>
      </w:r>
    </w:p>
    <w:p w:rsidR="0057008B" w:rsidRDefault="0057008B" w:rsidP="00570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Пчела может почувствовать цветок с нектаром в пределах одного километра.</w:t>
      </w:r>
    </w:p>
    <w:p w:rsidR="0057008B" w:rsidRDefault="0057008B" w:rsidP="005700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Первыми в мире пчеловодами были египтяне.</w:t>
      </w:r>
    </w:p>
    <w:p w:rsidR="0057008B" w:rsidRDefault="0057008B" w:rsidP="005700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Самый опасный вид пчел, живет в Австралии.</w:t>
      </w:r>
    </w:p>
    <w:p w:rsidR="0057008B" w:rsidRDefault="0057008B" w:rsidP="005700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 пчел очень сильно развито обоняние. Они различают и воспринимают запахи в 1000 раз сильнее, чем человек. Они способны чувствовать аромат цветов на расстоянии 1 километр.</w:t>
      </w:r>
    </w:p>
    <w:p w:rsidR="0057008B" w:rsidRDefault="0057008B" w:rsidP="005700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того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чтобы собрать всего 1 килограмм меда, пчеле необходимо посетить 10 миллионов цветков, так же нужно сделать 150 000 вылетов и пролететь при этом 300 000 километров.</w:t>
      </w:r>
    </w:p>
    <w:p w:rsidR="0057008B" w:rsidRDefault="0057008B" w:rsidP="005700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 один день одна пчела способна собрать пыльцу с 7000 цветов.  Чтобы получить всего 100 грамм меда, пчела должна пролететь расстояние в 46 000 километров. Это такое же расстояние, как и вокруг Земли по экватору.</w:t>
      </w:r>
    </w:p>
    <w:p w:rsidR="0057008B" w:rsidRDefault="0057008B" w:rsidP="005700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Пчелиный рой может весить до 7- 8 кг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он состоит из 50-60 тыс. пчел, имеющих в своих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зобиках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2- 3 кг меда. Медовым запасом при ненастной погоде пчелы могут питаться в течение 8 дней.</w:t>
      </w:r>
    </w:p>
    <w:p w:rsidR="0057008B" w:rsidRDefault="0057008B" w:rsidP="005700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Медоносная пчела машет крыльями с частотой 200 раз в секунду. Ей нужно сделать 11400 взмахов в минуту, чтобы получилось характерное жужжание.</w:t>
      </w:r>
    </w:p>
    <w:p w:rsidR="0057008B" w:rsidRDefault="0057008B" w:rsidP="005700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 пчелы 5 глаз. Три в верхней части головы и два спереди.</w:t>
      </w:r>
    </w:p>
    <w:p w:rsidR="0057008B" w:rsidRDefault="0057008B" w:rsidP="005700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 пчел много врагов и «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нахлебников</w:t>
      </w:r>
      <w:proofErr w:type="gramEnd"/>
      <w:r>
        <w:rPr>
          <w:rFonts w:ascii="Arial" w:hAnsi="Arial" w:cs="Arial"/>
          <w:color w:val="000000"/>
          <w:sz w:val="26"/>
          <w:szCs w:val="26"/>
        </w:rPr>
        <w:t>», поэтому вход в улей надежно охраняется сторожами, готовыми в любой момент бросится на незваного гостя. Ни одна пчела не может проникнуть в чужой улей. Каждому улью присущ особый запах, не улавливаемый человеком. Каждая пчела хранит этот запах в особом углублении тела. Подлетая к летку, пчела открывает его и предъявляет запах стражам как свою визитную карточку или пропуск.</w:t>
      </w:r>
    </w:p>
    <w:p w:rsidR="0057008B" w:rsidRDefault="0057008B" w:rsidP="0057008B">
      <w:pPr>
        <w:pStyle w:val="2"/>
        <w:shd w:val="clear" w:color="auto" w:fill="FFFFFF"/>
        <w:spacing w:before="42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Оса</w:t>
      </w:r>
    </w:p>
    <w:p w:rsidR="0057008B" w:rsidRDefault="0057008B" w:rsidP="0057008B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Оса — это близкий родственник пчел. Осы  стройнее, чем пчелы, и окрас у них светлее. В отличие от пчелы, оса может жалить много раз и при этом не жертвовать своей жизнью. Также осы живут поодиночке, в основном в норках на земле, в стволах деревьев, или под карнизами зданий.</w:t>
      </w:r>
    </w:p>
    <w:p w:rsidR="0057008B" w:rsidRDefault="0057008B" w:rsidP="0057008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размножения, оса заталкивает в гнездо муху или же паучка, парализует своим жалом и оставляет на жертве личинку, которая с развитием съедает эту жертву.</w:t>
      </w:r>
    </w:p>
    <w:p w:rsidR="0057008B" w:rsidRDefault="0057008B" w:rsidP="0057008B">
      <w:pPr>
        <w:pStyle w:val="3"/>
        <w:shd w:val="clear" w:color="auto" w:fill="FFFFFF"/>
        <w:spacing w:before="48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Интересные </w:t>
      </w:r>
      <w:proofErr w:type="gram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факты об осах</w:t>
      </w:r>
      <w:proofErr w:type="gramEnd"/>
    </w:p>
    <w:p w:rsidR="0057008B" w:rsidRDefault="0057008B" w:rsidP="005700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Осы могут строить свои гнезда из бумаги, которую сами и вырабатывают.</w:t>
      </w:r>
    </w:p>
    <w:p w:rsidR="0057008B" w:rsidRDefault="0057008B" w:rsidP="0057008B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У осы имеется пять глаз: два больших фасеточных, расположенных по бокам головы и обеспечивающих широкий угол зрения, и три маленьких глазика на лбу.</w:t>
      </w:r>
    </w:p>
    <w:p w:rsidR="0057008B" w:rsidRDefault="0057008B" w:rsidP="0057008B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Наиболее агрессивными и «кусачими» осы становятся в жаркое время года</w:t>
      </w:r>
    </w:p>
    <w:p w:rsidR="0057008B" w:rsidRDefault="0057008B" w:rsidP="0057008B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Укусы осы могут представлять большую опасность для человека. Помимо сильной болезненности яд осы является сильным аллергеном.</w:t>
      </w:r>
    </w:p>
    <w:p w:rsidR="0057008B" w:rsidRDefault="0057008B" w:rsidP="0057008B">
      <w:pPr>
        <w:pStyle w:val="2"/>
        <w:shd w:val="clear" w:color="auto" w:fill="FFFFFF"/>
        <w:spacing w:before="42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Муха</w:t>
      </w:r>
    </w:p>
    <w:p w:rsidR="0057008B" w:rsidRDefault="0057008B" w:rsidP="0057008B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Это то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насекомое, которое чаще всего прилетает к нам в гости. Муха имеет  черный или коричневый окрас с синим или зеленным оттенком. У нее два больших глаза, которые делятся на 4 тысячи фасеток, маленькие пушистые усики которые служат ей для обнаружения еды.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Еду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мухи пробуют с помощью лапки, именно лапкой они ощущают вкус и понимают, съедобна или нет пища. На самом деле мухи для людей очень опасны, они разносят кучу инфекций (тиф, сибирская язва, туберкулез и многое другое). Могут перенести инфекцию за 20-25 километров.</w:t>
      </w:r>
    </w:p>
    <w:p w:rsidR="0057008B" w:rsidRDefault="0057008B" w:rsidP="0057008B">
      <w:pPr>
        <w:pStyle w:val="3"/>
        <w:shd w:val="clear" w:color="auto" w:fill="FFFFFF"/>
        <w:spacing w:before="48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Интересные факты про мух</w:t>
      </w:r>
    </w:p>
    <w:p w:rsidR="0057008B" w:rsidRDefault="0057008B" w:rsidP="005700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Самый опасный вид мух живет в Африке, называются они «цеце». Они переносят вирус сонной болезни, от которой ежегодно умирают десятки тысяч человек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животных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.М</w:t>
      </w:r>
      <w:proofErr w:type="gramEnd"/>
      <w:r>
        <w:rPr>
          <w:rFonts w:ascii="Arial" w:hAnsi="Arial" w:cs="Arial"/>
          <w:color w:val="000000"/>
          <w:sz w:val="26"/>
          <w:szCs w:val="26"/>
        </w:rPr>
        <w:t>ухи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цеце нападают на любой движущийся тёплый предмет, даже автомобиль. Исключением является зебра, которую муха воспринимает всего лишь как мелькание чёрных и белых полос.</w:t>
      </w:r>
    </w:p>
    <w:p w:rsidR="0057008B" w:rsidRDefault="0057008B" w:rsidP="0057008B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Жизнь мухи коротка — от 8 до 20 дней, в зависимости от окружающей среды</w:t>
      </w:r>
    </w:p>
    <w:p w:rsidR="0057008B" w:rsidRDefault="0057008B" w:rsidP="0057008B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Мухи живут во всех уголках планеты. Их численность превышает 750 000 видов.</w:t>
      </w:r>
    </w:p>
    <w:p w:rsidR="0057008B" w:rsidRDefault="0057008B" w:rsidP="0057008B">
      <w:pPr>
        <w:pStyle w:val="2"/>
        <w:shd w:val="clear" w:color="auto" w:fill="FFFFFF"/>
        <w:spacing w:before="42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Кузнечик</w:t>
      </w:r>
    </w:p>
    <w:p w:rsidR="0057008B" w:rsidRDefault="0057008B" w:rsidP="0057008B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Это зеленые насекомые, которые прячутся в густой траве. У них есть большие лапки, которые позволяют им высоко прыгать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,. </w:t>
      </w:r>
      <w:proofErr w:type="gramEnd"/>
      <w:r>
        <w:rPr>
          <w:rFonts w:ascii="Arial" w:hAnsi="Arial" w:cs="Arial"/>
          <w:color w:val="000000"/>
          <w:sz w:val="26"/>
          <w:szCs w:val="26"/>
        </w:rPr>
        <w:t>Примечательно, что на лапках кузнечика находится орган слуха. Питаются кузнечики травой и фруктами. Но есть виды кузнечиков, которые поедают мелких насекомых.</w:t>
      </w:r>
    </w:p>
    <w:p w:rsidR="0057008B" w:rsidRDefault="0057008B" w:rsidP="0057008B">
      <w:pPr>
        <w:pStyle w:val="3"/>
        <w:shd w:val="clear" w:color="auto" w:fill="FFFFFF"/>
        <w:spacing w:before="48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Интересные </w:t>
      </w:r>
      <w:proofErr w:type="gram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факты о кузнечиках</w:t>
      </w:r>
      <w:proofErr w:type="gramEnd"/>
    </w:p>
    <w:p w:rsidR="0057008B" w:rsidRDefault="0057008B" w:rsidP="00570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Малайзии живет вид кузнечиков, размер которых превышает 25 см., и прыгают они в длину 5 метров.</w:t>
      </w:r>
    </w:p>
    <w:p w:rsidR="0057008B" w:rsidRDefault="0057008B" w:rsidP="0057008B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Есть вид кузнечиков, которые называются «бородавочники». Этот вид лечит бородавки, кусая бородавку на теле человека, они оставляют слюну, которая исцеляет.</w:t>
      </w:r>
    </w:p>
    <w:p w:rsidR="0057008B" w:rsidRDefault="0057008B" w:rsidP="0057008B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Северной Африке обитает вид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кузнечиков-эфгастер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увидев противника, они выстреливают в него своей кровью, чтобы сбить противника и успеть убежать.</w:t>
      </w:r>
    </w:p>
    <w:p w:rsidR="0057008B" w:rsidRDefault="0057008B" w:rsidP="0057008B">
      <w:pPr>
        <w:pStyle w:val="2"/>
        <w:shd w:val="clear" w:color="auto" w:fill="FFFFFF"/>
        <w:spacing w:before="42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Книги про насекомых</w:t>
      </w:r>
    </w:p>
    <w:p w:rsidR="0057008B" w:rsidRDefault="0057008B" w:rsidP="0057008B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Вот какой это воистину удивительный и неповторимый мир насекомых. Говоря с детками о насекомых, обратите внимание и на интересные книги, среди которых, я могу порекомендовать и </w:t>
      </w:r>
      <w:hyperlink r:id="rId7" w:tgtFrame="_blank" w:history="1">
        <w:r>
          <w:rPr>
            <w:rStyle w:val="a3"/>
            <w:rFonts w:ascii="Arial" w:hAnsi="Arial" w:cs="Arial"/>
            <w:sz w:val="26"/>
            <w:szCs w:val="26"/>
          </w:rPr>
          <w:t>свою книгу «Мир насекомых»</w:t>
        </w:r>
      </w:hyperlink>
      <w:r>
        <w:rPr>
          <w:rFonts w:ascii="Arial" w:hAnsi="Arial" w:cs="Arial"/>
          <w:color w:val="000000"/>
          <w:sz w:val="26"/>
          <w:szCs w:val="26"/>
        </w:rPr>
        <w:t>.</w:t>
      </w:r>
    </w:p>
    <w:p w:rsidR="0057008B" w:rsidRDefault="0057008B" w:rsidP="0057008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 также предлагаю вам прочесть сказки про насекомых:</w:t>
      </w:r>
    </w:p>
    <w:p w:rsidR="0057008B" w:rsidRDefault="0057008B" w:rsidP="005700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Иван Андреевич Крылов «</w:t>
      </w:r>
      <w:hyperlink r:id="rId8" w:tgtFrame="_blank" w:history="1">
        <w:r>
          <w:rPr>
            <w:rStyle w:val="a3"/>
            <w:rFonts w:ascii="Arial" w:hAnsi="Arial" w:cs="Arial"/>
            <w:sz w:val="26"/>
            <w:szCs w:val="26"/>
          </w:rPr>
          <w:t>Стрекоза и муравей</w:t>
        </w:r>
      </w:hyperlink>
      <w:r>
        <w:rPr>
          <w:rFonts w:ascii="Arial" w:hAnsi="Arial" w:cs="Arial"/>
          <w:color w:val="000000"/>
          <w:sz w:val="26"/>
          <w:szCs w:val="26"/>
        </w:rPr>
        <w:t>».</w:t>
      </w:r>
    </w:p>
    <w:p w:rsidR="0057008B" w:rsidRDefault="0057008B" w:rsidP="0057008B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Виталий Валентинович Бианки «</w:t>
      </w:r>
      <w:hyperlink r:id="rId9" w:tgtFrame="_blank" w:history="1">
        <w:r>
          <w:rPr>
            <w:rStyle w:val="a3"/>
            <w:rFonts w:ascii="Arial" w:hAnsi="Arial" w:cs="Arial"/>
            <w:sz w:val="26"/>
            <w:szCs w:val="26"/>
          </w:rPr>
          <w:t xml:space="preserve">Приключение </w:t>
        </w:r>
        <w:proofErr w:type="spellStart"/>
        <w:r>
          <w:rPr>
            <w:rStyle w:val="a3"/>
            <w:rFonts w:ascii="Arial" w:hAnsi="Arial" w:cs="Arial"/>
            <w:sz w:val="26"/>
            <w:szCs w:val="26"/>
          </w:rPr>
          <w:t>муравьишки</w:t>
        </w:r>
        <w:proofErr w:type="spellEnd"/>
      </w:hyperlink>
      <w:r>
        <w:rPr>
          <w:rFonts w:ascii="Arial" w:hAnsi="Arial" w:cs="Arial"/>
          <w:color w:val="000000"/>
          <w:sz w:val="26"/>
          <w:szCs w:val="26"/>
        </w:rPr>
        <w:t>»</w:t>
      </w:r>
    </w:p>
    <w:p w:rsidR="0057008B" w:rsidRDefault="0057008B" w:rsidP="0057008B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Корней Чуковский «</w:t>
      </w:r>
      <w:hyperlink r:id="rId10" w:tgtFrame="_blank" w:history="1">
        <w:r>
          <w:rPr>
            <w:rStyle w:val="a3"/>
            <w:rFonts w:ascii="Arial" w:hAnsi="Arial" w:cs="Arial"/>
            <w:sz w:val="26"/>
            <w:szCs w:val="26"/>
          </w:rPr>
          <w:t>Муха-Цокотуха</w:t>
        </w:r>
      </w:hyperlink>
      <w:r>
        <w:rPr>
          <w:rFonts w:ascii="Arial" w:hAnsi="Arial" w:cs="Arial"/>
          <w:color w:val="000000"/>
          <w:sz w:val="26"/>
          <w:szCs w:val="26"/>
        </w:rPr>
        <w:t>»</w:t>
      </w:r>
    </w:p>
    <w:p w:rsidR="0057008B" w:rsidRDefault="0057008B" w:rsidP="0057008B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Ларри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Ян Леопольдович «</w:t>
      </w:r>
      <w:hyperlink r:id="rId11" w:tgtFrame="_blank" w:history="1">
        <w:r>
          <w:rPr>
            <w:rStyle w:val="a3"/>
            <w:rFonts w:ascii="Arial" w:hAnsi="Arial" w:cs="Arial"/>
            <w:sz w:val="26"/>
            <w:szCs w:val="26"/>
          </w:rPr>
          <w:t xml:space="preserve">Необыкновенные приключения </w:t>
        </w:r>
        <w:proofErr w:type="spellStart"/>
        <w:r>
          <w:rPr>
            <w:rStyle w:val="a3"/>
            <w:rFonts w:ascii="Arial" w:hAnsi="Arial" w:cs="Arial"/>
            <w:sz w:val="26"/>
            <w:szCs w:val="26"/>
          </w:rPr>
          <w:t>Карика</w:t>
        </w:r>
        <w:proofErr w:type="spellEnd"/>
        <w:r>
          <w:rPr>
            <w:rStyle w:val="a3"/>
            <w:rFonts w:ascii="Arial" w:hAnsi="Arial" w:cs="Arial"/>
            <w:sz w:val="26"/>
            <w:szCs w:val="26"/>
          </w:rPr>
          <w:t xml:space="preserve"> и Вали</w:t>
        </w:r>
      </w:hyperlink>
      <w:r>
        <w:rPr>
          <w:rFonts w:ascii="Arial" w:hAnsi="Arial" w:cs="Arial"/>
          <w:color w:val="000000"/>
          <w:sz w:val="26"/>
          <w:szCs w:val="26"/>
        </w:rPr>
        <w:t>»</w:t>
      </w:r>
    </w:p>
    <w:p w:rsidR="0057008B" w:rsidRDefault="0057008B" w:rsidP="0057008B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Полная энциклопедия «</w:t>
      </w:r>
      <w:hyperlink r:id="rId12" w:tgtFrame="_blank" w:history="1">
        <w:r>
          <w:rPr>
            <w:rStyle w:val="a3"/>
            <w:rFonts w:ascii="Arial" w:hAnsi="Arial" w:cs="Arial"/>
            <w:sz w:val="26"/>
            <w:szCs w:val="26"/>
          </w:rPr>
          <w:t>Насекомые</w:t>
        </w:r>
      </w:hyperlink>
      <w:r>
        <w:rPr>
          <w:rFonts w:ascii="Arial" w:hAnsi="Arial" w:cs="Arial"/>
          <w:color w:val="000000"/>
          <w:sz w:val="26"/>
          <w:szCs w:val="26"/>
        </w:rPr>
        <w:t>»</w:t>
      </w:r>
    </w:p>
    <w:p w:rsidR="0057008B" w:rsidRDefault="0057008B" w:rsidP="0057008B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Серия книг «</w:t>
      </w:r>
      <w:hyperlink r:id="rId13" w:tgtFrame="_blank" w:history="1">
        <w:r>
          <w:rPr>
            <w:rStyle w:val="a3"/>
            <w:rFonts w:ascii="Arial" w:hAnsi="Arial" w:cs="Arial"/>
            <w:sz w:val="26"/>
            <w:szCs w:val="26"/>
          </w:rPr>
          <w:t>Занимательная зоология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» от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Альпина-Паблишер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порадует чрезвычайным числом удивительных фактов в мире животных.</w:t>
      </w:r>
    </w:p>
    <w:p w:rsidR="00F63FC9" w:rsidRDefault="00F63FC9"/>
    <w:sectPr w:rsidR="00F63FC9" w:rsidSect="00F6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A92"/>
    <w:multiLevelType w:val="multilevel"/>
    <w:tmpl w:val="D8FE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44F64"/>
    <w:multiLevelType w:val="multilevel"/>
    <w:tmpl w:val="F5B4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6573B"/>
    <w:multiLevelType w:val="multilevel"/>
    <w:tmpl w:val="557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07390"/>
    <w:multiLevelType w:val="multilevel"/>
    <w:tmpl w:val="378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8384E"/>
    <w:multiLevelType w:val="multilevel"/>
    <w:tmpl w:val="8D5E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32952"/>
    <w:multiLevelType w:val="multilevel"/>
    <w:tmpl w:val="C764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31EFC"/>
    <w:multiLevelType w:val="multilevel"/>
    <w:tmpl w:val="C1B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551FC"/>
    <w:multiLevelType w:val="multilevel"/>
    <w:tmpl w:val="CD9C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05117"/>
    <w:multiLevelType w:val="multilevel"/>
    <w:tmpl w:val="69D6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61EFA"/>
    <w:multiLevelType w:val="multilevel"/>
    <w:tmpl w:val="168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8B"/>
    <w:rsid w:val="0057008B"/>
    <w:rsid w:val="00F6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C9"/>
  </w:style>
  <w:style w:type="paragraph" w:styleId="1">
    <w:name w:val="heading 1"/>
    <w:basedOn w:val="a"/>
    <w:link w:val="10"/>
    <w:uiPriority w:val="9"/>
    <w:qFormat/>
    <w:rsid w:val="00570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0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0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0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57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00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0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7008B"/>
    <w:rPr>
      <w:color w:val="0000FF"/>
      <w:u w:val="single"/>
    </w:rPr>
  </w:style>
  <w:style w:type="character" w:styleId="a4">
    <w:name w:val="Emphasis"/>
    <w:basedOn w:val="a0"/>
    <w:uiPriority w:val="20"/>
    <w:qFormat/>
    <w:rsid w:val="005700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6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5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88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96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08829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83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433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592299/?p=13271" TargetMode="External"/><Relationship Id="rId13" Type="http://schemas.openxmlformats.org/officeDocument/2006/relationships/hyperlink" Target="https://www.labirint.ru/series/34488/?p=132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svetyzhizni.ru/wppage/mir-nasekomyx-seriya-tvorcheskie-skazki" TargetMode="External"/><Relationship Id="rId12" Type="http://schemas.openxmlformats.org/officeDocument/2006/relationships/hyperlink" Target="https://www.labirint.ru/books/121777/?p=13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vetyzhizni.ru/knigi-dlya-detej-i-ix-roditelej/interesnye-fakty-o-zhivotnyx-zanimatelnaya-zoologiya.html" TargetMode="External"/><Relationship Id="rId11" Type="http://schemas.openxmlformats.org/officeDocument/2006/relationships/hyperlink" Target="https://www.labirint.ru/books/445932/?p=13271" TargetMode="External"/><Relationship Id="rId5" Type="http://schemas.openxmlformats.org/officeDocument/2006/relationships/hyperlink" Target="https://tsvetyzhizni.ru/knigi-dlya-detej-i-ix-roditelej/sravni-udivitelnye-fakty-o-zhivotny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abirint.ru/books/630305/?p=13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684822/?p=132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1936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2020-05-11T12:43:00Z</dcterms:created>
  <dcterms:modified xsi:type="dcterms:W3CDTF">2020-05-11T12:52:00Z</dcterms:modified>
</cp:coreProperties>
</file>