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8048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4A29092C" w14:textId="77A15F98" w:rsidR="00761F6B" w:rsidRPr="00C313CC" w:rsidRDefault="00761F6B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5F458F">
        <w:rPr>
          <w:rFonts w:ascii="Times New Roman" w:hAnsi="Times New Roman"/>
          <w:b/>
          <w:sz w:val="24"/>
          <w:szCs w:val="28"/>
        </w:rPr>
        <w:t>модельного паспорта</w:t>
      </w:r>
      <w:r w:rsidR="00C47DB1" w:rsidRPr="00C4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7DB1">
        <w:rPr>
          <w:rFonts w:ascii="Times New Roman" w:hAnsi="Times New Roman"/>
          <w:b/>
          <w:sz w:val="24"/>
          <w:szCs w:val="24"/>
        </w:rPr>
        <w:t>аттестуем</w:t>
      </w:r>
      <w:r w:rsidR="00D57E34" w:rsidRPr="00C47DB1">
        <w:rPr>
          <w:rFonts w:ascii="Times New Roman" w:hAnsi="Times New Roman"/>
          <w:b/>
          <w:sz w:val="24"/>
          <w:szCs w:val="24"/>
        </w:rPr>
        <w:t>ых</w:t>
      </w:r>
      <w:r w:rsidRPr="00C47DB1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D57E34" w:rsidRPr="00C47DB1">
        <w:rPr>
          <w:rFonts w:ascii="Times New Roman" w:hAnsi="Times New Roman"/>
          <w:b/>
          <w:sz w:val="24"/>
          <w:szCs w:val="24"/>
        </w:rPr>
        <w:t>их</w:t>
      </w:r>
      <w:r w:rsidRPr="00C47DB1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D57E34" w:rsidRPr="00C47DB1">
        <w:rPr>
          <w:rFonts w:ascii="Times New Roman" w:hAnsi="Times New Roman"/>
          <w:b/>
          <w:sz w:val="24"/>
          <w:szCs w:val="24"/>
        </w:rPr>
        <w:t>ов</w:t>
      </w:r>
      <w:r w:rsidRPr="00C47DB1">
        <w:rPr>
          <w:rFonts w:ascii="Times New Roman" w:hAnsi="Times New Roman"/>
          <w:b/>
          <w:sz w:val="24"/>
          <w:szCs w:val="24"/>
        </w:rPr>
        <w:t xml:space="preserve"> </w:t>
      </w:r>
      <w:r w:rsidR="00C7209B" w:rsidRPr="00C47DB1">
        <w:rPr>
          <w:rFonts w:ascii="Times New Roman" w:hAnsi="Times New Roman"/>
          <w:b/>
          <w:sz w:val="24"/>
          <w:szCs w:val="24"/>
        </w:rPr>
        <w:t>дошкольн</w:t>
      </w:r>
      <w:r w:rsidR="005937EB">
        <w:rPr>
          <w:rFonts w:ascii="Times New Roman" w:hAnsi="Times New Roman"/>
          <w:b/>
          <w:sz w:val="24"/>
          <w:szCs w:val="24"/>
        </w:rPr>
        <w:t>ых</w:t>
      </w:r>
      <w:r w:rsidR="00C7209B" w:rsidRPr="00C47DB1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5937EB">
        <w:rPr>
          <w:rFonts w:ascii="Times New Roman" w:hAnsi="Times New Roman"/>
          <w:b/>
          <w:sz w:val="24"/>
          <w:szCs w:val="24"/>
        </w:rPr>
        <w:t>ых организаций</w:t>
      </w:r>
      <w:r w:rsidR="00C7209B" w:rsidRPr="00C47DB1">
        <w:rPr>
          <w:rFonts w:ascii="Times New Roman" w:hAnsi="Times New Roman"/>
          <w:b/>
          <w:sz w:val="24"/>
          <w:szCs w:val="24"/>
        </w:rPr>
        <w:t xml:space="preserve"> (старший воспитатель, воспитатель, инструктор по физической культуре, музыкальный руководитель, </w:t>
      </w:r>
      <w:r w:rsidR="00C7209B">
        <w:rPr>
          <w:rFonts w:ascii="Times New Roman" w:hAnsi="Times New Roman"/>
          <w:b/>
          <w:sz w:val="24"/>
          <w:szCs w:val="24"/>
        </w:rPr>
        <w:t>учитель-логопед, учитель-дефектолог, педагог дополнительного образования)</w:t>
      </w:r>
    </w:p>
    <w:p w14:paraId="2351AD9C" w14:textId="77777777" w:rsidR="00761F6B" w:rsidRPr="00C313CC" w:rsidRDefault="00761F6B" w:rsidP="00761F6B">
      <w:pPr>
        <w:jc w:val="both"/>
        <w:rPr>
          <w:rFonts w:ascii="Times New Roman" w:hAnsi="Times New Roman"/>
          <w:b/>
          <w:sz w:val="24"/>
          <w:szCs w:val="24"/>
        </w:rPr>
      </w:pPr>
    </w:p>
    <w:p w14:paraId="0F7DFE3C" w14:textId="77777777" w:rsidR="00203DB8" w:rsidRPr="00C313CC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3CC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 </w:t>
      </w:r>
      <w:r w:rsidRPr="00C313CC">
        <w:rPr>
          <w:rFonts w:ascii="Times New Roman" w:eastAsia="Calibri" w:hAnsi="Times New Roman" w:cs="Times New Roman"/>
          <w:sz w:val="24"/>
          <w:szCs w:val="24"/>
        </w:rPr>
        <w:t>(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C313C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F8EFEFD" w14:textId="77777777" w:rsidR="00203DB8" w:rsidRPr="00C313CC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3CC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Должность 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14:paraId="5BD91CC8" w14:textId="77777777" w:rsidR="00203DB8" w:rsidRPr="00C313CC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13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13CC">
        <w:rPr>
          <w:rFonts w:ascii="Times New Roman" w:eastAsia="Calibri" w:hAnsi="Times New Roman" w:cs="Times New Roman"/>
          <w:b/>
          <w:sz w:val="24"/>
          <w:szCs w:val="24"/>
        </w:rPr>
        <w:t>Место работы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14:paraId="3331FBA6" w14:textId="77777777" w:rsidR="00203DB8" w:rsidRPr="00C313CC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F8FE4BA" w14:textId="77777777" w:rsidR="00334334" w:rsidRPr="00C313CC" w:rsidRDefault="00334334" w:rsidP="00334334">
      <w:pPr>
        <w:jc w:val="both"/>
        <w:rPr>
          <w:rFonts w:ascii="Times New Roman" w:hAnsi="Times New Roman"/>
          <w:i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C31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13EE">
        <w:rPr>
          <w:rFonts w:ascii="Times New Roman" w:hAnsi="Times New Roman"/>
          <w:i/>
          <w:sz w:val="24"/>
          <w:szCs w:val="24"/>
        </w:rPr>
        <w:t xml:space="preserve">(например: первая, 06.02.2017г. -06.02.2022 г., распоряжение министерства образования Иркутской области № 75- </w:t>
      </w:r>
      <w:proofErr w:type="spellStart"/>
      <w:r w:rsidR="00BA13EE">
        <w:rPr>
          <w:rFonts w:ascii="Times New Roman" w:hAnsi="Times New Roman"/>
          <w:i/>
          <w:sz w:val="24"/>
          <w:szCs w:val="24"/>
        </w:rPr>
        <w:t>мр</w:t>
      </w:r>
      <w:proofErr w:type="spellEnd"/>
      <w:r w:rsidR="00BA13EE">
        <w:rPr>
          <w:rFonts w:ascii="Times New Roman" w:hAnsi="Times New Roman"/>
          <w:i/>
          <w:sz w:val="24"/>
          <w:szCs w:val="24"/>
        </w:rPr>
        <w:t xml:space="preserve"> от 06.02.2017 г.). </w:t>
      </w:r>
      <w:r w:rsidRPr="00C313CC">
        <w:rPr>
          <w:rFonts w:ascii="Times New Roman" w:hAnsi="Times New Roman"/>
          <w:i/>
          <w:sz w:val="24"/>
          <w:szCs w:val="24"/>
        </w:rPr>
        <w:t xml:space="preserve">Педагогические работники,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 </w:t>
      </w:r>
      <w:r w:rsidR="00A01A3A" w:rsidRPr="00C313CC">
        <w:rPr>
          <w:rFonts w:ascii="Times New Roman" w:hAnsi="Times New Roman"/>
          <w:i/>
          <w:sz w:val="24"/>
          <w:szCs w:val="24"/>
        </w:rPr>
        <w:t>Например</w:t>
      </w:r>
      <w:r w:rsidR="00BA13EE">
        <w:rPr>
          <w:rFonts w:ascii="Times New Roman" w:hAnsi="Times New Roman"/>
          <w:i/>
          <w:sz w:val="24"/>
          <w:szCs w:val="24"/>
        </w:rPr>
        <w:t>:</w:t>
      </w:r>
      <w:r w:rsidRPr="00C313CC">
        <w:rPr>
          <w:rFonts w:ascii="Times New Roman" w:hAnsi="Times New Roman"/>
          <w:i/>
          <w:sz w:val="24"/>
          <w:szCs w:val="24"/>
        </w:rPr>
        <w:t xml:space="preserve"> не имею, высшая квалификационная категория была установлена на период с 09.03.2005 г. по 09.03.2010 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прилагается копия выписки из приказа (</w:t>
      </w:r>
      <w:r w:rsidR="00C74F25" w:rsidRPr="00C313CC">
        <w:rPr>
          <w:rFonts w:ascii="Times New Roman" w:hAnsi="Times New Roman"/>
          <w:i/>
          <w:sz w:val="24"/>
          <w:szCs w:val="24"/>
        </w:rPr>
        <w:t>справка) работодателя</w:t>
      </w:r>
      <w:r w:rsidRPr="00C313CC">
        <w:rPr>
          <w:rFonts w:ascii="Times New Roman" w:hAnsi="Times New Roman"/>
          <w:i/>
          <w:sz w:val="24"/>
          <w:szCs w:val="24"/>
        </w:rPr>
        <w:t>.</w:t>
      </w:r>
    </w:p>
    <w:p w14:paraId="6E4669BE" w14:textId="77777777" w:rsidR="00203DB8" w:rsidRPr="00C313CC" w:rsidRDefault="00203DB8" w:rsidP="00203DB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13CC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Заявленная </w:t>
      </w:r>
      <w:r w:rsidR="00DF5B97" w:rsidRPr="00C313CC">
        <w:rPr>
          <w:rFonts w:ascii="Times New Roman" w:eastAsia="Calibri" w:hAnsi="Times New Roman" w:cs="Times New Roman"/>
          <w:b/>
          <w:sz w:val="24"/>
          <w:szCs w:val="24"/>
        </w:rPr>
        <w:t>квалификационная категория</w:t>
      </w:r>
      <w:r w:rsidRPr="00C313CC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14:paraId="2EEAEDCB" w14:textId="0186F530" w:rsidR="007D0A2F" w:rsidRPr="00AF52CC" w:rsidRDefault="007D0A2F" w:rsidP="007D0A2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5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Педагогический работник при </w:t>
      </w:r>
      <w:bookmarkStart w:id="0" w:name="_Hlk103862733"/>
      <w:r w:rsidR="005F4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заполнении модельного паспорта</w:t>
      </w:r>
      <w:r w:rsidR="0018768D" w:rsidRPr="00B74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End w:id="0"/>
      <w:r w:rsidR="0018768D" w:rsidRPr="00B74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</w:t>
      </w:r>
      <w:r w:rsidRPr="00AF5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 профессиональной деятельности за </w:t>
      </w:r>
      <w:proofErr w:type="spellStart"/>
      <w:r w:rsidRPr="00AF5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межаттестационный</w:t>
      </w:r>
      <w:proofErr w:type="spellEnd"/>
      <w:r w:rsidRPr="00AF5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период в соответствии с п. 36 (первая квалификационная категория) и п. 37 (высшая квалификационная категория) и сохраняет установленную последовательность, перечень параметров, показателей и критериев. </w:t>
      </w:r>
    </w:p>
    <w:p w14:paraId="73583439" w14:textId="04551493" w:rsidR="008610EB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F02FDD4" w14:textId="40D09139" w:rsidR="00185450" w:rsidRDefault="00185450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C5FFE11" w14:textId="77777777" w:rsidR="00185450" w:rsidRPr="00C313CC" w:rsidRDefault="00185450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9D86C97" w14:textId="77777777" w:rsidR="00761F6B" w:rsidRPr="00C313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9E2426F" w14:textId="77777777" w:rsidR="00287D30" w:rsidRPr="00C313CC" w:rsidRDefault="00287D3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1B623B" w14:textId="3CB3BE3F" w:rsidR="00C97BB2" w:rsidRDefault="00C97BB2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96470F" w14:textId="5E30FF90" w:rsidR="009203F5" w:rsidRDefault="009203F5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24"/>
        <w:gridCol w:w="1312"/>
        <w:gridCol w:w="25"/>
        <w:gridCol w:w="2027"/>
        <w:gridCol w:w="91"/>
        <w:gridCol w:w="842"/>
        <w:gridCol w:w="48"/>
        <w:gridCol w:w="7307"/>
        <w:gridCol w:w="38"/>
        <w:gridCol w:w="2667"/>
      </w:tblGrid>
      <w:tr w:rsidR="006652F1" w:rsidRPr="00670E38" w14:paraId="0DCD8303" w14:textId="77777777" w:rsidTr="00851F2B">
        <w:trPr>
          <w:trHeight w:val="703"/>
        </w:trPr>
        <w:tc>
          <w:tcPr>
            <w:tcW w:w="669" w:type="dxa"/>
            <w:gridSpan w:val="2"/>
            <w:tcBorders>
              <w:bottom w:val="nil"/>
            </w:tcBorders>
            <w:vAlign w:val="center"/>
          </w:tcPr>
          <w:p w14:paraId="3389020E" w14:textId="77777777" w:rsidR="006652F1" w:rsidRPr="00670E38" w:rsidRDefault="006652F1" w:rsidP="00C0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312" w:type="dxa"/>
            <w:tcBorders>
              <w:bottom w:val="nil"/>
            </w:tcBorders>
            <w:vAlign w:val="center"/>
          </w:tcPr>
          <w:p w14:paraId="2A20B0BF" w14:textId="77777777" w:rsidR="006652F1" w:rsidRPr="00670E38" w:rsidRDefault="006652F1" w:rsidP="00C0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2143" w:type="dxa"/>
            <w:gridSpan w:val="3"/>
            <w:tcBorders>
              <w:bottom w:val="nil"/>
            </w:tcBorders>
            <w:vAlign w:val="center"/>
          </w:tcPr>
          <w:p w14:paraId="43296B2D" w14:textId="77777777" w:rsidR="006652F1" w:rsidRPr="00670E38" w:rsidRDefault="006652F1" w:rsidP="00C0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890" w:type="dxa"/>
            <w:gridSpan w:val="2"/>
          </w:tcPr>
          <w:p w14:paraId="27016462" w14:textId="77777777" w:rsidR="006652F1" w:rsidRPr="00670E38" w:rsidRDefault="006652F1" w:rsidP="00C0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Баллы</w:t>
            </w:r>
          </w:p>
        </w:tc>
        <w:tc>
          <w:tcPr>
            <w:tcW w:w="7345" w:type="dxa"/>
            <w:gridSpan w:val="2"/>
            <w:vAlign w:val="center"/>
          </w:tcPr>
          <w:p w14:paraId="7B74BE91" w14:textId="77777777" w:rsidR="006652F1" w:rsidRPr="00670E38" w:rsidRDefault="006652F1" w:rsidP="00C0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 xml:space="preserve">Документы, материалы, информация, подтверждающие профессиональную </w:t>
            </w:r>
          </w:p>
          <w:p w14:paraId="48BFBF01" w14:textId="77777777" w:rsidR="006652F1" w:rsidRPr="00670E38" w:rsidRDefault="006652F1" w:rsidP="00C0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деятельность</w:t>
            </w:r>
          </w:p>
        </w:tc>
        <w:tc>
          <w:tcPr>
            <w:tcW w:w="2667" w:type="dxa"/>
            <w:tcBorders>
              <w:bottom w:val="nil"/>
            </w:tcBorders>
            <w:vAlign w:val="center"/>
          </w:tcPr>
          <w:p w14:paraId="7F0F6CCA" w14:textId="77777777" w:rsidR="006652F1" w:rsidRPr="00670E38" w:rsidRDefault="006652F1" w:rsidP="00C0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6652F1" w:rsidRPr="00670E38" w14:paraId="3104A550" w14:textId="77777777" w:rsidTr="00851F2B">
        <w:trPr>
          <w:trHeight w:val="380"/>
        </w:trPr>
        <w:tc>
          <w:tcPr>
            <w:tcW w:w="15026" w:type="dxa"/>
            <w:gridSpan w:val="11"/>
          </w:tcPr>
          <w:p w14:paraId="2027C6D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6652F1" w:rsidRPr="00670E38" w14:paraId="6B23B7C1" w14:textId="77777777" w:rsidTr="00851F2B">
        <w:trPr>
          <w:trHeight w:val="770"/>
        </w:trPr>
        <w:tc>
          <w:tcPr>
            <w:tcW w:w="669" w:type="dxa"/>
            <w:gridSpan w:val="2"/>
            <w:vMerge w:val="restart"/>
          </w:tcPr>
          <w:p w14:paraId="1A46BB2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1.1.</w:t>
            </w:r>
          </w:p>
          <w:p w14:paraId="2687109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 w:val="restart"/>
          </w:tcPr>
          <w:p w14:paraId="2693BAD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реализации образовательных программ дошкольного образования</w:t>
            </w:r>
          </w:p>
          <w:p w14:paraId="0C7358A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01C6E8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1DCA3BC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1.1.1. Удовлетворенность родителей профессиональной деятельностью педагога</w:t>
            </w:r>
          </w:p>
        </w:tc>
        <w:tc>
          <w:tcPr>
            <w:tcW w:w="890" w:type="dxa"/>
            <w:gridSpan w:val="2"/>
          </w:tcPr>
          <w:p w14:paraId="7263A38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86076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7D7CB38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5" w:type="dxa"/>
            <w:gridSpan w:val="2"/>
            <w:vMerge w:val="restart"/>
          </w:tcPr>
          <w:p w14:paraId="2C9C0F7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Аналитическая справка, заверенная работодателем</w:t>
            </w:r>
          </w:p>
          <w:p w14:paraId="7A0A264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В приложении к аналитической справке размещается итоговый лист анкеты выявления рейтинга педагога среди родителей.</w:t>
            </w:r>
          </w:p>
          <w:p w14:paraId="726AD6F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           </w:t>
            </w:r>
          </w:p>
        </w:tc>
        <w:tc>
          <w:tcPr>
            <w:tcW w:w="2667" w:type="dxa"/>
            <w:vMerge w:val="restart"/>
          </w:tcPr>
          <w:p w14:paraId="07C5C10A" w14:textId="0061C943" w:rsidR="006652F1" w:rsidRPr="006D47AF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Критерий 1.1.1. заполняют педагогические работники по всем должностям (за исключением педагогического работника </w:t>
            </w:r>
            <w:r w:rsidRPr="006D47AF">
              <w:rPr>
                <w:rFonts w:ascii="Times New Roman" w:eastAsia="Times New Roman" w:hAnsi="Times New Roman" w:cs="Times New Roman"/>
                <w:lang w:eastAsia="ru-RU"/>
              </w:rPr>
              <w:t>по должности «старший воспитатель»</w:t>
            </w:r>
          </w:p>
          <w:p w14:paraId="4272B0FC" w14:textId="3C87B054" w:rsidR="006D47AF" w:rsidRPr="006D47AF" w:rsidRDefault="006D47AF" w:rsidP="00C01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AF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В модельном паспорте указываются результаты рейтинга педагога среди родителей</w:t>
            </w:r>
            <w:r w:rsidRPr="006D47AF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488B411F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AF">
              <w:rPr>
                <w:rFonts w:ascii="Times New Roman" w:eastAsia="Times New Roman" w:hAnsi="Times New Roman" w:cs="Times New Roman"/>
                <w:lang w:eastAsia="ru-RU"/>
              </w:rPr>
              <w:t>В аналитической справке, составленной в соответствии с формой итогового листа анкеты по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выявлению рейтинга педагога среди родителей, представляются результаты ежегодного социологического психолого-педагогического мониторинга ожиданий и удовлетворенности родителей качеством дошкольного образования</w:t>
            </w:r>
          </w:p>
          <w:p w14:paraId="214E2DB6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Удовлетворенность родителей профессиональной деятельностью педагога, составляющая ниже 70% или наличие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обоснованных жалоб со стороны родителей, оценивается как 0 баллов</w:t>
            </w:r>
          </w:p>
          <w:p w14:paraId="4F3C64BA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Результаты предоставляются за учебный год работы педагогического работника, предшествующий аттестации</w:t>
            </w:r>
          </w:p>
          <w:p w14:paraId="5AF10398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5BB16F9" w14:textId="77777777" w:rsidTr="00851F2B">
        <w:trPr>
          <w:trHeight w:val="715"/>
        </w:trPr>
        <w:tc>
          <w:tcPr>
            <w:tcW w:w="669" w:type="dxa"/>
            <w:gridSpan w:val="2"/>
            <w:vMerge/>
            <w:vAlign w:val="center"/>
          </w:tcPr>
          <w:p w14:paraId="544D69A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14:paraId="38DA7C3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30DD0AD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От 70% до 84%</w:t>
            </w:r>
          </w:p>
          <w:p w14:paraId="2AF5124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" w:type="dxa"/>
            <w:gridSpan w:val="2"/>
          </w:tcPr>
          <w:p w14:paraId="16C9F3A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45" w:type="dxa"/>
            <w:gridSpan w:val="2"/>
            <w:vMerge/>
          </w:tcPr>
          <w:p w14:paraId="5C95DFD4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/>
          </w:tcPr>
          <w:p w14:paraId="7CB8B9C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1CFF9A49" w14:textId="77777777" w:rsidTr="00851F2B">
        <w:trPr>
          <w:trHeight w:val="2110"/>
        </w:trPr>
        <w:tc>
          <w:tcPr>
            <w:tcW w:w="669" w:type="dxa"/>
            <w:gridSpan w:val="2"/>
            <w:vMerge/>
            <w:vAlign w:val="center"/>
          </w:tcPr>
          <w:p w14:paraId="056D440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14:paraId="4BD74D6E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1DC2581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3BA501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 85% до 94%</w:t>
            </w:r>
          </w:p>
        </w:tc>
        <w:tc>
          <w:tcPr>
            <w:tcW w:w="890" w:type="dxa"/>
            <w:gridSpan w:val="2"/>
          </w:tcPr>
          <w:p w14:paraId="5DA00F4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  <w:p w14:paraId="6076C6BF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B370D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FBDD3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5" w:type="dxa"/>
            <w:gridSpan w:val="2"/>
            <w:vMerge/>
          </w:tcPr>
          <w:p w14:paraId="5E615D6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/>
          </w:tcPr>
          <w:p w14:paraId="5849A9B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47C0D516" w14:textId="77777777" w:rsidTr="00851F2B">
        <w:trPr>
          <w:trHeight w:val="2110"/>
        </w:trPr>
        <w:tc>
          <w:tcPr>
            <w:tcW w:w="669" w:type="dxa"/>
            <w:gridSpan w:val="2"/>
            <w:vMerge/>
            <w:vAlign w:val="center"/>
          </w:tcPr>
          <w:p w14:paraId="14CE91BA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14:paraId="53B950AE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0759015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 95% до 100%</w:t>
            </w:r>
          </w:p>
        </w:tc>
        <w:tc>
          <w:tcPr>
            <w:tcW w:w="890" w:type="dxa"/>
            <w:gridSpan w:val="2"/>
          </w:tcPr>
          <w:p w14:paraId="7C94860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345" w:type="dxa"/>
            <w:gridSpan w:val="2"/>
            <w:vMerge/>
          </w:tcPr>
          <w:p w14:paraId="68E668D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/>
          </w:tcPr>
          <w:p w14:paraId="6A51308F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00C33430" w14:textId="77777777" w:rsidTr="00851F2B">
        <w:trPr>
          <w:trHeight w:val="345"/>
        </w:trPr>
        <w:tc>
          <w:tcPr>
            <w:tcW w:w="669" w:type="dxa"/>
            <w:gridSpan w:val="2"/>
            <w:vMerge w:val="restart"/>
          </w:tcPr>
          <w:p w14:paraId="4BBB7F7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1312" w:type="dxa"/>
            <w:vMerge w:val="restart"/>
          </w:tcPr>
          <w:p w14:paraId="7316B7B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Организационно-методическое обеспечение реализации образовательных программ дошкольного образования</w:t>
            </w:r>
          </w:p>
        </w:tc>
        <w:tc>
          <w:tcPr>
            <w:tcW w:w="2143" w:type="dxa"/>
            <w:gridSpan w:val="3"/>
          </w:tcPr>
          <w:p w14:paraId="499321D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1.2.1. Результаты деятельности по созданию условий развития воспитанников</w:t>
            </w:r>
          </w:p>
        </w:tc>
        <w:tc>
          <w:tcPr>
            <w:tcW w:w="890" w:type="dxa"/>
            <w:gridSpan w:val="2"/>
          </w:tcPr>
          <w:p w14:paraId="2C8591F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45" w:type="dxa"/>
            <w:gridSpan w:val="2"/>
            <w:vMerge w:val="restart"/>
          </w:tcPr>
          <w:p w14:paraId="1B3D834E" w14:textId="4BA2E814" w:rsidR="0032437A" w:rsidRPr="00670E38" w:rsidRDefault="006652F1" w:rsidP="003243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Аналитическая справка о результатах организационно-методического обеспечения реализации образовательных программ дошкольного образования, заверенная работодателем</w:t>
            </w:r>
          </w:p>
          <w:p w14:paraId="42E62793" w14:textId="5E564CDD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 w:val="restart"/>
          </w:tcPr>
          <w:p w14:paraId="1289165C" w14:textId="6D8ECC78" w:rsidR="006652F1" w:rsidRPr="0032437A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2437A">
              <w:rPr>
                <w:rFonts w:ascii="Times New Roman" w:eastAsia="Times New Roman" w:hAnsi="Times New Roman" w:cs="Times New Roman"/>
                <w:lang w:eastAsia="ru-RU"/>
              </w:rPr>
              <w:t>Показатель 1.2. заполняют педагогические работники по должности «старший воспитатель»</w:t>
            </w:r>
          </w:p>
          <w:p w14:paraId="5A4FF49B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В модельном паспорте указывается краткий план представленной информации в аналитической справке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4867CDBA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В аналитической справке отражаются результаты по основным направлениям деятельности старшего воспитателя: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514C363B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По критерию 1.2.1.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73C95138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организация образовательной деятельности в соответствии ООПДО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0D3DBEBE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создание условий РППС в соответствии с ФГОС ДО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14CB39FF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создание условий, безопасных для жизни и здоровья детей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537C9D3D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 xml:space="preserve">- организационно-методическое сопровождение </w:t>
            </w:r>
            <w:r w:rsidRPr="0032437A">
              <w:rPr>
                <w:rStyle w:val="normaltextrun"/>
                <w:sz w:val="22"/>
                <w:szCs w:val="22"/>
              </w:rPr>
              <w:lastRenderedPageBreak/>
              <w:t>развития социального партнерства в ДОО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6EA91070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обеспечение взаимодействия с семьей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66E88C60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организация дополнительного образования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025E2A1A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По критерию1.2.2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7181D825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система планирования в контексте ФГОС ДО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1D4E0632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программно-методическое сопровождение образовательного процесса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55507538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создание комплекса диагностических средств для проведения педагогического мониторинга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0AADC302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диагностическое обеспечение образовательной деятельности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471ED926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медиатека, ЭОР, используемые в работе с воспитанниками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057D7434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Результаты предоставляются за учебный год работы педагогического работника, предшествующий аттестации</w:t>
            </w:r>
          </w:p>
          <w:p w14:paraId="1A470DD5" w14:textId="77777777" w:rsidR="00C01F46" w:rsidRPr="0032437A" w:rsidRDefault="00C01F46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2B86BD" w14:textId="34E0DD7E" w:rsidR="006652F1" w:rsidRPr="0032437A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37A">
              <w:rPr>
                <w:rFonts w:ascii="Times New Roman" w:eastAsia="Times New Roman" w:hAnsi="Times New Roman" w:cs="Times New Roman"/>
                <w:lang w:eastAsia="ru-RU"/>
              </w:rPr>
              <w:t>Результаты предоставляются за учебный год работы педагогического работника, предшествующий аттестации</w:t>
            </w:r>
          </w:p>
          <w:p w14:paraId="10DCC6CC" w14:textId="77777777" w:rsidR="006652F1" w:rsidRPr="0032437A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48349DC4" w14:textId="77777777" w:rsidTr="00851F2B">
        <w:trPr>
          <w:trHeight w:val="345"/>
        </w:trPr>
        <w:tc>
          <w:tcPr>
            <w:tcW w:w="669" w:type="dxa"/>
            <w:gridSpan w:val="2"/>
            <w:vMerge/>
          </w:tcPr>
          <w:p w14:paraId="5BB5D22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14:paraId="694B1AC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014EFA9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1.2.2. Результаты деятельности по методическому и дидактическому обеспечению образовательной деятельности</w:t>
            </w:r>
          </w:p>
        </w:tc>
        <w:tc>
          <w:tcPr>
            <w:tcW w:w="890" w:type="dxa"/>
            <w:gridSpan w:val="2"/>
          </w:tcPr>
          <w:p w14:paraId="4DF14D5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45" w:type="dxa"/>
            <w:gridSpan w:val="2"/>
            <w:vMerge/>
          </w:tcPr>
          <w:p w14:paraId="3D303F6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/>
          </w:tcPr>
          <w:p w14:paraId="7EFCED9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3366374B" w14:textId="77777777" w:rsidTr="00851F2B">
        <w:trPr>
          <w:trHeight w:val="982"/>
        </w:trPr>
        <w:tc>
          <w:tcPr>
            <w:tcW w:w="669" w:type="dxa"/>
            <w:gridSpan w:val="2"/>
          </w:tcPr>
          <w:p w14:paraId="25953A4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1.3.</w:t>
            </w:r>
          </w:p>
        </w:tc>
        <w:tc>
          <w:tcPr>
            <w:tcW w:w="1312" w:type="dxa"/>
          </w:tcPr>
          <w:p w14:paraId="68E87F1E" w14:textId="77777777" w:rsidR="006652F1" w:rsidRPr="00670E38" w:rsidRDefault="006652F1" w:rsidP="00C01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  <w:p w14:paraId="3A6181E2" w14:textId="77777777" w:rsidR="006652F1" w:rsidRPr="00670E38" w:rsidRDefault="006652F1" w:rsidP="00C01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коррекционно-развивающей деятельности с воспитанниками </w:t>
            </w:r>
          </w:p>
          <w:p w14:paraId="49C088BA" w14:textId="77777777" w:rsidR="006652F1" w:rsidRPr="00670E38" w:rsidRDefault="006652F1" w:rsidP="00C01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7A4A284D" w14:textId="77777777" w:rsidR="006652F1" w:rsidRPr="00670E38" w:rsidRDefault="006652F1" w:rsidP="00C01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1.3.1. Результаты коррекционно-развивающей деятельности с воспитанниками </w:t>
            </w:r>
          </w:p>
          <w:p w14:paraId="09F8FEE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" w:type="dxa"/>
            <w:gridSpan w:val="2"/>
          </w:tcPr>
          <w:p w14:paraId="30585B6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345" w:type="dxa"/>
            <w:gridSpan w:val="2"/>
          </w:tcPr>
          <w:p w14:paraId="48B77D0C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2450E2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E3CAB02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2977"/>
            </w:tblGrid>
            <w:tr w:rsidR="006652F1" w:rsidRPr="00670E38" w14:paraId="5242FCD5" w14:textId="77777777" w:rsidTr="00C01F46">
              <w:tc>
                <w:tcPr>
                  <w:tcW w:w="5255" w:type="dxa"/>
                  <w:gridSpan w:val="2"/>
                </w:tcPr>
                <w:p w14:paraId="28795873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Характеристика контингента</w:t>
                  </w:r>
                </w:p>
              </w:tc>
            </w:tr>
            <w:tr w:rsidR="006652F1" w:rsidRPr="00670E38" w14:paraId="1293C258" w14:textId="77777777" w:rsidTr="00C01F46">
              <w:tc>
                <w:tcPr>
                  <w:tcW w:w="2278" w:type="dxa"/>
                </w:tcPr>
                <w:p w14:paraId="6EEA5509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Вид нарушения</w:t>
                  </w:r>
                </w:p>
              </w:tc>
              <w:tc>
                <w:tcPr>
                  <w:tcW w:w="2977" w:type="dxa"/>
                </w:tcPr>
                <w:p w14:paraId="2ECD3C6C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% детей, имеющих данное нарушение от общего количества обучающихся </w:t>
                  </w:r>
                </w:p>
              </w:tc>
            </w:tr>
            <w:tr w:rsidR="006652F1" w:rsidRPr="00670E38" w14:paraId="7BA9EA47" w14:textId="77777777" w:rsidTr="00C01F46">
              <w:tc>
                <w:tcPr>
                  <w:tcW w:w="2278" w:type="dxa"/>
                </w:tcPr>
                <w:p w14:paraId="49936BE8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14:paraId="379F7720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408D95F6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12BED51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3"/>
              <w:tblpPr w:leftFromText="180" w:rightFromText="180" w:vertAnchor="text" w:horzAnchor="page" w:tblpX="329" w:tblpY="222"/>
              <w:tblOverlap w:val="never"/>
              <w:tblW w:w="5807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709"/>
              <w:gridCol w:w="709"/>
              <w:gridCol w:w="709"/>
              <w:gridCol w:w="567"/>
              <w:gridCol w:w="561"/>
              <w:gridCol w:w="714"/>
            </w:tblGrid>
            <w:tr w:rsidR="006652F1" w:rsidRPr="00670E38" w14:paraId="34491015" w14:textId="77777777" w:rsidTr="00C01F46">
              <w:tc>
                <w:tcPr>
                  <w:tcW w:w="5807" w:type="dxa"/>
                  <w:gridSpan w:val="8"/>
                </w:tcPr>
                <w:p w14:paraId="3E00805C" w14:textId="77777777" w:rsidR="006652F1" w:rsidRPr="00670E38" w:rsidRDefault="006652F1" w:rsidP="00C01F46">
                  <w:pPr>
                    <w:ind w:left="22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Результаты коррекционно-развивающей работы, в зависимости от структуры нарушения</w:t>
                  </w:r>
                </w:p>
              </w:tc>
            </w:tr>
            <w:tr w:rsidR="006652F1" w:rsidRPr="00670E38" w14:paraId="094889E8" w14:textId="77777777" w:rsidTr="00C01F46">
              <w:tc>
                <w:tcPr>
                  <w:tcW w:w="988" w:type="dxa"/>
                  <w:vMerge w:val="restart"/>
                </w:tcPr>
                <w:p w14:paraId="71FAB41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Вид</w:t>
                  </w:r>
                </w:p>
                <w:p w14:paraId="39DCCF78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нарушения</w:t>
                  </w:r>
                </w:p>
              </w:tc>
              <w:tc>
                <w:tcPr>
                  <w:tcW w:w="850" w:type="dxa"/>
                  <w:vMerge w:val="restart"/>
                </w:tcPr>
                <w:p w14:paraId="67101013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Уровни освоения программы</w:t>
                  </w:r>
                </w:p>
              </w:tc>
              <w:tc>
                <w:tcPr>
                  <w:tcW w:w="1418" w:type="dxa"/>
                  <w:gridSpan w:val="2"/>
                </w:tcPr>
                <w:p w14:paraId="6E458ECD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Уч.год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gridSpan w:val="2"/>
                </w:tcPr>
                <w:p w14:paraId="7D844FDF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Уч. год</w:t>
                  </w:r>
                </w:p>
              </w:tc>
              <w:tc>
                <w:tcPr>
                  <w:tcW w:w="1275" w:type="dxa"/>
                  <w:gridSpan w:val="2"/>
                </w:tcPr>
                <w:p w14:paraId="57F91286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Уч.год</w:t>
                  </w:r>
                  <w:proofErr w:type="spellEnd"/>
                  <w:proofErr w:type="gramEnd"/>
                </w:p>
              </w:tc>
            </w:tr>
            <w:tr w:rsidR="006652F1" w:rsidRPr="00670E38" w14:paraId="59FEDDCD" w14:textId="77777777" w:rsidTr="00C01F46">
              <w:tc>
                <w:tcPr>
                  <w:tcW w:w="988" w:type="dxa"/>
                  <w:vMerge/>
                </w:tcPr>
                <w:p w14:paraId="3EDF39FC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14C054F0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1872D3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На начало </w:t>
                  </w:r>
                  <w:proofErr w:type="spellStart"/>
                  <w:proofErr w:type="gramStart"/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уч.года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14:paraId="29DF63E3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На конец </w:t>
                  </w:r>
                  <w:proofErr w:type="spellStart"/>
                  <w:proofErr w:type="gramStart"/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уч.года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14:paraId="7A07D66D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На начало </w:t>
                  </w:r>
                  <w:proofErr w:type="spellStart"/>
                  <w:proofErr w:type="gramStart"/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уч.года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</w:tcPr>
                <w:p w14:paraId="19BA0112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На конец </w:t>
                  </w:r>
                  <w:proofErr w:type="spellStart"/>
                  <w:proofErr w:type="gramStart"/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уч.года</w:t>
                  </w:r>
                  <w:proofErr w:type="spellEnd"/>
                  <w:proofErr w:type="gramEnd"/>
                </w:p>
              </w:tc>
              <w:tc>
                <w:tcPr>
                  <w:tcW w:w="561" w:type="dxa"/>
                </w:tcPr>
                <w:p w14:paraId="0FC7D18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На начало </w:t>
                  </w:r>
                  <w:proofErr w:type="spellStart"/>
                  <w:proofErr w:type="gramStart"/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уч.года</w:t>
                  </w:r>
                  <w:proofErr w:type="spellEnd"/>
                  <w:proofErr w:type="gramEnd"/>
                </w:p>
              </w:tc>
              <w:tc>
                <w:tcPr>
                  <w:tcW w:w="714" w:type="dxa"/>
                </w:tcPr>
                <w:p w14:paraId="7FBEE908" w14:textId="77777777" w:rsidR="006652F1" w:rsidRPr="00670E38" w:rsidRDefault="006652F1" w:rsidP="00C01F46">
                  <w:pPr>
                    <w:ind w:left="31" w:hanging="31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На конец </w:t>
                  </w:r>
                  <w:proofErr w:type="spellStart"/>
                  <w:proofErr w:type="gramStart"/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уч.года</w:t>
                  </w:r>
                  <w:proofErr w:type="spellEnd"/>
                  <w:proofErr w:type="gramEnd"/>
                </w:p>
              </w:tc>
            </w:tr>
            <w:tr w:rsidR="006652F1" w:rsidRPr="00670E38" w14:paraId="47B2F426" w14:textId="77777777" w:rsidTr="00C01F46">
              <w:tc>
                <w:tcPr>
                  <w:tcW w:w="988" w:type="dxa"/>
                  <w:vMerge w:val="restart"/>
                </w:tcPr>
                <w:p w14:paraId="218FF218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2A47366C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высокий</w:t>
                  </w:r>
                </w:p>
              </w:tc>
              <w:tc>
                <w:tcPr>
                  <w:tcW w:w="709" w:type="dxa"/>
                </w:tcPr>
                <w:p w14:paraId="08FF8D74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EE241C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59034B2F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E68319F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</w:tcPr>
                <w:p w14:paraId="2E44A204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14:paraId="1A0833AB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652F1" w:rsidRPr="00670E38" w14:paraId="7FEDE175" w14:textId="77777777" w:rsidTr="00C01F46">
              <w:tc>
                <w:tcPr>
                  <w:tcW w:w="988" w:type="dxa"/>
                  <w:vMerge/>
                </w:tcPr>
                <w:p w14:paraId="374D2528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259730B9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средний</w:t>
                  </w:r>
                </w:p>
              </w:tc>
              <w:tc>
                <w:tcPr>
                  <w:tcW w:w="709" w:type="dxa"/>
                </w:tcPr>
                <w:p w14:paraId="3434DDBC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6B2B356F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3ADCFB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E07A5E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</w:tcPr>
                <w:p w14:paraId="367589A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14:paraId="562FB98B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652F1" w:rsidRPr="00670E38" w14:paraId="5D695FC1" w14:textId="77777777" w:rsidTr="00C01F46">
              <w:trPr>
                <w:trHeight w:val="221"/>
              </w:trPr>
              <w:tc>
                <w:tcPr>
                  <w:tcW w:w="988" w:type="dxa"/>
                  <w:vMerge/>
                </w:tcPr>
                <w:p w14:paraId="63EF4F25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6EBC3234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низкий</w:t>
                  </w:r>
                </w:p>
              </w:tc>
              <w:tc>
                <w:tcPr>
                  <w:tcW w:w="709" w:type="dxa"/>
                </w:tcPr>
                <w:p w14:paraId="44DEE715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653E393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B4E5B2A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80C2F28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</w:tcPr>
                <w:p w14:paraId="2679BD4B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14:paraId="275F9CB9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14:paraId="1A0C1AB5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652F1" w:rsidRPr="00670E38" w14:paraId="6A5A01C8" w14:textId="77777777" w:rsidTr="00C01F46">
              <w:tc>
                <w:tcPr>
                  <w:tcW w:w="988" w:type="dxa"/>
                  <w:vMerge w:val="restart"/>
                </w:tcPr>
                <w:p w14:paraId="2E8B4C53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30FBE47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высокий</w:t>
                  </w:r>
                </w:p>
              </w:tc>
              <w:tc>
                <w:tcPr>
                  <w:tcW w:w="709" w:type="dxa"/>
                </w:tcPr>
                <w:p w14:paraId="4A799588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56A617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D2AE581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1B371B0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</w:tcPr>
                <w:p w14:paraId="5C1D2F06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14:paraId="66A1DAF6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652F1" w:rsidRPr="00670E38" w14:paraId="2A21A77E" w14:textId="77777777" w:rsidTr="00C01F46">
              <w:tc>
                <w:tcPr>
                  <w:tcW w:w="988" w:type="dxa"/>
                  <w:vMerge/>
                </w:tcPr>
                <w:p w14:paraId="1A033D82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095B74A1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средний</w:t>
                  </w:r>
                </w:p>
              </w:tc>
              <w:tc>
                <w:tcPr>
                  <w:tcW w:w="709" w:type="dxa"/>
                </w:tcPr>
                <w:p w14:paraId="1495F425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57C3F6FF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13E78063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3351116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</w:tcPr>
                <w:p w14:paraId="15DD3889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14:paraId="62CE9471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652F1" w:rsidRPr="00670E38" w14:paraId="62C00CC6" w14:textId="77777777" w:rsidTr="00C01F46">
              <w:tc>
                <w:tcPr>
                  <w:tcW w:w="988" w:type="dxa"/>
                  <w:vMerge/>
                </w:tcPr>
                <w:p w14:paraId="68234A96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2CF15714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низкий</w:t>
                  </w:r>
                </w:p>
              </w:tc>
              <w:tc>
                <w:tcPr>
                  <w:tcW w:w="709" w:type="dxa"/>
                </w:tcPr>
                <w:p w14:paraId="41A65409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24F2B8D5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0EA99BDF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BCD8159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</w:tcPr>
                <w:p w14:paraId="35E7E3D0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14:paraId="1C1B6A0C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CB6ED8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C35FF0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Аналитическая справка по результатам мониторинга, заверенная работодателем.</w:t>
            </w:r>
          </w:p>
          <w:p w14:paraId="32443276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</w:tcPr>
          <w:p w14:paraId="7D509C2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Показатель 1.3. заполняют педагогические работники по должностям:</w:t>
            </w:r>
            <w:r w:rsidRPr="00670E38">
              <w:rPr>
                <w:rFonts w:ascii="Times New Roman" w:eastAsia="Calibri" w:hAnsi="Times New Roman" w:cs="Times New Roman"/>
              </w:rPr>
              <w:t xml:space="preserve"> «учитель-логопед», «учитель-дефектолог»</w:t>
            </w:r>
          </w:p>
          <w:p w14:paraId="1883625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Результаты предоставляются за последние 2-3 года:</w:t>
            </w:r>
            <w:r w:rsidRPr="00670E38">
              <w:rPr>
                <w:rFonts w:ascii="Times New Roman" w:eastAsia="Calibri" w:hAnsi="Times New Roman" w:cs="Times New Roman"/>
              </w:rPr>
              <w:t xml:space="preserve"> положительная динамика (для высшей квалификационной категории) и стабильность результатов (для первой квалификационной категории) </w:t>
            </w:r>
          </w:p>
          <w:p w14:paraId="0360FCF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AD5B3F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083978A7" w14:textId="77777777" w:rsidTr="00851F2B">
        <w:trPr>
          <w:trHeight w:val="1785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3F7E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1.4.</w:t>
            </w:r>
          </w:p>
        </w:tc>
        <w:tc>
          <w:tcPr>
            <w:tcW w:w="1312" w:type="dxa"/>
            <w:vMerge w:val="restart"/>
          </w:tcPr>
          <w:p w14:paraId="5D2B74C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Выявление и развитие у воспитанников способностей к творческой, физкультурно-спортивной и социально-значимой деятельности</w:t>
            </w:r>
          </w:p>
        </w:tc>
        <w:tc>
          <w:tcPr>
            <w:tcW w:w="2143" w:type="dxa"/>
            <w:gridSpan w:val="3"/>
          </w:tcPr>
          <w:p w14:paraId="672CA26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1.4.1. Результаты участия воспитанников в конкурсах, фестивалях, олимпиадах, соревнованиях</w:t>
            </w:r>
          </w:p>
          <w:p w14:paraId="365E4F2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EBAC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1FF53A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0F8DD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7C1F7F4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522CF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94246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462684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406348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2D8604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B1E8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24EB0B4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604"/>
              <w:gridCol w:w="604"/>
              <w:gridCol w:w="604"/>
              <w:gridCol w:w="604"/>
              <w:gridCol w:w="604"/>
              <w:gridCol w:w="604"/>
              <w:gridCol w:w="605"/>
              <w:gridCol w:w="1280"/>
            </w:tblGrid>
            <w:tr w:rsidR="006652F1" w:rsidRPr="00670E38" w14:paraId="77310EC6" w14:textId="77777777" w:rsidTr="00C01F46">
              <w:tc>
                <w:tcPr>
                  <w:tcW w:w="604" w:type="dxa"/>
                </w:tcPr>
                <w:p w14:paraId="2FDDC1CF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Дата проведения</w:t>
                  </w:r>
                </w:p>
              </w:tc>
              <w:tc>
                <w:tcPr>
                  <w:tcW w:w="604" w:type="dxa"/>
                </w:tcPr>
                <w:p w14:paraId="6960E28F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</w:t>
                  </w:r>
                </w:p>
                <w:p w14:paraId="44E08947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604" w:type="dxa"/>
                </w:tcPr>
                <w:p w14:paraId="74FF2FE6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Статус</w:t>
                  </w:r>
                </w:p>
                <w:p w14:paraId="7CDD72DA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  <w:p w14:paraId="568C0F67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(организатор)</w:t>
                  </w:r>
                </w:p>
              </w:tc>
              <w:tc>
                <w:tcPr>
                  <w:tcW w:w="604" w:type="dxa"/>
                </w:tcPr>
                <w:p w14:paraId="5637C626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Направленность</w:t>
                  </w:r>
                </w:p>
                <w:p w14:paraId="34B97094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  <w:p w14:paraId="4920B043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(интеллектуальное,</w:t>
                  </w:r>
                </w:p>
                <w:p w14:paraId="0616D3A9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творческое, спортивное)</w:t>
                  </w:r>
                </w:p>
              </w:tc>
              <w:tc>
                <w:tcPr>
                  <w:tcW w:w="604" w:type="dxa"/>
                </w:tcPr>
                <w:p w14:paraId="34C29B4A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Уровень</w:t>
                  </w:r>
                </w:p>
                <w:p w14:paraId="28CC35C2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604" w:type="dxa"/>
                </w:tcPr>
                <w:p w14:paraId="3D371F14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Фам </w:t>
                  </w:r>
                  <w:proofErr w:type="spellStart"/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илия</w:t>
                  </w:r>
                  <w:proofErr w:type="spellEnd"/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14:paraId="06B026AC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имя</w:t>
                  </w:r>
                </w:p>
                <w:p w14:paraId="2EC8573F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воспитанника</w:t>
                  </w:r>
                </w:p>
              </w:tc>
              <w:tc>
                <w:tcPr>
                  <w:tcW w:w="604" w:type="dxa"/>
                </w:tcPr>
                <w:p w14:paraId="56C7DFA8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Возраст</w:t>
                  </w:r>
                </w:p>
              </w:tc>
              <w:tc>
                <w:tcPr>
                  <w:tcW w:w="605" w:type="dxa"/>
                </w:tcPr>
                <w:p w14:paraId="4CDC0CB8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Результат</w:t>
                  </w:r>
                </w:p>
                <w:p w14:paraId="30E0BCC5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участия</w:t>
                  </w:r>
                </w:p>
              </w:tc>
              <w:tc>
                <w:tcPr>
                  <w:tcW w:w="1280" w:type="dxa"/>
                </w:tcPr>
                <w:p w14:paraId="38B6A7CF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Подтверждающие</w:t>
                  </w:r>
                </w:p>
                <w:p w14:paraId="52508CA9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документы</w:t>
                  </w:r>
                </w:p>
              </w:tc>
            </w:tr>
            <w:tr w:rsidR="006652F1" w:rsidRPr="00670E38" w14:paraId="7FFBC2E6" w14:textId="77777777" w:rsidTr="00C01F46">
              <w:tc>
                <w:tcPr>
                  <w:tcW w:w="604" w:type="dxa"/>
                </w:tcPr>
                <w:p w14:paraId="3010CAE6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</w:tcPr>
                <w:p w14:paraId="0F44B4E5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</w:tcPr>
                <w:p w14:paraId="59DC78C7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</w:tcPr>
                <w:p w14:paraId="7A123DFC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</w:tcPr>
                <w:p w14:paraId="28E0E8A1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</w:tcPr>
                <w:p w14:paraId="57493A89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</w:tcPr>
                <w:p w14:paraId="2F576FA4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5" w:type="dxa"/>
                </w:tcPr>
                <w:p w14:paraId="4862A033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</w:tcPr>
                <w:p w14:paraId="0AA89228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870DE7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D14B28A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Грамоты, дипломы, приказы об итогах участия воспитанников в мероприятиях </w:t>
            </w:r>
          </w:p>
          <w:p w14:paraId="3E120A1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личный вклад педагогического работника в подготовку участников конкурсных мероприятиях</w:t>
            </w:r>
          </w:p>
          <w:p w14:paraId="551AB3E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C75908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537119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CAAB9A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CA20A4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F71E78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FCC828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9713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Учитываются результаты участия воспитанников в мероприятиях, проводимых официальными организациями, а не интернет - сообществами</w:t>
            </w:r>
          </w:p>
          <w:p w14:paraId="4C39B0C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участия воспитанников в конкурсных мероприятиях суммируются при соблюдении следующих условий:</w:t>
            </w:r>
          </w:p>
          <w:p w14:paraId="5C3FEC6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для каждого воспитанника (участника конкурсного мероприятия) учитывается его максимальное достижение (результат и уровень мероприятия);</w:t>
            </w:r>
          </w:p>
          <w:p w14:paraId="1B5C2B8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командные достижения не персонализируются</w:t>
            </w:r>
          </w:p>
          <w:p w14:paraId="39FE3E7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(оценивается по количеству баллов как за одного участника) </w:t>
            </w:r>
          </w:p>
          <w:p w14:paraId="2A8A9FD7" w14:textId="77777777" w:rsidR="006652F1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уровень образовательной организации ограничивается (не более трех участников мероприятий за </w:t>
            </w:r>
            <w:proofErr w:type="spellStart"/>
            <w:r w:rsidRPr="00670E38"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 w:rsidRPr="00670E38">
              <w:rPr>
                <w:rFonts w:ascii="Times New Roman" w:eastAsia="Calibri" w:hAnsi="Times New Roman" w:cs="Times New Roman"/>
              </w:rPr>
              <w:t xml:space="preserve"> период педагогического работника)</w:t>
            </w:r>
          </w:p>
          <w:p w14:paraId="69AF616D" w14:textId="7D07AD27" w:rsidR="0086075B" w:rsidRPr="00670E38" w:rsidRDefault="0086075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B4CDC2A" w14:textId="77777777" w:rsidTr="00851F2B">
        <w:trPr>
          <w:trHeight w:val="533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6614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7E5ECCF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15EAEAD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40075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6367125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6626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9CD0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A730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6A66E415" w14:textId="77777777" w:rsidTr="00851F2B">
        <w:trPr>
          <w:trHeight w:val="765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72FA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5EDC88F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4D8031E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890" w:type="dxa"/>
            <w:gridSpan w:val="2"/>
          </w:tcPr>
          <w:p w14:paraId="4A06EBD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069191A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DC6F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742B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4F2D8DFF" w14:textId="77777777" w:rsidTr="00851F2B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8DAA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6DF967D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1411E39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90" w:type="dxa"/>
            <w:gridSpan w:val="2"/>
          </w:tcPr>
          <w:p w14:paraId="0D55307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1DEF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35C0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62A487F2" w14:textId="77777777" w:rsidTr="00851F2B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D3E3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0E39726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4CE6441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38CDFC9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890" w:type="dxa"/>
            <w:gridSpan w:val="2"/>
          </w:tcPr>
          <w:p w14:paraId="515F2FF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F5EF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BBDF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4182DC72" w14:textId="77777777" w:rsidTr="00851F2B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0447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6E4FD5E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07CF14F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90" w:type="dxa"/>
            <w:gridSpan w:val="2"/>
          </w:tcPr>
          <w:p w14:paraId="2E63BA78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561AA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088F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08443D6C" w14:textId="77777777" w:rsidTr="00851F2B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FD92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164AA1E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48321AF8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890" w:type="dxa"/>
            <w:gridSpan w:val="2"/>
          </w:tcPr>
          <w:p w14:paraId="4541863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5E76E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C5AC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16FC530C" w14:textId="77777777" w:rsidTr="00851F2B">
        <w:trPr>
          <w:trHeight w:val="387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50EA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203F31B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33643E8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Участники </w:t>
            </w:r>
          </w:p>
        </w:tc>
        <w:tc>
          <w:tcPr>
            <w:tcW w:w="890" w:type="dxa"/>
            <w:gridSpan w:val="2"/>
          </w:tcPr>
          <w:p w14:paraId="27BEDE1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9E7A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9A5D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2CFD1000" w14:textId="77777777" w:rsidTr="00851F2B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AA55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5875B40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3687431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90" w:type="dxa"/>
            <w:gridSpan w:val="2"/>
          </w:tcPr>
          <w:p w14:paraId="7E2569B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5CA0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4571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34CAE67F" w14:textId="77777777" w:rsidTr="00851F2B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BAE4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6F391E2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7D46818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14E3FD4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890" w:type="dxa"/>
            <w:gridSpan w:val="2"/>
          </w:tcPr>
          <w:p w14:paraId="0978293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1109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58DB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3628103F" w14:textId="77777777" w:rsidTr="00851F2B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96C6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09BFA1B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17AB2F6A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90" w:type="dxa"/>
            <w:gridSpan w:val="2"/>
          </w:tcPr>
          <w:p w14:paraId="1D46B1C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DEE1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3ABF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551D7BEA" w14:textId="77777777" w:rsidTr="00851F2B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4169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49E40A5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4C6E1AE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890" w:type="dxa"/>
            <w:gridSpan w:val="2"/>
          </w:tcPr>
          <w:p w14:paraId="370BD61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14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CEB5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2E9BC3B6" w14:textId="77777777" w:rsidTr="00851F2B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79E0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75E6E44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35CFB72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1.4.2. Результаты участия воспитанников в проектной, социально -значимой деятельности с целью формирования базовых национальных ценностей Российской Федерации</w:t>
            </w:r>
          </w:p>
        </w:tc>
        <w:tc>
          <w:tcPr>
            <w:tcW w:w="890" w:type="dxa"/>
            <w:gridSpan w:val="2"/>
          </w:tcPr>
          <w:p w14:paraId="7CB15044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46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123CB8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255"/>
              <w:gridCol w:w="1255"/>
              <w:gridCol w:w="1255"/>
              <w:gridCol w:w="1256"/>
            </w:tblGrid>
            <w:tr w:rsidR="006652F1" w:rsidRPr="00670E38" w14:paraId="6B1220E5" w14:textId="77777777" w:rsidTr="00C01F46">
              <w:tc>
                <w:tcPr>
                  <w:tcW w:w="1255" w:type="dxa"/>
                </w:tcPr>
                <w:p w14:paraId="3544B74A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Тема</w:t>
                  </w:r>
                </w:p>
                <w:p w14:paraId="28386E45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проекта/мероприятия</w:t>
                  </w:r>
                </w:p>
              </w:tc>
              <w:tc>
                <w:tcPr>
                  <w:tcW w:w="1255" w:type="dxa"/>
                </w:tcPr>
                <w:p w14:paraId="17EB257C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Возраст</w:t>
                  </w:r>
                </w:p>
                <w:p w14:paraId="3309C669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воспитанников </w:t>
                  </w:r>
                </w:p>
              </w:tc>
              <w:tc>
                <w:tcPr>
                  <w:tcW w:w="1255" w:type="dxa"/>
                </w:tcPr>
                <w:p w14:paraId="190D851C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Представление проекта/ мероприятия</w:t>
                  </w:r>
                </w:p>
              </w:tc>
              <w:tc>
                <w:tcPr>
                  <w:tcW w:w="1255" w:type="dxa"/>
                </w:tcPr>
                <w:p w14:paraId="36B84A48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Сроки реализации</w:t>
                  </w:r>
                </w:p>
                <w:p w14:paraId="57066E18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проекта/ мероприятия</w:t>
                  </w:r>
                </w:p>
              </w:tc>
              <w:tc>
                <w:tcPr>
                  <w:tcW w:w="1256" w:type="dxa"/>
                </w:tcPr>
                <w:p w14:paraId="2CBA6291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Результаты реализации</w:t>
                  </w:r>
                </w:p>
                <w:p w14:paraId="056411F9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проекта/ мероприятия</w:t>
                  </w:r>
                </w:p>
              </w:tc>
            </w:tr>
            <w:tr w:rsidR="006652F1" w:rsidRPr="00670E38" w14:paraId="65313E66" w14:textId="77777777" w:rsidTr="00C01F46">
              <w:tc>
                <w:tcPr>
                  <w:tcW w:w="1255" w:type="dxa"/>
                </w:tcPr>
                <w:p w14:paraId="3184EE2C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53B1E6EC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6AF4DCE0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4ECA61DA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</w:tcPr>
                <w:p w14:paraId="4518D85D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D33CE5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7806A3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Паспорт социально-значимого проекта и отчет о его реализации, заверенный работодателем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14:paraId="54770B01" w14:textId="77777777" w:rsidR="006652F1" w:rsidRPr="00851F2B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2B">
              <w:rPr>
                <w:rFonts w:ascii="Times New Roman" w:eastAsia="Calibri" w:hAnsi="Times New Roman" w:cs="Times New Roman"/>
              </w:rPr>
              <w:t>Учитываются мероприятия, направленные на стимулирование и развитие социально-значимой деятельности воспитанников, формирование базовых национальных ценностей Российской федерации</w:t>
            </w:r>
            <w:r w:rsidRPr="00851F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5EE1574" w14:textId="77777777" w:rsidR="006652F1" w:rsidRPr="00851F2B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2B">
              <w:rPr>
                <w:rFonts w:ascii="Times New Roman" w:eastAsia="Times New Roman" w:hAnsi="Times New Roman" w:cs="Times New Roman"/>
                <w:lang w:eastAsia="ru-RU"/>
              </w:rPr>
              <w:t>Педагог включает в таблицу информацию за учебный год, предшествующий аттестации</w:t>
            </w:r>
          </w:p>
          <w:p w14:paraId="49B9F927" w14:textId="1AB93A79" w:rsidR="006652F1" w:rsidRPr="00851F2B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2B">
              <w:rPr>
                <w:rFonts w:ascii="Times New Roman" w:eastAsia="Times New Roman" w:hAnsi="Times New Roman" w:cs="Times New Roman"/>
                <w:lang w:eastAsia="ru-RU"/>
              </w:rPr>
              <w:t xml:space="preserve">В колонке «Представление проекта» педагог указывает, где и когда проект был представлен (педсовет, </w:t>
            </w:r>
            <w:proofErr w:type="spellStart"/>
            <w:r w:rsidRPr="00851F2B">
              <w:rPr>
                <w:rFonts w:ascii="Times New Roman" w:eastAsia="Times New Roman" w:hAnsi="Times New Roman" w:cs="Times New Roman"/>
                <w:lang w:eastAsia="ru-RU"/>
              </w:rPr>
              <w:t>педчас</w:t>
            </w:r>
            <w:proofErr w:type="spellEnd"/>
            <w:r w:rsidRPr="00851F2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51F2B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Pr="00851F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41AADF6E" w14:textId="77777777" w:rsidR="00851F2B" w:rsidRPr="00851F2B" w:rsidRDefault="00851F2B" w:rsidP="00851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1F2B">
              <w:rPr>
                <w:rFonts w:ascii="Times New Roman" w:eastAsia="Calibri" w:hAnsi="Times New Roman" w:cs="Times New Roman"/>
              </w:rPr>
              <w:t>В графе «</w:t>
            </w:r>
            <w:r w:rsidRPr="00851F2B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851F2B">
              <w:rPr>
                <w:rFonts w:ascii="Times New Roman" w:eastAsia="Calibri" w:hAnsi="Times New Roman" w:cs="Times New Roman"/>
              </w:rPr>
              <w:t>проекта/ мероприятия (защита проекта)»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4F04F2AC" w14:textId="77777777" w:rsidR="00851F2B" w:rsidRPr="00851F2B" w:rsidRDefault="00851F2B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982A4D" w14:textId="335338DD" w:rsidR="006652F1" w:rsidRPr="00851F2B" w:rsidRDefault="0086075B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2B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1.</w:t>
            </w:r>
            <w:r w:rsidR="00851F2B" w:rsidRPr="00851F2B">
              <w:rPr>
                <w:rFonts w:ascii="Times New Roman" w:eastAsia="Calibri" w:hAnsi="Times New Roman" w:cs="Times New Roman"/>
              </w:rPr>
              <w:t>4</w:t>
            </w:r>
            <w:r w:rsidRPr="00851F2B">
              <w:rPr>
                <w:rFonts w:ascii="Times New Roman" w:eastAsia="Calibri" w:hAnsi="Times New Roman" w:cs="Times New Roman"/>
              </w:rPr>
              <w:t xml:space="preserve">.2. суммируются (не более 3-х </w:t>
            </w:r>
            <w:r w:rsidRPr="00851F2B">
              <w:rPr>
                <w:rFonts w:ascii="Times New Roman" w:eastAsia="Calibri" w:hAnsi="Times New Roman" w:cs="Times New Roman"/>
              </w:rPr>
              <w:lastRenderedPageBreak/>
              <w:t xml:space="preserve">проектов/мероприятий за </w:t>
            </w:r>
            <w:proofErr w:type="spellStart"/>
            <w:r w:rsidRPr="00851F2B"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 w:rsidRPr="00851F2B">
              <w:rPr>
                <w:rFonts w:ascii="Times New Roman" w:eastAsia="Calibri" w:hAnsi="Times New Roman" w:cs="Times New Roman"/>
              </w:rPr>
              <w:t xml:space="preserve"> период).</w:t>
            </w:r>
          </w:p>
        </w:tc>
      </w:tr>
      <w:tr w:rsidR="006652F1" w:rsidRPr="00670E38" w14:paraId="7D69174D" w14:textId="77777777" w:rsidTr="00851F2B">
        <w:trPr>
          <w:trHeight w:val="357"/>
        </w:trPr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14:paraId="28AFDAC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lastRenderedPageBreak/>
              <w:t>Параметр II.    Личный вклад педагогического работника в повышение качества образования</w:t>
            </w:r>
          </w:p>
        </w:tc>
      </w:tr>
      <w:tr w:rsidR="006652F1" w:rsidRPr="00670E38" w14:paraId="27D31E22" w14:textId="77777777" w:rsidTr="00851F2B">
        <w:trPr>
          <w:trHeight w:val="1718"/>
        </w:trPr>
        <w:tc>
          <w:tcPr>
            <w:tcW w:w="645" w:type="dxa"/>
            <w:vMerge w:val="restart"/>
          </w:tcPr>
          <w:p w14:paraId="43AFCD5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361" w:type="dxa"/>
            <w:gridSpan w:val="3"/>
            <w:vMerge w:val="restart"/>
          </w:tcPr>
          <w:p w14:paraId="4A65AA3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027" w:type="dxa"/>
          </w:tcPr>
          <w:p w14:paraId="39400CD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933" w:type="dxa"/>
            <w:gridSpan w:val="2"/>
          </w:tcPr>
          <w:p w14:paraId="6939A6E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3C44C4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CAFE6C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3358B6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832CFB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 w:val="restart"/>
          </w:tcPr>
          <w:p w14:paraId="105716F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817F14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6652F1" w:rsidRPr="00670E38" w14:paraId="7CA7455A" w14:textId="77777777" w:rsidTr="00C01F46">
              <w:trPr>
                <w:trHeight w:val="711"/>
              </w:trPr>
              <w:tc>
                <w:tcPr>
                  <w:tcW w:w="748" w:type="dxa"/>
                </w:tcPr>
                <w:p w14:paraId="498FB61D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294A4C7B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2264CB46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Тема (наименование)</w:t>
                  </w:r>
                </w:p>
                <w:p w14:paraId="0FD705F0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программно-методического</w:t>
                  </w:r>
                </w:p>
                <w:p w14:paraId="470B82EE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1FAACDE3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Ссылка</w:t>
                  </w:r>
                </w:p>
                <w:p w14:paraId="76A946BE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570BD996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6652F1" w:rsidRPr="00670E38" w14:paraId="2F34DB51" w14:textId="77777777" w:rsidTr="00C01F46">
              <w:trPr>
                <w:trHeight w:val="282"/>
              </w:trPr>
              <w:tc>
                <w:tcPr>
                  <w:tcW w:w="748" w:type="dxa"/>
                </w:tcPr>
                <w:p w14:paraId="381C832F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512" w:type="dxa"/>
                </w:tcPr>
                <w:p w14:paraId="38E174B9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3C479E18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</w:tcPr>
                <w:p w14:paraId="2288E419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</w:tcPr>
                <w:p w14:paraId="78A363B4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19CE6DB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09002347" w14:textId="77777777" w:rsidR="009A0546" w:rsidRPr="00670E38" w:rsidRDefault="009A0546" w:rsidP="009A05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51121EE0" w14:textId="2F038B92" w:rsidR="006652F1" w:rsidRPr="00670E38" w:rsidRDefault="009A0546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др.</w:t>
            </w:r>
          </w:p>
        </w:tc>
        <w:tc>
          <w:tcPr>
            <w:tcW w:w="2705" w:type="dxa"/>
            <w:gridSpan w:val="2"/>
            <w:vMerge w:val="restart"/>
          </w:tcPr>
          <w:p w14:paraId="3F374633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468CEFA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достижение.</w:t>
            </w:r>
          </w:p>
        </w:tc>
      </w:tr>
      <w:tr w:rsidR="006652F1" w:rsidRPr="00670E38" w14:paraId="5770C3CF" w14:textId="77777777" w:rsidTr="00851F2B">
        <w:trPr>
          <w:trHeight w:val="1038"/>
        </w:trPr>
        <w:tc>
          <w:tcPr>
            <w:tcW w:w="645" w:type="dxa"/>
            <w:vMerge/>
          </w:tcPr>
          <w:p w14:paraId="6937BBD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1A2F125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1AE01DA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933" w:type="dxa"/>
            <w:gridSpan w:val="2"/>
          </w:tcPr>
          <w:p w14:paraId="22DF4FE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6C09843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4224BB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/>
          </w:tcPr>
          <w:p w14:paraId="72C03AA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5396B37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76B9660D" w14:textId="77777777" w:rsidTr="00851F2B">
        <w:trPr>
          <w:trHeight w:val="2214"/>
        </w:trPr>
        <w:tc>
          <w:tcPr>
            <w:tcW w:w="645" w:type="dxa"/>
            <w:vMerge/>
          </w:tcPr>
          <w:p w14:paraId="1C14D0A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594E16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1B97B3E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933" w:type="dxa"/>
            <w:gridSpan w:val="2"/>
          </w:tcPr>
          <w:p w14:paraId="25DDD1C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355" w:type="dxa"/>
            <w:gridSpan w:val="2"/>
            <w:vMerge/>
          </w:tcPr>
          <w:p w14:paraId="49C59AD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3CD29C0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3BC8E5E" w14:textId="77777777" w:rsidTr="00851F2B">
        <w:trPr>
          <w:trHeight w:val="345"/>
        </w:trPr>
        <w:tc>
          <w:tcPr>
            <w:tcW w:w="645" w:type="dxa"/>
            <w:vMerge/>
          </w:tcPr>
          <w:p w14:paraId="418CFDE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8F65B0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7E0E943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933" w:type="dxa"/>
            <w:gridSpan w:val="2"/>
          </w:tcPr>
          <w:p w14:paraId="10584A0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 w:val="restart"/>
          </w:tcPr>
          <w:p w14:paraId="261C14B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E531F6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1569"/>
            </w:tblGrid>
            <w:tr w:rsidR="006652F1" w:rsidRPr="00670E38" w14:paraId="646A8785" w14:textId="77777777" w:rsidTr="00C01F46">
              <w:tc>
                <w:tcPr>
                  <w:tcW w:w="1569" w:type="dxa"/>
                </w:tcPr>
                <w:p w14:paraId="75E85602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Дата</w:t>
                  </w:r>
                </w:p>
                <w:p w14:paraId="6D386F47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проведения</w:t>
                  </w:r>
                </w:p>
              </w:tc>
              <w:tc>
                <w:tcPr>
                  <w:tcW w:w="1569" w:type="dxa"/>
                </w:tcPr>
                <w:p w14:paraId="2911EE01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</w:t>
                  </w:r>
                </w:p>
                <w:p w14:paraId="2FE475E7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конкурсного мероприятия</w:t>
                  </w:r>
                </w:p>
              </w:tc>
              <w:tc>
                <w:tcPr>
                  <w:tcW w:w="1569" w:type="dxa"/>
                </w:tcPr>
                <w:p w14:paraId="6A8BFB14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Уровень</w:t>
                  </w:r>
                </w:p>
                <w:p w14:paraId="172C1824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проведения</w:t>
                  </w:r>
                </w:p>
              </w:tc>
              <w:tc>
                <w:tcPr>
                  <w:tcW w:w="1569" w:type="dxa"/>
                </w:tcPr>
                <w:p w14:paraId="11A6E9CF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Результат</w:t>
                  </w:r>
                </w:p>
                <w:p w14:paraId="4B645DAD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участия</w:t>
                  </w:r>
                </w:p>
              </w:tc>
            </w:tr>
            <w:tr w:rsidR="006652F1" w:rsidRPr="00670E38" w14:paraId="1B9DBE25" w14:textId="77777777" w:rsidTr="00C01F46">
              <w:tc>
                <w:tcPr>
                  <w:tcW w:w="1569" w:type="dxa"/>
                </w:tcPr>
                <w:p w14:paraId="65DDD2B4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9" w:type="dxa"/>
                </w:tcPr>
                <w:p w14:paraId="09E937FC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9" w:type="dxa"/>
                </w:tcPr>
                <w:p w14:paraId="531563EF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9" w:type="dxa"/>
                </w:tcPr>
                <w:p w14:paraId="76A7BA29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D943FA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0B5B861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34340A" w14:textId="77777777" w:rsidR="006652F1" w:rsidRPr="00670E38" w:rsidRDefault="006652F1" w:rsidP="00C01F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5ABD3DF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 w:val="restart"/>
          </w:tcPr>
          <w:p w14:paraId="29003BB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культуры, спорта, молодежной политики. </w:t>
            </w:r>
          </w:p>
          <w:p w14:paraId="09000B1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61B72862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4A95111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6592F279" w14:textId="77777777" w:rsidTr="00851F2B">
        <w:trPr>
          <w:trHeight w:val="530"/>
        </w:trPr>
        <w:tc>
          <w:tcPr>
            <w:tcW w:w="645" w:type="dxa"/>
            <w:vMerge/>
          </w:tcPr>
          <w:p w14:paraId="03AE9A2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C5C49C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B87CE1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03FAC81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933" w:type="dxa"/>
            <w:gridSpan w:val="2"/>
          </w:tcPr>
          <w:p w14:paraId="46DACB8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/>
          </w:tcPr>
          <w:p w14:paraId="52BE1A0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61FA978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8031F03" w14:textId="77777777" w:rsidTr="00851F2B">
        <w:trPr>
          <w:trHeight w:val="567"/>
        </w:trPr>
        <w:tc>
          <w:tcPr>
            <w:tcW w:w="645" w:type="dxa"/>
            <w:vMerge/>
          </w:tcPr>
          <w:p w14:paraId="516CF82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C78D51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293ED4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33" w:type="dxa"/>
            <w:gridSpan w:val="2"/>
          </w:tcPr>
          <w:p w14:paraId="2001DA4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355" w:type="dxa"/>
            <w:gridSpan w:val="2"/>
            <w:vMerge/>
          </w:tcPr>
          <w:p w14:paraId="021F1BA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7E748AF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4DE532B5" w14:textId="77777777" w:rsidTr="00851F2B">
        <w:trPr>
          <w:trHeight w:val="579"/>
        </w:trPr>
        <w:tc>
          <w:tcPr>
            <w:tcW w:w="645" w:type="dxa"/>
            <w:vMerge/>
          </w:tcPr>
          <w:p w14:paraId="0AC9906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71B4AE5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3B91C01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6182DC8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933" w:type="dxa"/>
            <w:gridSpan w:val="2"/>
          </w:tcPr>
          <w:p w14:paraId="74537E1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355" w:type="dxa"/>
            <w:gridSpan w:val="2"/>
            <w:vMerge/>
          </w:tcPr>
          <w:p w14:paraId="4218F7A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52E247B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30A8F1C" w14:textId="77777777" w:rsidTr="00851F2B">
        <w:trPr>
          <w:trHeight w:val="411"/>
        </w:trPr>
        <w:tc>
          <w:tcPr>
            <w:tcW w:w="645" w:type="dxa"/>
            <w:vMerge/>
          </w:tcPr>
          <w:p w14:paraId="6CD728B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1540C71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7122D7E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33" w:type="dxa"/>
            <w:gridSpan w:val="2"/>
          </w:tcPr>
          <w:p w14:paraId="60C2BB1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355" w:type="dxa"/>
            <w:gridSpan w:val="2"/>
            <w:vMerge/>
          </w:tcPr>
          <w:p w14:paraId="29908ED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29C3AE8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01864EA7" w14:textId="77777777" w:rsidTr="00851F2B">
        <w:trPr>
          <w:trHeight w:val="418"/>
        </w:trPr>
        <w:tc>
          <w:tcPr>
            <w:tcW w:w="645" w:type="dxa"/>
            <w:vMerge/>
          </w:tcPr>
          <w:p w14:paraId="572115D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B50A05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325E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933" w:type="dxa"/>
            <w:gridSpan w:val="2"/>
          </w:tcPr>
          <w:p w14:paraId="12711C8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/>
          </w:tcPr>
          <w:p w14:paraId="185F4CB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1B0DF54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24A79C1" w14:textId="77777777" w:rsidTr="00851F2B">
        <w:trPr>
          <w:trHeight w:val="450"/>
        </w:trPr>
        <w:tc>
          <w:tcPr>
            <w:tcW w:w="645" w:type="dxa"/>
            <w:vMerge/>
          </w:tcPr>
          <w:p w14:paraId="18840B3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1CAE75A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449A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33" w:type="dxa"/>
            <w:gridSpan w:val="2"/>
          </w:tcPr>
          <w:p w14:paraId="2FEA031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55" w:type="dxa"/>
            <w:gridSpan w:val="2"/>
            <w:vMerge/>
          </w:tcPr>
          <w:p w14:paraId="3F8557C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79865A7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605ECBFB" w14:textId="77777777" w:rsidTr="00851F2B">
        <w:trPr>
          <w:trHeight w:val="359"/>
        </w:trPr>
        <w:tc>
          <w:tcPr>
            <w:tcW w:w="645" w:type="dxa"/>
            <w:vMerge/>
          </w:tcPr>
          <w:p w14:paraId="6E2D9CD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6E6684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326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33" w:type="dxa"/>
            <w:gridSpan w:val="2"/>
          </w:tcPr>
          <w:p w14:paraId="106690D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55" w:type="dxa"/>
            <w:gridSpan w:val="2"/>
            <w:vMerge/>
          </w:tcPr>
          <w:p w14:paraId="49CFE99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4840288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6F7A8C55" w14:textId="77777777" w:rsidTr="00851F2B">
        <w:trPr>
          <w:trHeight w:val="533"/>
        </w:trPr>
        <w:tc>
          <w:tcPr>
            <w:tcW w:w="645" w:type="dxa"/>
            <w:vMerge/>
          </w:tcPr>
          <w:p w14:paraId="2FC4445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177E5D2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866B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33" w:type="dxa"/>
            <w:gridSpan w:val="2"/>
          </w:tcPr>
          <w:p w14:paraId="5418D07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355" w:type="dxa"/>
            <w:gridSpan w:val="2"/>
            <w:vMerge/>
          </w:tcPr>
          <w:p w14:paraId="5701831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700E4BB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C8D55AD" w14:textId="77777777" w:rsidTr="00851F2B">
        <w:trPr>
          <w:trHeight w:val="2037"/>
        </w:trPr>
        <w:tc>
          <w:tcPr>
            <w:tcW w:w="645" w:type="dxa"/>
            <w:vMerge/>
          </w:tcPr>
          <w:p w14:paraId="4B667A3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356B41A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6EC2B44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933" w:type="dxa"/>
            <w:gridSpan w:val="2"/>
          </w:tcPr>
          <w:p w14:paraId="3E8AF75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 w:val="restart"/>
          </w:tcPr>
          <w:p w14:paraId="7440701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719233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578"/>
              <w:gridCol w:w="1985"/>
            </w:tblGrid>
            <w:tr w:rsidR="006652F1" w:rsidRPr="00670E38" w14:paraId="25C8A0C4" w14:textId="77777777" w:rsidTr="0030334D">
              <w:trPr>
                <w:trHeight w:val="966"/>
              </w:trPr>
              <w:tc>
                <w:tcPr>
                  <w:tcW w:w="1589" w:type="dxa"/>
                </w:tcPr>
                <w:p w14:paraId="0E47D3F1" w14:textId="77777777" w:rsidR="0030334D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Дата </w:t>
                  </w:r>
                </w:p>
                <w:p w14:paraId="4A697875" w14:textId="73FBA394" w:rsidR="006652F1" w:rsidRPr="00670E38" w:rsidRDefault="0030334D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578" w:type="dxa"/>
                </w:tcPr>
                <w:p w14:paraId="4B3EFB2B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4A367238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 Ссылка </w:t>
                  </w:r>
                </w:p>
              </w:tc>
            </w:tr>
            <w:tr w:rsidR="006652F1" w:rsidRPr="00670E38" w14:paraId="29FD3C8A" w14:textId="77777777" w:rsidTr="0030334D">
              <w:trPr>
                <w:trHeight w:val="322"/>
              </w:trPr>
              <w:tc>
                <w:tcPr>
                  <w:tcW w:w="1589" w:type="dxa"/>
                </w:tcPr>
                <w:p w14:paraId="1CCC518D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578" w:type="dxa"/>
                </w:tcPr>
                <w:p w14:paraId="65615999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62B73871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73084CC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076558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76BC9B0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C9413B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 w:val="restart"/>
            <w:shd w:val="clear" w:color="auto" w:fill="auto"/>
          </w:tcPr>
          <w:p w14:paraId="17C61C7E" w14:textId="7CFD9E4D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сайты, блоги, регулярно</w:t>
            </w:r>
            <w:r w:rsidR="006D28B0">
              <w:rPr>
                <w:rFonts w:ascii="Times New Roman" w:eastAsia="Calibri" w:hAnsi="Times New Roman" w:cs="Times New Roman"/>
              </w:rPr>
              <w:t xml:space="preserve"> используемые и</w:t>
            </w:r>
            <w:r w:rsidRPr="00670E38">
              <w:rPr>
                <w:rFonts w:ascii="Times New Roman" w:eastAsia="Calibri" w:hAnsi="Times New Roman" w:cs="Times New Roman"/>
              </w:rPr>
              <w:t xml:space="preserve"> пополняемые педагогом за </w:t>
            </w:r>
            <w:proofErr w:type="spellStart"/>
            <w:r w:rsidRPr="00670E38"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 w:rsidRPr="00670E38">
              <w:rPr>
                <w:rFonts w:ascii="Times New Roman" w:eastAsia="Calibri" w:hAnsi="Times New Roman" w:cs="Times New Roman"/>
              </w:rPr>
              <w:t xml:space="preserve"> период</w:t>
            </w:r>
          </w:p>
          <w:p w14:paraId="263FD7A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7A40FF4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2A8D356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0647AE7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06FD5F4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413D024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6652F1" w:rsidRPr="00670E38" w14:paraId="5C3E99DC" w14:textId="77777777" w:rsidTr="00851F2B">
        <w:trPr>
          <w:trHeight w:val="1190"/>
        </w:trPr>
        <w:tc>
          <w:tcPr>
            <w:tcW w:w="645" w:type="dxa"/>
            <w:vMerge/>
          </w:tcPr>
          <w:p w14:paraId="351CBFA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AF1B33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15758314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933" w:type="dxa"/>
            <w:gridSpan w:val="2"/>
          </w:tcPr>
          <w:p w14:paraId="583242E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55" w:type="dxa"/>
            <w:gridSpan w:val="2"/>
            <w:vMerge/>
          </w:tcPr>
          <w:p w14:paraId="1B3E3B7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3D7C150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6693BF0" w14:textId="77777777" w:rsidTr="00851F2B">
        <w:trPr>
          <w:trHeight w:val="300"/>
        </w:trPr>
        <w:tc>
          <w:tcPr>
            <w:tcW w:w="645" w:type="dxa"/>
            <w:vMerge/>
          </w:tcPr>
          <w:p w14:paraId="68A1663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12DBF96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1BFC4DBF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933" w:type="dxa"/>
            <w:gridSpan w:val="2"/>
          </w:tcPr>
          <w:p w14:paraId="393F63F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355" w:type="dxa"/>
            <w:gridSpan w:val="2"/>
          </w:tcPr>
          <w:p w14:paraId="4FEBC55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2FD773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1569"/>
            </w:tblGrid>
            <w:tr w:rsidR="006652F1" w:rsidRPr="00670E38" w14:paraId="400884AA" w14:textId="77777777" w:rsidTr="00C01F46">
              <w:tc>
                <w:tcPr>
                  <w:tcW w:w="1569" w:type="dxa"/>
                </w:tcPr>
                <w:p w14:paraId="57BB6A33" w14:textId="77777777" w:rsidR="0030334D" w:rsidRDefault="006652F1" w:rsidP="0030334D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Дата </w:t>
                  </w:r>
                </w:p>
                <w:p w14:paraId="70D24034" w14:textId="1AD0CFAA" w:rsidR="006652F1" w:rsidRPr="00670E38" w:rsidRDefault="006652F1" w:rsidP="0030334D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размещения</w:t>
                  </w:r>
                </w:p>
              </w:tc>
              <w:tc>
                <w:tcPr>
                  <w:tcW w:w="1569" w:type="dxa"/>
                </w:tcPr>
                <w:p w14:paraId="4CF60DF1" w14:textId="77777777" w:rsidR="006652F1" w:rsidRPr="00670E38" w:rsidRDefault="006652F1" w:rsidP="0030334D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вид ЭОР</w:t>
                  </w:r>
                </w:p>
              </w:tc>
              <w:tc>
                <w:tcPr>
                  <w:tcW w:w="1569" w:type="dxa"/>
                </w:tcPr>
                <w:p w14:paraId="1681A48E" w14:textId="77777777" w:rsidR="006652F1" w:rsidRPr="00670E38" w:rsidRDefault="006652F1" w:rsidP="0030334D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ЭОР</w:t>
                  </w:r>
                </w:p>
              </w:tc>
              <w:tc>
                <w:tcPr>
                  <w:tcW w:w="1569" w:type="dxa"/>
                </w:tcPr>
                <w:p w14:paraId="06929270" w14:textId="52F84DE3" w:rsidR="006652F1" w:rsidRPr="00670E38" w:rsidRDefault="006652F1" w:rsidP="0030334D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Ссылка</w:t>
                  </w:r>
                </w:p>
              </w:tc>
            </w:tr>
            <w:tr w:rsidR="006652F1" w:rsidRPr="00670E38" w14:paraId="1A55C7C3" w14:textId="77777777" w:rsidTr="00C01F46">
              <w:tc>
                <w:tcPr>
                  <w:tcW w:w="1569" w:type="dxa"/>
                </w:tcPr>
                <w:p w14:paraId="21D64D85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9" w:type="dxa"/>
                </w:tcPr>
                <w:p w14:paraId="3568A00A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9" w:type="dxa"/>
                </w:tcPr>
                <w:p w14:paraId="09D0665E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9" w:type="dxa"/>
                </w:tcPr>
                <w:p w14:paraId="1AF3E99C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67DD3F4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2DD0A26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7F2A0E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7212CDA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16CA5207" w14:textId="77777777" w:rsidTr="00851F2B">
        <w:trPr>
          <w:trHeight w:val="300"/>
        </w:trPr>
        <w:tc>
          <w:tcPr>
            <w:tcW w:w="645" w:type="dxa"/>
            <w:vMerge w:val="restart"/>
          </w:tcPr>
          <w:p w14:paraId="1E2D5B2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361" w:type="dxa"/>
            <w:gridSpan w:val="3"/>
            <w:vMerge w:val="restart"/>
          </w:tcPr>
          <w:p w14:paraId="4D0EAF6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476BB9C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0AC35D2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933" w:type="dxa"/>
            <w:gridSpan w:val="2"/>
          </w:tcPr>
          <w:p w14:paraId="03D8F0F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4A1FB9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53EB0D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131D2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551E3A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96E43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4BD0EE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 w:val="restart"/>
          </w:tcPr>
          <w:p w14:paraId="03F2A63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3"/>
              <w:tblW w:w="583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696"/>
              <w:gridCol w:w="1281"/>
            </w:tblGrid>
            <w:tr w:rsidR="006652F1" w:rsidRPr="00670E38" w14:paraId="23C70253" w14:textId="77777777" w:rsidTr="00C01F46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0EDF5916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96950F3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48533758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Приказ об открытии площадки, уровень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3B7F063B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131EE86B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Результат работы по теме проекта/программы</w:t>
                  </w:r>
                </w:p>
              </w:tc>
            </w:tr>
            <w:tr w:rsidR="006652F1" w:rsidRPr="00670E38" w14:paraId="10D780C5" w14:textId="77777777" w:rsidTr="00C01F46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24B0FF7F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354680B5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6CC463DC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4537F365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0E8148EE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3673C2C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2705" w:type="dxa"/>
            <w:gridSpan w:val="2"/>
            <w:vMerge w:val="restart"/>
          </w:tcPr>
          <w:p w14:paraId="12045BD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4C44BB4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региональной инновационной площадкой устанавливается органами государственной власти в сфере образования субъекта Российской Федерации</w:t>
            </w:r>
          </w:p>
          <w:p w14:paraId="03D22B2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30CF2BA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183EB296" w14:textId="77777777" w:rsidTr="00851F2B">
        <w:trPr>
          <w:trHeight w:val="645"/>
        </w:trPr>
        <w:tc>
          <w:tcPr>
            <w:tcW w:w="645" w:type="dxa"/>
            <w:vMerge/>
          </w:tcPr>
          <w:p w14:paraId="6AB99E6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DFE904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9F31E0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5ED50CE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gridSpan w:val="2"/>
          </w:tcPr>
          <w:p w14:paraId="2E5DB40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5BCFE81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2070CF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/>
          </w:tcPr>
          <w:p w14:paraId="73889D4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5B06357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0A0FF943" w14:textId="77777777" w:rsidTr="00851F2B">
        <w:trPr>
          <w:trHeight w:val="932"/>
        </w:trPr>
        <w:tc>
          <w:tcPr>
            <w:tcW w:w="645" w:type="dxa"/>
            <w:vMerge/>
          </w:tcPr>
          <w:p w14:paraId="3855E47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22B212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BA44A5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933" w:type="dxa"/>
            <w:gridSpan w:val="2"/>
          </w:tcPr>
          <w:p w14:paraId="48C4854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355" w:type="dxa"/>
            <w:gridSpan w:val="2"/>
            <w:vMerge/>
          </w:tcPr>
          <w:p w14:paraId="363AE6C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0CB4AAF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422905E" w14:textId="77777777" w:rsidTr="00851F2B">
        <w:trPr>
          <w:trHeight w:val="1998"/>
        </w:trPr>
        <w:tc>
          <w:tcPr>
            <w:tcW w:w="645" w:type="dxa"/>
            <w:vMerge w:val="restart"/>
          </w:tcPr>
          <w:p w14:paraId="21DA3AE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361" w:type="dxa"/>
            <w:gridSpan w:val="3"/>
            <w:vMerge w:val="restart"/>
          </w:tcPr>
          <w:p w14:paraId="4C12BFA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участие в работе методических объединений </w:t>
            </w:r>
          </w:p>
        </w:tc>
        <w:tc>
          <w:tcPr>
            <w:tcW w:w="2027" w:type="dxa"/>
          </w:tcPr>
          <w:p w14:paraId="064E6C2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2.3.1. Методические мероприятия:</w:t>
            </w:r>
          </w:p>
          <w:p w14:paraId="0998579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3464BE2E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17E0B66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933" w:type="dxa"/>
            <w:gridSpan w:val="2"/>
          </w:tcPr>
          <w:p w14:paraId="22C1DF5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2A1CB4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3FF040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94A801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A20293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EDA651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B66220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833BF6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443BFD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623961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 w:val="restart"/>
          </w:tcPr>
          <w:p w14:paraId="7E40C07F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3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1104"/>
              <w:gridCol w:w="1305"/>
              <w:gridCol w:w="930"/>
              <w:gridCol w:w="930"/>
              <w:gridCol w:w="929"/>
              <w:gridCol w:w="926"/>
            </w:tblGrid>
            <w:tr w:rsidR="006652F1" w:rsidRPr="00670E38" w14:paraId="4D0A2C52" w14:textId="77777777" w:rsidTr="00C01F46">
              <w:tc>
                <w:tcPr>
                  <w:tcW w:w="701" w:type="pct"/>
                </w:tcPr>
                <w:p w14:paraId="1525BC6E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Дата</w:t>
                  </w:r>
                </w:p>
                <w:p w14:paraId="63BA77D7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03944F92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Организатор</w:t>
                  </w:r>
                </w:p>
                <w:p w14:paraId="6BBD4D0F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58421B0E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Уровень</w:t>
                  </w:r>
                </w:p>
                <w:p w14:paraId="7B14C36C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6699F02E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Формат</w:t>
                  </w:r>
                </w:p>
                <w:p w14:paraId="3AA00EEB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(форма проведения)</w:t>
                  </w:r>
                </w:p>
                <w:p w14:paraId="29693107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438AA359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Полное</w:t>
                  </w:r>
                </w:p>
                <w:p w14:paraId="38A963F3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мероприятия</w:t>
                  </w:r>
                </w:p>
                <w:p w14:paraId="556C3A37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34024120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Форма</w:t>
                  </w:r>
                </w:p>
                <w:p w14:paraId="558926BD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09A010C2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Тема</w:t>
                  </w:r>
                </w:p>
                <w:p w14:paraId="5CAF8BC3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представления</w:t>
                  </w:r>
                </w:p>
                <w:p w14:paraId="559194E6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опыта</w:t>
                  </w:r>
                </w:p>
              </w:tc>
            </w:tr>
            <w:tr w:rsidR="006652F1" w:rsidRPr="00670E38" w14:paraId="2D971F15" w14:textId="77777777" w:rsidTr="00C01F46">
              <w:tc>
                <w:tcPr>
                  <w:tcW w:w="701" w:type="pct"/>
                </w:tcPr>
                <w:p w14:paraId="1A532DCB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5" w:type="pct"/>
                </w:tcPr>
                <w:p w14:paraId="04107CB9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6" w:type="pct"/>
                </w:tcPr>
                <w:p w14:paraId="078D6CA0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pct"/>
                </w:tcPr>
                <w:p w14:paraId="578CD811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pct"/>
                </w:tcPr>
                <w:p w14:paraId="5149E8E1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</w:tcPr>
                <w:p w14:paraId="1B77DE60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609ACC29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990287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4A6D542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 w:val="restart"/>
          </w:tcPr>
          <w:p w14:paraId="5F41CD0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Транслирование опыта работы начинается с выступлений на заседаниях методических объединений.</w:t>
            </w:r>
          </w:p>
          <w:p w14:paraId="7A63919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Оформленная модель опыта практических результатов своей профессиональной деятельности педагог представляет на уровне образовательной организации для получения рекомендаций по его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транслированию на муниципальном и других уровнях.</w:t>
            </w:r>
          </w:p>
          <w:p w14:paraId="58D4EDA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7BACED8F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Количество выступлений на уровне образовательной организации не суммируется,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уровней, начиная с муниципального, поэтому являются обязательными)</w:t>
            </w:r>
          </w:p>
        </w:tc>
      </w:tr>
      <w:tr w:rsidR="006652F1" w:rsidRPr="00670E38" w14:paraId="6CC7D4FE" w14:textId="77777777" w:rsidTr="00851F2B">
        <w:trPr>
          <w:trHeight w:val="576"/>
        </w:trPr>
        <w:tc>
          <w:tcPr>
            <w:tcW w:w="645" w:type="dxa"/>
            <w:vMerge/>
          </w:tcPr>
          <w:p w14:paraId="2D09451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7AC15C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7FCCB41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933" w:type="dxa"/>
            <w:gridSpan w:val="2"/>
          </w:tcPr>
          <w:p w14:paraId="6B25715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16798C5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009C3F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/>
          </w:tcPr>
          <w:p w14:paraId="21AEC25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4861D8D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137B25DF" w14:textId="77777777" w:rsidTr="00851F2B">
        <w:trPr>
          <w:trHeight w:val="690"/>
        </w:trPr>
        <w:tc>
          <w:tcPr>
            <w:tcW w:w="645" w:type="dxa"/>
            <w:vMerge/>
          </w:tcPr>
          <w:p w14:paraId="4942F2E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86D980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0F6D438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33" w:type="dxa"/>
            <w:gridSpan w:val="2"/>
          </w:tcPr>
          <w:p w14:paraId="6DC4010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355" w:type="dxa"/>
            <w:gridSpan w:val="2"/>
            <w:vMerge/>
          </w:tcPr>
          <w:p w14:paraId="1368873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2C17433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14C825A6" w14:textId="77777777" w:rsidTr="00851F2B">
        <w:trPr>
          <w:trHeight w:val="870"/>
        </w:trPr>
        <w:tc>
          <w:tcPr>
            <w:tcW w:w="645" w:type="dxa"/>
            <w:vMerge/>
          </w:tcPr>
          <w:p w14:paraId="7668A40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7691CA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067CD51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33" w:type="dxa"/>
            <w:gridSpan w:val="2"/>
          </w:tcPr>
          <w:p w14:paraId="7E06889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355" w:type="dxa"/>
            <w:gridSpan w:val="2"/>
            <w:vMerge/>
          </w:tcPr>
          <w:p w14:paraId="5BB341D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06F2342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0CFEDF08" w14:textId="77777777" w:rsidTr="00851F2B">
        <w:trPr>
          <w:trHeight w:val="681"/>
        </w:trPr>
        <w:tc>
          <w:tcPr>
            <w:tcW w:w="645" w:type="dxa"/>
            <w:vMerge/>
          </w:tcPr>
          <w:p w14:paraId="5D59047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3B0DBED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195F4E5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33" w:type="dxa"/>
            <w:gridSpan w:val="2"/>
          </w:tcPr>
          <w:p w14:paraId="784D52B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355" w:type="dxa"/>
            <w:gridSpan w:val="2"/>
            <w:vMerge/>
          </w:tcPr>
          <w:p w14:paraId="496A508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0E9F369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234931EC" w14:textId="77777777" w:rsidTr="00851F2B">
        <w:trPr>
          <w:trHeight w:val="681"/>
        </w:trPr>
        <w:tc>
          <w:tcPr>
            <w:tcW w:w="645" w:type="dxa"/>
            <w:vMerge/>
          </w:tcPr>
          <w:p w14:paraId="28BF000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42703F3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67360FCC" w14:textId="451BE584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2.3.2</w:t>
            </w:r>
            <w:r w:rsidR="00B11611" w:rsidRPr="005937EB">
              <w:rPr>
                <w:rFonts w:ascii="Times New Roman" w:eastAsia="Calibri" w:hAnsi="Times New Roman" w:cs="Times New Roman"/>
              </w:rPr>
              <w:t>.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Методическое сопровождение материалов деятельности ДОУ, отдельных педагогов на конкурсах, конференциях и др.</w:t>
            </w:r>
          </w:p>
        </w:tc>
        <w:tc>
          <w:tcPr>
            <w:tcW w:w="933" w:type="dxa"/>
            <w:gridSpan w:val="2"/>
          </w:tcPr>
          <w:p w14:paraId="2008F7C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 w:val="restart"/>
          </w:tcPr>
          <w:p w14:paraId="1315572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896"/>
              <w:gridCol w:w="896"/>
              <w:gridCol w:w="897"/>
              <w:gridCol w:w="897"/>
              <w:gridCol w:w="897"/>
              <w:gridCol w:w="897"/>
            </w:tblGrid>
            <w:tr w:rsidR="006652F1" w:rsidRPr="00670E38" w14:paraId="6FEB02B7" w14:textId="77777777" w:rsidTr="00C01F46">
              <w:tc>
                <w:tcPr>
                  <w:tcW w:w="896" w:type="dxa"/>
                </w:tcPr>
                <w:p w14:paraId="34BCEA7A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Дата</w:t>
                  </w:r>
                </w:p>
                <w:p w14:paraId="4E7C2176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проведения</w:t>
                  </w:r>
                </w:p>
              </w:tc>
              <w:tc>
                <w:tcPr>
                  <w:tcW w:w="896" w:type="dxa"/>
                </w:tcPr>
                <w:p w14:paraId="0B1C8F3A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Организатор</w:t>
                  </w:r>
                </w:p>
                <w:p w14:paraId="61AF5200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896" w:type="dxa"/>
                </w:tcPr>
                <w:p w14:paraId="1DE9B11B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Уровень</w:t>
                  </w:r>
                </w:p>
                <w:p w14:paraId="293C09E3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897" w:type="dxa"/>
                </w:tcPr>
                <w:p w14:paraId="7F542254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Формат</w:t>
                  </w:r>
                </w:p>
                <w:p w14:paraId="59B5DAB0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(форма проведения)</w:t>
                  </w:r>
                </w:p>
                <w:p w14:paraId="30937A9D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897" w:type="dxa"/>
                </w:tcPr>
                <w:p w14:paraId="24D3A95C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Полное</w:t>
                  </w:r>
                </w:p>
                <w:p w14:paraId="6714FD78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мероприятия</w:t>
                  </w:r>
                </w:p>
                <w:p w14:paraId="2B4CD6A3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(тема)</w:t>
                  </w:r>
                </w:p>
              </w:tc>
              <w:tc>
                <w:tcPr>
                  <w:tcW w:w="897" w:type="dxa"/>
                </w:tcPr>
                <w:p w14:paraId="3DD2F039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Форма</w:t>
                  </w:r>
                </w:p>
                <w:p w14:paraId="60569FB5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транслирования опыта</w:t>
                  </w:r>
                </w:p>
              </w:tc>
              <w:tc>
                <w:tcPr>
                  <w:tcW w:w="897" w:type="dxa"/>
                </w:tcPr>
                <w:p w14:paraId="7639DD42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Тема</w:t>
                  </w:r>
                </w:p>
                <w:p w14:paraId="24EA2C82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представления</w:t>
                  </w:r>
                </w:p>
                <w:p w14:paraId="46BA30B2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опыта</w:t>
                  </w:r>
                </w:p>
              </w:tc>
            </w:tr>
            <w:tr w:rsidR="006652F1" w:rsidRPr="00670E38" w14:paraId="60E3949F" w14:textId="77777777" w:rsidTr="00C01F46">
              <w:tc>
                <w:tcPr>
                  <w:tcW w:w="896" w:type="dxa"/>
                </w:tcPr>
                <w:p w14:paraId="25D40F75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6" w:type="dxa"/>
                </w:tcPr>
                <w:p w14:paraId="5361C169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6" w:type="dxa"/>
                </w:tcPr>
                <w:p w14:paraId="6845C50A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7" w:type="dxa"/>
                </w:tcPr>
                <w:p w14:paraId="57A5000D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7" w:type="dxa"/>
                </w:tcPr>
                <w:p w14:paraId="6FFFD061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7" w:type="dxa"/>
                </w:tcPr>
                <w:p w14:paraId="43EA1B64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7" w:type="dxa"/>
                </w:tcPr>
                <w:p w14:paraId="07299270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5C991F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F1BAB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496218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E921B4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Распорядительные документы, дипломы, сертификаты</w:t>
            </w:r>
          </w:p>
        </w:tc>
        <w:tc>
          <w:tcPr>
            <w:tcW w:w="2705" w:type="dxa"/>
            <w:gridSpan w:val="2"/>
            <w:vMerge w:val="restart"/>
          </w:tcPr>
          <w:p w14:paraId="162D52B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Заполняют педагогические работники по должности «старший воспитатель»</w:t>
            </w:r>
          </w:p>
          <w:p w14:paraId="63CA8A0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Представленные документы свидетельствуют о личном вкладе старшего воспитателя в подготовку к участию педагогов в перечисленных мероприятиях</w:t>
            </w:r>
          </w:p>
          <w:p w14:paraId="6C1ED336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2.3.2. суммируются</w:t>
            </w:r>
          </w:p>
          <w:p w14:paraId="7599AB2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C1C84BF" w14:textId="77777777" w:rsidTr="00851F2B">
        <w:trPr>
          <w:trHeight w:val="681"/>
        </w:trPr>
        <w:tc>
          <w:tcPr>
            <w:tcW w:w="645" w:type="dxa"/>
            <w:vMerge/>
          </w:tcPr>
          <w:p w14:paraId="4A0CEA5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C873A5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1AD5E59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33" w:type="dxa"/>
            <w:gridSpan w:val="2"/>
          </w:tcPr>
          <w:p w14:paraId="1AD4839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55" w:type="dxa"/>
            <w:gridSpan w:val="2"/>
            <w:vMerge/>
          </w:tcPr>
          <w:p w14:paraId="65C89C6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5C2615B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742A493" w14:textId="77777777" w:rsidTr="00851F2B">
        <w:trPr>
          <w:trHeight w:val="681"/>
        </w:trPr>
        <w:tc>
          <w:tcPr>
            <w:tcW w:w="645" w:type="dxa"/>
            <w:vMerge/>
          </w:tcPr>
          <w:p w14:paraId="2D1D56C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995C28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61550A3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33" w:type="dxa"/>
            <w:gridSpan w:val="2"/>
          </w:tcPr>
          <w:p w14:paraId="1675B0E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55" w:type="dxa"/>
            <w:gridSpan w:val="2"/>
            <w:vMerge/>
          </w:tcPr>
          <w:p w14:paraId="3C106E5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5D6643C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0C20783E" w14:textId="77777777" w:rsidTr="00851F2B">
        <w:trPr>
          <w:trHeight w:val="681"/>
        </w:trPr>
        <w:tc>
          <w:tcPr>
            <w:tcW w:w="645" w:type="dxa"/>
            <w:vMerge/>
          </w:tcPr>
          <w:p w14:paraId="12B0643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14021A8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FC17B6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33" w:type="dxa"/>
            <w:gridSpan w:val="2"/>
          </w:tcPr>
          <w:p w14:paraId="2CA6D7C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355" w:type="dxa"/>
            <w:gridSpan w:val="2"/>
            <w:vMerge/>
          </w:tcPr>
          <w:p w14:paraId="17B0FF8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7C48B3A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4CFBC202" w14:textId="77777777" w:rsidTr="00851F2B">
        <w:trPr>
          <w:trHeight w:val="1009"/>
        </w:trPr>
        <w:tc>
          <w:tcPr>
            <w:tcW w:w="645" w:type="dxa"/>
            <w:vMerge w:val="restart"/>
          </w:tcPr>
          <w:p w14:paraId="54B1981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1361" w:type="dxa"/>
            <w:gridSpan w:val="3"/>
            <w:vMerge w:val="restart"/>
          </w:tcPr>
          <w:p w14:paraId="3C24CC0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027" w:type="dxa"/>
          </w:tcPr>
          <w:p w14:paraId="6AB4E7C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933" w:type="dxa"/>
            <w:gridSpan w:val="2"/>
          </w:tcPr>
          <w:p w14:paraId="392DEF4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241530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 w:val="restart"/>
          </w:tcPr>
          <w:p w14:paraId="0F1B246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3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6652F1" w:rsidRPr="00670E38" w14:paraId="5715E3D6" w14:textId="77777777" w:rsidTr="00C01F46">
              <w:trPr>
                <w:trHeight w:val="428"/>
              </w:trPr>
              <w:tc>
                <w:tcPr>
                  <w:tcW w:w="694" w:type="dxa"/>
                </w:tcPr>
                <w:p w14:paraId="1F4FB293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4F826541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58733CC3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57EEEFFC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04798D03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4623663C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Активная ссылка</w:t>
                  </w:r>
                </w:p>
              </w:tc>
            </w:tr>
            <w:tr w:rsidR="006652F1" w:rsidRPr="00670E38" w14:paraId="2A41F1FE" w14:textId="77777777" w:rsidTr="00C01F46">
              <w:trPr>
                <w:trHeight w:val="132"/>
              </w:trPr>
              <w:tc>
                <w:tcPr>
                  <w:tcW w:w="694" w:type="dxa"/>
                </w:tcPr>
                <w:p w14:paraId="7DD272FD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14:paraId="0D92437B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F338AFE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37680CCA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DBF650B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</w:tcPr>
                <w:p w14:paraId="229431A9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3EED6FB2" w14:textId="74A3DD38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41A07DE" w14:textId="77777777" w:rsidR="005937EB" w:rsidRPr="00670E38" w:rsidRDefault="005937EB" w:rsidP="005937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70E38">
              <w:rPr>
                <w:rFonts w:ascii="Times New Roman" w:eastAsia="Calibri" w:hAnsi="Times New Roman" w:cs="Times New Roman"/>
              </w:rPr>
              <w:t xml:space="preserve">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25ACD1A7" w14:textId="77777777" w:rsidR="005937EB" w:rsidRPr="00670E38" w:rsidRDefault="005937EB" w:rsidP="005937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5E2D20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99F887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843331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50BEED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5D6A71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6D5EAC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79D066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 w:val="restart"/>
          </w:tcPr>
          <w:p w14:paraId="5E0B47A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71C9A2C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Российской Федерации, министерства образования Иркутской области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5F76411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56AD2F48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по критерию 2.4.1. и 2.4.2. не суммируются, оценивается максимальное достижение педагога</w:t>
            </w:r>
          </w:p>
        </w:tc>
      </w:tr>
      <w:tr w:rsidR="006652F1" w:rsidRPr="00670E38" w14:paraId="4BDB7D39" w14:textId="77777777" w:rsidTr="00851F2B">
        <w:trPr>
          <w:trHeight w:val="347"/>
        </w:trPr>
        <w:tc>
          <w:tcPr>
            <w:tcW w:w="645" w:type="dxa"/>
            <w:vMerge/>
          </w:tcPr>
          <w:p w14:paraId="714EB34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73414C0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B0E146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уровня образовательной организации</w:t>
            </w:r>
          </w:p>
        </w:tc>
        <w:tc>
          <w:tcPr>
            <w:tcW w:w="933" w:type="dxa"/>
            <w:gridSpan w:val="2"/>
          </w:tcPr>
          <w:p w14:paraId="5630F93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355" w:type="dxa"/>
            <w:gridSpan w:val="2"/>
            <w:vMerge/>
          </w:tcPr>
          <w:p w14:paraId="2FD4EE3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16C2D7B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C312D0D" w14:textId="77777777" w:rsidTr="00851F2B">
        <w:trPr>
          <w:trHeight w:val="346"/>
        </w:trPr>
        <w:tc>
          <w:tcPr>
            <w:tcW w:w="645" w:type="dxa"/>
            <w:vMerge/>
          </w:tcPr>
          <w:p w14:paraId="3E5FCE7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7C7FC3F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4C8E427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933" w:type="dxa"/>
            <w:gridSpan w:val="2"/>
          </w:tcPr>
          <w:p w14:paraId="089961D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355" w:type="dxa"/>
            <w:gridSpan w:val="2"/>
            <w:vMerge/>
          </w:tcPr>
          <w:p w14:paraId="7F4B6A4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0B399C6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741BC749" w14:textId="77777777" w:rsidTr="00851F2B">
        <w:trPr>
          <w:trHeight w:val="585"/>
        </w:trPr>
        <w:tc>
          <w:tcPr>
            <w:tcW w:w="645" w:type="dxa"/>
            <w:vMerge/>
          </w:tcPr>
          <w:p w14:paraId="459A103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426C9BD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BA3781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933" w:type="dxa"/>
            <w:gridSpan w:val="2"/>
          </w:tcPr>
          <w:p w14:paraId="29432DA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7355" w:type="dxa"/>
            <w:gridSpan w:val="2"/>
            <w:vMerge/>
          </w:tcPr>
          <w:p w14:paraId="113A251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7EADFEF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C555658" w14:textId="77777777" w:rsidTr="00851F2B">
        <w:trPr>
          <w:trHeight w:val="525"/>
        </w:trPr>
        <w:tc>
          <w:tcPr>
            <w:tcW w:w="645" w:type="dxa"/>
            <w:vMerge/>
          </w:tcPr>
          <w:p w14:paraId="68B92F2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3520FA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1E30685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933" w:type="dxa"/>
            <w:gridSpan w:val="2"/>
          </w:tcPr>
          <w:p w14:paraId="4220B60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7355" w:type="dxa"/>
            <w:gridSpan w:val="2"/>
            <w:vMerge/>
          </w:tcPr>
          <w:p w14:paraId="7BF479F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6CF70A5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72259BB9" w14:textId="77777777" w:rsidTr="00851F2B">
        <w:trPr>
          <w:trHeight w:val="358"/>
        </w:trPr>
        <w:tc>
          <w:tcPr>
            <w:tcW w:w="645" w:type="dxa"/>
            <w:vMerge/>
          </w:tcPr>
          <w:p w14:paraId="50DE4F9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7BA0946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A6AC607" w14:textId="0E4A9C3E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</w:t>
            </w:r>
            <w:proofErr w:type="gramStart"/>
            <w:r w:rsidRPr="00670E38">
              <w:rPr>
                <w:rFonts w:ascii="Times New Roman" w:eastAsia="Calibri" w:hAnsi="Times New Roman" w:cs="Times New Roman"/>
              </w:rPr>
              <w:t xml:space="preserve">Участник </w:t>
            </w:r>
            <w:r w:rsidR="00211355" w:rsidRPr="00670E38">
              <w:rPr>
                <w:rFonts w:ascii="Times New Roman" w:eastAsia="Calibri" w:hAnsi="Times New Roman" w:cs="Times New Roman"/>
              </w:rPr>
              <w:t xml:space="preserve"> (</w:t>
            </w:r>
            <w:proofErr w:type="gramEnd"/>
            <w:r w:rsidR="00211355" w:rsidRPr="00670E38">
              <w:rPr>
                <w:rFonts w:ascii="Times New Roman" w:eastAsia="Calibri" w:hAnsi="Times New Roman" w:cs="Times New Roman"/>
              </w:rPr>
              <w:t>конкурсы, имеющие официальный статус)</w:t>
            </w:r>
          </w:p>
        </w:tc>
        <w:tc>
          <w:tcPr>
            <w:tcW w:w="933" w:type="dxa"/>
            <w:gridSpan w:val="2"/>
          </w:tcPr>
          <w:p w14:paraId="4D3BEFC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/>
          </w:tcPr>
          <w:p w14:paraId="0F6B95F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2D640BC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0C5F02F" w14:textId="77777777" w:rsidTr="00851F2B">
        <w:trPr>
          <w:trHeight w:val="462"/>
        </w:trPr>
        <w:tc>
          <w:tcPr>
            <w:tcW w:w="645" w:type="dxa"/>
            <w:vMerge/>
          </w:tcPr>
          <w:p w14:paraId="27D409C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0C87339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39D1FE3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33" w:type="dxa"/>
            <w:gridSpan w:val="2"/>
          </w:tcPr>
          <w:p w14:paraId="48127B3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355" w:type="dxa"/>
            <w:gridSpan w:val="2"/>
            <w:vMerge/>
          </w:tcPr>
          <w:p w14:paraId="080CE04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710465E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48A6661" w14:textId="77777777" w:rsidTr="00851F2B">
        <w:trPr>
          <w:trHeight w:val="442"/>
        </w:trPr>
        <w:tc>
          <w:tcPr>
            <w:tcW w:w="645" w:type="dxa"/>
            <w:vMerge/>
          </w:tcPr>
          <w:p w14:paraId="549C2DC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06957BB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FB90E4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33" w:type="dxa"/>
            <w:gridSpan w:val="2"/>
          </w:tcPr>
          <w:p w14:paraId="6966777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355" w:type="dxa"/>
            <w:gridSpan w:val="2"/>
            <w:vMerge/>
          </w:tcPr>
          <w:p w14:paraId="1B02D63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56E1EE9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2193E9F6" w14:textId="77777777" w:rsidTr="00851F2B">
        <w:trPr>
          <w:trHeight w:val="583"/>
        </w:trPr>
        <w:tc>
          <w:tcPr>
            <w:tcW w:w="645" w:type="dxa"/>
            <w:vMerge/>
          </w:tcPr>
          <w:p w14:paraId="3C865D1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09AD607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B5AA8C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33" w:type="dxa"/>
            <w:gridSpan w:val="2"/>
          </w:tcPr>
          <w:p w14:paraId="40096AD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355" w:type="dxa"/>
            <w:gridSpan w:val="2"/>
            <w:vMerge/>
          </w:tcPr>
          <w:p w14:paraId="44550C8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0DCD8C8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790F1B8D" w14:textId="77777777" w:rsidTr="00851F2B">
        <w:trPr>
          <w:trHeight w:val="1815"/>
        </w:trPr>
        <w:tc>
          <w:tcPr>
            <w:tcW w:w="645" w:type="dxa"/>
            <w:vMerge/>
          </w:tcPr>
          <w:p w14:paraId="4283459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411115F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AB4ED63" w14:textId="795CA2BA" w:rsidR="00211355" w:rsidRPr="00632D9A" w:rsidRDefault="00211355" w:rsidP="002113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632D9A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47852882" w14:textId="1A101B75" w:rsidR="006652F1" w:rsidRPr="00670E38" w:rsidRDefault="00211355" w:rsidP="002113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32D9A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3" w:type="dxa"/>
            <w:gridSpan w:val="2"/>
          </w:tcPr>
          <w:p w14:paraId="5A6FD36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355" w:type="dxa"/>
            <w:gridSpan w:val="2"/>
            <w:vMerge w:val="restart"/>
          </w:tcPr>
          <w:p w14:paraId="0F0DD78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6652F1" w:rsidRPr="00670E38" w14:paraId="54045832" w14:textId="77777777" w:rsidTr="00C01F46">
              <w:trPr>
                <w:trHeight w:val="428"/>
              </w:trPr>
              <w:tc>
                <w:tcPr>
                  <w:tcW w:w="694" w:type="dxa"/>
                </w:tcPr>
                <w:p w14:paraId="21125054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56A06AC6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632D19F9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544A62D0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44BD9AFB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38EF6BB9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6652F1" w:rsidRPr="00670E38" w14:paraId="676211CA" w14:textId="77777777" w:rsidTr="00C01F46">
              <w:trPr>
                <w:trHeight w:val="132"/>
              </w:trPr>
              <w:tc>
                <w:tcPr>
                  <w:tcW w:w="694" w:type="dxa"/>
                </w:tcPr>
                <w:p w14:paraId="45B854A6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4B944004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1168BFE2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7A960030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67922F64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6E30F634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851579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9AE4B9" w14:textId="71D2CD83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4300FAE" w14:textId="77777777" w:rsidR="00211355" w:rsidRPr="00670E38" w:rsidRDefault="00211355" w:rsidP="002113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162B4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08455A0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 w:val="restart"/>
          </w:tcPr>
          <w:p w14:paraId="679ADF88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2.4.3.  и 2.4.4. не суммируются.</w:t>
            </w:r>
          </w:p>
          <w:p w14:paraId="3B7E585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6652F1" w:rsidRPr="00670E38" w14:paraId="088AB6AD" w14:textId="77777777" w:rsidTr="00851F2B">
        <w:trPr>
          <w:trHeight w:val="2265"/>
        </w:trPr>
        <w:tc>
          <w:tcPr>
            <w:tcW w:w="645" w:type="dxa"/>
            <w:vMerge/>
          </w:tcPr>
          <w:p w14:paraId="53A0E14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DEFB17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0DB11BAE" w14:textId="036F4D7E" w:rsidR="00211355" w:rsidRPr="00BC1388" w:rsidRDefault="00211355" w:rsidP="002113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BC1388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4F781D69" w14:textId="5BB4E37B" w:rsidR="006652F1" w:rsidRPr="00670E38" w:rsidRDefault="00211355" w:rsidP="002113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C1388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3" w:type="dxa"/>
            <w:gridSpan w:val="2"/>
          </w:tcPr>
          <w:p w14:paraId="4E0D36A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55" w:type="dxa"/>
            <w:gridSpan w:val="2"/>
            <w:vMerge/>
          </w:tcPr>
          <w:p w14:paraId="6BF6D25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76F0A22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4182E95" w14:textId="77777777" w:rsidTr="00851F2B">
        <w:trPr>
          <w:trHeight w:val="1800"/>
        </w:trPr>
        <w:tc>
          <w:tcPr>
            <w:tcW w:w="645" w:type="dxa"/>
            <w:vMerge w:val="restart"/>
          </w:tcPr>
          <w:p w14:paraId="4C8EB6F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2.5.</w:t>
            </w:r>
          </w:p>
          <w:p w14:paraId="1A0E948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 w:val="restart"/>
          </w:tcPr>
          <w:p w14:paraId="3C63B9C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027" w:type="dxa"/>
          </w:tcPr>
          <w:p w14:paraId="58DA175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933" w:type="dxa"/>
            <w:gridSpan w:val="2"/>
          </w:tcPr>
          <w:p w14:paraId="41BEA34C" w14:textId="53E20D91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8B7F0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947F38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E134C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B1866F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D7F449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 w:val="restart"/>
          </w:tcPr>
          <w:p w14:paraId="16781148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73BAD5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77555D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6274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2154"/>
              <w:gridCol w:w="1134"/>
              <w:gridCol w:w="2275"/>
            </w:tblGrid>
            <w:tr w:rsidR="006652F1" w:rsidRPr="00670E38" w14:paraId="7CB17C00" w14:textId="77777777" w:rsidTr="00C01F46">
              <w:trPr>
                <w:trHeight w:val="432"/>
              </w:trPr>
              <w:tc>
                <w:tcPr>
                  <w:tcW w:w="711" w:type="dxa"/>
                </w:tcPr>
                <w:p w14:paraId="1B6C0423" w14:textId="77777777" w:rsidR="006652F1" w:rsidRPr="00670E38" w:rsidRDefault="006652F1" w:rsidP="00C01F4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Дата</w:t>
                  </w:r>
                </w:p>
                <w:p w14:paraId="19E76811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проведения</w:t>
                  </w:r>
                </w:p>
              </w:tc>
              <w:tc>
                <w:tcPr>
                  <w:tcW w:w="2154" w:type="dxa"/>
                </w:tcPr>
                <w:p w14:paraId="5D90143D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7B654D9C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Уровень</w:t>
                  </w:r>
                </w:p>
              </w:tc>
              <w:tc>
                <w:tcPr>
                  <w:tcW w:w="2275" w:type="dxa"/>
                </w:tcPr>
                <w:p w14:paraId="785F57A0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6652F1" w:rsidRPr="00670E38" w14:paraId="7D6DB4F6" w14:textId="77777777" w:rsidTr="00C01F46">
              <w:trPr>
                <w:trHeight w:val="281"/>
              </w:trPr>
              <w:tc>
                <w:tcPr>
                  <w:tcW w:w="711" w:type="dxa"/>
                </w:tcPr>
                <w:p w14:paraId="3FEEF4FA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</w:tcPr>
                <w:p w14:paraId="4D38E0BA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1A122B78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275" w:type="dxa"/>
                </w:tcPr>
                <w:p w14:paraId="461A63A6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74C44384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85F0C6D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2705" w:type="dxa"/>
            <w:gridSpan w:val="2"/>
            <w:vMerge w:val="restart"/>
          </w:tcPr>
          <w:p w14:paraId="616C739C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2.5.1. суммируются при условии:</w:t>
            </w:r>
          </w:p>
          <w:p w14:paraId="189C027D" w14:textId="2C660FFA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 w:rsidR="006F4E1D"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6652F1" w:rsidRPr="00670E38" w14:paraId="29B0EB2F" w14:textId="77777777" w:rsidTr="00851F2B">
        <w:trPr>
          <w:trHeight w:val="465"/>
        </w:trPr>
        <w:tc>
          <w:tcPr>
            <w:tcW w:w="645" w:type="dxa"/>
            <w:vMerge/>
          </w:tcPr>
          <w:p w14:paraId="1EBFD44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4040ADC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0C582F7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33" w:type="dxa"/>
            <w:gridSpan w:val="2"/>
          </w:tcPr>
          <w:p w14:paraId="2E20F51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55" w:type="dxa"/>
            <w:gridSpan w:val="2"/>
            <w:vMerge/>
          </w:tcPr>
          <w:p w14:paraId="4166600C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0F7F8228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6C1FE7AA" w14:textId="77777777" w:rsidTr="00851F2B">
        <w:trPr>
          <w:trHeight w:val="330"/>
        </w:trPr>
        <w:tc>
          <w:tcPr>
            <w:tcW w:w="645" w:type="dxa"/>
            <w:vMerge/>
          </w:tcPr>
          <w:p w14:paraId="033B3BD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1272C7A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861F56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33" w:type="dxa"/>
            <w:gridSpan w:val="2"/>
          </w:tcPr>
          <w:p w14:paraId="4110A04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55" w:type="dxa"/>
            <w:gridSpan w:val="2"/>
            <w:vMerge/>
          </w:tcPr>
          <w:p w14:paraId="35E1832F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27726F2D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61462C02" w14:textId="77777777" w:rsidTr="00851F2B">
        <w:trPr>
          <w:trHeight w:val="330"/>
        </w:trPr>
        <w:tc>
          <w:tcPr>
            <w:tcW w:w="645" w:type="dxa"/>
            <w:vMerge/>
          </w:tcPr>
          <w:p w14:paraId="1F07483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756934C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601A79E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33" w:type="dxa"/>
            <w:gridSpan w:val="2"/>
          </w:tcPr>
          <w:p w14:paraId="72C2809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355" w:type="dxa"/>
            <w:gridSpan w:val="2"/>
            <w:vMerge/>
          </w:tcPr>
          <w:p w14:paraId="2ACBB7C9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645663F9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4E91CB19" w14:textId="77777777" w:rsidTr="00851F2B">
        <w:trPr>
          <w:trHeight w:val="592"/>
        </w:trPr>
        <w:tc>
          <w:tcPr>
            <w:tcW w:w="645" w:type="dxa"/>
            <w:vMerge/>
          </w:tcPr>
          <w:p w14:paraId="5C133FC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982F3E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FD40F1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933" w:type="dxa"/>
            <w:gridSpan w:val="2"/>
          </w:tcPr>
          <w:p w14:paraId="65535F8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 w:val="restart"/>
          </w:tcPr>
          <w:p w14:paraId="4A83F7FC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3CD5EC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38B8F4A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6652F1" w:rsidRPr="00670E38" w14:paraId="2F9DB3B5" w14:textId="77777777" w:rsidTr="00C01F46">
              <w:trPr>
                <w:trHeight w:val="562"/>
              </w:trPr>
              <w:tc>
                <w:tcPr>
                  <w:tcW w:w="1272" w:type="dxa"/>
                </w:tcPr>
                <w:p w14:paraId="2A8E3250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2C2CEEC5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52D0CEE3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документа</w:t>
                  </w:r>
                </w:p>
              </w:tc>
            </w:tr>
            <w:tr w:rsidR="006652F1" w:rsidRPr="00670E38" w14:paraId="3F59296D" w14:textId="77777777" w:rsidTr="00C01F46">
              <w:trPr>
                <w:trHeight w:val="322"/>
              </w:trPr>
              <w:tc>
                <w:tcPr>
                  <w:tcW w:w="1272" w:type="dxa"/>
                </w:tcPr>
                <w:p w14:paraId="5003E70B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</w:tcPr>
                <w:p w14:paraId="40C364FE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3062F81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5A9711F6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09902A0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2705" w:type="dxa"/>
            <w:gridSpan w:val="2"/>
            <w:vMerge w:val="restart"/>
          </w:tcPr>
          <w:p w14:paraId="3906A26C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</w:tc>
      </w:tr>
      <w:tr w:rsidR="006652F1" w:rsidRPr="00670E38" w14:paraId="11E28393" w14:textId="77777777" w:rsidTr="00851F2B">
        <w:trPr>
          <w:trHeight w:val="1770"/>
        </w:trPr>
        <w:tc>
          <w:tcPr>
            <w:tcW w:w="645" w:type="dxa"/>
            <w:vMerge/>
          </w:tcPr>
          <w:p w14:paraId="4A294AF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D2D80C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45B24216" w14:textId="13502F85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933" w:type="dxa"/>
            <w:gridSpan w:val="2"/>
          </w:tcPr>
          <w:p w14:paraId="629E202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7355" w:type="dxa"/>
            <w:gridSpan w:val="2"/>
            <w:vMerge/>
          </w:tcPr>
          <w:p w14:paraId="67437F88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238073AD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7C8B9B71" w14:textId="77777777" w:rsidTr="00851F2B">
        <w:trPr>
          <w:trHeight w:val="3188"/>
        </w:trPr>
        <w:tc>
          <w:tcPr>
            <w:tcW w:w="645" w:type="dxa"/>
            <w:vMerge/>
          </w:tcPr>
          <w:p w14:paraId="39DE5C1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27EE4D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791D34A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707A389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933" w:type="dxa"/>
            <w:gridSpan w:val="2"/>
          </w:tcPr>
          <w:p w14:paraId="1BD9189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/>
          </w:tcPr>
          <w:p w14:paraId="729089A7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2DFDCC19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6B1F53DB" w14:textId="77777777" w:rsidTr="00851F2B">
        <w:trPr>
          <w:trHeight w:val="510"/>
        </w:trPr>
        <w:tc>
          <w:tcPr>
            <w:tcW w:w="645" w:type="dxa"/>
            <w:vMerge/>
          </w:tcPr>
          <w:p w14:paraId="12D73F6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6A7337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376F5F0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 84%</w:t>
            </w:r>
          </w:p>
          <w:p w14:paraId="469CC1B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gridSpan w:val="2"/>
          </w:tcPr>
          <w:p w14:paraId="06BF87B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  <w:p w14:paraId="7CC5ED8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/>
          </w:tcPr>
          <w:p w14:paraId="5035B4B9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3762FA0B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2410C8B5" w14:textId="77777777" w:rsidTr="00851F2B">
        <w:trPr>
          <w:trHeight w:val="225"/>
        </w:trPr>
        <w:tc>
          <w:tcPr>
            <w:tcW w:w="645" w:type="dxa"/>
            <w:vMerge/>
          </w:tcPr>
          <w:p w14:paraId="2BE0ECE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EEDF70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3A2A5A2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933" w:type="dxa"/>
            <w:gridSpan w:val="2"/>
          </w:tcPr>
          <w:p w14:paraId="05D05944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  <w:p w14:paraId="24FD3EC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/>
          </w:tcPr>
          <w:p w14:paraId="225F01AF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31D06DCB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256AC601" w14:textId="77777777" w:rsidTr="00851F2B">
        <w:trPr>
          <w:trHeight w:val="300"/>
        </w:trPr>
        <w:tc>
          <w:tcPr>
            <w:tcW w:w="645" w:type="dxa"/>
            <w:vMerge/>
          </w:tcPr>
          <w:p w14:paraId="32F097E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301469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72FD495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933" w:type="dxa"/>
            <w:gridSpan w:val="2"/>
          </w:tcPr>
          <w:p w14:paraId="79F2B96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355" w:type="dxa"/>
            <w:gridSpan w:val="2"/>
            <w:vMerge/>
          </w:tcPr>
          <w:p w14:paraId="6FBFDD43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2E9857BD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42098872" w14:textId="77777777" w:rsidTr="00851F2B">
        <w:trPr>
          <w:trHeight w:val="830"/>
        </w:trPr>
        <w:tc>
          <w:tcPr>
            <w:tcW w:w="645" w:type="dxa"/>
            <w:vMerge/>
          </w:tcPr>
          <w:p w14:paraId="0C3ACDC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46F46A8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9A8DD0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933" w:type="dxa"/>
            <w:gridSpan w:val="2"/>
          </w:tcPr>
          <w:p w14:paraId="4E34DAD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355" w:type="dxa"/>
            <w:gridSpan w:val="2"/>
            <w:vMerge/>
          </w:tcPr>
          <w:p w14:paraId="5CBB6C60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1D3980A9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A292EFC" w14:textId="77777777" w:rsidTr="00851F2B">
        <w:trPr>
          <w:trHeight w:val="776"/>
        </w:trPr>
        <w:tc>
          <w:tcPr>
            <w:tcW w:w="645" w:type="dxa"/>
            <w:vMerge/>
          </w:tcPr>
          <w:p w14:paraId="02C447F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3F09C4A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74CAAA3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1DF0E58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933" w:type="dxa"/>
            <w:gridSpan w:val="2"/>
          </w:tcPr>
          <w:p w14:paraId="3DA18AD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7355" w:type="dxa"/>
            <w:gridSpan w:val="2"/>
            <w:vMerge/>
          </w:tcPr>
          <w:p w14:paraId="79590391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66EAD639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4D55EC73" w14:textId="77777777" w:rsidTr="00851F2B">
        <w:trPr>
          <w:trHeight w:val="2568"/>
        </w:trPr>
        <w:tc>
          <w:tcPr>
            <w:tcW w:w="645" w:type="dxa"/>
            <w:vMerge w:val="restart"/>
          </w:tcPr>
          <w:p w14:paraId="78FC510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2.6.</w:t>
            </w:r>
          </w:p>
          <w:p w14:paraId="02BEB2A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 w:val="restart"/>
          </w:tcPr>
          <w:p w14:paraId="68D84A1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027" w:type="dxa"/>
          </w:tcPr>
          <w:p w14:paraId="4C9E5E1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 xml:space="preserve">результативности применения новых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образовательных технологий, методов обучения и воспитания</w:t>
            </w:r>
          </w:p>
        </w:tc>
        <w:tc>
          <w:tcPr>
            <w:tcW w:w="933" w:type="dxa"/>
            <w:gridSpan w:val="2"/>
          </w:tcPr>
          <w:p w14:paraId="728DA3F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D88A0F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352C0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E5F1F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E7F5A48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 w:val="restart"/>
          </w:tcPr>
          <w:p w14:paraId="06B74AAF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1276"/>
              <w:gridCol w:w="1276"/>
              <w:gridCol w:w="1848"/>
            </w:tblGrid>
            <w:tr w:rsidR="006652F1" w:rsidRPr="00670E38" w14:paraId="11D746D4" w14:textId="77777777" w:rsidTr="00C01F46">
              <w:tc>
                <w:tcPr>
                  <w:tcW w:w="1019" w:type="dxa"/>
                </w:tcPr>
                <w:p w14:paraId="40B8DCD6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Дата проведения </w:t>
                  </w:r>
                </w:p>
              </w:tc>
              <w:tc>
                <w:tcPr>
                  <w:tcW w:w="1276" w:type="dxa"/>
                </w:tcPr>
                <w:p w14:paraId="0EFCDF9A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Тема </w:t>
                  </w:r>
                </w:p>
                <w:p w14:paraId="0C58CBA5" w14:textId="77777777" w:rsidR="006652F1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педагогического мероприятия и форма его проведения</w:t>
                  </w:r>
                </w:p>
                <w:p w14:paraId="161AD2F7" w14:textId="7C0BBF14" w:rsidR="00C205D7" w:rsidRPr="00670E38" w:rsidRDefault="00C205D7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Ссылка</w:t>
                  </w:r>
                </w:p>
              </w:tc>
              <w:tc>
                <w:tcPr>
                  <w:tcW w:w="1276" w:type="dxa"/>
                </w:tcPr>
                <w:p w14:paraId="1E1C142A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1848" w:type="dxa"/>
                </w:tcPr>
                <w:p w14:paraId="363E5F35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</w:tr>
            <w:tr w:rsidR="006652F1" w:rsidRPr="00670E38" w14:paraId="3C99874D" w14:textId="77777777" w:rsidTr="00C01F46">
              <w:tc>
                <w:tcPr>
                  <w:tcW w:w="1019" w:type="dxa"/>
                </w:tcPr>
                <w:p w14:paraId="0AC4ECF0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FC27653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2421E67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14:paraId="5D951D7F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68E8599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Отзыв по результатам публичного представления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34C277D6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37C0F2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2705" w:type="dxa"/>
            <w:gridSpan w:val="2"/>
            <w:vMerge w:val="restart"/>
          </w:tcPr>
          <w:p w14:paraId="695D3C47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В сети интернет размещается видео представленного образовательного мероприятия или план-конспект (на выбор педагога)</w:t>
            </w:r>
          </w:p>
          <w:p w14:paraId="38DE6116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463F550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  <w:p w14:paraId="06AE6EDA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Старший воспитатель представляет методическое мероприятие</w:t>
            </w:r>
          </w:p>
          <w:p w14:paraId="6CDF4B3A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</w:t>
            </w:r>
          </w:p>
        </w:tc>
      </w:tr>
      <w:tr w:rsidR="006652F1" w:rsidRPr="00670E38" w14:paraId="2944B8CF" w14:textId="77777777" w:rsidTr="00851F2B">
        <w:trPr>
          <w:trHeight w:val="413"/>
        </w:trPr>
        <w:tc>
          <w:tcPr>
            <w:tcW w:w="645" w:type="dxa"/>
            <w:vMerge/>
          </w:tcPr>
          <w:p w14:paraId="745CE5B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AE4C96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60FA2C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933" w:type="dxa"/>
            <w:gridSpan w:val="2"/>
          </w:tcPr>
          <w:p w14:paraId="40E479C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55" w:type="dxa"/>
            <w:gridSpan w:val="2"/>
            <w:vMerge/>
          </w:tcPr>
          <w:p w14:paraId="18204D5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2A44B79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13C836C6" w14:textId="77777777" w:rsidTr="00851F2B">
        <w:trPr>
          <w:trHeight w:val="505"/>
        </w:trPr>
        <w:tc>
          <w:tcPr>
            <w:tcW w:w="645" w:type="dxa"/>
            <w:vMerge/>
          </w:tcPr>
          <w:p w14:paraId="4C72AE9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69FFAE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269E81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33" w:type="dxa"/>
            <w:gridSpan w:val="2"/>
          </w:tcPr>
          <w:p w14:paraId="53F937E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355" w:type="dxa"/>
            <w:gridSpan w:val="2"/>
            <w:vMerge/>
          </w:tcPr>
          <w:p w14:paraId="1AE1B32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5FA338D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EC46007" w14:textId="77777777" w:rsidTr="00851F2B">
        <w:trPr>
          <w:trHeight w:val="413"/>
        </w:trPr>
        <w:tc>
          <w:tcPr>
            <w:tcW w:w="645" w:type="dxa"/>
            <w:vMerge/>
          </w:tcPr>
          <w:p w14:paraId="02E9F2E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418E28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9B862D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33" w:type="dxa"/>
            <w:gridSpan w:val="2"/>
          </w:tcPr>
          <w:p w14:paraId="21B4A94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355" w:type="dxa"/>
            <w:gridSpan w:val="2"/>
            <w:vMerge/>
          </w:tcPr>
          <w:p w14:paraId="2ACDB93E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314853D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0AB" w:rsidRPr="00670E38" w14:paraId="463FB2E3" w14:textId="77777777" w:rsidTr="00851F2B">
        <w:trPr>
          <w:trHeight w:val="315"/>
        </w:trPr>
        <w:tc>
          <w:tcPr>
            <w:tcW w:w="645" w:type="dxa"/>
            <w:vMerge w:val="restart"/>
          </w:tcPr>
          <w:p w14:paraId="0EA4C3FD" w14:textId="77777777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361" w:type="dxa"/>
            <w:gridSpan w:val="3"/>
            <w:vMerge w:val="restart"/>
          </w:tcPr>
          <w:p w14:paraId="61FF7369" w14:textId="77777777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027" w:type="dxa"/>
          </w:tcPr>
          <w:p w14:paraId="1FFB6D52" w14:textId="77777777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933" w:type="dxa"/>
            <w:gridSpan w:val="2"/>
          </w:tcPr>
          <w:p w14:paraId="0B9DA507" w14:textId="77777777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5" w:type="dxa"/>
            <w:gridSpan w:val="2"/>
            <w:vMerge w:val="restart"/>
          </w:tcPr>
          <w:p w14:paraId="39D0C6E6" w14:textId="77777777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96B38BA" w14:textId="77777777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3F20AB" w:rsidRPr="00670E38" w14:paraId="384C8EFC" w14:textId="77777777" w:rsidTr="00C01F46">
              <w:trPr>
                <w:trHeight w:val="705"/>
              </w:trPr>
              <w:tc>
                <w:tcPr>
                  <w:tcW w:w="1272" w:type="dxa"/>
                </w:tcPr>
                <w:p w14:paraId="416C02E0" w14:textId="77777777" w:rsidR="003F20AB" w:rsidRPr="00670E38" w:rsidRDefault="003F20AB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67B713E7" w14:textId="77777777" w:rsidR="003F20AB" w:rsidRPr="00670E38" w:rsidRDefault="003F20AB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75837E86" w14:textId="77777777" w:rsidR="003F20AB" w:rsidRPr="00670E38" w:rsidRDefault="003F20AB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организации, выдавшей награду</w:t>
                  </w:r>
                </w:p>
                <w:p w14:paraId="5099D350" w14:textId="77777777" w:rsidR="003F20AB" w:rsidRPr="00670E38" w:rsidRDefault="003F20AB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3F20AB" w:rsidRPr="00670E38" w14:paraId="1D11B94B" w14:textId="77777777" w:rsidTr="00C01F46">
              <w:trPr>
                <w:trHeight w:val="322"/>
              </w:trPr>
              <w:tc>
                <w:tcPr>
                  <w:tcW w:w="1272" w:type="dxa"/>
                </w:tcPr>
                <w:p w14:paraId="6C163B1A" w14:textId="77777777" w:rsidR="003F20AB" w:rsidRPr="00670E38" w:rsidRDefault="003F20AB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</w:tcPr>
                <w:p w14:paraId="2BE64151" w14:textId="77777777" w:rsidR="003F20AB" w:rsidRPr="00670E38" w:rsidRDefault="003F20AB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B64976B" w14:textId="77777777" w:rsidR="003F20AB" w:rsidRPr="00670E38" w:rsidRDefault="003F20AB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4BFE286B" w14:textId="77777777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2705" w:type="dxa"/>
            <w:gridSpan w:val="2"/>
            <w:vMerge w:val="restart"/>
          </w:tcPr>
          <w:p w14:paraId="70617738" w14:textId="0271B52D" w:rsidR="003F20AB" w:rsidRPr="00C2368C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6627A431" w14:textId="1E855B0A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</w:t>
            </w:r>
          </w:p>
          <w:p w14:paraId="19D2C797" w14:textId="77777777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0AB" w:rsidRPr="00670E38" w14:paraId="3011455F" w14:textId="77777777" w:rsidTr="00851F2B">
        <w:trPr>
          <w:trHeight w:val="315"/>
        </w:trPr>
        <w:tc>
          <w:tcPr>
            <w:tcW w:w="645" w:type="dxa"/>
            <w:vMerge/>
          </w:tcPr>
          <w:p w14:paraId="2A716F2D" w14:textId="77777777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CC2DB3A" w14:textId="77777777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3A611DA8" w14:textId="7795E195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33" w:type="dxa"/>
            <w:gridSpan w:val="2"/>
          </w:tcPr>
          <w:p w14:paraId="3ABB8ADA" w14:textId="2F089E94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55" w:type="dxa"/>
            <w:gridSpan w:val="2"/>
            <w:vMerge/>
          </w:tcPr>
          <w:p w14:paraId="47CA9859" w14:textId="77777777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42436F4A" w14:textId="77777777" w:rsidR="003F20AB" w:rsidRPr="00C2368C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F20AB" w:rsidRPr="00670E38" w14:paraId="7B453F52" w14:textId="77777777" w:rsidTr="00851F2B">
        <w:trPr>
          <w:trHeight w:val="315"/>
        </w:trPr>
        <w:tc>
          <w:tcPr>
            <w:tcW w:w="645" w:type="dxa"/>
            <w:vMerge/>
          </w:tcPr>
          <w:p w14:paraId="16B24F4C" w14:textId="77777777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198E210" w14:textId="77777777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71255647" w14:textId="2A4E1603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933" w:type="dxa"/>
            <w:gridSpan w:val="2"/>
          </w:tcPr>
          <w:p w14:paraId="406BD329" w14:textId="53FBBFE1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355" w:type="dxa"/>
            <w:gridSpan w:val="2"/>
            <w:vMerge/>
          </w:tcPr>
          <w:p w14:paraId="03909EFE" w14:textId="77777777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5" w:type="dxa"/>
            <w:gridSpan w:val="2"/>
            <w:vMerge/>
          </w:tcPr>
          <w:p w14:paraId="5E303A9B" w14:textId="77777777" w:rsidR="003F20AB" w:rsidRPr="00C2368C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4C303536" w14:textId="77777777" w:rsidR="00DD4F2A" w:rsidRPr="00DD4F2A" w:rsidRDefault="00DD4F2A" w:rsidP="00DD4F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6DC4B5" w14:textId="77777777" w:rsidR="00C37379" w:rsidRPr="00C313CC" w:rsidRDefault="00C37379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2016AB" w14:textId="4CAC23C7" w:rsidR="003138FA" w:rsidRPr="00AF7E5D" w:rsidRDefault="003138FA" w:rsidP="003138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7E5D">
        <w:rPr>
          <w:rFonts w:ascii="Times New Roman" w:eastAsia="Calibri" w:hAnsi="Times New Roman" w:cs="Times New Roman"/>
          <w:b/>
          <w:sz w:val="24"/>
          <w:szCs w:val="24"/>
        </w:rPr>
        <w:t xml:space="preserve">Сумма баллов для </w:t>
      </w:r>
      <w:r w:rsidR="00FC7858">
        <w:rPr>
          <w:rFonts w:ascii="Times New Roman" w:eastAsia="Calibri" w:hAnsi="Times New Roman" w:cs="Times New Roman"/>
          <w:b/>
          <w:sz w:val="24"/>
          <w:szCs w:val="24"/>
        </w:rPr>
        <w:t>установления</w:t>
      </w:r>
      <w:r w:rsidRPr="00AF7E5D">
        <w:rPr>
          <w:rFonts w:ascii="Times New Roman" w:eastAsia="Calibri" w:hAnsi="Times New Roman" w:cs="Times New Roman"/>
          <w:b/>
          <w:sz w:val="24"/>
          <w:szCs w:val="24"/>
        </w:rPr>
        <w:t xml:space="preserve"> квалификационной категории</w:t>
      </w:r>
    </w:p>
    <w:p w14:paraId="22125977" w14:textId="77777777" w:rsidR="003138FA" w:rsidRPr="00AF7E5D" w:rsidRDefault="003138FA" w:rsidP="003138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3138FA" w14:paraId="5FB5D15A" w14:textId="77777777" w:rsidTr="00AF7E5D">
        <w:trPr>
          <w:trHeight w:val="778"/>
        </w:trPr>
        <w:tc>
          <w:tcPr>
            <w:tcW w:w="5042" w:type="dxa"/>
          </w:tcPr>
          <w:p w14:paraId="34FEFEAD" w14:textId="77777777" w:rsidR="003138FA" w:rsidRPr="00AF7E5D" w:rsidRDefault="00AF7E5D" w:rsidP="00AF7E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042" w:type="dxa"/>
          </w:tcPr>
          <w:p w14:paraId="357D0186" w14:textId="77777777" w:rsidR="003138FA" w:rsidRDefault="00AF7E5D" w:rsidP="00AF7E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5042" w:type="dxa"/>
          </w:tcPr>
          <w:p w14:paraId="17B040E2" w14:textId="77777777" w:rsidR="003138FA" w:rsidRDefault="00AF7E5D" w:rsidP="00AF7E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8309D8" w14:paraId="2BFCE24D" w14:textId="77777777" w:rsidTr="003138FA">
        <w:tc>
          <w:tcPr>
            <w:tcW w:w="5042" w:type="dxa"/>
          </w:tcPr>
          <w:p w14:paraId="2DE92068" w14:textId="2F7BFD0F" w:rsidR="008309D8" w:rsidRPr="00AF7E5D" w:rsidRDefault="008309D8" w:rsidP="008309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042" w:type="dxa"/>
          </w:tcPr>
          <w:p w14:paraId="638D02E1" w14:textId="01A5C565" w:rsidR="008309D8" w:rsidRPr="00AF7E5D" w:rsidRDefault="008309D8" w:rsidP="008309D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1</w:t>
            </w:r>
            <w:r w:rsidR="00670DD9">
              <w:rPr>
                <w:rFonts w:ascii="Times New Roman" w:hAnsi="Times New Roman"/>
                <w:sz w:val="24"/>
                <w:szCs w:val="24"/>
              </w:rPr>
              <w:t>50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5042" w:type="dxa"/>
          </w:tcPr>
          <w:p w14:paraId="33B46E6C" w14:textId="15AE160D" w:rsidR="008309D8" w:rsidRDefault="00707DD4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0DD9">
              <w:rPr>
                <w:rFonts w:ascii="Times New Roman" w:hAnsi="Times New Roman"/>
                <w:sz w:val="24"/>
                <w:szCs w:val="24"/>
              </w:rPr>
              <w:t>0</w:t>
            </w:r>
            <w:r w:rsidR="008309D8"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8309D8" w14:paraId="171E2485" w14:textId="77777777" w:rsidTr="003138FA">
        <w:tc>
          <w:tcPr>
            <w:tcW w:w="5042" w:type="dxa"/>
          </w:tcPr>
          <w:p w14:paraId="1F827F3D" w14:textId="7091BA82" w:rsidR="008309D8" w:rsidRPr="00AF7E5D" w:rsidRDefault="008309D8" w:rsidP="008309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5042" w:type="dxa"/>
          </w:tcPr>
          <w:p w14:paraId="6C5803C6" w14:textId="490A5D16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1</w:t>
            </w:r>
            <w:r w:rsidR="00F834A8">
              <w:rPr>
                <w:rFonts w:ascii="Times New Roman" w:hAnsi="Times New Roman"/>
                <w:sz w:val="24"/>
                <w:szCs w:val="24"/>
              </w:rPr>
              <w:t>0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  <w:tc>
          <w:tcPr>
            <w:tcW w:w="5042" w:type="dxa"/>
          </w:tcPr>
          <w:p w14:paraId="0795C11D" w14:textId="384B9371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2</w:t>
            </w:r>
            <w:r w:rsidR="00F834A8">
              <w:rPr>
                <w:rFonts w:ascii="Times New Roman" w:hAnsi="Times New Roman"/>
                <w:sz w:val="24"/>
                <w:szCs w:val="24"/>
              </w:rPr>
              <w:t>0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8309D8" w14:paraId="03BEDC4A" w14:textId="77777777" w:rsidTr="003138FA">
        <w:tc>
          <w:tcPr>
            <w:tcW w:w="5042" w:type="dxa"/>
          </w:tcPr>
          <w:p w14:paraId="108625CB" w14:textId="46F4A58B" w:rsidR="008309D8" w:rsidRPr="00AF7E5D" w:rsidRDefault="008309D8" w:rsidP="008309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042" w:type="dxa"/>
          </w:tcPr>
          <w:p w14:paraId="05649492" w14:textId="65B170AB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  <w:tc>
          <w:tcPr>
            <w:tcW w:w="5042" w:type="dxa"/>
          </w:tcPr>
          <w:p w14:paraId="7EA464E0" w14:textId="1BBA13A3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8309D8" w14:paraId="2770470D" w14:textId="77777777" w:rsidTr="003138FA">
        <w:tc>
          <w:tcPr>
            <w:tcW w:w="5042" w:type="dxa"/>
          </w:tcPr>
          <w:p w14:paraId="4C15C08C" w14:textId="4F584262" w:rsidR="008309D8" w:rsidRPr="00AF7E5D" w:rsidRDefault="008309D8" w:rsidP="008309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042" w:type="dxa"/>
          </w:tcPr>
          <w:p w14:paraId="7988A781" w14:textId="3D019D28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  <w:tc>
          <w:tcPr>
            <w:tcW w:w="5042" w:type="dxa"/>
          </w:tcPr>
          <w:p w14:paraId="0A8EE83E" w14:textId="7450EC4A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8309D8" w14:paraId="5D522B6F" w14:textId="77777777" w:rsidTr="003138FA">
        <w:tc>
          <w:tcPr>
            <w:tcW w:w="5042" w:type="dxa"/>
          </w:tcPr>
          <w:p w14:paraId="72834D57" w14:textId="5F85BF74" w:rsidR="008309D8" w:rsidRPr="00AF7E5D" w:rsidRDefault="008309D8" w:rsidP="008309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 xml:space="preserve">Учитель-логопед, учитель-дефектолог </w:t>
            </w:r>
          </w:p>
        </w:tc>
        <w:tc>
          <w:tcPr>
            <w:tcW w:w="5042" w:type="dxa"/>
          </w:tcPr>
          <w:p w14:paraId="323AFC71" w14:textId="0EE1E344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1</w:t>
            </w:r>
            <w:r w:rsidR="00873D68">
              <w:rPr>
                <w:rFonts w:ascii="Times New Roman" w:hAnsi="Times New Roman"/>
                <w:sz w:val="24"/>
                <w:szCs w:val="24"/>
              </w:rPr>
              <w:t>00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5042" w:type="dxa"/>
          </w:tcPr>
          <w:p w14:paraId="1BF33C04" w14:textId="31ECA429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2</w:t>
            </w:r>
            <w:r w:rsidR="00FA1D60">
              <w:rPr>
                <w:rFonts w:ascii="Times New Roman" w:hAnsi="Times New Roman"/>
                <w:sz w:val="24"/>
                <w:szCs w:val="24"/>
              </w:rPr>
              <w:t>0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8309D8" w14:paraId="471A5F3B" w14:textId="77777777" w:rsidTr="003138FA">
        <w:tc>
          <w:tcPr>
            <w:tcW w:w="5042" w:type="dxa"/>
          </w:tcPr>
          <w:p w14:paraId="5D3400BC" w14:textId="7C72552A" w:rsidR="008309D8" w:rsidRPr="00AF7E5D" w:rsidRDefault="008309D8" w:rsidP="008309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042" w:type="dxa"/>
          </w:tcPr>
          <w:p w14:paraId="2F0D0A55" w14:textId="54E5BDED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5042" w:type="dxa"/>
          </w:tcPr>
          <w:p w14:paraId="22523726" w14:textId="713E9993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</w:tr>
    </w:tbl>
    <w:p w14:paraId="59C43DA3" w14:textId="77777777" w:rsidR="003138FA" w:rsidRDefault="003138FA" w:rsidP="003138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214FA2A" w14:textId="77777777" w:rsidR="00AF7E5D" w:rsidRPr="00D532C5" w:rsidRDefault="00AF7E5D" w:rsidP="003138F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2358EC" w14:textId="77777777" w:rsidR="00C17799" w:rsidRPr="00D532C5" w:rsidRDefault="00C1779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C17799" w:rsidRPr="00D532C5" w:rsidSect="00DE41EF">
      <w:headerReference w:type="default" r:id="rId8"/>
      <w:footerReference w:type="default" r:id="rId9"/>
      <w:pgSz w:w="16838" w:h="11906" w:orient="landscape"/>
      <w:pgMar w:top="1268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9D4A" w14:textId="77777777" w:rsidR="00C01F46" w:rsidRDefault="00C01F46" w:rsidP="0078221A">
      <w:pPr>
        <w:spacing w:after="0" w:line="240" w:lineRule="auto"/>
      </w:pPr>
      <w:r>
        <w:separator/>
      </w:r>
    </w:p>
  </w:endnote>
  <w:endnote w:type="continuationSeparator" w:id="0">
    <w:p w14:paraId="5AA82731" w14:textId="77777777" w:rsidR="00C01F46" w:rsidRDefault="00C01F46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020161"/>
      <w:docPartObj>
        <w:docPartGallery w:val="Page Numbers (Bottom of Page)"/>
        <w:docPartUnique/>
      </w:docPartObj>
    </w:sdtPr>
    <w:sdtEndPr/>
    <w:sdtContent>
      <w:p w14:paraId="5201EB3D" w14:textId="77777777" w:rsidR="00C01F46" w:rsidRDefault="00C01F4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EAA646B" w14:textId="77777777" w:rsidR="00C01F46" w:rsidRDefault="00C01F4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0AE0" w14:textId="77777777" w:rsidR="00C01F46" w:rsidRDefault="00C01F46" w:rsidP="0078221A">
      <w:pPr>
        <w:spacing w:after="0" w:line="240" w:lineRule="auto"/>
      </w:pPr>
      <w:r>
        <w:separator/>
      </w:r>
    </w:p>
  </w:footnote>
  <w:footnote w:type="continuationSeparator" w:id="0">
    <w:p w14:paraId="672796D2" w14:textId="77777777" w:rsidR="00C01F46" w:rsidRDefault="00C01F46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07FF" w14:textId="77777777" w:rsidR="00C01F46" w:rsidRPr="00357533" w:rsidRDefault="00C01F46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1809A538" w14:textId="77777777" w:rsidR="00C01F46" w:rsidRPr="00357533" w:rsidRDefault="00C01F46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4514182E" w14:textId="77777777" w:rsidR="00C01F46" w:rsidRPr="00357533" w:rsidRDefault="00C01F46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2EF07773" w14:textId="77777777" w:rsidR="00C01F46" w:rsidRPr="00357533" w:rsidRDefault="00C01F46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5A234F57" w14:textId="77777777" w:rsidR="00C01F46" w:rsidRPr="00357533" w:rsidRDefault="00C01F46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17A7B146" w14:textId="77777777" w:rsidR="00C01F46" w:rsidRPr="000776F1" w:rsidRDefault="00C01F46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705"/>
    <w:multiLevelType w:val="multilevel"/>
    <w:tmpl w:val="C11E51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331F09"/>
    <w:multiLevelType w:val="multilevel"/>
    <w:tmpl w:val="816C6C4C"/>
    <w:lvl w:ilvl="0">
      <w:start w:val="1"/>
      <w:numFmt w:val="decimal"/>
      <w:lvlText w:val="%1."/>
      <w:lvlJc w:val="left"/>
      <w:pPr>
        <w:ind w:left="-25" w:hanging="360"/>
      </w:pPr>
      <w:rPr>
        <w:rFonts w:eastAsia="Calibri" w:cs="Times New Roman" w:hint="default"/>
      </w:rPr>
    </w:lvl>
    <w:lvl w:ilvl="1">
      <w:start w:val="3"/>
      <w:numFmt w:val="decimal"/>
      <w:isLgl/>
      <w:lvlText w:val="%1.%2."/>
      <w:lvlJc w:val="left"/>
      <w:pPr>
        <w:ind w:left="34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1" w:hanging="1800"/>
      </w:pPr>
      <w:rPr>
        <w:rFonts w:hint="default"/>
      </w:rPr>
    </w:lvl>
  </w:abstractNum>
  <w:abstractNum w:abstractNumId="3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DE866B4"/>
    <w:multiLevelType w:val="multilevel"/>
    <w:tmpl w:val="9F88AF6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73BD"/>
    <w:rsid w:val="000126B1"/>
    <w:rsid w:val="000141DF"/>
    <w:rsid w:val="00015837"/>
    <w:rsid w:val="00015BFF"/>
    <w:rsid w:val="00016B18"/>
    <w:rsid w:val="00025F00"/>
    <w:rsid w:val="00031C07"/>
    <w:rsid w:val="00036015"/>
    <w:rsid w:val="00043CCB"/>
    <w:rsid w:val="000530D5"/>
    <w:rsid w:val="00053DC4"/>
    <w:rsid w:val="000541FE"/>
    <w:rsid w:val="00056E92"/>
    <w:rsid w:val="0006399A"/>
    <w:rsid w:val="0007145D"/>
    <w:rsid w:val="00075AB2"/>
    <w:rsid w:val="000776F1"/>
    <w:rsid w:val="00082023"/>
    <w:rsid w:val="00084A9A"/>
    <w:rsid w:val="00084C04"/>
    <w:rsid w:val="00095EDA"/>
    <w:rsid w:val="0009643E"/>
    <w:rsid w:val="000975EE"/>
    <w:rsid w:val="000A068B"/>
    <w:rsid w:val="000A5C0B"/>
    <w:rsid w:val="000B0669"/>
    <w:rsid w:val="000B371D"/>
    <w:rsid w:val="000B6C2D"/>
    <w:rsid w:val="000C2287"/>
    <w:rsid w:val="000C263C"/>
    <w:rsid w:val="000D4668"/>
    <w:rsid w:val="000E04EC"/>
    <w:rsid w:val="000E2923"/>
    <w:rsid w:val="000E401C"/>
    <w:rsid w:val="000E4492"/>
    <w:rsid w:val="000E4CFE"/>
    <w:rsid w:val="000E4E68"/>
    <w:rsid w:val="000F04DD"/>
    <w:rsid w:val="000F5C09"/>
    <w:rsid w:val="00101DB7"/>
    <w:rsid w:val="00106DFB"/>
    <w:rsid w:val="001100FD"/>
    <w:rsid w:val="00112A65"/>
    <w:rsid w:val="00117E47"/>
    <w:rsid w:val="00121247"/>
    <w:rsid w:val="00122D1C"/>
    <w:rsid w:val="00124F5B"/>
    <w:rsid w:val="00126D05"/>
    <w:rsid w:val="00135C2C"/>
    <w:rsid w:val="00140FEC"/>
    <w:rsid w:val="00141821"/>
    <w:rsid w:val="00166D4E"/>
    <w:rsid w:val="00170D3A"/>
    <w:rsid w:val="00180819"/>
    <w:rsid w:val="00183D0F"/>
    <w:rsid w:val="001843C4"/>
    <w:rsid w:val="001846A3"/>
    <w:rsid w:val="00185450"/>
    <w:rsid w:val="0018768D"/>
    <w:rsid w:val="001A026A"/>
    <w:rsid w:val="001A2760"/>
    <w:rsid w:val="001A4743"/>
    <w:rsid w:val="001A6D2C"/>
    <w:rsid w:val="001B29DF"/>
    <w:rsid w:val="001C70EC"/>
    <w:rsid w:val="001D0F8F"/>
    <w:rsid w:val="001E1D3F"/>
    <w:rsid w:val="001E5B9E"/>
    <w:rsid w:val="001E7D1E"/>
    <w:rsid w:val="001F1477"/>
    <w:rsid w:val="00203DB8"/>
    <w:rsid w:val="00211355"/>
    <w:rsid w:val="00214920"/>
    <w:rsid w:val="00215B05"/>
    <w:rsid w:val="00222C1A"/>
    <w:rsid w:val="00231947"/>
    <w:rsid w:val="00237065"/>
    <w:rsid w:val="002530BA"/>
    <w:rsid w:val="00254FCC"/>
    <w:rsid w:val="002555CA"/>
    <w:rsid w:val="00261241"/>
    <w:rsid w:val="00272184"/>
    <w:rsid w:val="00273973"/>
    <w:rsid w:val="00274301"/>
    <w:rsid w:val="00280275"/>
    <w:rsid w:val="00283F85"/>
    <w:rsid w:val="00284F93"/>
    <w:rsid w:val="00285BD8"/>
    <w:rsid w:val="00286B35"/>
    <w:rsid w:val="00287D30"/>
    <w:rsid w:val="00292D65"/>
    <w:rsid w:val="00296965"/>
    <w:rsid w:val="002978AB"/>
    <w:rsid w:val="002B0444"/>
    <w:rsid w:val="002B11DF"/>
    <w:rsid w:val="002B2E0E"/>
    <w:rsid w:val="002B3E9A"/>
    <w:rsid w:val="002B563F"/>
    <w:rsid w:val="002C0985"/>
    <w:rsid w:val="002C5144"/>
    <w:rsid w:val="002C6419"/>
    <w:rsid w:val="002D42D1"/>
    <w:rsid w:val="002D583C"/>
    <w:rsid w:val="002E6925"/>
    <w:rsid w:val="002E742F"/>
    <w:rsid w:val="002F33CE"/>
    <w:rsid w:val="002F40CD"/>
    <w:rsid w:val="00301735"/>
    <w:rsid w:val="00302796"/>
    <w:rsid w:val="0030334D"/>
    <w:rsid w:val="00310DCF"/>
    <w:rsid w:val="00311F0D"/>
    <w:rsid w:val="003138FA"/>
    <w:rsid w:val="00314AB2"/>
    <w:rsid w:val="00323367"/>
    <w:rsid w:val="0032437A"/>
    <w:rsid w:val="003255CE"/>
    <w:rsid w:val="00327C61"/>
    <w:rsid w:val="00333BE6"/>
    <w:rsid w:val="00334334"/>
    <w:rsid w:val="00334C6D"/>
    <w:rsid w:val="00341475"/>
    <w:rsid w:val="003446BD"/>
    <w:rsid w:val="0034555F"/>
    <w:rsid w:val="00346847"/>
    <w:rsid w:val="00352AA2"/>
    <w:rsid w:val="00355F90"/>
    <w:rsid w:val="00356409"/>
    <w:rsid w:val="003621AE"/>
    <w:rsid w:val="00363293"/>
    <w:rsid w:val="0037018D"/>
    <w:rsid w:val="003714DD"/>
    <w:rsid w:val="00382D8F"/>
    <w:rsid w:val="0039659F"/>
    <w:rsid w:val="003A3E53"/>
    <w:rsid w:val="003A4993"/>
    <w:rsid w:val="003B182F"/>
    <w:rsid w:val="003B1FF0"/>
    <w:rsid w:val="003C021D"/>
    <w:rsid w:val="003C2C31"/>
    <w:rsid w:val="003E5A33"/>
    <w:rsid w:val="003E6195"/>
    <w:rsid w:val="003F20AB"/>
    <w:rsid w:val="003F418B"/>
    <w:rsid w:val="00403FC4"/>
    <w:rsid w:val="004058A6"/>
    <w:rsid w:val="00416E8E"/>
    <w:rsid w:val="00417584"/>
    <w:rsid w:val="004228A4"/>
    <w:rsid w:val="0042601A"/>
    <w:rsid w:val="0042716F"/>
    <w:rsid w:val="00427286"/>
    <w:rsid w:val="0043003F"/>
    <w:rsid w:val="00430717"/>
    <w:rsid w:val="00432B25"/>
    <w:rsid w:val="00437BB9"/>
    <w:rsid w:val="00443EE7"/>
    <w:rsid w:val="00450DFD"/>
    <w:rsid w:val="00454B14"/>
    <w:rsid w:val="00457700"/>
    <w:rsid w:val="00460399"/>
    <w:rsid w:val="00462142"/>
    <w:rsid w:val="00462A95"/>
    <w:rsid w:val="00463A2C"/>
    <w:rsid w:val="0046522F"/>
    <w:rsid w:val="00465A3F"/>
    <w:rsid w:val="00466864"/>
    <w:rsid w:val="0047313C"/>
    <w:rsid w:val="0048386E"/>
    <w:rsid w:val="00491699"/>
    <w:rsid w:val="00493B42"/>
    <w:rsid w:val="00495E6D"/>
    <w:rsid w:val="004A3D17"/>
    <w:rsid w:val="004A3FAE"/>
    <w:rsid w:val="004A7CE5"/>
    <w:rsid w:val="004B11AC"/>
    <w:rsid w:val="004B66A1"/>
    <w:rsid w:val="004C70E3"/>
    <w:rsid w:val="004D164B"/>
    <w:rsid w:val="004D3A7E"/>
    <w:rsid w:val="004D53E1"/>
    <w:rsid w:val="004D797C"/>
    <w:rsid w:val="004E6AC4"/>
    <w:rsid w:val="004E6EB5"/>
    <w:rsid w:val="004E794B"/>
    <w:rsid w:val="004F2244"/>
    <w:rsid w:val="004F2C05"/>
    <w:rsid w:val="004F4E7B"/>
    <w:rsid w:val="004F6362"/>
    <w:rsid w:val="0050410C"/>
    <w:rsid w:val="00504DD2"/>
    <w:rsid w:val="00506D28"/>
    <w:rsid w:val="0050709D"/>
    <w:rsid w:val="0050762C"/>
    <w:rsid w:val="0050796B"/>
    <w:rsid w:val="0051109A"/>
    <w:rsid w:val="0051121E"/>
    <w:rsid w:val="00514DF0"/>
    <w:rsid w:val="00520D4F"/>
    <w:rsid w:val="00525718"/>
    <w:rsid w:val="00526CFB"/>
    <w:rsid w:val="0053230E"/>
    <w:rsid w:val="0054200A"/>
    <w:rsid w:val="00542313"/>
    <w:rsid w:val="00542456"/>
    <w:rsid w:val="0054382F"/>
    <w:rsid w:val="00544353"/>
    <w:rsid w:val="00545C9A"/>
    <w:rsid w:val="005463C9"/>
    <w:rsid w:val="00547449"/>
    <w:rsid w:val="0054744B"/>
    <w:rsid w:val="00554390"/>
    <w:rsid w:val="00555D56"/>
    <w:rsid w:val="005579DC"/>
    <w:rsid w:val="005658A5"/>
    <w:rsid w:val="00573583"/>
    <w:rsid w:val="00577FDA"/>
    <w:rsid w:val="00582422"/>
    <w:rsid w:val="00587CA3"/>
    <w:rsid w:val="005917FA"/>
    <w:rsid w:val="00591D60"/>
    <w:rsid w:val="00592AC6"/>
    <w:rsid w:val="005936E9"/>
    <w:rsid w:val="005937EB"/>
    <w:rsid w:val="00596674"/>
    <w:rsid w:val="005A07BA"/>
    <w:rsid w:val="005A486C"/>
    <w:rsid w:val="005A58A7"/>
    <w:rsid w:val="005B1F0E"/>
    <w:rsid w:val="005B489C"/>
    <w:rsid w:val="005B4FA7"/>
    <w:rsid w:val="005C0DAE"/>
    <w:rsid w:val="005C43A5"/>
    <w:rsid w:val="005C4B75"/>
    <w:rsid w:val="005C5A50"/>
    <w:rsid w:val="005C698F"/>
    <w:rsid w:val="005C722A"/>
    <w:rsid w:val="005D167C"/>
    <w:rsid w:val="005E29FB"/>
    <w:rsid w:val="005E43ED"/>
    <w:rsid w:val="005E5AB1"/>
    <w:rsid w:val="005E757C"/>
    <w:rsid w:val="005F2BD9"/>
    <w:rsid w:val="005F3ECC"/>
    <w:rsid w:val="005F458F"/>
    <w:rsid w:val="005F54C2"/>
    <w:rsid w:val="006110C2"/>
    <w:rsid w:val="0061147D"/>
    <w:rsid w:val="00612544"/>
    <w:rsid w:val="00613549"/>
    <w:rsid w:val="006159BE"/>
    <w:rsid w:val="00616257"/>
    <w:rsid w:val="0061769B"/>
    <w:rsid w:val="00631C8C"/>
    <w:rsid w:val="0064360E"/>
    <w:rsid w:val="00645DC2"/>
    <w:rsid w:val="00650835"/>
    <w:rsid w:val="00650890"/>
    <w:rsid w:val="006524B9"/>
    <w:rsid w:val="006526BF"/>
    <w:rsid w:val="006545C6"/>
    <w:rsid w:val="0066055A"/>
    <w:rsid w:val="006652F1"/>
    <w:rsid w:val="00665B10"/>
    <w:rsid w:val="00670DD9"/>
    <w:rsid w:val="0067252A"/>
    <w:rsid w:val="006814EA"/>
    <w:rsid w:val="00681E7B"/>
    <w:rsid w:val="00686606"/>
    <w:rsid w:val="006900BB"/>
    <w:rsid w:val="00690489"/>
    <w:rsid w:val="006962E8"/>
    <w:rsid w:val="006A0151"/>
    <w:rsid w:val="006A1DE3"/>
    <w:rsid w:val="006A5C5D"/>
    <w:rsid w:val="006C6438"/>
    <w:rsid w:val="006D158A"/>
    <w:rsid w:val="006D28B0"/>
    <w:rsid w:val="006D47AF"/>
    <w:rsid w:val="006E3CC6"/>
    <w:rsid w:val="006E7D02"/>
    <w:rsid w:val="006F1443"/>
    <w:rsid w:val="006F331F"/>
    <w:rsid w:val="006F4E1D"/>
    <w:rsid w:val="006F53C4"/>
    <w:rsid w:val="006F59CE"/>
    <w:rsid w:val="006F6377"/>
    <w:rsid w:val="006F7D57"/>
    <w:rsid w:val="00703185"/>
    <w:rsid w:val="00704524"/>
    <w:rsid w:val="00704D09"/>
    <w:rsid w:val="00704F15"/>
    <w:rsid w:val="0070502B"/>
    <w:rsid w:val="00707DD4"/>
    <w:rsid w:val="007136B1"/>
    <w:rsid w:val="00724BB1"/>
    <w:rsid w:val="00727056"/>
    <w:rsid w:val="00727592"/>
    <w:rsid w:val="007325A7"/>
    <w:rsid w:val="007337CA"/>
    <w:rsid w:val="00736697"/>
    <w:rsid w:val="00740F5A"/>
    <w:rsid w:val="00744063"/>
    <w:rsid w:val="007479B8"/>
    <w:rsid w:val="00750221"/>
    <w:rsid w:val="00753AC4"/>
    <w:rsid w:val="00755D06"/>
    <w:rsid w:val="00761F6B"/>
    <w:rsid w:val="00764C26"/>
    <w:rsid w:val="0077112A"/>
    <w:rsid w:val="00771A28"/>
    <w:rsid w:val="00773A7D"/>
    <w:rsid w:val="0078221A"/>
    <w:rsid w:val="00782E2A"/>
    <w:rsid w:val="0078636B"/>
    <w:rsid w:val="00796A4E"/>
    <w:rsid w:val="00796A56"/>
    <w:rsid w:val="007A3EA2"/>
    <w:rsid w:val="007A4068"/>
    <w:rsid w:val="007B4A91"/>
    <w:rsid w:val="007C3102"/>
    <w:rsid w:val="007C3E5A"/>
    <w:rsid w:val="007D04FE"/>
    <w:rsid w:val="007D0A2F"/>
    <w:rsid w:val="007D41F7"/>
    <w:rsid w:val="007D4505"/>
    <w:rsid w:val="007D4616"/>
    <w:rsid w:val="007D5461"/>
    <w:rsid w:val="007D78DC"/>
    <w:rsid w:val="007E6F31"/>
    <w:rsid w:val="007F2E3B"/>
    <w:rsid w:val="007F3497"/>
    <w:rsid w:val="007F3E72"/>
    <w:rsid w:val="007F4AC7"/>
    <w:rsid w:val="007F4F48"/>
    <w:rsid w:val="007F5B67"/>
    <w:rsid w:val="0080076C"/>
    <w:rsid w:val="00805EC8"/>
    <w:rsid w:val="0080734D"/>
    <w:rsid w:val="00807845"/>
    <w:rsid w:val="00811C07"/>
    <w:rsid w:val="008126EF"/>
    <w:rsid w:val="00813C62"/>
    <w:rsid w:val="00814305"/>
    <w:rsid w:val="00821C8C"/>
    <w:rsid w:val="00827619"/>
    <w:rsid w:val="008309D8"/>
    <w:rsid w:val="0083602B"/>
    <w:rsid w:val="00841344"/>
    <w:rsid w:val="008445CB"/>
    <w:rsid w:val="00845A9C"/>
    <w:rsid w:val="008468F5"/>
    <w:rsid w:val="00851F2B"/>
    <w:rsid w:val="00852409"/>
    <w:rsid w:val="0086075B"/>
    <w:rsid w:val="008610EB"/>
    <w:rsid w:val="0086311D"/>
    <w:rsid w:val="008652BB"/>
    <w:rsid w:val="00866FAC"/>
    <w:rsid w:val="008716B8"/>
    <w:rsid w:val="008733DC"/>
    <w:rsid w:val="00873D68"/>
    <w:rsid w:val="00874F73"/>
    <w:rsid w:val="00876B4B"/>
    <w:rsid w:val="008805F8"/>
    <w:rsid w:val="00880969"/>
    <w:rsid w:val="00881231"/>
    <w:rsid w:val="008822BC"/>
    <w:rsid w:val="0088334F"/>
    <w:rsid w:val="00886369"/>
    <w:rsid w:val="0088656E"/>
    <w:rsid w:val="00893C5B"/>
    <w:rsid w:val="00897093"/>
    <w:rsid w:val="008A2A69"/>
    <w:rsid w:val="008A62A9"/>
    <w:rsid w:val="008A78E5"/>
    <w:rsid w:val="008B1A0C"/>
    <w:rsid w:val="008B3A5F"/>
    <w:rsid w:val="008B3E79"/>
    <w:rsid w:val="008B54B7"/>
    <w:rsid w:val="008B604B"/>
    <w:rsid w:val="008C266F"/>
    <w:rsid w:val="008D061F"/>
    <w:rsid w:val="008D172B"/>
    <w:rsid w:val="008D2E37"/>
    <w:rsid w:val="008D2EA0"/>
    <w:rsid w:val="008E59AA"/>
    <w:rsid w:val="00900036"/>
    <w:rsid w:val="00905E74"/>
    <w:rsid w:val="00911CB5"/>
    <w:rsid w:val="00913533"/>
    <w:rsid w:val="00920335"/>
    <w:rsid w:val="009203F5"/>
    <w:rsid w:val="00923A99"/>
    <w:rsid w:val="00927623"/>
    <w:rsid w:val="00927ADC"/>
    <w:rsid w:val="00927BA9"/>
    <w:rsid w:val="009327C0"/>
    <w:rsid w:val="00933148"/>
    <w:rsid w:val="00940316"/>
    <w:rsid w:val="00941A02"/>
    <w:rsid w:val="00941F8B"/>
    <w:rsid w:val="00943BB9"/>
    <w:rsid w:val="00944B57"/>
    <w:rsid w:val="00951142"/>
    <w:rsid w:val="00951C71"/>
    <w:rsid w:val="00954600"/>
    <w:rsid w:val="00960B48"/>
    <w:rsid w:val="00965A79"/>
    <w:rsid w:val="0096720B"/>
    <w:rsid w:val="00971428"/>
    <w:rsid w:val="00973F68"/>
    <w:rsid w:val="00974E31"/>
    <w:rsid w:val="00976DE5"/>
    <w:rsid w:val="00976E7A"/>
    <w:rsid w:val="009821A4"/>
    <w:rsid w:val="00983CF6"/>
    <w:rsid w:val="00984443"/>
    <w:rsid w:val="009857A8"/>
    <w:rsid w:val="009920A3"/>
    <w:rsid w:val="009A010B"/>
    <w:rsid w:val="009A0546"/>
    <w:rsid w:val="009A476B"/>
    <w:rsid w:val="009A5828"/>
    <w:rsid w:val="009B144E"/>
    <w:rsid w:val="009B258D"/>
    <w:rsid w:val="009B4839"/>
    <w:rsid w:val="009B5A4C"/>
    <w:rsid w:val="009C52DA"/>
    <w:rsid w:val="009C76B8"/>
    <w:rsid w:val="009D7AA1"/>
    <w:rsid w:val="009E3C25"/>
    <w:rsid w:val="009E5E72"/>
    <w:rsid w:val="009F0CE0"/>
    <w:rsid w:val="009F6EFE"/>
    <w:rsid w:val="00A01A3A"/>
    <w:rsid w:val="00A024BF"/>
    <w:rsid w:val="00A02979"/>
    <w:rsid w:val="00A04257"/>
    <w:rsid w:val="00A100A9"/>
    <w:rsid w:val="00A10EA5"/>
    <w:rsid w:val="00A12430"/>
    <w:rsid w:val="00A14B55"/>
    <w:rsid w:val="00A25FAB"/>
    <w:rsid w:val="00A27FED"/>
    <w:rsid w:val="00A36D2E"/>
    <w:rsid w:val="00A4414F"/>
    <w:rsid w:val="00A517CC"/>
    <w:rsid w:val="00A53157"/>
    <w:rsid w:val="00A565EA"/>
    <w:rsid w:val="00A56FA5"/>
    <w:rsid w:val="00A57E85"/>
    <w:rsid w:val="00A67657"/>
    <w:rsid w:val="00A753F0"/>
    <w:rsid w:val="00A77A6F"/>
    <w:rsid w:val="00A843FD"/>
    <w:rsid w:val="00A8672C"/>
    <w:rsid w:val="00A86DA2"/>
    <w:rsid w:val="00A87A5E"/>
    <w:rsid w:val="00A92F54"/>
    <w:rsid w:val="00A9507F"/>
    <w:rsid w:val="00AA210D"/>
    <w:rsid w:val="00AB1BE4"/>
    <w:rsid w:val="00AB4E33"/>
    <w:rsid w:val="00AC5D22"/>
    <w:rsid w:val="00AD409F"/>
    <w:rsid w:val="00AD4DB8"/>
    <w:rsid w:val="00AE120E"/>
    <w:rsid w:val="00AE3A41"/>
    <w:rsid w:val="00AE4C68"/>
    <w:rsid w:val="00AF4226"/>
    <w:rsid w:val="00AF4D28"/>
    <w:rsid w:val="00AF7998"/>
    <w:rsid w:val="00AF7E5D"/>
    <w:rsid w:val="00B0232C"/>
    <w:rsid w:val="00B03958"/>
    <w:rsid w:val="00B03C3D"/>
    <w:rsid w:val="00B10015"/>
    <w:rsid w:val="00B11611"/>
    <w:rsid w:val="00B12820"/>
    <w:rsid w:val="00B13F9E"/>
    <w:rsid w:val="00B15F9A"/>
    <w:rsid w:val="00B23276"/>
    <w:rsid w:val="00B31BE3"/>
    <w:rsid w:val="00B36CE0"/>
    <w:rsid w:val="00B41E72"/>
    <w:rsid w:val="00B4257B"/>
    <w:rsid w:val="00B469D3"/>
    <w:rsid w:val="00B50E5F"/>
    <w:rsid w:val="00B60A0B"/>
    <w:rsid w:val="00B657C9"/>
    <w:rsid w:val="00B66A36"/>
    <w:rsid w:val="00B717BC"/>
    <w:rsid w:val="00B738E1"/>
    <w:rsid w:val="00B74162"/>
    <w:rsid w:val="00B76014"/>
    <w:rsid w:val="00B9418B"/>
    <w:rsid w:val="00B9421C"/>
    <w:rsid w:val="00BA00EA"/>
    <w:rsid w:val="00BA13EE"/>
    <w:rsid w:val="00BA2136"/>
    <w:rsid w:val="00BA7C21"/>
    <w:rsid w:val="00BA7D42"/>
    <w:rsid w:val="00BB5AE5"/>
    <w:rsid w:val="00BC0E86"/>
    <w:rsid w:val="00BC0EA8"/>
    <w:rsid w:val="00BC50AB"/>
    <w:rsid w:val="00BD2F05"/>
    <w:rsid w:val="00BD7BFD"/>
    <w:rsid w:val="00BE3E9A"/>
    <w:rsid w:val="00BE5910"/>
    <w:rsid w:val="00BF0C26"/>
    <w:rsid w:val="00C01F46"/>
    <w:rsid w:val="00C0346C"/>
    <w:rsid w:val="00C0539D"/>
    <w:rsid w:val="00C05F14"/>
    <w:rsid w:val="00C069ED"/>
    <w:rsid w:val="00C073F2"/>
    <w:rsid w:val="00C17799"/>
    <w:rsid w:val="00C20221"/>
    <w:rsid w:val="00C205D7"/>
    <w:rsid w:val="00C30D76"/>
    <w:rsid w:val="00C313CC"/>
    <w:rsid w:val="00C37379"/>
    <w:rsid w:val="00C42845"/>
    <w:rsid w:val="00C44669"/>
    <w:rsid w:val="00C46382"/>
    <w:rsid w:val="00C47DB1"/>
    <w:rsid w:val="00C515C2"/>
    <w:rsid w:val="00C6559B"/>
    <w:rsid w:val="00C703C8"/>
    <w:rsid w:val="00C7209B"/>
    <w:rsid w:val="00C73256"/>
    <w:rsid w:val="00C74F25"/>
    <w:rsid w:val="00C761FE"/>
    <w:rsid w:val="00C767D1"/>
    <w:rsid w:val="00C84CF1"/>
    <w:rsid w:val="00C97BB2"/>
    <w:rsid w:val="00CA0664"/>
    <w:rsid w:val="00CA1B03"/>
    <w:rsid w:val="00CA2975"/>
    <w:rsid w:val="00CB5C5B"/>
    <w:rsid w:val="00CC252D"/>
    <w:rsid w:val="00CD33DE"/>
    <w:rsid w:val="00CD343B"/>
    <w:rsid w:val="00CD5A6D"/>
    <w:rsid w:val="00CE5992"/>
    <w:rsid w:val="00CF2551"/>
    <w:rsid w:val="00CF4BB7"/>
    <w:rsid w:val="00D052A6"/>
    <w:rsid w:val="00D05ECD"/>
    <w:rsid w:val="00D132D4"/>
    <w:rsid w:val="00D13DCB"/>
    <w:rsid w:val="00D14AC1"/>
    <w:rsid w:val="00D15B8D"/>
    <w:rsid w:val="00D16286"/>
    <w:rsid w:val="00D21886"/>
    <w:rsid w:val="00D23B8D"/>
    <w:rsid w:val="00D26C4E"/>
    <w:rsid w:val="00D27157"/>
    <w:rsid w:val="00D27C05"/>
    <w:rsid w:val="00D31D2A"/>
    <w:rsid w:val="00D3229C"/>
    <w:rsid w:val="00D355AB"/>
    <w:rsid w:val="00D4155F"/>
    <w:rsid w:val="00D41915"/>
    <w:rsid w:val="00D425D6"/>
    <w:rsid w:val="00D50964"/>
    <w:rsid w:val="00D532C5"/>
    <w:rsid w:val="00D534EE"/>
    <w:rsid w:val="00D57E34"/>
    <w:rsid w:val="00D6034A"/>
    <w:rsid w:val="00D72142"/>
    <w:rsid w:val="00D725F5"/>
    <w:rsid w:val="00D75E67"/>
    <w:rsid w:val="00D76B97"/>
    <w:rsid w:val="00D77AA3"/>
    <w:rsid w:val="00D86FD3"/>
    <w:rsid w:val="00D9305A"/>
    <w:rsid w:val="00D96CD7"/>
    <w:rsid w:val="00D978E5"/>
    <w:rsid w:val="00DA0E10"/>
    <w:rsid w:val="00DA4895"/>
    <w:rsid w:val="00DB031E"/>
    <w:rsid w:val="00DB096B"/>
    <w:rsid w:val="00DB6D50"/>
    <w:rsid w:val="00DC30C0"/>
    <w:rsid w:val="00DC69B6"/>
    <w:rsid w:val="00DD184A"/>
    <w:rsid w:val="00DD227C"/>
    <w:rsid w:val="00DD43DC"/>
    <w:rsid w:val="00DD4F2A"/>
    <w:rsid w:val="00DE19AD"/>
    <w:rsid w:val="00DE41EF"/>
    <w:rsid w:val="00DE5706"/>
    <w:rsid w:val="00DE5F57"/>
    <w:rsid w:val="00DE760C"/>
    <w:rsid w:val="00DF016A"/>
    <w:rsid w:val="00DF1A96"/>
    <w:rsid w:val="00DF3B81"/>
    <w:rsid w:val="00DF5B97"/>
    <w:rsid w:val="00DF6A22"/>
    <w:rsid w:val="00E102F6"/>
    <w:rsid w:val="00E13E5E"/>
    <w:rsid w:val="00E1606E"/>
    <w:rsid w:val="00E167E4"/>
    <w:rsid w:val="00E2102D"/>
    <w:rsid w:val="00E40761"/>
    <w:rsid w:val="00E40F7D"/>
    <w:rsid w:val="00E42105"/>
    <w:rsid w:val="00E44C37"/>
    <w:rsid w:val="00E46980"/>
    <w:rsid w:val="00E47021"/>
    <w:rsid w:val="00E60A11"/>
    <w:rsid w:val="00E63379"/>
    <w:rsid w:val="00E7757E"/>
    <w:rsid w:val="00E8237A"/>
    <w:rsid w:val="00E82FCD"/>
    <w:rsid w:val="00E85FFC"/>
    <w:rsid w:val="00E87B9C"/>
    <w:rsid w:val="00E87F8C"/>
    <w:rsid w:val="00E90230"/>
    <w:rsid w:val="00E91D6F"/>
    <w:rsid w:val="00E92A5C"/>
    <w:rsid w:val="00EA19FF"/>
    <w:rsid w:val="00EA211B"/>
    <w:rsid w:val="00EB499F"/>
    <w:rsid w:val="00EC1E1E"/>
    <w:rsid w:val="00EE27F6"/>
    <w:rsid w:val="00EE5E58"/>
    <w:rsid w:val="00EF0D75"/>
    <w:rsid w:val="00EF45A3"/>
    <w:rsid w:val="00EF477B"/>
    <w:rsid w:val="00EF4D0E"/>
    <w:rsid w:val="00F017F4"/>
    <w:rsid w:val="00F02B03"/>
    <w:rsid w:val="00F12C68"/>
    <w:rsid w:val="00F13157"/>
    <w:rsid w:val="00F133DA"/>
    <w:rsid w:val="00F13A73"/>
    <w:rsid w:val="00F1517A"/>
    <w:rsid w:val="00F33656"/>
    <w:rsid w:val="00F35373"/>
    <w:rsid w:val="00F4074B"/>
    <w:rsid w:val="00F44B7E"/>
    <w:rsid w:val="00F4562F"/>
    <w:rsid w:val="00F47B9E"/>
    <w:rsid w:val="00F47E02"/>
    <w:rsid w:val="00F571A9"/>
    <w:rsid w:val="00F618CC"/>
    <w:rsid w:val="00F6653D"/>
    <w:rsid w:val="00F70CC7"/>
    <w:rsid w:val="00F71D78"/>
    <w:rsid w:val="00F820A3"/>
    <w:rsid w:val="00F82901"/>
    <w:rsid w:val="00F834A8"/>
    <w:rsid w:val="00F835D1"/>
    <w:rsid w:val="00F86EBB"/>
    <w:rsid w:val="00F87FB9"/>
    <w:rsid w:val="00F90A6A"/>
    <w:rsid w:val="00F92374"/>
    <w:rsid w:val="00FA09D9"/>
    <w:rsid w:val="00FA1D60"/>
    <w:rsid w:val="00FA31A2"/>
    <w:rsid w:val="00FA3E00"/>
    <w:rsid w:val="00FA4336"/>
    <w:rsid w:val="00FB1C63"/>
    <w:rsid w:val="00FB2E46"/>
    <w:rsid w:val="00FB3616"/>
    <w:rsid w:val="00FB6BCF"/>
    <w:rsid w:val="00FC3473"/>
    <w:rsid w:val="00FC7858"/>
    <w:rsid w:val="00FD29DB"/>
    <w:rsid w:val="00FF016B"/>
    <w:rsid w:val="00FF24E9"/>
    <w:rsid w:val="00FF408B"/>
    <w:rsid w:val="00FF4211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853A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86"/>
  </w:style>
  <w:style w:type="paragraph" w:styleId="1">
    <w:name w:val="heading 1"/>
    <w:basedOn w:val="a"/>
    <w:next w:val="a"/>
    <w:link w:val="10"/>
    <w:uiPriority w:val="99"/>
    <w:qFormat/>
    <w:rsid w:val="006652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C72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No Spacing"/>
    <w:uiPriority w:val="1"/>
    <w:qFormat/>
    <w:rsid w:val="00D57E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652F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52F1"/>
  </w:style>
  <w:style w:type="character" w:customStyle="1" w:styleId="af2">
    <w:name w:val="Цветовое выделение"/>
    <w:uiPriority w:val="99"/>
    <w:rsid w:val="006652F1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6652F1"/>
    <w:rPr>
      <w:rFonts w:cs="Times New Roman"/>
      <w:b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6652F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6652F1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6652F1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6652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6652F1"/>
    <w:pPr>
      <w:spacing w:before="180"/>
      <w:ind w:left="360" w:right="360" w:firstLine="0"/>
    </w:pPr>
  </w:style>
  <w:style w:type="paragraph" w:customStyle="1" w:styleId="af9">
    <w:name w:val="Таблицы (моноширинный)"/>
    <w:basedOn w:val="a"/>
    <w:next w:val="a"/>
    <w:uiPriority w:val="99"/>
    <w:rsid w:val="00665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6652F1"/>
    <w:rPr>
      <w:b/>
      <w:bCs/>
    </w:rPr>
  </w:style>
  <w:style w:type="character" w:customStyle="1" w:styleId="afb">
    <w:name w:val="Цветовое выделение для Текст"/>
    <w:uiPriority w:val="99"/>
    <w:rsid w:val="006652F1"/>
    <w:rPr>
      <w:rFonts w:ascii="Times New Roman CYR" w:hAnsi="Times New Roman CYR"/>
    </w:rPr>
  </w:style>
  <w:style w:type="table" w:customStyle="1" w:styleId="2">
    <w:name w:val="Сетка таблицы2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semiHidden/>
    <w:unhideWhenUsed/>
    <w:rsid w:val="006652F1"/>
    <w:rPr>
      <w:color w:val="0000FF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6652F1"/>
  </w:style>
  <w:style w:type="table" w:customStyle="1" w:styleId="8">
    <w:name w:val="Сетка таблицы8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6652F1"/>
  </w:style>
  <w:style w:type="table" w:customStyle="1" w:styleId="21">
    <w:name w:val="Сетка таблицы21"/>
    <w:basedOn w:val="a1"/>
    <w:next w:val="a4"/>
    <w:uiPriority w:val="59"/>
    <w:locked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652F1"/>
  </w:style>
  <w:style w:type="table" w:customStyle="1" w:styleId="19">
    <w:name w:val="Сетка таблицы19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Plain Text"/>
    <w:basedOn w:val="a"/>
    <w:link w:val="afe"/>
    <w:rsid w:val="006652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6652F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00">
    <w:name w:val="Сетка таблицы20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652F1"/>
  </w:style>
  <w:style w:type="table" w:customStyle="1" w:styleId="23">
    <w:name w:val="Сетка таблицы23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6D47AF"/>
  </w:style>
  <w:style w:type="character" w:customStyle="1" w:styleId="eop">
    <w:name w:val="eop"/>
    <w:basedOn w:val="a0"/>
    <w:rsid w:val="006D47AF"/>
  </w:style>
  <w:style w:type="paragraph" w:customStyle="1" w:styleId="paragraph">
    <w:name w:val="paragraph"/>
    <w:basedOn w:val="a"/>
    <w:rsid w:val="0032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5979-AB8B-4C57-BA0C-1674A75A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Гурова Екатерина Николаевна</cp:lastModifiedBy>
  <cp:revision>15</cp:revision>
  <cp:lastPrinted>2022-05-26T02:45:00Z</cp:lastPrinted>
  <dcterms:created xsi:type="dcterms:W3CDTF">2022-08-24T02:44:00Z</dcterms:created>
  <dcterms:modified xsi:type="dcterms:W3CDTF">2022-09-20T03:45:00Z</dcterms:modified>
</cp:coreProperties>
</file>