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3B" w:rsidRPr="00A938D2" w:rsidRDefault="00B56D63" w:rsidP="00A93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938D2">
        <w:rPr>
          <w:rFonts w:ascii="Times New Roman" w:hAnsi="Times New Roman" w:cs="Times New Roman"/>
          <w:b/>
          <w:sz w:val="28"/>
          <w:szCs w:val="28"/>
        </w:rPr>
        <w:t xml:space="preserve"> Звуковая культура речи: произношение звуков (Л</w:t>
      </w:r>
      <w:proofErr w:type="gramStart"/>
      <w:r w:rsidRPr="00A938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938D2">
        <w:rPr>
          <w:rFonts w:ascii="Times New Roman" w:hAnsi="Times New Roman" w:cs="Times New Roman"/>
          <w:b/>
          <w:sz w:val="28"/>
          <w:szCs w:val="28"/>
        </w:rPr>
        <w:t>ЛЬ), (Р,РЬ).</w:t>
      </w:r>
    </w:p>
    <w:p w:rsidR="005A5186" w:rsidRPr="00A938D2" w:rsidRDefault="00B56D63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A9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86" w:rsidRPr="00A938D2" w:rsidRDefault="00B56D63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>Уточнить и закрепить правильное произношение звуков «Л,</w:t>
      </w:r>
      <w:r w:rsidR="005A5186" w:rsidRPr="00A938D2">
        <w:rPr>
          <w:rFonts w:ascii="Times New Roman" w:hAnsi="Times New Roman" w:cs="Times New Roman"/>
          <w:sz w:val="28"/>
          <w:szCs w:val="28"/>
        </w:rPr>
        <w:t xml:space="preserve"> </w:t>
      </w:r>
      <w:r w:rsidRPr="00A938D2">
        <w:rPr>
          <w:rFonts w:ascii="Times New Roman" w:hAnsi="Times New Roman" w:cs="Times New Roman"/>
          <w:sz w:val="28"/>
          <w:szCs w:val="28"/>
        </w:rPr>
        <w:t>ЛЬ» и «</w:t>
      </w:r>
      <w:proofErr w:type="gramStart"/>
      <w:r w:rsidRPr="00A93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5186" w:rsidRPr="00A938D2">
        <w:rPr>
          <w:rFonts w:ascii="Times New Roman" w:hAnsi="Times New Roman" w:cs="Times New Roman"/>
          <w:sz w:val="28"/>
          <w:szCs w:val="28"/>
        </w:rPr>
        <w:t>, РЬ».</w:t>
      </w:r>
    </w:p>
    <w:p w:rsidR="00B56D63" w:rsidRPr="00A938D2" w:rsidRDefault="00B56D63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</w:t>
      </w:r>
      <w:r w:rsidR="005A5186" w:rsidRPr="00A938D2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938D2">
        <w:rPr>
          <w:rFonts w:ascii="Times New Roman" w:hAnsi="Times New Roman" w:cs="Times New Roman"/>
          <w:sz w:val="28"/>
          <w:szCs w:val="28"/>
        </w:rPr>
        <w:t>дифференцировать их на слух</w:t>
      </w:r>
      <w:r w:rsidR="005A5186" w:rsidRPr="00A938D2">
        <w:rPr>
          <w:rFonts w:ascii="Times New Roman" w:hAnsi="Times New Roman" w:cs="Times New Roman"/>
          <w:sz w:val="28"/>
          <w:szCs w:val="28"/>
        </w:rPr>
        <w:t>, находить заданные звуки в начале, середине и конце слова.</w:t>
      </w:r>
    </w:p>
    <w:p w:rsidR="00A938D2" w:rsidRDefault="00A938D2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186" w:rsidRPr="00A938D2" w:rsidRDefault="005A5186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родители!</w:t>
      </w:r>
      <w:r w:rsidRPr="00A938D2">
        <w:rPr>
          <w:rFonts w:ascii="Times New Roman" w:hAnsi="Times New Roman" w:cs="Times New Roman"/>
          <w:sz w:val="28"/>
          <w:szCs w:val="28"/>
        </w:rPr>
        <w:t xml:space="preserve"> Сегодня мы с Вами поупражняемся над развитием речи детей.</w:t>
      </w:r>
    </w:p>
    <w:p w:rsidR="005A5186" w:rsidRPr="00A938D2" w:rsidRDefault="005A5186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- </w:t>
      </w:r>
      <w:r w:rsidR="00C47F91" w:rsidRPr="00A938D2">
        <w:rPr>
          <w:rFonts w:ascii="Times New Roman" w:hAnsi="Times New Roman" w:cs="Times New Roman"/>
          <w:sz w:val="28"/>
          <w:szCs w:val="28"/>
        </w:rPr>
        <w:t xml:space="preserve">Язычок сидел в своем домике. Ему очень хотелось научиться петь песенку самолета. Он улыбнулся, показал все зубки </w:t>
      </w:r>
      <w:r w:rsidR="00C47F91" w:rsidRPr="00A938D2">
        <w:rPr>
          <w:rFonts w:ascii="Times New Roman" w:hAnsi="Times New Roman" w:cs="Times New Roman"/>
          <w:i/>
          <w:sz w:val="28"/>
          <w:szCs w:val="28"/>
        </w:rPr>
        <w:t>(показ взрослым, повтор ребенком</w:t>
      </w:r>
      <w:r w:rsidR="00C47F91" w:rsidRPr="00A938D2">
        <w:rPr>
          <w:rFonts w:ascii="Times New Roman" w:hAnsi="Times New Roman" w:cs="Times New Roman"/>
          <w:sz w:val="28"/>
          <w:szCs w:val="28"/>
        </w:rPr>
        <w:t>), широко открыл домик, включил голос, быстро подбросил хвостик к верхней дверке и пустил холодный ветерок. Язычок запел «Р-Р-Р» и почувствовал, что  него задрожал хвостик (</w:t>
      </w:r>
      <w:r w:rsidR="00C47F91" w:rsidRPr="00A938D2">
        <w:rPr>
          <w:rFonts w:ascii="Times New Roman" w:hAnsi="Times New Roman" w:cs="Times New Roman"/>
          <w:i/>
          <w:sz w:val="28"/>
          <w:szCs w:val="28"/>
        </w:rPr>
        <w:t>показ</w:t>
      </w:r>
      <w:r w:rsidR="00C47F91" w:rsidRPr="00A938D2">
        <w:rPr>
          <w:rFonts w:ascii="Times New Roman" w:hAnsi="Times New Roman" w:cs="Times New Roman"/>
          <w:sz w:val="28"/>
          <w:szCs w:val="28"/>
        </w:rPr>
        <w:t>). Язычок подставил листочек и снова запел: «Р-Р-Р»</w:t>
      </w:r>
      <w:proofErr w:type="gramStart"/>
      <w:r w:rsidR="00C47F91" w:rsidRPr="00A938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7F91" w:rsidRPr="00A938D2">
        <w:rPr>
          <w:rFonts w:ascii="Times New Roman" w:hAnsi="Times New Roman" w:cs="Times New Roman"/>
          <w:sz w:val="28"/>
          <w:szCs w:val="28"/>
        </w:rPr>
        <w:t xml:space="preserve">Споем вместе песенку самолета: «Р-Р-Р»! </w:t>
      </w:r>
    </w:p>
    <w:p w:rsidR="00C47F91" w:rsidRPr="00A938D2" w:rsidRDefault="00C47F91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- Я буду называть слова, а ты </w:t>
      </w:r>
      <w:r w:rsidRPr="00A938D2">
        <w:rPr>
          <w:rFonts w:ascii="Times New Roman" w:hAnsi="Times New Roman" w:cs="Times New Roman"/>
          <w:sz w:val="28"/>
          <w:szCs w:val="28"/>
        </w:rPr>
        <w:t>должен узнать слова со звуками</w:t>
      </w:r>
      <w:r w:rsidRPr="00A938D2">
        <w:rPr>
          <w:rFonts w:ascii="Times New Roman" w:hAnsi="Times New Roman" w:cs="Times New Roman"/>
          <w:sz w:val="28"/>
          <w:szCs w:val="28"/>
        </w:rPr>
        <w:t xml:space="preserve"> «Р» и «РЬ», хлопнуть в ладоши, а затем проговорить эти слова.</w:t>
      </w:r>
    </w:p>
    <w:p w:rsidR="00C47F91" w:rsidRPr="00A938D2" w:rsidRDefault="00C47F91" w:rsidP="00A93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</w:rPr>
        <w:t xml:space="preserve"> - Повтори шутки-</w:t>
      </w:r>
      <w:proofErr w:type="spellStart"/>
      <w:r w:rsidRPr="00A938D2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A938D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Ря-ря-ря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синие моря;</w:t>
            </w: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орь-орь-орь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у Андрюшки корь;</w:t>
            </w:r>
          </w:p>
        </w:tc>
      </w:tr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рю-рю-рю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репу я варю;</w:t>
            </w: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высокая гора;</w:t>
            </w:r>
          </w:p>
        </w:tc>
      </w:tr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арь-арь-арь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новый букварь;</w:t>
            </w: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новое перо;</w:t>
            </w:r>
          </w:p>
        </w:tc>
      </w:tr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ри-ри-ри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горят фонари;</w:t>
            </w: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коза грызет кору;</w:t>
            </w:r>
          </w:p>
        </w:tc>
      </w:tr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ре-ре-ре – санки на горе;</w:t>
            </w: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 w:rsidRPr="00A938D2">
              <w:rPr>
                <w:rFonts w:ascii="Times New Roman" w:hAnsi="Times New Roman" w:cs="Times New Roman"/>
                <w:sz w:val="28"/>
                <w:szCs w:val="28"/>
              </w:rPr>
              <w:t xml:space="preserve"> – летят комары;</w:t>
            </w:r>
          </w:p>
        </w:tc>
      </w:tr>
      <w:tr w:rsidR="00A938D2" w:rsidRPr="00A938D2" w:rsidTr="002102C4">
        <w:tc>
          <w:tcPr>
            <w:tcW w:w="4077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938D2" w:rsidRPr="00A938D2" w:rsidRDefault="00A938D2" w:rsidP="0021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8D2">
              <w:rPr>
                <w:rFonts w:ascii="Times New Roman" w:hAnsi="Times New Roman" w:cs="Times New Roman"/>
                <w:sz w:val="28"/>
                <w:szCs w:val="28"/>
              </w:rPr>
              <w:t>ор-ор-ор – у Ромы топор</w:t>
            </w:r>
          </w:p>
        </w:tc>
      </w:tr>
    </w:tbl>
    <w:p w:rsidR="00EB7511" w:rsidRDefault="00EB7511" w:rsidP="00A93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 с мячом «Весенние слова».</w:t>
      </w:r>
    </w:p>
    <w:p w:rsidR="00EB7511" w:rsidRDefault="00EB7511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назову слова, брошу мяч, а ты поймай и отгадай, о чем я говорю.</w:t>
      </w:r>
    </w:p>
    <w:p w:rsidR="00EB7511" w:rsidRDefault="00D13739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EB7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Голубое, чистое, ясное, весеннее, безоблачное - …</w:t>
      </w:r>
      <w:r w:rsidRPr="006E3C72">
        <w:rPr>
          <w:rFonts w:ascii="Times New Roman" w:hAnsi="Times New Roman" w:cs="Times New Roman"/>
          <w:i/>
          <w:sz w:val="28"/>
          <w:szCs w:val="28"/>
        </w:rPr>
        <w:t>(небо).</w:t>
      </w:r>
    </w:p>
    <w:p w:rsidR="00D13739" w:rsidRDefault="00D13739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Яркое, </w:t>
      </w:r>
      <w:r w:rsidR="006E3C72">
        <w:rPr>
          <w:rFonts w:ascii="Times New Roman" w:hAnsi="Times New Roman" w:cs="Times New Roman"/>
          <w:sz w:val="28"/>
          <w:szCs w:val="28"/>
        </w:rPr>
        <w:t>золотое, теплое, ласковое - …</w:t>
      </w:r>
      <w:r w:rsidR="006E3C72" w:rsidRPr="006E3C72">
        <w:rPr>
          <w:rFonts w:ascii="Times New Roman" w:hAnsi="Times New Roman" w:cs="Times New Roman"/>
          <w:i/>
          <w:sz w:val="28"/>
          <w:szCs w:val="28"/>
        </w:rPr>
        <w:t>(солнце</w:t>
      </w:r>
      <w:r w:rsidR="006E3C72">
        <w:rPr>
          <w:rFonts w:ascii="Times New Roman" w:hAnsi="Times New Roman" w:cs="Times New Roman"/>
          <w:sz w:val="28"/>
          <w:szCs w:val="28"/>
        </w:rPr>
        <w:t>).</w:t>
      </w:r>
    </w:p>
    <w:p w:rsidR="006E3C72" w:rsidRDefault="006E3C72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Весенняя, звонкая, прозрачная, холодная - …</w:t>
      </w:r>
      <w:r w:rsidRPr="006E3C72">
        <w:rPr>
          <w:rFonts w:ascii="Times New Roman" w:hAnsi="Times New Roman" w:cs="Times New Roman"/>
          <w:i/>
          <w:sz w:val="28"/>
          <w:szCs w:val="28"/>
        </w:rPr>
        <w:t>(капель).</w:t>
      </w:r>
    </w:p>
    <w:p w:rsidR="006E3C72" w:rsidRDefault="006E3C72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Холодный, светлый, солнечный, весенний, погожий - … </w:t>
      </w:r>
      <w:r w:rsidRPr="006E3C72">
        <w:rPr>
          <w:rFonts w:ascii="Times New Roman" w:hAnsi="Times New Roman" w:cs="Times New Roman"/>
          <w:i/>
          <w:sz w:val="28"/>
          <w:szCs w:val="28"/>
        </w:rPr>
        <w:t>(день).</w:t>
      </w:r>
    </w:p>
    <w:p w:rsidR="006E3C72" w:rsidRDefault="006E3C72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Первые, молодые, зеленые, клейкие - …</w:t>
      </w:r>
      <w:r w:rsidRPr="006E3C72">
        <w:rPr>
          <w:rFonts w:ascii="Times New Roman" w:hAnsi="Times New Roman" w:cs="Times New Roman"/>
          <w:i/>
          <w:sz w:val="28"/>
          <w:szCs w:val="28"/>
        </w:rPr>
        <w:t>(листочки).</w:t>
      </w:r>
    </w:p>
    <w:p w:rsidR="006E3C72" w:rsidRPr="006E3C7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6E3C72">
        <w:rPr>
          <w:rFonts w:ascii="Times New Roman" w:hAnsi="Times New Roman" w:cs="Times New Roman"/>
          <w:sz w:val="28"/>
          <w:szCs w:val="28"/>
        </w:rPr>
        <w:t xml:space="preserve"> </w:t>
      </w:r>
      <w:r w:rsidRPr="006E3C72">
        <w:rPr>
          <w:rFonts w:ascii="Times New Roman" w:hAnsi="Times New Roman" w:cs="Times New Roman"/>
          <w:sz w:val="28"/>
          <w:szCs w:val="28"/>
        </w:rPr>
        <w:t xml:space="preserve">Белые, пушистые, кудрявые, плывут по небу - </w:t>
      </w:r>
      <w:r w:rsidRPr="006E3C72">
        <w:rPr>
          <w:rFonts w:ascii="Times New Roman" w:hAnsi="Times New Roman" w:cs="Times New Roman"/>
          <w:i/>
          <w:sz w:val="28"/>
          <w:szCs w:val="28"/>
        </w:rPr>
        <w:t>… (облака</w:t>
      </w:r>
      <w:r w:rsidRPr="006E3C72">
        <w:rPr>
          <w:rFonts w:ascii="Times New Roman" w:hAnsi="Times New Roman" w:cs="Times New Roman"/>
          <w:sz w:val="28"/>
          <w:szCs w:val="28"/>
        </w:rPr>
        <w:t>).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</w:rPr>
        <w:t>- Произнесите скороговорки: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* Шел Егор через двор, нес топор чинить забор.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A938D2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A938D2">
        <w:rPr>
          <w:rFonts w:ascii="Times New Roman" w:hAnsi="Times New Roman" w:cs="Times New Roman"/>
          <w:sz w:val="28"/>
          <w:szCs w:val="28"/>
        </w:rPr>
        <w:t xml:space="preserve">  ворона вороненка.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* Привез </w:t>
      </w:r>
      <w:proofErr w:type="gramStart"/>
      <w:r w:rsidRPr="00A938D2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938D2">
        <w:rPr>
          <w:rFonts w:ascii="Times New Roman" w:hAnsi="Times New Roman" w:cs="Times New Roman"/>
          <w:sz w:val="28"/>
          <w:szCs w:val="28"/>
        </w:rPr>
        <w:t xml:space="preserve"> Егору во двор дров гору.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* На горе, на горке горько ревет Егорка.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- Вспомни, как Язычок поет твердую песенку индюка, повтори. («Л-л-л».)  А  теперь вспомним песенку мотора. («Р-р-р».)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>- Я сейчас буду называть слова, а ты их повтори, четко выделяя звуки «Л» - «ЛЬ», «Р» - «РЬ».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lastRenderedPageBreak/>
        <w:t>- Послушай и запомни предложения: «Суп надо солить. На пол не надо сорить». Я начинаю предложения, а ты их заканчивай.</w:t>
      </w:r>
    </w:p>
    <w:p w:rsidR="006E3C7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- А теперь послушай рассказы внимательно. Тебе нужно будет определить слова со звуками «Л» </w:t>
      </w:r>
      <w:proofErr w:type="gramStart"/>
      <w:r w:rsidRPr="00A938D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938D2">
        <w:rPr>
          <w:rFonts w:ascii="Times New Roman" w:hAnsi="Times New Roman" w:cs="Times New Roman"/>
          <w:sz w:val="28"/>
          <w:szCs w:val="28"/>
        </w:rPr>
        <w:t>ЛЬ», «Р» - «РЬ» в тексте.</w:t>
      </w:r>
    </w:p>
    <w:p w:rsidR="006E3C72" w:rsidRPr="00A938D2" w:rsidRDefault="006E3C72" w:rsidP="006E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</w:rPr>
        <w:t>ЛЫЖИ.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  Была зима. Выпало много снега. Мама купила Клаве лыжи. Клава взяла лыжи, взяла палки и пошла в сад. Клава каталась на лыжах. Ей было весело.</w:t>
      </w:r>
    </w:p>
    <w:p w:rsidR="006E3C72" w:rsidRPr="00A938D2" w:rsidRDefault="006E3C72" w:rsidP="006E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D2">
        <w:rPr>
          <w:rFonts w:ascii="Times New Roman" w:hAnsi="Times New Roman" w:cs="Times New Roman"/>
          <w:b/>
          <w:sz w:val="28"/>
          <w:szCs w:val="28"/>
        </w:rPr>
        <w:t>Верный друг.</w:t>
      </w:r>
    </w:p>
    <w:p w:rsidR="006E3C72" w:rsidRPr="00A938D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8D2">
        <w:rPr>
          <w:rFonts w:ascii="Times New Roman" w:hAnsi="Times New Roman" w:cs="Times New Roman"/>
          <w:sz w:val="28"/>
          <w:szCs w:val="28"/>
        </w:rPr>
        <w:t xml:space="preserve">   Рома и его собака Трезор – большие друзья. Они вместе играют, вместе гуляют. Один раз Рома купался в реке. Он отплыл далеко от берега и стал тонуть. Рома закричал. Трезор бросился в воду и вытащил Рому на берег. Так Трезор выручил из беды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8D2">
        <w:rPr>
          <w:rFonts w:ascii="Times New Roman" w:hAnsi="Times New Roman" w:cs="Times New Roman"/>
          <w:sz w:val="28"/>
          <w:szCs w:val="28"/>
        </w:rPr>
        <w:t>воего друга.</w:t>
      </w:r>
    </w:p>
    <w:p w:rsidR="006E3C72" w:rsidRDefault="006E3C72" w:rsidP="006E3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511" w:rsidRDefault="00EB7511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511" w:rsidRPr="00EB7511" w:rsidRDefault="00EB7511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E0" w:rsidRPr="00A938D2" w:rsidRDefault="00BB64E0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8D2" w:rsidRPr="00A938D2" w:rsidRDefault="00A938D2" w:rsidP="00A93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288" w:rsidRDefault="00474288"/>
    <w:p w:rsidR="003D09DD" w:rsidRDefault="003D09DD"/>
    <w:p w:rsidR="00B56D63" w:rsidRPr="00B56D63" w:rsidRDefault="00B56D63"/>
    <w:sectPr w:rsidR="00B56D63" w:rsidRPr="00B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3EB9"/>
    <w:multiLevelType w:val="hybridMultilevel"/>
    <w:tmpl w:val="EFB0C890"/>
    <w:lvl w:ilvl="0" w:tplc="56184A62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2FE6EF1"/>
    <w:multiLevelType w:val="hybridMultilevel"/>
    <w:tmpl w:val="67220978"/>
    <w:lvl w:ilvl="0" w:tplc="DEBC5FBE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4"/>
    <w:rsid w:val="003D09DD"/>
    <w:rsid w:val="00474288"/>
    <w:rsid w:val="005A5186"/>
    <w:rsid w:val="006E3C72"/>
    <w:rsid w:val="00A23D14"/>
    <w:rsid w:val="00A30D3B"/>
    <w:rsid w:val="00A938D2"/>
    <w:rsid w:val="00B56D63"/>
    <w:rsid w:val="00B86EF4"/>
    <w:rsid w:val="00BB64E0"/>
    <w:rsid w:val="00C47F91"/>
    <w:rsid w:val="00D13739"/>
    <w:rsid w:val="00E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2020-05-12T08:39:00Z</dcterms:created>
  <dcterms:modified xsi:type="dcterms:W3CDTF">2020-05-12T10:22:00Z</dcterms:modified>
</cp:coreProperties>
</file>