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939" w:rsidRDefault="00127939" w:rsidP="00127939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ЕСЛИ ПОТЕРЯЛСЯ</w:t>
      </w:r>
      <w:r w:rsidR="004B4D6C" w:rsidRPr="00127939">
        <w:rPr>
          <w:rFonts w:ascii="Agency FB" w:eastAsia="Times New Roman" w:hAnsi="Agency FB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«</w:t>
      </w:r>
      <w:r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ОСОБЕННЫЙ</w:t>
      </w:r>
      <w:r w:rsidR="004B4D6C" w:rsidRPr="00127939">
        <w:rPr>
          <w:rFonts w:ascii="Agency FB" w:eastAsia="Times New Roman" w:hAnsi="Agency FB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» </w:t>
      </w:r>
      <w:r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РЕБЁНОК</w:t>
      </w:r>
      <w:r w:rsidR="004B4D6C" w:rsidRPr="00127939">
        <w:rPr>
          <w:rFonts w:ascii="Agency FB" w:eastAsia="Times New Roman" w:hAnsi="Agency FB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–</w:t>
      </w:r>
    </w:p>
    <w:p w:rsidR="004B4D6C" w:rsidRPr="00127939" w:rsidRDefault="004B4D6C" w:rsidP="00127939">
      <w:pPr>
        <w:spacing w:after="0" w:line="240" w:lineRule="auto"/>
        <w:jc w:val="center"/>
        <w:outlineLvl w:val="0"/>
        <w:rPr>
          <w:rFonts w:ascii="Agency FB" w:eastAsia="Times New Roman" w:hAnsi="Agency FB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127939">
        <w:rPr>
          <w:rFonts w:ascii="Agency FB" w:eastAsia="Times New Roman" w:hAnsi="Agency FB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</w:t>
      </w:r>
      <w:r w:rsidRPr="00127939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что</w:t>
      </w:r>
      <w:r w:rsidRPr="00127939">
        <w:rPr>
          <w:rFonts w:ascii="Agency FB" w:eastAsia="Times New Roman" w:hAnsi="Agency FB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</w:t>
      </w:r>
      <w:r w:rsidRPr="00127939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делать</w:t>
      </w:r>
      <w:r w:rsidRPr="00127939">
        <w:rPr>
          <w:rFonts w:ascii="Agency FB" w:eastAsia="Times New Roman" w:hAnsi="Agency FB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: </w:t>
      </w:r>
      <w:r w:rsidRPr="00127939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алгоритм</w:t>
      </w:r>
      <w:r w:rsidRPr="00127939">
        <w:rPr>
          <w:rFonts w:ascii="Agency FB" w:eastAsia="Times New Roman" w:hAnsi="Agency FB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</w:t>
      </w:r>
      <w:r w:rsidRPr="00127939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действий</w:t>
      </w:r>
      <w:r w:rsidRPr="00127939">
        <w:rPr>
          <w:rFonts w:ascii="Agency FB" w:eastAsia="Times New Roman" w:hAnsi="Agency FB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</w:t>
      </w:r>
      <w:r w:rsidRPr="00127939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в</w:t>
      </w:r>
      <w:r w:rsidRPr="00127939">
        <w:rPr>
          <w:rFonts w:ascii="Agency FB" w:eastAsia="Times New Roman" w:hAnsi="Agency FB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</w:t>
      </w:r>
      <w:r w:rsidRPr="00127939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ситуации</w:t>
      </w:r>
      <w:r w:rsidRPr="00127939">
        <w:rPr>
          <w:rFonts w:ascii="Agency FB" w:eastAsia="Times New Roman" w:hAnsi="Agency FB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</w:t>
      </w:r>
      <w:r w:rsidRPr="00127939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и</w:t>
      </w:r>
      <w:r w:rsidRPr="00127939">
        <w:rPr>
          <w:rFonts w:ascii="Agency FB" w:eastAsia="Times New Roman" w:hAnsi="Agency FB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</w:t>
      </w:r>
      <w:r w:rsidRPr="00127939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профилактика</w:t>
      </w:r>
    </w:p>
    <w:p w:rsidR="00127939" w:rsidRDefault="00127939" w:rsidP="0012793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3082290</wp:posOffset>
            </wp:positionH>
            <wp:positionV relativeFrom="paragraph">
              <wp:posOffset>-635</wp:posOffset>
            </wp:positionV>
            <wp:extent cx="2857500" cy="4295775"/>
            <wp:effectExtent l="19050" t="0" r="0" b="0"/>
            <wp:wrapSquare wrapText="bothSides"/>
            <wp:docPr id="1" name="Рисунок 1" descr="C:\Users\1\Desktop\ДЕТ.САД\План КАРТИНКИ\runaway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ДЕТ.САД\План КАРТИНКИ\runaway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29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4D6C" w:rsidRPr="00127939" w:rsidRDefault="00127939" w:rsidP="001279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Рекомендации</w:t>
      </w:r>
      <w:r w:rsidR="004B4D6C" w:rsidRPr="00127939">
        <w:rPr>
          <w:rFonts w:ascii="Arial" w:eastAsia="Times New Roman" w:hAnsi="Arial" w:cs="Arial"/>
          <w:lang w:eastAsia="ru-RU"/>
        </w:rPr>
        <w:t xml:space="preserve">, как минимизировать риск потерять ребенка. Риск, особенно высокий для специфики </w:t>
      </w:r>
      <w:r>
        <w:rPr>
          <w:rFonts w:ascii="Arial" w:eastAsia="Times New Roman" w:hAnsi="Arial" w:cs="Arial"/>
          <w:lang w:eastAsia="ru-RU"/>
        </w:rPr>
        <w:t xml:space="preserve">«особого» </w:t>
      </w:r>
      <w:r w:rsidR="004B4D6C" w:rsidRPr="00127939">
        <w:rPr>
          <w:rFonts w:ascii="Arial" w:eastAsia="Times New Roman" w:hAnsi="Arial" w:cs="Arial"/>
          <w:lang w:eastAsia="ru-RU"/>
        </w:rPr>
        <w:t>ребенка.</w:t>
      </w:r>
    </w:p>
    <w:p w:rsidR="004B4D6C" w:rsidRPr="00127939" w:rsidRDefault="004B4D6C" w:rsidP="00127939">
      <w:pPr>
        <w:shd w:val="clear" w:color="auto" w:fill="FFFFFF"/>
        <w:spacing w:after="390" w:line="240" w:lineRule="auto"/>
        <w:jc w:val="both"/>
        <w:rPr>
          <w:rFonts w:ascii="Arial" w:eastAsia="Times New Roman" w:hAnsi="Arial" w:cs="Arial"/>
          <w:lang w:eastAsia="ru-RU"/>
        </w:rPr>
      </w:pPr>
      <w:r w:rsidRPr="00127939">
        <w:rPr>
          <w:rFonts w:ascii="Arial" w:eastAsia="Times New Roman" w:hAnsi="Arial" w:cs="Arial"/>
          <w:i/>
          <w:iCs/>
          <w:lang w:eastAsia="ru-RU"/>
        </w:rPr>
        <w:t xml:space="preserve">Дана гипотетическая ситуация — потерялся ребенок с «особенностями». Ситуация характеризуется тем, что такой ребенок не в состоянии </w:t>
      </w:r>
      <w:proofErr w:type="spellStart"/>
      <w:r w:rsidRPr="00127939">
        <w:rPr>
          <w:rFonts w:ascii="Arial" w:eastAsia="Times New Roman" w:hAnsi="Arial" w:cs="Arial"/>
          <w:i/>
          <w:iCs/>
          <w:lang w:eastAsia="ru-RU"/>
        </w:rPr>
        <w:t>коммуницировать</w:t>
      </w:r>
      <w:proofErr w:type="spellEnd"/>
      <w:r w:rsidRPr="00127939">
        <w:rPr>
          <w:rFonts w:ascii="Arial" w:eastAsia="Times New Roman" w:hAnsi="Arial" w:cs="Arial"/>
          <w:i/>
          <w:iCs/>
          <w:lang w:eastAsia="ru-RU"/>
        </w:rPr>
        <w:t xml:space="preserve"> с окружающими его людьми, не может обратиться за помощью, может быть дезориентирован, да и на взгляд «со стороны» он может выглядеть не нуждающимся в помощи. То есть проходящие мимо него люди просто не обратят на ребенка внимания и пройдут мимо (такое бывает даже и в отношении людей с явно заметными отклонениями от нормального вида и поведения, к сожалению).</w:t>
      </w:r>
    </w:p>
    <w:p w:rsidR="004B4D6C" w:rsidRPr="00127939" w:rsidRDefault="00127939" w:rsidP="00127939">
      <w:pPr>
        <w:shd w:val="clear" w:color="auto" w:fill="FFFFFF"/>
        <w:spacing w:after="39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Рассмотрим два </w:t>
      </w:r>
      <w:r w:rsidR="004B4D6C" w:rsidRPr="00127939">
        <w:rPr>
          <w:rFonts w:ascii="Arial" w:eastAsia="Times New Roman" w:hAnsi="Arial" w:cs="Arial"/>
          <w:lang w:eastAsia="ru-RU"/>
        </w:rPr>
        <w:t xml:space="preserve">направления: профилактика и </w:t>
      </w:r>
      <w:r>
        <w:rPr>
          <w:rFonts w:ascii="Arial" w:eastAsia="Times New Roman" w:hAnsi="Arial" w:cs="Arial"/>
          <w:lang w:eastAsia="ru-RU"/>
        </w:rPr>
        <w:t xml:space="preserve">реагирование на событие. Начнем </w:t>
      </w:r>
      <w:r w:rsidR="004B4D6C" w:rsidRPr="00127939">
        <w:rPr>
          <w:rFonts w:ascii="Arial" w:eastAsia="Times New Roman" w:hAnsi="Arial" w:cs="Arial"/>
          <w:lang w:eastAsia="ru-RU"/>
        </w:rPr>
        <w:t>с </w:t>
      </w:r>
      <w:r w:rsidR="004B4D6C" w:rsidRPr="00127939">
        <w:rPr>
          <w:rFonts w:ascii="Arial" w:eastAsia="Times New Roman" w:hAnsi="Arial" w:cs="Arial"/>
          <w:b/>
          <w:bCs/>
          <w:lang w:eastAsia="ru-RU"/>
        </w:rPr>
        <w:t>профилактики,</w:t>
      </w:r>
      <w:r w:rsidR="004B4D6C" w:rsidRPr="00127939">
        <w:rPr>
          <w:rFonts w:ascii="Arial" w:eastAsia="Times New Roman" w:hAnsi="Arial" w:cs="Arial"/>
          <w:lang w:eastAsia="ru-RU"/>
        </w:rPr>
        <w:t> которая разделяется на работу со стороны ситуа</w:t>
      </w:r>
      <w:r>
        <w:rPr>
          <w:rFonts w:ascii="Arial" w:eastAsia="Times New Roman" w:hAnsi="Arial" w:cs="Arial"/>
          <w:lang w:eastAsia="ru-RU"/>
        </w:rPr>
        <w:t>тивной и технической подготовки.</w:t>
      </w:r>
    </w:p>
    <w:p w:rsidR="004B4D6C" w:rsidRPr="00127939" w:rsidRDefault="004B4D6C" w:rsidP="001279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27939">
        <w:rPr>
          <w:rFonts w:ascii="Arial" w:eastAsia="Times New Roman" w:hAnsi="Arial" w:cs="Arial"/>
          <w:b/>
          <w:bCs/>
          <w:lang w:eastAsia="ru-RU"/>
        </w:rPr>
        <w:t>Ситуативная.</w:t>
      </w:r>
    </w:p>
    <w:p w:rsidR="004B4D6C" w:rsidRPr="00127939" w:rsidRDefault="004B4D6C" w:rsidP="001279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27939">
        <w:rPr>
          <w:rFonts w:ascii="Arial" w:eastAsia="Times New Roman" w:hAnsi="Arial" w:cs="Arial"/>
          <w:lang w:eastAsia="ru-RU"/>
        </w:rPr>
        <w:t>Стоит, по возможности, избегать таких мест, или такого развития ситуаций, в которых вы и ребенок можете оказаться разделены. Тут есть несколько ключевых моментов:</w:t>
      </w:r>
    </w:p>
    <w:p w:rsidR="004B4D6C" w:rsidRPr="00127939" w:rsidRDefault="004B4D6C" w:rsidP="00127939">
      <w:pPr>
        <w:shd w:val="clear" w:color="auto" w:fill="FFFFFF"/>
        <w:spacing w:after="390" w:line="240" w:lineRule="auto"/>
        <w:ind w:firstLine="851"/>
        <w:jc w:val="both"/>
        <w:rPr>
          <w:rFonts w:ascii="Arial" w:eastAsia="Times New Roman" w:hAnsi="Arial" w:cs="Arial"/>
          <w:lang w:eastAsia="ru-RU"/>
        </w:rPr>
      </w:pPr>
      <w:r w:rsidRPr="00127939">
        <w:rPr>
          <w:rFonts w:ascii="Arial" w:eastAsia="Times New Roman" w:hAnsi="Arial" w:cs="Arial"/>
          <w:lang w:eastAsia="ru-RU"/>
        </w:rPr>
        <w:t xml:space="preserve">Попробуйте начать моделировать ваши совместные перемещения или развитие ситуации в каком-то конкретном месте, в случае чрезвычайного происшествия. Например, представьте, как вы вместе поедете из одного конца города в другой? Мысленно просчитайте маршрут, смоделируйте ключевые «точки риска» — места, в которых есть наибольшая опасность случайно оказаться разделенными. Например, к таким местам относятся точки входа в </w:t>
      </w:r>
      <w:r w:rsidR="00127939">
        <w:rPr>
          <w:rFonts w:ascii="Arial" w:eastAsia="Times New Roman" w:hAnsi="Arial" w:cs="Arial"/>
          <w:lang w:eastAsia="ru-RU"/>
        </w:rPr>
        <w:t>общественный транспорт и др.</w:t>
      </w:r>
      <w:r w:rsidRPr="00127939">
        <w:rPr>
          <w:rFonts w:ascii="Arial" w:eastAsia="Times New Roman" w:hAnsi="Arial" w:cs="Arial"/>
          <w:lang w:eastAsia="ru-RU"/>
        </w:rPr>
        <w:t xml:space="preserve"> – может быть толпа, ломящийся в двери </w:t>
      </w:r>
      <w:proofErr w:type="gramStart"/>
      <w:r w:rsidRPr="00127939">
        <w:rPr>
          <w:rFonts w:ascii="Arial" w:eastAsia="Times New Roman" w:hAnsi="Arial" w:cs="Arial"/>
          <w:lang w:eastAsia="ru-RU"/>
        </w:rPr>
        <w:t>торопыга</w:t>
      </w:r>
      <w:proofErr w:type="gramEnd"/>
      <w:r w:rsidRPr="00127939">
        <w:rPr>
          <w:rFonts w:ascii="Arial" w:eastAsia="Times New Roman" w:hAnsi="Arial" w:cs="Arial"/>
          <w:lang w:eastAsia="ru-RU"/>
        </w:rPr>
        <w:t xml:space="preserve">, ваша торопливость и попытка «запрыгнуть», возможность не успеть скоординировать действия и т.д. Для всех таких точек следует заранее продумать алгоритм действий и отработать его на практике. После этого алгоритм закрепится, </w:t>
      </w:r>
      <w:proofErr w:type="gramStart"/>
      <w:r w:rsidRPr="00127939">
        <w:rPr>
          <w:rFonts w:ascii="Arial" w:eastAsia="Times New Roman" w:hAnsi="Arial" w:cs="Arial"/>
          <w:lang w:eastAsia="ru-RU"/>
        </w:rPr>
        <w:t>вы</w:t>
      </w:r>
      <w:proofErr w:type="gramEnd"/>
      <w:r w:rsidRPr="00127939">
        <w:rPr>
          <w:rFonts w:ascii="Arial" w:eastAsia="Times New Roman" w:hAnsi="Arial" w:cs="Arial"/>
          <w:lang w:eastAsia="ru-RU"/>
        </w:rPr>
        <w:t xml:space="preserve"> и ребенок к нему привыкнете и это автоматически будет работать, уже не требуя внимания – как устоявшаяся поведенческая привычка.</w:t>
      </w:r>
    </w:p>
    <w:p w:rsidR="004B4D6C" w:rsidRPr="00127939" w:rsidRDefault="004B4D6C" w:rsidP="00127939">
      <w:pPr>
        <w:shd w:val="clear" w:color="auto" w:fill="FFFFFF"/>
        <w:spacing w:after="390" w:line="240" w:lineRule="auto"/>
        <w:jc w:val="both"/>
        <w:rPr>
          <w:rFonts w:ascii="Arial" w:eastAsia="Times New Roman" w:hAnsi="Arial" w:cs="Arial"/>
          <w:lang w:eastAsia="ru-RU"/>
        </w:rPr>
      </w:pPr>
      <w:r w:rsidRPr="00127939">
        <w:rPr>
          <w:rFonts w:ascii="Arial" w:eastAsia="Times New Roman" w:hAnsi="Arial" w:cs="Arial"/>
          <w:lang w:eastAsia="ru-RU"/>
        </w:rPr>
        <w:t xml:space="preserve">Отрабатывайте сценарии. Подумайте, что вы будете делать, если толпа в </w:t>
      </w:r>
      <w:r w:rsidR="00C8156A">
        <w:rPr>
          <w:rFonts w:ascii="Arial" w:eastAsia="Times New Roman" w:hAnsi="Arial" w:cs="Arial"/>
          <w:lang w:eastAsia="ru-RU"/>
        </w:rPr>
        <w:t>общественном месте</w:t>
      </w:r>
      <w:r w:rsidRPr="00127939">
        <w:rPr>
          <w:rFonts w:ascii="Arial" w:eastAsia="Times New Roman" w:hAnsi="Arial" w:cs="Arial"/>
          <w:lang w:eastAsia="ru-RU"/>
        </w:rPr>
        <w:t xml:space="preserve"> чего-то испугается (подсказка: замечайте «карманы» — какие-то ниши в стенах, места за колоннами или углы в поворотах стен, куда быстро можно вдвоем вжаться и подождать, пока толпа пронесется мимо вас). Или, если вы собираетесь на какое-то массовое мероприятие, учтите все возможные сценарии его развития, а также —  в помещении оно или на открытом воздухе. На самом мероприятии занимайте места с учетом возможных движений окружающей массы людей – не допускайте даже временного разделения с ребенком, сохраняйте концентрацию. Помните, что происходящее действо является развлечением только для ребенка, а не для вас. Ваша задача – контролировать его безопасность. Прежде чем переместиться куда-то в толпе, сначала подумайте, как вместе будете оттуда выбираться в нормальной и в чрезвычайной обстановке. Места в зале стоит занимать исходя именно из этих соображений.</w:t>
      </w:r>
    </w:p>
    <w:p w:rsidR="004B4D6C" w:rsidRPr="00127939" w:rsidRDefault="004B4D6C" w:rsidP="00C815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27939">
        <w:rPr>
          <w:rFonts w:ascii="Arial" w:eastAsia="Times New Roman" w:hAnsi="Arial" w:cs="Arial"/>
          <w:b/>
          <w:bCs/>
          <w:lang w:eastAsia="ru-RU"/>
        </w:rPr>
        <w:lastRenderedPageBreak/>
        <w:t>Технические моменты профилактики:</w:t>
      </w:r>
    </w:p>
    <w:p w:rsidR="004B4D6C" w:rsidRPr="00127939" w:rsidRDefault="004B4D6C" w:rsidP="00127939">
      <w:pPr>
        <w:shd w:val="clear" w:color="auto" w:fill="FFFFFF"/>
        <w:spacing w:after="390" w:line="240" w:lineRule="auto"/>
        <w:jc w:val="both"/>
        <w:rPr>
          <w:rFonts w:ascii="Arial" w:eastAsia="Times New Roman" w:hAnsi="Arial" w:cs="Arial"/>
          <w:lang w:eastAsia="ru-RU"/>
        </w:rPr>
      </w:pPr>
      <w:r w:rsidRPr="00127939">
        <w:rPr>
          <w:rFonts w:ascii="Arial" w:eastAsia="Times New Roman" w:hAnsi="Arial" w:cs="Arial"/>
          <w:lang w:eastAsia="ru-RU"/>
        </w:rPr>
        <w:t>Абсолютно непреложным ритуалом перед любым выходом из дома следует сделать фотографирование ребенка в той одежде, в которой он выходит. Лучше сделать на свой смартфон несколько фотографий – крупно лицо, общий вид спереди и со спины, какие-то внешние приметы внешности или одежды, которые особенно хорошо заметны или уникальны. Убедитесь, что фотографии достаточно хорошего качества, сохраните их в «облаке» или отправьте себе на почту.</w:t>
      </w:r>
    </w:p>
    <w:p w:rsidR="004B4D6C" w:rsidRPr="00127939" w:rsidRDefault="004B4D6C" w:rsidP="00C815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27939">
        <w:rPr>
          <w:rFonts w:ascii="Arial" w:eastAsia="Times New Roman" w:hAnsi="Arial" w:cs="Arial"/>
          <w:lang w:eastAsia="ru-RU"/>
        </w:rPr>
        <w:t xml:space="preserve">Возможно, вам стоит использовать </w:t>
      </w:r>
      <w:proofErr w:type="spellStart"/>
      <w:r w:rsidRPr="00127939">
        <w:rPr>
          <w:rFonts w:ascii="Arial" w:eastAsia="Times New Roman" w:hAnsi="Arial" w:cs="Arial"/>
          <w:lang w:eastAsia="ru-RU"/>
        </w:rPr>
        <w:t>GPS-трекер</w:t>
      </w:r>
      <w:proofErr w:type="spellEnd"/>
      <w:r w:rsidRPr="00127939">
        <w:rPr>
          <w:rFonts w:ascii="Arial" w:eastAsia="Times New Roman" w:hAnsi="Arial" w:cs="Arial"/>
          <w:lang w:eastAsia="ru-RU"/>
        </w:rPr>
        <w:t>, устройство, которое принимает GPS сигналы и передает свое местоположение через сотовую телефонную сеть.</w:t>
      </w:r>
      <w:r w:rsidR="00C8156A">
        <w:rPr>
          <w:rFonts w:ascii="Arial" w:eastAsia="Times New Roman" w:hAnsi="Arial" w:cs="Arial"/>
          <w:lang w:eastAsia="ru-RU"/>
        </w:rPr>
        <w:t xml:space="preserve"> </w:t>
      </w:r>
      <w:r w:rsidRPr="00127939">
        <w:rPr>
          <w:rFonts w:ascii="Arial" w:eastAsia="Times New Roman" w:hAnsi="Arial" w:cs="Arial"/>
          <w:lang w:eastAsia="ru-RU"/>
        </w:rPr>
        <w:t>Таких устройств множество, есть разные модели с разными характеристиками и внешним видом – от коробочек, просто передающих сигнал, до более навороченных устройств, в виде детских часов, мини-брелков, водонепроницаемых и т.д. На что тут важно обратить внимание, так это на отзывы о них и на их функционал. Вероятнее всего в данном случае подойдут либо самые простые устройства, имеющие только кнопку «</w:t>
      </w:r>
      <w:proofErr w:type="spellStart"/>
      <w:r w:rsidRPr="00127939">
        <w:rPr>
          <w:rFonts w:ascii="Arial" w:eastAsia="Times New Roman" w:hAnsi="Arial" w:cs="Arial"/>
          <w:lang w:eastAsia="ru-RU"/>
        </w:rPr>
        <w:t>sos</w:t>
      </w:r>
      <w:proofErr w:type="spellEnd"/>
      <w:r w:rsidRPr="00127939">
        <w:rPr>
          <w:rFonts w:ascii="Arial" w:eastAsia="Times New Roman" w:hAnsi="Arial" w:cs="Arial"/>
          <w:lang w:eastAsia="ru-RU"/>
        </w:rPr>
        <w:t xml:space="preserve">». Но есть и такие, которые позволят самому ребенку совершать звонки – как правило, даже </w:t>
      </w:r>
      <w:proofErr w:type="gramStart"/>
      <w:r w:rsidRPr="00127939">
        <w:rPr>
          <w:rFonts w:ascii="Arial" w:eastAsia="Times New Roman" w:hAnsi="Arial" w:cs="Arial"/>
          <w:lang w:eastAsia="ru-RU"/>
        </w:rPr>
        <w:t>в</w:t>
      </w:r>
      <w:proofErr w:type="gramEnd"/>
      <w:r w:rsidRPr="00127939">
        <w:rPr>
          <w:rFonts w:ascii="Arial" w:eastAsia="Times New Roman" w:hAnsi="Arial" w:cs="Arial"/>
          <w:lang w:eastAsia="ru-RU"/>
        </w:rPr>
        <w:t xml:space="preserve"> </w:t>
      </w:r>
      <w:proofErr w:type="gramStart"/>
      <w:r w:rsidRPr="00127939">
        <w:rPr>
          <w:rFonts w:ascii="Arial" w:eastAsia="Times New Roman" w:hAnsi="Arial" w:cs="Arial"/>
          <w:lang w:eastAsia="ru-RU"/>
        </w:rPr>
        <w:t>маленький</w:t>
      </w:r>
      <w:proofErr w:type="gramEnd"/>
      <w:r w:rsidRPr="00127939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127939">
        <w:rPr>
          <w:rFonts w:ascii="Arial" w:eastAsia="Times New Roman" w:hAnsi="Arial" w:cs="Arial"/>
          <w:lang w:eastAsia="ru-RU"/>
        </w:rPr>
        <w:t>трекер</w:t>
      </w:r>
      <w:proofErr w:type="spellEnd"/>
      <w:r w:rsidRPr="00127939">
        <w:rPr>
          <w:rFonts w:ascii="Arial" w:eastAsia="Times New Roman" w:hAnsi="Arial" w:cs="Arial"/>
          <w:lang w:eastAsia="ru-RU"/>
        </w:rPr>
        <w:t xml:space="preserve"> можно залить несколько телефонов, которые автоматически вызываются, если нажата одна соответствующая кнопа, или кнопка «</w:t>
      </w:r>
      <w:proofErr w:type="spellStart"/>
      <w:r w:rsidRPr="00127939">
        <w:rPr>
          <w:rFonts w:ascii="Arial" w:eastAsia="Times New Roman" w:hAnsi="Arial" w:cs="Arial"/>
          <w:lang w:eastAsia="ru-RU"/>
        </w:rPr>
        <w:t>sos</w:t>
      </w:r>
      <w:proofErr w:type="spellEnd"/>
      <w:r w:rsidRPr="00127939">
        <w:rPr>
          <w:rFonts w:ascii="Arial" w:eastAsia="Times New Roman" w:hAnsi="Arial" w:cs="Arial"/>
          <w:lang w:eastAsia="ru-RU"/>
        </w:rPr>
        <w:t xml:space="preserve">». Также, в некоторых случаях, вы сможете звонить на устройство сами и либо говорить, либо слушать что происходит. Все устройства позволяют отслеживать себя в </w:t>
      </w:r>
      <w:proofErr w:type="spellStart"/>
      <w:r w:rsidRPr="00127939">
        <w:rPr>
          <w:rFonts w:ascii="Arial" w:eastAsia="Times New Roman" w:hAnsi="Arial" w:cs="Arial"/>
          <w:lang w:eastAsia="ru-RU"/>
        </w:rPr>
        <w:t>онлайн-режиме</w:t>
      </w:r>
      <w:proofErr w:type="spellEnd"/>
      <w:r w:rsidRPr="00127939">
        <w:rPr>
          <w:rFonts w:ascii="Arial" w:eastAsia="Times New Roman" w:hAnsi="Arial" w:cs="Arial"/>
          <w:lang w:eastAsia="ru-RU"/>
        </w:rPr>
        <w:t xml:space="preserve"> на картах «</w:t>
      </w:r>
      <w:proofErr w:type="spellStart"/>
      <w:r w:rsidRPr="00127939">
        <w:rPr>
          <w:rFonts w:ascii="Arial" w:eastAsia="Times New Roman" w:hAnsi="Arial" w:cs="Arial"/>
          <w:lang w:eastAsia="ru-RU"/>
        </w:rPr>
        <w:t>Гугл</w:t>
      </w:r>
      <w:proofErr w:type="spellEnd"/>
      <w:r w:rsidRPr="00127939">
        <w:rPr>
          <w:rFonts w:ascii="Arial" w:eastAsia="Times New Roman" w:hAnsi="Arial" w:cs="Arial"/>
          <w:lang w:eastAsia="ru-RU"/>
        </w:rPr>
        <w:t xml:space="preserve">» или иных. Что важно понимать! Важно, что точность сигнала может быть разная, это зависит как от характеристик самого устройства, так и от местности – </w:t>
      </w:r>
      <w:proofErr w:type="gramStart"/>
      <w:r w:rsidRPr="00127939">
        <w:rPr>
          <w:rFonts w:ascii="Arial" w:eastAsia="Times New Roman" w:hAnsi="Arial" w:cs="Arial"/>
          <w:lang w:eastAsia="ru-RU"/>
        </w:rPr>
        <w:t>смотря от скольких спутников оно может</w:t>
      </w:r>
      <w:proofErr w:type="gramEnd"/>
      <w:r w:rsidRPr="00127939">
        <w:rPr>
          <w:rFonts w:ascii="Arial" w:eastAsia="Times New Roman" w:hAnsi="Arial" w:cs="Arial"/>
          <w:lang w:eastAsia="ru-RU"/>
        </w:rPr>
        <w:t xml:space="preserve"> в данном месте принять сигналы. Важно, что данные о своем местоположении оно передает по мобильной сети – следовательно, если оно находится в месте, где приема нет, оно не может передать сигнал. Тем не менее, в большинстве случаев </w:t>
      </w:r>
      <w:proofErr w:type="spellStart"/>
      <w:r w:rsidRPr="00127939">
        <w:rPr>
          <w:rFonts w:ascii="Arial" w:eastAsia="Times New Roman" w:hAnsi="Arial" w:cs="Arial"/>
          <w:lang w:eastAsia="ru-RU"/>
        </w:rPr>
        <w:t>трекеры</w:t>
      </w:r>
      <w:proofErr w:type="spellEnd"/>
      <w:r w:rsidRPr="00127939">
        <w:rPr>
          <w:rFonts w:ascii="Arial" w:eastAsia="Times New Roman" w:hAnsi="Arial" w:cs="Arial"/>
          <w:lang w:eastAsia="ru-RU"/>
        </w:rPr>
        <w:t xml:space="preserve"> позволят с достаточной точностью определить район поиска как минимум.</w:t>
      </w:r>
    </w:p>
    <w:p w:rsidR="00C8156A" w:rsidRDefault="004B4D6C" w:rsidP="00C815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27939">
        <w:rPr>
          <w:rFonts w:ascii="Arial" w:eastAsia="Times New Roman" w:hAnsi="Arial" w:cs="Arial"/>
          <w:lang w:eastAsia="ru-RU"/>
        </w:rPr>
        <w:t>Подключите сервисы определения местонахождения на мобильных устройствах, которыми ребенок пользуется.</w:t>
      </w:r>
    </w:p>
    <w:p w:rsidR="004B4D6C" w:rsidRPr="00127939" w:rsidRDefault="004B4D6C" w:rsidP="00C8156A">
      <w:pPr>
        <w:shd w:val="clear" w:color="auto" w:fill="FFFFFF"/>
        <w:spacing w:after="390" w:line="240" w:lineRule="auto"/>
        <w:ind w:firstLine="851"/>
        <w:jc w:val="both"/>
        <w:rPr>
          <w:rFonts w:ascii="Arial" w:eastAsia="Times New Roman" w:hAnsi="Arial" w:cs="Arial"/>
          <w:lang w:eastAsia="ru-RU"/>
        </w:rPr>
      </w:pPr>
      <w:r w:rsidRPr="00127939">
        <w:rPr>
          <w:rFonts w:ascii="Arial" w:eastAsia="Times New Roman" w:hAnsi="Arial" w:cs="Arial"/>
          <w:lang w:eastAsia="ru-RU"/>
        </w:rPr>
        <w:t xml:space="preserve">Даже если ребенок не говорит, это еще не значит, что он не может </w:t>
      </w:r>
      <w:proofErr w:type="spellStart"/>
      <w:r w:rsidRPr="00127939">
        <w:rPr>
          <w:rFonts w:ascii="Arial" w:eastAsia="Times New Roman" w:hAnsi="Arial" w:cs="Arial"/>
          <w:lang w:eastAsia="ru-RU"/>
        </w:rPr>
        <w:t>коммуницировать</w:t>
      </w:r>
      <w:proofErr w:type="spellEnd"/>
      <w:r w:rsidRPr="00127939">
        <w:rPr>
          <w:rFonts w:ascii="Arial" w:eastAsia="Times New Roman" w:hAnsi="Arial" w:cs="Arial"/>
          <w:lang w:eastAsia="ru-RU"/>
        </w:rPr>
        <w:t>. Возможно, ему будет проще показать записку. Распечатайте крупно примерно такой текст: «</w:t>
      </w:r>
      <w:r w:rsidRPr="00C8156A">
        <w:rPr>
          <w:rFonts w:ascii="Arial" w:eastAsia="Times New Roman" w:hAnsi="Arial" w:cs="Arial"/>
          <w:b/>
          <w:lang w:eastAsia="ru-RU"/>
        </w:rPr>
        <w:t>Меня зовут …, я потерялся, я не говорю и мне нужна помощь. Позвоните: 1. +79…. (мама ….</w:t>
      </w:r>
      <w:proofErr w:type="gramStart"/>
      <w:r w:rsidRPr="00C8156A">
        <w:rPr>
          <w:rFonts w:ascii="Arial" w:eastAsia="Times New Roman" w:hAnsi="Arial" w:cs="Arial"/>
          <w:b/>
          <w:lang w:eastAsia="ru-RU"/>
        </w:rPr>
        <w:t xml:space="preserve"> )</w:t>
      </w:r>
      <w:proofErr w:type="gramEnd"/>
      <w:r w:rsidRPr="00C8156A">
        <w:rPr>
          <w:rFonts w:ascii="Arial" w:eastAsia="Times New Roman" w:hAnsi="Arial" w:cs="Arial"/>
          <w:b/>
          <w:lang w:eastAsia="ru-RU"/>
        </w:rPr>
        <w:t xml:space="preserve"> 2. +79…. (папа….) в полицию – О2, 112 или волонтерам «</w:t>
      </w:r>
      <w:r w:rsidR="00C8156A" w:rsidRPr="00C8156A">
        <w:rPr>
          <w:rFonts w:ascii="Arial" w:eastAsia="Times New Roman" w:hAnsi="Arial" w:cs="Arial"/>
          <w:i/>
          <w:lang w:eastAsia="ru-RU"/>
        </w:rPr>
        <w:t>какой-то поисковой организации</w:t>
      </w:r>
      <w:r w:rsidRPr="00C8156A">
        <w:rPr>
          <w:rFonts w:ascii="Arial" w:eastAsia="Times New Roman" w:hAnsi="Arial" w:cs="Arial"/>
          <w:b/>
          <w:lang w:eastAsia="ru-RU"/>
        </w:rPr>
        <w:t xml:space="preserve">» — 8 </w:t>
      </w:r>
      <w:proofErr w:type="spellStart"/>
      <w:r w:rsidRPr="00C8156A">
        <w:rPr>
          <w:rFonts w:ascii="Arial" w:eastAsia="Times New Roman" w:hAnsi="Arial" w:cs="Arial"/>
          <w:b/>
          <w:lang w:eastAsia="ru-RU"/>
        </w:rPr>
        <w:t>8</w:t>
      </w:r>
      <w:proofErr w:type="spellEnd"/>
      <w:r w:rsidR="00C8156A">
        <w:rPr>
          <w:rFonts w:ascii="Arial" w:eastAsia="Times New Roman" w:hAnsi="Arial" w:cs="Arial"/>
          <w:b/>
          <w:lang w:eastAsia="ru-RU"/>
        </w:rPr>
        <w:t>…</w:t>
      </w:r>
      <w:r w:rsidRPr="00C8156A">
        <w:rPr>
          <w:rFonts w:ascii="Arial" w:eastAsia="Times New Roman" w:hAnsi="Arial" w:cs="Arial"/>
          <w:b/>
          <w:lang w:eastAsia="ru-RU"/>
        </w:rPr>
        <w:t xml:space="preserve"> (бесплатно)»</w:t>
      </w:r>
      <w:r w:rsidRPr="00127939">
        <w:rPr>
          <w:rFonts w:ascii="Arial" w:eastAsia="Times New Roman" w:hAnsi="Arial" w:cs="Arial"/>
          <w:lang w:eastAsia="ru-RU"/>
        </w:rPr>
        <w:t xml:space="preserve">. Распечатку стоит </w:t>
      </w:r>
      <w:proofErr w:type="spellStart"/>
      <w:r w:rsidRPr="00127939">
        <w:rPr>
          <w:rFonts w:ascii="Arial" w:eastAsia="Times New Roman" w:hAnsi="Arial" w:cs="Arial"/>
          <w:lang w:eastAsia="ru-RU"/>
        </w:rPr>
        <w:t>заламинировать</w:t>
      </w:r>
      <w:proofErr w:type="spellEnd"/>
      <w:r w:rsidRPr="00127939">
        <w:rPr>
          <w:rFonts w:ascii="Arial" w:eastAsia="Times New Roman" w:hAnsi="Arial" w:cs="Arial"/>
          <w:lang w:eastAsia="ru-RU"/>
        </w:rPr>
        <w:t xml:space="preserve">, чтобы она не истрепалась от времени и не боялась влаги. Вы должны объяснить, ребенку, что он может показывать эту записку полицейским, любым взрослым с детьми, сотрудникам метро или другого транспорта, сотрудникам и охране крупных магазинов, мест массового досуга и т.д. Размер записки может быть любым, а лучше как можно крупнее, но пригодной для постоянного ношения в кармане, или в качестве </w:t>
      </w:r>
      <w:proofErr w:type="spellStart"/>
      <w:r w:rsidRPr="00127939">
        <w:rPr>
          <w:rFonts w:ascii="Arial" w:eastAsia="Times New Roman" w:hAnsi="Arial" w:cs="Arial"/>
          <w:lang w:eastAsia="ru-RU"/>
        </w:rPr>
        <w:t>бейджа</w:t>
      </w:r>
      <w:proofErr w:type="spellEnd"/>
      <w:r w:rsidRPr="00127939">
        <w:rPr>
          <w:rFonts w:ascii="Arial" w:eastAsia="Times New Roman" w:hAnsi="Arial" w:cs="Arial"/>
          <w:lang w:eastAsia="ru-RU"/>
        </w:rPr>
        <w:t xml:space="preserve"> на тесемке. Важно — в случае нахождения в бессознательном состоянии или задержания полицией эта записка поможет быстро идентифицировать ребенка и связаться с вами скорее. Важно — ни в коем случае на ней нельзя располагать адрес вашего проживания!</w:t>
      </w:r>
    </w:p>
    <w:p w:rsidR="004B4D6C" w:rsidRPr="00127939" w:rsidRDefault="004B4D6C" w:rsidP="00127939">
      <w:pPr>
        <w:shd w:val="clear" w:color="auto" w:fill="FFFFFF"/>
        <w:spacing w:after="390" w:line="240" w:lineRule="auto"/>
        <w:jc w:val="both"/>
        <w:rPr>
          <w:rFonts w:ascii="Arial" w:eastAsia="Times New Roman" w:hAnsi="Arial" w:cs="Arial"/>
          <w:lang w:eastAsia="ru-RU"/>
        </w:rPr>
      </w:pPr>
      <w:r w:rsidRPr="00127939">
        <w:rPr>
          <w:rFonts w:ascii="Arial" w:eastAsia="Times New Roman" w:hAnsi="Arial" w:cs="Arial"/>
          <w:lang w:eastAsia="ru-RU"/>
        </w:rPr>
        <w:t>Обучайтесь. Поговорите с ребенком, объясните, что ему нужно делать в той или иной ситуации, потренируйте порядок действий в чрезвычайной ситуации, объясните ему как поступать. Закрепляйте навыки – устраивайте периодически «тренировки». </w:t>
      </w:r>
    </w:p>
    <w:p w:rsidR="004B4D6C" w:rsidRPr="00127939" w:rsidRDefault="004B4D6C" w:rsidP="00C8156A">
      <w:pPr>
        <w:shd w:val="clear" w:color="auto" w:fill="FFFFFF"/>
        <w:spacing w:after="390" w:line="240" w:lineRule="auto"/>
        <w:jc w:val="center"/>
        <w:rPr>
          <w:rFonts w:ascii="Arial" w:eastAsia="Times New Roman" w:hAnsi="Arial" w:cs="Arial"/>
          <w:lang w:eastAsia="ru-RU"/>
        </w:rPr>
      </w:pPr>
      <w:r w:rsidRPr="00127939">
        <w:rPr>
          <w:rFonts w:ascii="Arial" w:eastAsia="Times New Roman" w:hAnsi="Arial" w:cs="Arial"/>
          <w:b/>
          <w:bCs/>
          <w:lang w:eastAsia="ru-RU"/>
        </w:rPr>
        <w:t>Основные правила поведения для ребенка в случае «я потерялся»:</w:t>
      </w:r>
    </w:p>
    <w:p w:rsidR="004B4D6C" w:rsidRPr="00127939" w:rsidRDefault="004B4D6C" w:rsidP="001279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ascii="Arial" w:eastAsia="Times New Roman" w:hAnsi="Arial" w:cs="Arial"/>
          <w:lang w:eastAsia="ru-RU"/>
        </w:rPr>
      </w:pPr>
      <w:r w:rsidRPr="00127939">
        <w:rPr>
          <w:rFonts w:ascii="Arial" w:eastAsia="Times New Roman" w:hAnsi="Arial" w:cs="Arial"/>
          <w:lang w:eastAsia="ru-RU"/>
        </w:rPr>
        <w:t>Если потерялся в городе – оставайся на месте, в людных местах, никуда не иди, обратись к первому же полицейскому</w:t>
      </w:r>
      <w:r w:rsidR="00C8156A">
        <w:rPr>
          <w:rFonts w:ascii="Arial" w:eastAsia="Times New Roman" w:hAnsi="Arial" w:cs="Arial"/>
          <w:lang w:eastAsia="ru-RU"/>
        </w:rPr>
        <w:t>,</w:t>
      </w:r>
      <w:r w:rsidRPr="00127939">
        <w:rPr>
          <w:rFonts w:ascii="Arial" w:eastAsia="Times New Roman" w:hAnsi="Arial" w:cs="Arial"/>
          <w:lang w:eastAsia="ru-RU"/>
        </w:rPr>
        <w:t xml:space="preserve"> которого встретишь, или взрослому с ребенком, сотруднику метро или другого транспорта в фирменной одежде. В крайнем случае – к любому сотруднику крупного магазина, кинотеатра, охраннику или другому человеку в фирменной одежде. Покажи им записку.</w:t>
      </w:r>
    </w:p>
    <w:p w:rsidR="004B4D6C" w:rsidRPr="00127939" w:rsidRDefault="004B4D6C" w:rsidP="001279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ascii="Arial" w:eastAsia="Times New Roman" w:hAnsi="Arial" w:cs="Arial"/>
          <w:lang w:eastAsia="ru-RU"/>
        </w:rPr>
      </w:pPr>
      <w:r w:rsidRPr="00127939">
        <w:rPr>
          <w:rFonts w:ascii="Arial" w:eastAsia="Times New Roman" w:hAnsi="Arial" w:cs="Arial"/>
          <w:lang w:eastAsia="ru-RU"/>
        </w:rPr>
        <w:t>Запомни главное правило – если потерялся, то в городе куда-то уходить из людного места можно только с полицейским, одетым в форму! Больше ни с кем – остальные должны только вызвать полицию или позвонить родным.</w:t>
      </w:r>
    </w:p>
    <w:p w:rsidR="004B4D6C" w:rsidRPr="00127939" w:rsidRDefault="004B4D6C" w:rsidP="001279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ascii="Arial" w:eastAsia="Times New Roman" w:hAnsi="Arial" w:cs="Arial"/>
          <w:lang w:eastAsia="ru-RU"/>
        </w:rPr>
      </w:pPr>
      <w:r w:rsidRPr="00127939">
        <w:rPr>
          <w:rFonts w:ascii="Arial" w:eastAsia="Times New Roman" w:hAnsi="Arial" w:cs="Arial"/>
          <w:lang w:eastAsia="ru-RU"/>
        </w:rPr>
        <w:lastRenderedPageBreak/>
        <w:t>Если потерялся в лесу – нельзя идти. Надо быть на месте и ждать помощи. Ни в коем случае нельзя прятаться, если видишь незнакомых людей. Если мимо проходят люди – покажи им табличку.</w:t>
      </w:r>
    </w:p>
    <w:p w:rsidR="004B4D6C" w:rsidRPr="00127939" w:rsidRDefault="004B4D6C" w:rsidP="001279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ascii="Arial" w:eastAsia="Times New Roman" w:hAnsi="Arial" w:cs="Arial"/>
          <w:lang w:eastAsia="ru-RU"/>
        </w:rPr>
      </w:pPr>
      <w:r w:rsidRPr="00127939">
        <w:rPr>
          <w:rFonts w:ascii="Arial" w:eastAsia="Times New Roman" w:hAnsi="Arial" w:cs="Arial"/>
          <w:lang w:eastAsia="ru-RU"/>
        </w:rPr>
        <w:t>Нельзя подходить к воде – нигде и никогда.</w:t>
      </w:r>
    </w:p>
    <w:p w:rsidR="004B4D6C" w:rsidRPr="00127939" w:rsidRDefault="004B4D6C" w:rsidP="00127939">
      <w:pPr>
        <w:shd w:val="clear" w:color="auto" w:fill="FFFFFF"/>
        <w:spacing w:after="390" w:line="240" w:lineRule="auto"/>
        <w:jc w:val="both"/>
        <w:rPr>
          <w:rFonts w:ascii="Arial" w:eastAsia="Times New Roman" w:hAnsi="Arial" w:cs="Arial"/>
          <w:lang w:eastAsia="ru-RU"/>
        </w:rPr>
      </w:pPr>
      <w:r w:rsidRPr="00127939">
        <w:rPr>
          <w:rFonts w:ascii="Arial" w:eastAsia="Times New Roman" w:hAnsi="Arial" w:cs="Arial"/>
          <w:lang w:eastAsia="ru-RU"/>
        </w:rPr>
        <w:t> </w:t>
      </w:r>
      <w:r w:rsidRPr="00127939">
        <w:rPr>
          <w:rFonts w:ascii="Arial" w:eastAsia="Times New Roman" w:hAnsi="Arial" w:cs="Arial"/>
          <w:b/>
          <w:bCs/>
          <w:lang w:eastAsia="ru-RU"/>
        </w:rPr>
        <w:t>Снаряжение и подготовка:</w:t>
      </w:r>
    </w:p>
    <w:p w:rsidR="004B4D6C" w:rsidRPr="00127939" w:rsidRDefault="004B4D6C" w:rsidP="001279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ascii="Arial" w:eastAsia="Times New Roman" w:hAnsi="Arial" w:cs="Arial"/>
          <w:lang w:eastAsia="ru-RU"/>
        </w:rPr>
      </w:pPr>
      <w:r w:rsidRPr="00127939">
        <w:rPr>
          <w:rFonts w:ascii="Arial" w:eastAsia="Times New Roman" w:hAnsi="Arial" w:cs="Arial"/>
          <w:lang w:eastAsia="ru-RU"/>
        </w:rPr>
        <w:t xml:space="preserve">Из дома вам категорически нельзя выходить с незаряженным телефоном, без шнура с </w:t>
      </w:r>
      <w:proofErr w:type="spellStart"/>
      <w:r w:rsidRPr="00127939">
        <w:rPr>
          <w:rFonts w:ascii="Arial" w:eastAsia="Times New Roman" w:hAnsi="Arial" w:cs="Arial"/>
          <w:lang w:eastAsia="ru-RU"/>
        </w:rPr>
        <w:t>зрядным</w:t>
      </w:r>
      <w:proofErr w:type="spellEnd"/>
      <w:r w:rsidRPr="00127939">
        <w:rPr>
          <w:rFonts w:ascii="Arial" w:eastAsia="Times New Roman" w:hAnsi="Arial" w:cs="Arial"/>
          <w:lang w:eastAsia="ru-RU"/>
        </w:rPr>
        <w:t xml:space="preserve"> устройством и внешнего аккумулятора. Даже если вы идете прогуляться на полчаса в какую-то ближайшую локацию.</w:t>
      </w:r>
    </w:p>
    <w:p w:rsidR="004B4D6C" w:rsidRPr="00127939" w:rsidRDefault="004B4D6C" w:rsidP="001279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ascii="Arial" w:eastAsia="Times New Roman" w:hAnsi="Arial" w:cs="Arial"/>
          <w:lang w:eastAsia="ru-RU"/>
        </w:rPr>
      </w:pPr>
      <w:r w:rsidRPr="00127939">
        <w:rPr>
          <w:rFonts w:ascii="Arial" w:eastAsia="Times New Roman" w:hAnsi="Arial" w:cs="Arial"/>
          <w:lang w:eastAsia="ru-RU"/>
        </w:rPr>
        <w:t xml:space="preserve">Если используете </w:t>
      </w:r>
      <w:proofErr w:type="spellStart"/>
      <w:r w:rsidRPr="00127939">
        <w:rPr>
          <w:rFonts w:ascii="Arial" w:eastAsia="Times New Roman" w:hAnsi="Arial" w:cs="Arial"/>
          <w:lang w:eastAsia="ru-RU"/>
        </w:rPr>
        <w:t>трекер</w:t>
      </w:r>
      <w:proofErr w:type="spellEnd"/>
      <w:r w:rsidRPr="00127939">
        <w:rPr>
          <w:rFonts w:ascii="Arial" w:eastAsia="Times New Roman" w:hAnsi="Arial" w:cs="Arial"/>
          <w:lang w:eastAsia="ru-RU"/>
        </w:rPr>
        <w:t xml:space="preserve"> или у ребенка есть телефон – контролируйте заряд также и на нем.</w:t>
      </w:r>
    </w:p>
    <w:p w:rsidR="004B4D6C" w:rsidRPr="00127939" w:rsidRDefault="004B4D6C" w:rsidP="001279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ascii="Arial" w:eastAsia="Times New Roman" w:hAnsi="Arial" w:cs="Arial"/>
          <w:lang w:eastAsia="ru-RU"/>
        </w:rPr>
      </w:pPr>
      <w:proofErr w:type="gramStart"/>
      <w:r w:rsidRPr="00127939">
        <w:rPr>
          <w:rFonts w:ascii="Arial" w:eastAsia="Times New Roman" w:hAnsi="Arial" w:cs="Arial"/>
          <w:lang w:eastAsia="ru-RU"/>
        </w:rPr>
        <w:t>У ребенка на любой выход должен быть собственный отдельный рюкзачок или маленькая сумка (хоть поясная даже), в которой должны лежать бутылочка воды и пара батончиков шоколада или какого-то другого, подходящего ему перекуса, легкий полиэтиленовый дождевик сигнальной расцветки (неоновые цвета – красный, оранжевый, ядовито-зеленый) или «космическое одеяло», стерильный бинт в полиэтиленовой упаковке 10смХ3м, зажигалка и таблетка сухого горючего в запаянном блистере (этот</w:t>
      </w:r>
      <w:proofErr w:type="gramEnd"/>
      <w:r w:rsidRPr="00127939">
        <w:rPr>
          <w:rFonts w:ascii="Arial" w:eastAsia="Times New Roman" w:hAnsi="Arial" w:cs="Arial"/>
          <w:lang w:eastAsia="ru-RU"/>
        </w:rPr>
        <w:t xml:space="preserve"> пункт актуален для леса, и только если ребенок сможет этим пользоваться для разведения костра), нужные ему медикаменты в герметичной упаковке. Важно — обучите его пользоваться всеми этими предметами в разных ситуациях, потренируйтесь. Важно – если это рюкзачок, пусть он будет маленьким и не надо его перегружать, он должен быть легким, чтобы его можно было </w:t>
      </w:r>
      <w:proofErr w:type="gramStart"/>
      <w:r w:rsidRPr="00127939">
        <w:rPr>
          <w:rFonts w:ascii="Arial" w:eastAsia="Times New Roman" w:hAnsi="Arial" w:cs="Arial"/>
          <w:lang w:eastAsia="ru-RU"/>
        </w:rPr>
        <w:t>носить на себе</w:t>
      </w:r>
      <w:r w:rsidR="00C8156A">
        <w:rPr>
          <w:rFonts w:ascii="Arial" w:eastAsia="Times New Roman" w:hAnsi="Arial" w:cs="Arial"/>
          <w:lang w:eastAsia="ru-RU"/>
        </w:rPr>
        <w:t>,</w:t>
      </w:r>
      <w:r w:rsidRPr="00127939">
        <w:rPr>
          <w:rFonts w:ascii="Arial" w:eastAsia="Times New Roman" w:hAnsi="Arial" w:cs="Arial"/>
          <w:lang w:eastAsia="ru-RU"/>
        </w:rPr>
        <w:t xml:space="preserve"> не замечая</w:t>
      </w:r>
      <w:proofErr w:type="gramEnd"/>
      <w:r w:rsidRPr="00127939">
        <w:rPr>
          <w:rFonts w:ascii="Arial" w:eastAsia="Times New Roman" w:hAnsi="Arial" w:cs="Arial"/>
          <w:lang w:eastAsia="ru-RU"/>
        </w:rPr>
        <w:t>. Опционально можно дополнять разве только теплыми вещами по погоде.</w:t>
      </w:r>
    </w:p>
    <w:p w:rsidR="004B4D6C" w:rsidRPr="00127939" w:rsidRDefault="004B4D6C" w:rsidP="001279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ascii="Arial" w:eastAsia="Times New Roman" w:hAnsi="Arial" w:cs="Arial"/>
          <w:lang w:eastAsia="ru-RU"/>
        </w:rPr>
      </w:pPr>
      <w:r w:rsidRPr="00127939">
        <w:rPr>
          <w:rFonts w:ascii="Arial" w:eastAsia="Times New Roman" w:hAnsi="Arial" w:cs="Arial"/>
          <w:lang w:eastAsia="ru-RU"/>
        </w:rPr>
        <w:t xml:space="preserve">Одевайте ребенка заметно – так, чтобы вы могли различить его в толпе, больше ярких или необычных цветов, «интересной» </w:t>
      </w:r>
      <w:proofErr w:type="spellStart"/>
      <w:r w:rsidRPr="00127939">
        <w:rPr>
          <w:rFonts w:ascii="Arial" w:eastAsia="Times New Roman" w:hAnsi="Arial" w:cs="Arial"/>
          <w:lang w:eastAsia="ru-RU"/>
        </w:rPr>
        <w:t>креативной</w:t>
      </w:r>
      <w:proofErr w:type="spellEnd"/>
      <w:r w:rsidRPr="00127939">
        <w:rPr>
          <w:rFonts w:ascii="Arial" w:eastAsia="Times New Roman" w:hAnsi="Arial" w:cs="Arial"/>
          <w:lang w:eastAsia="ru-RU"/>
        </w:rPr>
        <w:t xml:space="preserve"> одежды или светоотражающих элементов. Это увеличит пассивную безопасность в городе, также больше людей его заметит и запомнит, также это обеспечит лучшую заметность в лесу. При выходе в лес строжайше запрещен камуфляж – вы не в разведку идете и не на охоту, а камуфляж способен крайне осложнить поиск в лесу! В случае</w:t>
      </w:r>
      <w:proofErr w:type="gramStart"/>
      <w:r w:rsidRPr="00127939">
        <w:rPr>
          <w:rFonts w:ascii="Arial" w:eastAsia="Times New Roman" w:hAnsi="Arial" w:cs="Arial"/>
          <w:lang w:eastAsia="ru-RU"/>
        </w:rPr>
        <w:t>,</w:t>
      </w:r>
      <w:proofErr w:type="gramEnd"/>
      <w:r w:rsidRPr="00127939">
        <w:rPr>
          <w:rFonts w:ascii="Arial" w:eastAsia="Times New Roman" w:hAnsi="Arial" w:cs="Arial"/>
          <w:lang w:eastAsia="ru-RU"/>
        </w:rPr>
        <w:t xml:space="preserve"> если ребенок сам активно требует камуфляжную одежду в лес – покупайте такую, которая содержит яркие вставки и светоотражающие элементы, или дробите костюм – камуфляжные штаны и яркая куртка, либо наоборот.</w:t>
      </w:r>
    </w:p>
    <w:p w:rsidR="004B4D6C" w:rsidRPr="00127939" w:rsidRDefault="004B4D6C" w:rsidP="001279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ascii="Arial" w:eastAsia="Times New Roman" w:hAnsi="Arial" w:cs="Arial"/>
          <w:lang w:eastAsia="ru-RU"/>
        </w:rPr>
      </w:pPr>
      <w:r w:rsidRPr="00127939">
        <w:rPr>
          <w:rFonts w:ascii="Arial" w:eastAsia="Times New Roman" w:hAnsi="Arial" w:cs="Arial"/>
          <w:lang w:eastAsia="ru-RU"/>
        </w:rPr>
        <w:t>Имейте с собой аптечку первой помощи и необходимые медикаменты для себя и ребенка. Всегда.</w:t>
      </w:r>
    </w:p>
    <w:p w:rsidR="004B4D6C" w:rsidRPr="00127939" w:rsidRDefault="004B4D6C" w:rsidP="001279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ascii="Arial" w:eastAsia="Times New Roman" w:hAnsi="Arial" w:cs="Arial"/>
          <w:lang w:eastAsia="ru-RU"/>
        </w:rPr>
      </w:pPr>
      <w:r w:rsidRPr="00127939">
        <w:rPr>
          <w:rFonts w:ascii="Arial" w:eastAsia="Times New Roman" w:hAnsi="Arial" w:cs="Arial"/>
          <w:lang w:eastAsia="ru-RU"/>
        </w:rPr>
        <w:t>Носите свой паспорт и копию свидетельства о рождении ребенка.</w:t>
      </w:r>
    </w:p>
    <w:p w:rsidR="004B4D6C" w:rsidRPr="00127939" w:rsidRDefault="004B4D6C" w:rsidP="001279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ascii="Arial" w:eastAsia="Times New Roman" w:hAnsi="Arial" w:cs="Arial"/>
          <w:lang w:eastAsia="ru-RU"/>
        </w:rPr>
      </w:pPr>
      <w:r w:rsidRPr="00127939">
        <w:rPr>
          <w:rFonts w:ascii="Arial" w:eastAsia="Times New Roman" w:hAnsi="Arial" w:cs="Arial"/>
          <w:lang w:eastAsia="ru-RU"/>
        </w:rPr>
        <w:t xml:space="preserve">Запишите в телефон все нужные в экстренных ситуациях контакты. </w:t>
      </w:r>
    </w:p>
    <w:p w:rsidR="00C8156A" w:rsidRDefault="004B4D6C" w:rsidP="00C815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127939">
        <w:rPr>
          <w:rFonts w:ascii="Arial" w:eastAsia="Times New Roman" w:hAnsi="Arial" w:cs="Arial"/>
          <w:b/>
          <w:bCs/>
          <w:i/>
          <w:iCs/>
          <w:lang w:eastAsia="ru-RU"/>
        </w:rPr>
        <w:t xml:space="preserve">Теперь стоит описать алгоритм действий, если все перечисленное не </w:t>
      </w:r>
      <w:proofErr w:type="gramStart"/>
      <w:r w:rsidRPr="00127939">
        <w:rPr>
          <w:rFonts w:ascii="Arial" w:eastAsia="Times New Roman" w:hAnsi="Arial" w:cs="Arial"/>
          <w:b/>
          <w:bCs/>
          <w:i/>
          <w:iCs/>
          <w:lang w:eastAsia="ru-RU"/>
        </w:rPr>
        <w:t>помогло и ребенок таки потерялся</w:t>
      </w:r>
      <w:proofErr w:type="gramEnd"/>
      <w:r w:rsidRPr="00127939">
        <w:rPr>
          <w:rFonts w:ascii="Arial" w:eastAsia="Times New Roman" w:hAnsi="Arial" w:cs="Arial"/>
          <w:b/>
          <w:bCs/>
          <w:i/>
          <w:iCs/>
          <w:lang w:eastAsia="ru-RU"/>
        </w:rPr>
        <w:t>. Итак:</w:t>
      </w:r>
    </w:p>
    <w:p w:rsidR="004B4D6C" w:rsidRPr="00127939" w:rsidRDefault="004B4D6C" w:rsidP="00C815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27939">
        <w:rPr>
          <w:rFonts w:ascii="Arial" w:eastAsia="Times New Roman" w:hAnsi="Arial" w:cs="Arial"/>
          <w:b/>
          <w:bCs/>
          <w:lang w:eastAsia="ru-RU"/>
        </w:rPr>
        <w:t xml:space="preserve">Если это </w:t>
      </w:r>
      <w:r w:rsidRPr="00C8156A">
        <w:rPr>
          <w:rFonts w:ascii="Arial" w:eastAsia="Times New Roman" w:hAnsi="Arial" w:cs="Arial"/>
          <w:b/>
          <w:bCs/>
          <w:u w:val="single"/>
          <w:lang w:eastAsia="ru-RU"/>
        </w:rPr>
        <w:t>случилось в городе</w:t>
      </w:r>
      <w:r w:rsidRPr="00127939">
        <w:rPr>
          <w:rFonts w:ascii="Arial" w:eastAsia="Times New Roman" w:hAnsi="Arial" w:cs="Arial"/>
          <w:b/>
          <w:bCs/>
          <w:lang w:eastAsia="ru-RU"/>
        </w:rPr>
        <w:t>:</w:t>
      </w:r>
    </w:p>
    <w:p w:rsidR="004B4D6C" w:rsidRPr="00127939" w:rsidRDefault="004B4D6C" w:rsidP="0012793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ascii="Arial" w:eastAsia="Times New Roman" w:hAnsi="Arial" w:cs="Arial"/>
          <w:lang w:eastAsia="ru-RU"/>
        </w:rPr>
      </w:pPr>
      <w:r w:rsidRPr="00127939">
        <w:rPr>
          <w:rFonts w:ascii="Arial" w:eastAsia="Times New Roman" w:hAnsi="Arial" w:cs="Arial"/>
          <w:lang w:eastAsia="ru-RU"/>
        </w:rPr>
        <w:t>Вы поняли, что не можете видеть, где находится ваш ребенок. Осмотрите ближайшую территорию (т.е. загляните за угол, за какие-то ближайшие препятствия, которые могут скрывать его из поля вашего зрения и т.д.). Если за </w:t>
      </w:r>
      <w:r w:rsidRPr="00127939">
        <w:rPr>
          <w:rFonts w:ascii="Arial" w:eastAsia="Times New Roman" w:hAnsi="Arial" w:cs="Arial"/>
          <w:b/>
          <w:bCs/>
          <w:lang w:eastAsia="ru-RU"/>
        </w:rPr>
        <w:t>1-2</w:t>
      </w:r>
      <w:r w:rsidRPr="00127939">
        <w:rPr>
          <w:rFonts w:ascii="Arial" w:eastAsia="Times New Roman" w:hAnsi="Arial" w:cs="Arial"/>
          <w:lang w:eastAsia="ru-RU"/>
        </w:rPr>
        <w:t> минуты вы его не нашли, считайте, что он потерялся. Теперь вы должны осо</w:t>
      </w:r>
      <w:r w:rsidR="00C8156A">
        <w:rPr>
          <w:rFonts w:ascii="Arial" w:eastAsia="Times New Roman" w:hAnsi="Arial" w:cs="Arial"/>
          <w:lang w:eastAsia="ru-RU"/>
        </w:rPr>
        <w:t>з</w:t>
      </w:r>
      <w:r w:rsidRPr="00127939">
        <w:rPr>
          <w:rFonts w:ascii="Arial" w:eastAsia="Times New Roman" w:hAnsi="Arial" w:cs="Arial"/>
          <w:lang w:eastAsia="ru-RU"/>
        </w:rPr>
        <w:t xml:space="preserve">навать, что находитесь в </w:t>
      </w:r>
      <w:proofErr w:type="spellStart"/>
      <w:r w:rsidRPr="00127939">
        <w:rPr>
          <w:rFonts w:ascii="Arial" w:eastAsia="Times New Roman" w:hAnsi="Arial" w:cs="Arial"/>
          <w:lang w:eastAsia="ru-RU"/>
        </w:rPr>
        <w:t>таймлайне</w:t>
      </w:r>
      <w:proofErr w:type="spellEnd"/>
      <w:r w:rsidRPr="00127939">
        <w:rPr>
          <w:rFonts w:ascii="Arial" w:eastAsia="Times New Roman" w:hAnsi="Arial" w:cs="Arial"/>
          <w:lang w:eastAsia="ru-RU"/>
        </w:rPr>
        <w:t xml:space="preserve"> действия «правила 48 часов» — согласно этому правилу, чем активнее развиваются действия по поиску пропавшего в течение первых 48 часов с момента пропажи, тем больше шансов на благополучный исход.</w:t>
      </w:r>
    </w:p>
    <w:p w:rsidR="004B4D6C" w:rsidRPr="00127939" w:rsidRDefault="004B4D6C" w:rsidP="0012793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ascii="Arial" w:eastAsia="Times New Roman" w:hAnsi="Arial" w:cs="Arial"/>
          <w:lang w:eastAsia="ru-RU"/>
        </w:rPr>
      </w:pPr>
      <w:r w:rsidRPr="00127939">
        <w:rPr>
          <w:rFonts w:ascii="Arial" w:eastAsia="Times New Roman" w:hAnsi="Arial" w:cs="Arial"/>
          <w:lang w:eastAsia="ru-RU"/>
        </w:rPr>
        <w:t>Тратить время на дальнейший самостоятельный поиск нельзя. Если это произошло в общественном месте, вы должны срочно известить локальную охрану и персонал, четко описать им внешность ребенка, показать его фото на телефоне, четко объяснить, что он особенный и как это характеризует ситуацию. Их тут много, у них хорошо налажена внутренняя коммуникация, высока вероятность, что заблудившегося перехватят до выхода из супермаркета или торгового центра</w:t>
      </w:r>
      <w:r w:rsidR="00881470">
        <w:rPr>
          <w:rFonts w:ascii="Arial" w:eastAsia="Times New Roman" w:hAnsi="Arial" w:cs="Arial"/>
          <w:lang w:eastAsia="ru-RU"/>
        </w:rPr>
        <w:t>, др</w:t>
      </w:r>
      <w:r w:rsidRPr="00127939">
        <w:rPr>
          <w:rFonts w:ascii="Arial" w:eastAsia="Times New Roman" w:hAnsi="Arial" w:cs="Arial"/>
          <w:lang w:eastAsia="ru-RU"/>
        </w:rPr>
        <w:t>. То же самое относится к организованным общественным мероприятиям. Пропускаем этот пункт, если в конкретном месте, например, на людной улице, охрана и персонал отсутствуют и сразу переходим к следующему пункту.</w:t>
      </w:r>
    </w:p>
    <w:p w:rsidR="004B4D6C" w:rsidRPr="00127939" w:rsidRDefault="004B4D6C" w:rsidP="0012793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ascii="Arial" w:eastAsia="Times New Roman" w:hAnsi="Arial" w:cs="Arial"/>
          <w:lang w:eastAsia="ru-RU"/>
        </w:rPr>
      </w:pPr>
      <w:r w:rsidRPr="00127939">
        <w:rPr>
          <w:rFonts w:ascii="Arial" w:eastAsia="Times New Roman" w:hAnsi="Arial" w:cs="Arial"/>
          <w:lang w:eastAsia="ru-RU"/>
        </w:rPr>
        <w:lastRenderedPageBreak/>
        <w:t>Сразу же после того, как вы известили локальную охрану и персонал вы, не дожидаясь результатов их поиска, звоните в полицию. Коротко и ясно описываете ситуацию, внешние приметы ребенка, время пропажи, также четко сообщаете о том, что он особенный и описываете, как он может себя вести, также четко сообщаете, что хотите написать заявление о пропавшем ребенке. Дальше ждете полицию, следуете инструкциям, обязательно передайте им фотографии ребенка. Важно – даже если вы изначально обратились к локальным сотрудникам полиции, а они не предлагают вам сразу же написать заявление, вежливо и настойчиво требуйте этого. Также</w:t>
      </w:r>
      <w:proofErr w:type="gramStart"/>
      <w:r w:rsidRPr="00127939">
        <w:rPr>
          <w:rFonts w:ascii="Arial" w:eastAsia="Times New Roman" w:hAnsi="Arial" w:cs="Arial"/>
          <w:lang w:eastAsia="ru-RU"/>
        </w:rPr>
        <w:t xml:space="preserve"> В</w:t>
      </w:r>
      <w:proofErr w:type="gramEnd"/>
      <w:r w:rsidRPr="00127939">
        <w:rPr>
          <w:rFonts w:ascii="Arial" w:eastAsia="Times New Roman" w:hAnsi="Arial" w:cs="Arial"/>
          <w:lang w:eastAsia="ru-RU"/>
        </w:rPr>
        <w:t xml:space="preserve"> ЛЮБОМ СЛУЧАЕ параллельно звоните в 02 – это будет свидетельством вашего обращения в полицию, его точного времени и будет произведена фиксация сообщения – юридически это приравнивается к заявлению и сразу переведет ваше обращение с локального уровня на уровень выше. Важно – при написании, требуйте сообщить вам регистрационный номер заявления, а также ФИО принявшего его сотрудника полиции. Важно – заявление о пропаже любого человека, а особенно ребенка, в полиции обязаны принять сразу и в том месте, где это произошло. Не существует никакого срока ожидания! Иногда у людей срабатывает стереотип «ожидать до трех суток», запомните – это </w:t>
      </w:r>
      <w:proofErr w:type="spellStart"/>
      <w:r w:rsidRPr="00127939">
        <w:rPr>
          <w:rFonts w:ascii="Arial" w:eastAsia="Times New Roman" w:hAnsi="Arial" w:cs="Arial"/>
          <w:lang w:eastAsia="ru-RU"/>
        </w:rPr>
        <w:t>неневерно</w:t>
      </w:r>
      <w:proofErr w:type="spellEnd"/>
      <w:r w:rsidRPr="00127939">
        <w:rPr>
          <w:rFonts w:ascii="Arial" w:eastAsia="Times New Roman" w:hAnsi="Arial" w:cs="Arial"/>
          <w:lang w:eastAsia="ru-RU"/>
        </w:rPr>
        <w:t xml:space="preserve">, незаконно и часто просто смертельно для </w:t>
      </w:r>
      <w:proofErr w:type="gramStart"/>
      <w:r w:rsidRPr="00127939">
        <w:rPr>
          <w:rFonts w:ascii="Arial" w:eastAsia="Times New Roman" w:hAnsi="Arial" w:cs="Arial"/>
          <w:lang w:eastAsia="ru-RU"/>
        </w:rPr>
        <w:t>пропавшего</w:t>
      </w:r>
      <w:proofErr w:type="gramEnd"/>
      <w:r w:rsidRPr="00127939">
        <w:rPr>
          <w:rFonts w:ascii="Arial" w:eastAsia="Times New Roman" w:hAnsi="Arial" w:cs="Arial"/>
          <w:lang w:eastAsia="ru-RU"/>
        </w:rPr>
        <w:t>! По истечению трех суток с момента пропажи, согласно законодательству, решается только вопрос о возбуждении уголовного дела в связи с пропажей человека по статье 105 (убийство), это не имеет отношения к срокам принятия заявления о пропаже. То есть, вам НЕ могут отказать в принятии заявления, даже если прошло всего пять минут с момента пропажи ребенка.</w:t>
      </w:r>
    </w:p>
    <w:p w:rsidR="004B4D6C" w:rsidRPr="00127939" w:rsidRDefault="004B4D6C" w:rsidP="0012793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ascii="Arial" w:eastAsia="Times New Roman" w:hAnsi="Arial" w:cs="Arial"/>
          <w:lang w:eastAsia="ru-RU"/>
        </w:rPr>
      </w:pPr>
      <w:r w:rsidRPr="00127939">
        <w:rPr>
          <w:rFonts w:ascii="Arial" w:eastAsia="Times New Roman" w:hAnsi="Arial" w:cs="Arial"/>
          <w:lang w:eastAsia="ru-RU"/>
        </w:rPr>
        <w:t xml:space="preserve">После того, как написано заявление в </w:t>
      </w:r>
      <w:r w:rsidR="00881470">
        <w:rPr>
          <w:rFonts w:ascii="Arial" w:eastAsia="Times New Roman" w:hAnsi="Arial" w:cs="Arial"/>
          <w:lang w:eastAsia="ru-RU"/>
        </w:rPr>
        <w:t xml:space="preserve">полицию, вы звоните волонтерам </w:t>
      </w:r>
      <w:r w:rsidR="00881470">
        <w:rPr>
          <w:rFonts w:ascii="Arial" w:eastAsia="Times New Roman" w:hAnsi="Arial" w:cs="Arial"/>
          <w:i/>
          <w:lang w:eastAsia="ru-RU"/>
        </w:rPr>
        <w:t>поисковой организации</w:t>
      </w:r>
      <w:r w:rsidRPr="00127939">
        <w:rPr>
          <w:rFonts w:ascii="Arial" w:eastAsia="Times New Roman" w:hAnsi="Arial" w:cs="Arial"/>
          <w:lang w:eastAsia="ru-RU"/>
        </w:rPr>
        <w:t>, где повторяете процесс описания, отвечаете на все вопросы, подаете заявку на поиск, следуете инструкциям.</w:t>
      </w:r>
    </w:p>
    <w:p w:rsidR="004B4D6C" w:rsidRPr="00127939" w:rsidRDefault="004B4D6C" w:rsidP="0012793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ascii="Arial" w:eastAsia="Times New Roman" w:hAnsi="Arial" w:cs="Arial"/>
          <w:lang w:eastAsia="ru-RU"/>
        </w:rPr>
      </w:pPr>
      <w:proofErr w:type="gramStart"/>
      <w:r w:rsidRPr="00127939">
        <w:rPr>
          <w:rFonts w:ascii="Arial" w:eastAsia="Times New Roman" w:hAnsi="Arial" w:cs="Arial"/>
          <w:lang w:eastAsia="ru-RU"/>
        </w:rPr>
        <w:t>После всего этого, или параллельно, но не в ущерб первым пунктам, вы обзваниваете всех родных, близких друзей и ставите их в известность о ситуации, просите помочь и быть настороже – стоит рассчитывать, что ребенок может попробовать добраться до любого знакомого места или адреса, которые ему могут быть известны, поэтому хорошо выставить там «дежурных», или известить живущих по этим адресам людей.</w:t>
      </w:r>
      <w:proofErr w:type="gramEnd"/>
      <w:r w:rsidRPr="00127939">
        <w:rPr>
          <w:rFonts w:ascii="Arial" w:eastAsia="Times New Roman" w:hAnsi="Arial" w:cs="Arial"/>
          <w:lang w:eastAsia="ru-RU"/>
        </w:rPr>
        <w:t xml:space="preserve"> Вы можете запросить поддержку на месте – кто-то может помочь отвезти вас в полицию или из полиции домой, поддержать на месте и т.д. Стоит координировать действия родных и друзей с действиями полиции и волонтеров, если вы не в состоянии этим заниматься, попросите кого-то </w:t>
      </w:r>
      <w:proofErr w:type="gramStart"/>
      <w:r w:rsidRPr="00127939">
        <w:rPr>
          <w:rFonts w:ascii="Arial" w:eastAsia="Times New Roman" w:hAnsi="Arial" w:cs="Arial"/>
          <w:lang w:eastAsia="ru-RU"/>
        </w:rPr>
        <w:t>из</w:t>
      </w:r>
      <w:proofErr w:type="gramEnd"/>
      <w:r w:rsidRPr="00127939">
        <w:rPr>
          <w:rFonts w:ascii="Arial" w:eastAsia="Times New Roman" w:hAnsi="Arial" w:cs="Arial"/>
          <w:lang w:eastAsia="ru-RU"/>
        </w:rPr>
        <w:t xml:space="preserve"> близких.</w:t>
      </w:r>
    </w:p>
    <w:p w:rsidR="004B4D6C" w:rsidRPr="00127939" w:rsidRDefault="004B4D6C" w:rsidP="0012793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ascii="Arial" w:eastAsia="Times New Roman" w:hAnsi="Arial" w:cs="Arial"/>
          <w:lang w:eastAsia="ru-RU"/>
        </w:rPr>
      </w:pPr>
      <w:r w:rsidRPr="00127939">
        <w:rPr>
          <w:rFonts w:ascii="Arial" w:eastAsia="Times New Roman" w:hAnsi="Arial" w:cs="Arial"/>
          <w:lang w:eastAsia="ru-RU"/>
        </w:rPr>
        <w:t>После этого вы вместе с родными и друзьями можете предпринимать любые разумные самостоятельные действия для поиска ребенка – оставаясь на связи с волонтерами и полицией, следуя их советам или помогая им.</w:t>
      </w:r>
    </w:p>
    <w:p w:rsidR="004B4D6C" w:rsidRPr="00127939" w:rsidRDefault="004B4D6C" w:rsidP="00127939">
      <w:pPr>
        <w:shd w:val="clear" w:color="auto" w:fill="FFFFFF"/>
        <w:spacing w:after="390" w:line="240" w:lineRule="auto"/>
        <w:jc w:val="both"/>
        <w:rPr>
          <w:rFonts w:ascii="Arial" w:eastAsia="Times New Roman" w:hAnsi="Arial" w:cs="Arial"/>
          <w:lang w:eastAsia="ru-RU"/>
        </w:rPr>
      </w:pPr>
      <w:r w:rsidRPr="00127939">
        <w:rPr>
          <w:rFonts w:ascii="Arial" w:eastAsia="Times New Roman" w:hAnsi="Arial" w:cs="Arial"/>
          <w:lang w:eastAsia="ru-RU"/>
        </w:rPr>
        <w:t> </w:t>
      </w:r>
      <w:r w:rsidRPr="00127939">
        <w:rPr>
          <w:rFonts w:ascii="Arial" w:eastAsia="Times New Roman" w:hAnsi="Arial" w:cs="Arial"/>
          <w:b/>
          <w:bCs/>
          <w:lang w:eastAsia="ru-RU"/>
        </w:rPr>
        <w:t xml:space="preserve">Если это </w:t>
      </w:r>
      <w:r w:rsidRPr="00791AD0">
        <w:rPr>
          <w:rFonts w:ascii="Arial" w:eastAsia="Times New Roman" w:hAnsi="Arial" w:cs="Arial"/>
          <w:b/>
          <w:bCs/>
          <w:u w:val="single"/>
          <w:lang w:eastAsia="ru-RU"/>
        </w:rPr>
        <w:t>случилось в лесу</w:t>
      </w:r>
      <w:r w:rsidRPr="00127939">
        <w:rPr>
          <w:rFonts w:ascii="Arial" w:eastAsia="Times New Roman" w:hAnsi="Arial" w:cs="Arial"/>
          <w:b/>
          <w:bCs/>
          <w:lang w:eastAsia="ru-RU"/>
        </w:rPr>
        <w:t>:</w:t>
      </w:r>
    </w:p>
    <w:p w:rsidR="004B4D6C" w:rsidRPr="00127939" w:rsidRDefault="004B4D6C" w:rsidP="0012793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ascii="Arial" w:eastAsia="Times New Roman" w:hAnsi="Arial" w:cs="Arial"/>
          <w:lang w:eastAsia="ru-RU"/>
        </w:rPr>
      </w:pPr>
      <w:r w:rsidRPr="00127939">
        <w:rPr>
          <w:rFonts w:ascii="Arial" w:eastAsia="Times New Roman" w:hAnsi="Arial" w:cs="Arial"/>
          <w:lang w:eastAsia="ru-RU"/>
        </w:rPr>
        <w:t>Если ребенок заблудился в лесу, вам, или тем, с кем он был, не удалось его найти в течение </w:t>
      </w:r>
      <w:r w:rsidRPr="00127939">
        <w:rPr>
          <w:rFonts w:ascii="Arial" w:eastAsia="Times New Roman" w:hAnsi="Arial" w:cs="Arial"/>
          <w:b/>
          <w:bCs/>
          <w:lang w:eastAsia="ru-RU"/>
        </w:rPr>
        <w:t>пятнадцати минут</w:t>
      </w:r>
      <w:r w:rsidRPr="00127939">
        <w:rPr>
          <w:rFonts w:ascii="Arial" w:eastAsia="Times New Roman" w:hAnsi="Arial" w:cs="Arial"/>
          <w:lang w:eastAsia="ru-RU"/>
        </w:rPr>
        <w:t> с момента потери визуального контакта и с ним нет однозначного (в том смысле, что это именно он), постоянного и стабильного звукового контакта, считайте, что он потерялся.</w:t>
      </w:r>
    </w:p>
    <w:p w:rsidR="004B4D6C" w:rsidRPr="00127939" w:rsidRDefault="004B4D6C" w:rsidP="0012793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ascii="Arial" w:eastAsia="Times New Roman" w:hAnsi="Arial" w:cs="Arial"/>
          <w:lang w:eastAsia="ru-RU"/>
        </w:rPr>
      </w:pPr>
      <w:r w:rsidRPr="00127939">
        <w:rPr>
          <w:rFonts w:ascii="Arial" w:eastAsia="Times New Roman" w:hAnsi="Arial" w:cs="Arial"/>
          <w:lang w:eastAsia="ru-RU"/>
        </w:rPr>
        <w:t>Вы должны выйти на какой-то ближайший заметный ориентир или знакомое лично вам место, где есть связь, позвонить по телефону экстренной помощи 112 и точно описать, где находитесь, приметы ребенка, ответить на все вопросы оператора. В случае</w:t>
      </w:r>
      <w:proofErr w:type="gramStart"/>
      <w:r w:rsidRPr="00127939">
        <w:rPr>
          <w:rFonts w:ascii="Arial" w:eastAsia="Times New Roman" w:hAnsi="Arial" w:cs="Arial"/>
          <w:lang w:eastAsia="ru-RU"/>
        </w:rPr>
        <w:t>,</w:t>
      </w:r>
      <w:proofErr w:type="gramEnd"/>
      <w:r w:rsidRPr="00127939">
        <w:rPr>
          <w:rFonts w:ascii="Arial" w:eastAsia="Times New Roman" w:hAnsi="Arial" w:cs="Arial"/>
          <w:lang w:eastAsia="ru-RU"/>
        </w:rPr>
        <w:t xml:space="preserve"> если вы также заблудились, или не можете указать свои точные координаты, спасателям понадобится намного больше времени, чтобы до вас добраться и определить район поиска.</w:t>
      </w:r>
    </w:p>
    <w:p w:rsidR="004B4D6C" w:rsidRPr="00127939" w:rsidRDefault="004B4D6C" w:rsidP="0012793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ascii="Arial" w:eastAsia="Times New Roman" w:hAnsi="Arial" w:cs="Arial"/>
          <w:lang w:eastAsia="ru-RU"/>
        </w:rPr>
      </w:pPr>
      <w:r w:rsidRPr="00127939">
        <w:rPr>
          <w:rFonts w:ascii="Arial" w:eastAsia="Times New Roman" w:hAnsi="Arial" w:cs="Arial"/>
          <w:lang w:eastAsia="ru-RU"/>
        </w:rPr>
        <w:t>Вы звоните на бесплатную горячую линию «</w:t>
      </w:r>
      <w:r w:rsidR="00791AD0">
        <w:rPr>
          <w:rFonts w:ascii="Arial" w:eastAsia="Times New Roman" w:hAnsi="Arial" w:cs="Arial"/>
          <w:i/>
          <w:lang w:eastAsia="ru-RU"/>
        </w:rPr>
        <w:t>поисковой организации</w:t>
      </w:r>
      <w:r w:rsidRPr="00127939">
        <w:rPr>
          <w:rFonts w:ascii="Arial" w:eastAsia="Times New Roman" w:hAnsi="Arial" w:cs="Arial"/>
          <w:lang w:eastAsia="ru-RU"/>
        </w:rPr>
        <w:t>» и повторяете запрос на поиск, описываете пот</w:t>
      </w:r>
      <w:r w:rsidR="00791AD0">
        <w:rPr>
          <w:rFonts w:ascii="Arial" w:eastAsia="Times New Roman" w:hAnsi="Arial" w:cs="Arial"/>
          <w:lang w:eastAsia="ru-RU"/>
        </w:rPr>
        <w:t>ерявшегося реб</w:t>
      </w:r>
      <w:r w:rsidRPr="00127939">
        <w:rPr>
          <w:rFonts w:ascii="Arial" w:eastAsia="Times New Roman" w:hAnsi="Arial" w:cs="Arial"/>
          <w:lang w:eastAsia="ru-RU"/>
        </w:rPr>
        <w:t>енка, свое местоположение, отвечаете на все вопросы оператора.</w:t>
      </w:r>
    </w:p>
    <w:p w:rsidR="004B4D6C" w:rsidRPr="00127939" w:rsidRDefault="004B4D6C" w:rsidP="0012793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ascii="Arial" w:eastAsia="Times New Roman" w:hAnsi="Arial" w:cs="Arial"/>
          <w:lang w:eastAsia="ru-RU"/>
        </w:rPr>
      </w:pPr>
      <w:r w:rsidRPr="00127939">
        <w:rPr>
          <w:rFonts w:ascii="Arial" w:eastAsia="Times New Roman" w:hAnsi="Arial" w:cs="Arial"/>
          <w:lang w:eastAsia="ru-RU"/>
        </w:rPr>
        <w:lastRenderedPageBreak/>
        <w:t>После этого вы можете известить всех родных и друзей, которые могут помочь в этой ситуации.</w:t>
      </w:r>
    </w:p>
    <w:p w:rsidR="004B4D6C" w:rsidRPr="00127939" w:rsidRDefault="004B4D6C" w:rsidP="0012793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ascii="Arial" w:eastAsia="Times New Roman" w:hAnsi="Arial" w:cs="Arial"/>
          <w:lang w:eastAsia="ru-RU"/>
        </w:rPr>
      </w:pPr>
      <w:r w:rsidRPr="00127939">
        <w:rPr>
          <w:rFonts w:ascii="Arial" w:eastAsia="Times New Roman" w:hAnsi="Arial" w:cs="Arial"/>
          <w:lang w:eastAsia="ru-RU"/>
        </w:rPr>
        <w:t>Оповещайте о пропавшем ребенке всех встреченных местных жителей или других отдыхающих в лесу, оставляйте свой номер.</w:t>
      </w:r>
    </w:p>
    <w:p w:rsidR="004B4D6C" w:rsidRPr="00127939" w:rsidRDefault="004B4D6C" w:rsidP="0012793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ascii="Arial" w:eastAsia="Times New Roman" w:hAnsi="Arial" w:cs="Arial"/>
          <w:lang w:eastAsia="ru-RU"/>
        </w:rPr>
      </w:pPr>
      <w:r w:rsidRPr="00127939">
        <w:rPr>
          <w:rFonts w:ascii="Arial" w:eastAsia="Times New Roman" w:hAnsi="Arial" w:cs="Arial"/>
          <w:lang w:eastAsia="ru-RU"/>
        </w:rPr>
        <w:t xml:space="preserve">Как бы ни хотелось броситься на поиски, вы должны понимать, что один человек не в состоянии осмотреть огромную территорию леса, а ваш ребенок уже не выполнил основное правило – «если потерялся, надо стоять на месте» (иначе вы бы нашли его по голосу). Более того, если вы уйдете с места, то спасателям еще потребуется сначала найти вас, чтобы подтвердить сам факт заявления и начать поиск в определенном районе. Поэтому, в лес на поиски можно </w:t>
      </w:r>
      <w:proofErr w:type="gramStart"/>
      <w:r w:rsidRPr="00127939">
        <w:rPr>
          <w:rFonts w:ascii="Arial" w:eastAsia="Times New Roman" w:hAnsi="Arial" w:cs="Arial"/>
          <w:lang w:eastAsia="ru-RU"/>
        </w:rPr>
        <w:t>отправляться</w:t>
      </w:r>
      <w:proofErr w:type="gramEnd"/>
      <w:r w:rsidRPr="00127939">
        <w:rPr>
          <w:rFonts w:ascii="Arial" w:eastAsia="Times New Roman" w:hAnsi="Arial" w:cs="Arial"/>
          <w:lang w:eastAsia="ru-RU"/>
        </w:rPr>
        <w:t xml:space="preserve"> только если кто-то может остаться на месте и дожидаться полицию и спасателей, у которых должен быть телефон этого дежурного и постоянная связь с ним, а лучше всего, чтобы это был сам заявитель.</w:t>
      </w:r>
    </w:p>
    <w:p w:rsidR="004B4D6C" w:rsidRDefault="004B4D6C" w:rsidP="0012793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ascii="Arial" w:eastAsia="Times New Roman" w:hAnsi="Arial" w:cs="Arial"/>
          <w:lang w:eastAsia="ru-RU"/>
        </w:rPr>
      </w:pPr>
      <w:r w:rsidRPr="00127939">
        <w:rPr>
          <w:rFonts w:ascii="Arial" w:eastAsia="Times New Roman" w:hAnsi="Arial" w:cs="Arial"/>
          <w:lang w:eastAsia="ru-RU"/>
        </w:rPr>
        <w:t>Не пытайтесь сами искать неорганизованными группами и, особенно, ночью – без специального оборудования и навыка такие поиски малоэффективны, опасны, а также часто могут еще и уничтожить важные следы, по которым спасатели могли бы установить, что ребенок тут проходил. Лучше присоединиться к поисковым группам волонтеров, полиции или МЧС и следовать их указаниям.</w:t>
      </w:r>
    </w:p>
    <w:p w:rsidR="004B4D6C" w:rsidRPr="00127939" w:rsidRDefault="004B4D6C" w:rsidP="00127939">
      <w:pPr>
        <w:shd w:val="clear" w:color="auto" w:fill="FFFFFF"/>
        <w:spacing w:after="390" w:line="240" w:lineRule="auto"/>
        <w:jc w:val="both"/>
        <w:rPr>
          <w:rFonts w:ascii="Arial" w:eastAsia="Times New Roman" w:hAnsi="Arial" w:cs="Arial"/>
          <w:lang w:eastAsia="ru-RU"/>
        </w:rPr>
      </w:pPr>
      <w:r w:rsidRPr="00127939">
        <w:rPr>
          <w:rFonts w:ascii="Arial" w:eastAsia="Times New Roman" w:hAnsi="Arial" w:cs="Arial"/>
          <w:b/>
          <w:bCs/>
          <w:i/>
          <w:iCs/>
          <w:lang w:eastAsia="ru-RU"/>
        </w:rPr>
        <w:t>В завершение данного материала стоит упомянуть о нескольких общих соображениях.</w:t>
      </w:r>
    </w:p>
    <w:p w:rsidR="004B4D6C" w:rsidRPr="00127939" w:rsidRDefault="004B4D6C" w:rsidP="00127939">
      <w:pPr>
        <w:shd w:val="clear" w:color="auto" w:fill="FFFFFF"/>
        <w:spacing w:after="390" w:line="240" w:lineRule="auto"/>
        <w:jc w:val="both"/>
        <w:rPr>
          <w:rFonts w:ascii="Arial" w:eastAsia="Times New Roman" w:hAnsi="Arial" w:cs="Arial"/>
          <w:lang w:eastAsia="ru-RU"/>
        </w:rPr>
      </w:pPr>
      <w:r w:rsidRPr="00127939">
        <w:rPr>
          <w:rFonts w:ascii="Arial" w:eastAsia="Times New Roman" w:hAnsi="Arial" w:cs="Arial"/>
          <w:lang w:eastAsia="ru-RU"/>
        </w:rPr>
        <w:t xml:space="preserve">Прежде всего, стоит заранее готовиться к подобным ситуациям – как правило, именно тогда они и не случаются. Большинство правил, изложенных тут, существуют  именно для того, чтобы пропажи не произошло. Для этого надо определенным образом жить. </w:t>
      </w:r>
      <w:proofErr w:type="gramStart"/>
      <w:r w:rsidR="007848C4">
        <w:rPr>
          <w:rFonts w:ascii="Arial" w:eastAsia="Times New Roman" w:hAnsi="Arial" w:cs="Arial"/>
          <w:lang w:eastAsia="ru-RU"/>
        </w:rPr>
        <w:t>В</w:t>
      </w:r>
      <w:r w:rsidRPr="00127939">
        <w:rPr>
          <w:rFonts w:ascii="Arial" w:eastAsia="Times New Roman" w:hAnsi="Arial" w:cs="Arial"/>
          <w:lang w:eastAsia="ru-RU"/>
        </w:rPr>
        <w:t>ажно именно сознательно создавать и вырабатывать определенные правила жизни, алгоритмы безопасного поведения, которые станут частью вашего ежедневного ритуала, на которые вы перестанете обращать внимание, но которые в какой-то важный момент могут сработать и защитить вас и вашего ребенка от попадания в опасную ситуацию.</w:t>
      </w:r>
      <w:proofErr w:type="gramEnd"/>
      <w:r w:rsidRPr="00127939">
        <w:rPr>
          <w:rFonts w:ascii="Arial" w:eastAsia="Times New Roman" w:hAnsi="Arial" w:cs="Arial"/>
          <w:lang w:eastAsia="ru-RU"/>
        </w:rPr>
        <w:t xml:space="preserve"> Некоторые из них описаны в данном материале, до остальных вы дойдете сами – достаточно просто рассуждать логично и смотреть, чего делать нельзя, а что – необходимо. В этом материале изложены только основные принципы относительно случайных потерь и не рассмотрены случаи злонамеренных поступков в отношении детей. То есть, этот материал не полный и не достаточный.</w:t>
      </w:r>
    </w:p>
    <w:p w:rsidR="004B4D6C" w:rsidRDefault="004B4D6C" w:rsidP="00127939">
      <w:pPr>
        <w:shd w:val="clear" w:color="auto" w:fill="FFFFFF"/>
        <w:spacing w:after="390" w:line="240" w:lineRule="auto"/>
        <w:jc w:val="both"/>
        <w:rPr>
          <w:rFonts w:ascii="Arial" w:eastAsia="Times New Roman" w:hAnsi="Arial" w:cs="Arial"/>
          <w:lang w:eastAsia="ru-RU"/>
        </w:rPr>
      </w:pPr>
      <w:r w:rsidRPr="00127939">
        <w:rPr>
          <w:rFonts w:ascii="Arial" w:eastAsia="Times New Roman" w:hAnsi="Arial" w:cs="Arial"/>
          <w:lang w:eastAsia="ru-RU"/>
        </w:rPr>
        <w:t> В</w:t>
      </w:r>
      <w:r w:rsidR="000C5235">
        <w:rPr>
          <w:rFonts w:ascii="Arial" w:eastAsia="Times New Roman" w:hAnsi="Arial" w:cs="Arial"/>
          <w:lang w:eastAsia="ru-RU"/>
        </w:rPr>
        <w:t>ажно понимать</w:t>
      </w:r>
      <w:r w:rsidRPr="00127939">
        <w:rPr>
          <w:rFonts w:ascii="Arial" w:eastAsia="Times New Roman" w:hAnsi="Arial" w:cs="Arial"/>
          <w:lang w:eastAsia="ru-RU"/>
        </w:rPr>
        <w:t xml:space="preserve">, что если уж доведется пережить такое, то от того, насколько вы будете рационально и последовательно действовать, зависит очень многое. Вы попадаете в ситуацию, которая абсолютно выходит за рамки </w:t>
      </w:r>
      <w:proofErr w:type="gramStart"/>
      <w:r w:rsidRPr="00127939">
        <w:rPr>
          <w:rFonts w:ascii="Arial" w:eastAsia="Times New Roman" w:hAnsi="Arial" w:cs="Arial"/>
          <w:lang w:eastAsia="ru-RU"/>
        </w:rPr>
        <w:t>привычной вам</w:t>
      </w:r>
      <w:proofErr w:type="gramEnd"/>
      <w:r w:rsidRPr="00127939">
        <w:rPr>
          <w:rFonts w:ascii="Arial" w:eastAsia="Times New Roman" w:hAnsi="Arial" w:cs="Arial"/>
          <w:lang w:eastAsia="ru-RU"/>
        </w:rPr>
        <w:t xml:space="preserve"> жизни и того, что вы привыкли считать нормой. Поэтому вы должны быть психологически готовы контактировать с разными людьми, в том числе вам лично неприятными, возможно, вам будет необходимо вести себя напористо, настаивать на своем, но держаться в рамках адекватного и конструктивного поведения, чего бы это ни стоило. Вам придется открыто отвечать на вопросы полицейских и волонтеров – вопросы будут неожиданными или неприятными, но вы должны понять, что их задача не делать вам приятно, а понять, что произошло на самом деле и найти ребенка. Это будет вмешательство в личную жизнь, да. В случае пропажи ребенка вы, также, должны понимать, что и сами находитесь в круге </w:t>
      </w:r>
      <w:proofErr w:type="gramStart"/>
      <w:r w:rsidRPr="00127939">
        <w:rPr>
          <w:rFonts w:ascii="Arial" w:eastAsia="Times New Roman" w:hAnsi="Arial" w:cs="Arial"/>
          <w:lang w:eastAsia="ru-RU"/>
        </w:rPr>
        <w:t>потенциальных</w:t>
      </w:r>
      <w:proofErr w:type="gramEnd"/>
      <w:r w:rsidRPr="00127939">
        <w:rPr>
          <w:rFonts w:ascii="Arial" w:eastAsia="Times New Roman" w:hAnsi="Arial" w:cs="Arial"/>
          <w:lang w:eastAsia="ru-RU"/>
        </w:rPr>
        <w:t xml:space="preserve"> подозреваемых – как бы вам ни было больно и страшно, как бы вы ни переживали «на самом деле», волонтеры и полиция будут реагировать на это не всегда ожидаемо. Они уже </w:t>
      </w:r>
      <w:proofErr w:type="gramStart"/>
      <w:r w:rsidRPr="00127939">
        <w:rPr>
          <w:rFonts w:ascii="Arial" w:eastAsia="Times New Roman" w:hAnsi="Arial" w:cs="Arial"/>
          <w:lang w:eastAsia="ru-RU"/>
        </w:rPr>
        <w:t>видели очень разные случаи и их сочувствие будет выражаться</w:t>
      </w:r>
      <w:proofErr w:type="gramEnd"/>
      <w:r w:rsidRPr="00127939">
        <w:rPr>
          <w:rFonts w:ascii="Arial" w:eastAsia="Times New Roman" w:hAnsi="Arial" w:cs="Arial"/>
          <w:lang w:eastAsia="ru-RU"/>
        </w:rPr>
        <w:t xml:space="preserve"> в активной работе на поиске, а не в том, что они будут вас жалеть и абсолютно вам доверять – это очень важное обстоятельство, которое может создать вам дополните</w:t>
      </w:r>
      <w:r w:rsidR="000C5235">
        <w:rPr>
          <w:rFonts w:ascii="Arial" w:eastAsia="Times New Roman" w:hAnsi="Arial" w:cs="Arial"/>
          <w:lang w:eastAsia="ru-RU"/>
        </w:rPr>
        <w:t>льные психологические сложности</w:t>
      </w:r>
      <w:r w:rsidRPr="00127939">
        <w:rPr>
          <w:rFonts w:ascii="Arial" w:eastAsia="Times New Roman" w:hAnsi="Arial" w:cs="Arial"/>
          <w:lang w:eastAsia="ru-RU"/>
        </w:rPr>
        <w:t>.</w:t>
      </w:r>
    </w:p>
    <w:p w:rsidR="00320C70" w:rsidRDefault="004B4D6C" w:rsidP="00AD0F0C">
      <w:pPr>
        <w:shd w:val="clear" w:color="auto" w:fill="FFFFFF"/>
        <w:spacing w:after="390" w:line="240" w:lineRule="auto"/>
        <w:jc w:val="both"/>
      </w:pPr>
      <w:r w:rsidRPr="0095129B">
        <w:rPr>
          <w:rFonts w:ascii="Arial" w:eastAsia="Times New Roman" w:hAnsi="Arial" w:cs="Arial"/>
          <w:sz w:val="16"/>
          <w:szCs w:val="16"/>
          <w:lang w:eastAsia="ru-RU"/>
        </w:rPr>
        <w:t xml:space="preserve">Денис Греков, бывший координатор филиала отряда «Лиза </w:t>
      </w:r>
      <w:proofErr w:type="spellStart"/>
      <w:r w:rsidRPr="0095129B">
        <w:rPr>
          <w:rFonts w:ascii="Arial" w:eastAsia="Times New Roman" w:hAnsi="Arial" w:cs="Arial"/>
          <w:sz w:val="16"/>
          <w:szCs w:val="16"/>
          <w:lang w:eastAsia="ru-RU"/>
        </w:rPr>
        <w:t>Алерт</w:t>
      </w:r>
      <w:proofErr w:type="spellEnd"/>
      <w:r w:rsidRPr="0095129B">
        <w:rPr>
          <w:rFonts w:ascii="Arial" w:eastAsia="Times New Roman" w:hAnsi="Arial" w:cs="Arial"/>
          <w:sz w:val="16"/>
          <w:szCs w:val="16"/>
          <w:lang w:eastAsia="ru-RU"/>
        </w:rPr>
        <w:t>» в Алтайском крае</w:t>
      </w:r>
      <w:r w:rsidRPr="00127939">
        <w:rPr>
          <w:rFonts w:ascii="Arial" w:eastAsia="Times New Roman" w:hAnsi="Arial" w:cs="Arial"/>
          <w:lang w:eastAsia="ru-RU"/>
        </w:rPr>
        <w:t>.</w:t>
      </w:r>
    </w:p>
    <w:sectPr w:rsidR="00320C70" w:rsidSect="0095129B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445B7"/>
    <w:multiLevelType w:val="multilevel"/>
    <w:tmpl w:val="A1081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097FCB"/>
    <w:multiLevelType w:val="multilevel"/>
    <w:tmpl w:val="7ADCE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F400F9"/>
    <w:multiLevelType w:val="multilevel"/>
    <w:tmpl w:val="EE48F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861764"/>
    <w:multiLevelType w:val="multilevel"/>
    <w:tmpl w:val="158E6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7E316F"/>
    <w:multiLevelType w:val="multilevel"/>
    <w:tmpl w:val="51022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1415AE"/>
    <w:multiLevelType w:val="multilevel"/>
    <w:tmpl w:val="D52A2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AA6614"/>
    <w:multiLevelType w:val="multilevel"/>
    <w:tmpl w:val="BE509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3359BF"/>
    <w:multiLevelType w:val="multilevel"/>
    <w:tmpl w:val="8AC42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CB7B07"/>
    <w:multiLevelType w:val="multilevel"/>
    <w:tmpl w:val="3A9E2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E00350"/>
    <w:multiLevelType w:val="multilevel"/>
    <w:tmpl w:val="AAA87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587E65"/>
    <w:multiLevelType w:val="multilevel"/>
    <w:tmpl w:val="5FF6B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921D4B"/>
    <w:multiLevelType w:val="multilevel"/>
    <w:tmpl w:val="ED3A4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7D50F0"/>
    <w:multiLevelType w:val="multilevel"/>
    <w:tmpl w:val="B62A1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564A24"/>
    <w:multiLevelType w:val="multilevel"/>
    <w:tmpl w:val="3ACAD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7A7DD0"/>
    <w:multiLevelType w:val="multilevel"/>
    <w:tmpl w:val="D5EEB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7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10"/>
  </w:num>
  <w:num w:numId="5">
    <w:abstractNumId w:val="12"/>
  </w:num>
  <w:num w:numId="6">
    <w:abstractNumId w:val="5"/>
  </w:num>
  <w:num w:numId="7">
    <w:abstractNumId w:val="0"/>
  </w:num>
  <w:num w:numId="8">
    <w:abstractNumId w:val="8"/>
  </w:num>
  <w:num w:numId="9">
    <w:abstractNumId w:val="4"/>
  </w:num>
  <w:num w:numId="10">
    <w:abstractNumId w:val="14"/>
  </w:num>
  <w:num w:numId="11">
    <w:abstractNumId w:val="9"/>
  </w:num>
  <w:num w:numId="12">
    <w:abstractNumId w:val="13"/>
  </w:num>
  <w:num w:numId="13">
    <w:abstractNumId w:val="11"/>
  </w:num>
  <w:num w:numId="14">
    <w:abstractNumId w:val="6"/>
  </w:num>
  <w:num w:numId="15">
    <w:abstractNumId w:val="2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4D6C"/>
    <w:rsid w:val="0000020C"/>
    <w:rsid w:val="00000537"/>
    <w:rsid w:val="00000720"/>
    <w:rsid w:val="00000901"/>
    <w:rsid w:val="00001426"/>
    <w:rsid w:val="000014FE"/>
    <w:rsid w:val="00001AB6"/>
    <w:rsid w:val="00002050"/>
    <w:rsid w:val="00002DF8"/>
    <w:rsid w:val="00004181"/>
    <w:rsid w:val="00004385"/>
    <w:rsid w:val="00004C58"/>
    <w:rsid w:val="000056EC"/>
    <w:rsid w:val="00006146"/>
    <w:rsid w:val="0000642D"/>
    <w:rsid w:val="00006841"/>
    <w:rsid w:val="00006A11"/>
    <w:rsid w:val="00007BD1"/>
    <w:rsid w:val="000106EB"/>
    <w:rsid w:val="0001078D"/>
    <w:rsid w:val="0001134C"/>
    <w:rsid w:val="000113AA"/>
    <w:rsid w:val="00012086"/>
    <w:rsid w:val="00012359"/>
    <w:rsid w:val="000127EE"/>
    <w:rsid w:val="00012B94"/>
    <w:rsid w:val="00013386"/>
    <w:rsid w:val="00013998"/>
    <w:rsid w:val="000144FF"/>
    <w:rsid w:val="00014B47"/>
    <w:rsid w:val="000154A7"/>
    <w:rsid w:val="0001579F"/>
    <w:rsid w:val="000158F9"/>
    <w:rsid w:val="0001594A"/>
    <w:rsid w:val="00017080"/>
    <w:rsid w:val="0001757C"/>
    <w:rsid w:val="00017846"/>
    <w:rsid w:val="00017889"/>
    <w:rsid w:val="00020D4C"/>
    <w:rsid w:val="0002148A"/>
    <w:rsid w:val="00021E74"/>
    <w:rsid w:val="00022408"/>
    <w:rsid w:val="0002276B"/>
    <w:rsid w:val="0002318B"/>
    <w:rsid w:val="00023289"/>
    <w:rsid w:val="00023422"/>
    <w:rsid w:val="00023F08"/>
    <w:rsid w:val="00024064"/>
    <w:rsid w:val="0002428A"/>
    <w:rsid w:val="000243DB"/>
    <w:rsid w:val="0002443A"/>
    <w:rsid w:val="00025FE1"/>
    <w:rsid w:val="000263B9"/>
    <w:rsid w:val="0002651A"/>
    <w:rsid w:val="000265E1"/>
    <w:rsid w:val="00026C73"/>
    <w:rsid w:val="00026C9D"/>
    <w:rsid w:val="00026E89"/>
    <w:rsid w:val="00027AE6"/>
    <w:rsid w:val="00027CF1"/>
    <w:rsid w:val="00027DFB"/>
    <w:rsid w:val="00030120"/>
    <w:rsid w:val="000306C5"/>
    <w:rsid w:val="00030B43"/>
    <w:rsid w:val="00030EA6"/>
    <w:rsid w:val="000310EF"/>
    <w:rsid w:val="0003137B"/>
    <w:rsid w:val="00031481"/>
    <w:rsid w:val="00031CB0"/>
    <w:rsid w:val="000333CC"/>
    <w:rsid w:val="000334D4"/>
    <w:rsid w:val="000334DF"/>
    <w:rsid w:val="00033763"/>
    <w:rsid w:val="00034F89"/>
    <w:rsid w:val="000360D9"/>
    <w:rsid w:val="00036273"/>
    <w:rsid w:val="000369D4"/>
    <w:rsid w:val="0003709E"/>
    <w:rsid w:val="000371E5"/>
    <w:rsid w:val="0003739C"/>
    <w:rsid w:val="00040093"/>
    <w:rsid w:val="00040A1D"/>
    <w:rsid w:val="0004100C"/>
    <w:rsid w:val="00041ABB"/>
    <w:rsid w:val="00041B4D"/>
    <w:rsid w:val="00041FE4"/>
    <w:rsid w:val="00042211"/>
    <w:rsid w:val="0004283E"/>
    <w:rsid w:val="000428A3"/>
    <w:rsid w:val="00042CA3"/>
    <w:rsid w:val="00043829"/>
    <w:rsid w:val="00043ABC"/>
    <w:rsid w:val="00043D70"/>
    <w:rsid w:val="00043FDD"/>
    <w:rsid w:val="00044173"/>
    <w:rsid w:val="000443B2"/>
    <w:rsid w:val="00044413"/>
    <w:rsid w:val="000446AF"/>
    <w:rsid w:val="00044706"/>
    <w:rsid w:val="0004471A"/>
    <w:rsid w:val="000449A1"/>
    <w:rsid w:val="00044F73"/>
    <w:rsid w:val="00045022"/>
    <w:rsid w:val="0004553C"/>
    <w:rsid w:val="00046379"/>
    <w:rsid w:val="0004663F"/>
    <w:rsid w:val="00047F1E"/>
    <w:rsid w:val="000503DF"/>
    <w:rsid w:val="00050E14"/>
    <w:rsid w:val="00051A40"/>
    <w:rsid w:val="0005216A"/>
    <w:rsid w:val="00052C99"/>
    <w:rsid w:val="00052D70"/>
    <w:rsid w:val="000533AB"/>
    <w:rsid w:val="00053692"/>
    <w:rsid w:val="00053A9E"/>
    <w:rsid w:val="00053AF3"/>
    <w:rsid w:val="00053DE4"/>
    <w:rsid w:val="00054C82"/>
    <w:rsid w:val="00054E0D"/>
    <w:rsid w:val="00054FA1"/>
    <w:rsid w:val="000553F6"/>
    <w:rsid w:val="00055502"/>
    <w:rsid w:val="00055537"/>
    <w:rsid w:val="000555CD"/>
    <w:rsid w:val="00055727"/>
    <w:rsid w:val="00056FED"/>
    <w:rsid w:val="0005743B"/>
    <w:rsid w:val="0005765C"/>
    <w:rsid w:val="000576C0"/>
    <w:rsid w:val="00060104"/>
    <w:rsid w:val="00060614"/>
    <w:rsid w:val="0006199B"/>
    <w:rsid w:val="000625E7"/>
    <w:rsid w:val="0006264D"/>
    <w:rsid w:val="00062930"/>
    <w:rsid w:val="000637F2"/>
    <w:rsid w:val="0006389D"/>
    <w:rsid w:val="00063E5A"/>
    <w:rsid w:val="0006631E"/>
    <w:rsid w:val="00066FDF"/>
    <w:rsid w:val="00067114"/>
    <w:rsid w:val="000676D6"/>
    <w:rsid w:val="000716F5"/>
    <w:rsid w:val="000721A5"/>
    <w:rsid w:val="0007227C"/>
    <w:rsid w:val="00073030"/>
    <w:rsid w:val="000744A2"/>
    <w:rsid w:val="00074844"/>
    <w:rsid w:val="000755C6"/>
    <w:rsid w:val="00075F70"/>
    <w:rsid w:val="000762DE"/>
    <w:rsid w:val="00076CAF"/>
    <w:rsid w:val="00077697"/>
    <w:rsid w:val="00077EED"/>
    <w:rsid w:val="0008047D"/>
    <w:rsid w:val="000804B5"/>
    <w:rsid w:val="000807E0"/>
    <w:rsid w:val="000810AC"/>
    <w:rsid w:val="000812A9"/>
    <w:rsid w:val="00081724"/>
    <w:rsid w:val="00081833"/>
    <w:rsid w:val="000818CD"/>
    <w:rsid w:val="00081BA4"/>
    <w:rsid w:val="00082114"/>
    <w:rsid w:val="00082248"/>
    <w:rsid w:val="00082400"/>
    <w:rsid w:val="00082434"/>
    <w:rsid w:val="0008278A"/>
    <w:rsid w:val="00083153"/>
    <w:rsid w:val="000835AB"/>
    <w:rsid w:val="000837F0"/>
    <w:rsid w:val="00083DEE"/>
    <w:rsid w:val="00086198"/>
    <w:rsid w:val="00086B16"/>
    <w:rsid w:val="000877FE"/>
    <w:rsid w:val="00087E1D"/>
    <w:rsid w:val="000902B4"/>
    <w:rsid w:val="00090317"/>
    <w:rsid w:val="000903F5"/>
    <w:rsid w:val="0009085C"/>
    <w:rsid w:val="00090F81"/>
    <w:rsid w:val="000914C8"/>
    <w:rsid w:val="00091B52"/>
    <w:rsid w:val="00091C34"/>
    <w:rsid w:val="00091DBF"/>
    <w:rsid w:val="00091F42"/>
    <w:rsid w:val="000930D4"/>
    <w:rsid w:val="00093188"/>
    <w:rsid w:val="00093682"/>
    <w:rsid w:val="000937F1"/>
    <w:rsid w:val="00093F05"/>
    <w:rsid w:val="0009497E"/>
    <w:rsid w:val="00094D67"/>
    <w:rsid w:val="00095CA4"/>
    <w:rsid w:val="00095FF1"/>
    <w:rsid w:val="00096657"/>
    <w:rsid w:val="00096D4A"/>
    <w:rsid w:val="00096F50"/>
    <w:rsid w:val="00097D4F"/>
    <w:rsid w:val="00097E3D"/>
    <w:rsid w:val="000A0BB0"/>
    <w:rsid w:val="000A111E"/>
    <w:rsid w:val="000A12DB"/>
    <w:rsid w:val="000A16EF"/>
    <w:rsid w:val="000A1979"/>
    <w:rsid w:val="000A2031"/>
    <w:rsid w:val="000A26C2"/>
    <w:rsid w:val="000A3BD4"/>
    <w:rsid w:val="000A3FE2"/>
    <w:rsid w:val="000A433C"/>
    <w:rsid w:val="000A461B"/>
    <w:rsid w:val="000A4ABD"/>
    <w:rsid w:val="000A56A6"/>
    <w:rsid w:val="000A6892"/>
    <w:rsid w:val="000A7411"/>
    <w:rsid w:val="000A7D77"/>
    <w:rsid w:val="000B0E8E"/>
    <w:rsid w:val="000B13DD"/>
    <w:rsid w:val="000B29D3"/>
    <w:rsid w:val="000B2A2C"/>
    <w:rsid w:val="000B3083"/>
    <w:rsid w:val="000B38DB"/>
    <w:rsid w:val="000B3AB6"/>
    <w:rsid w:val="000B3CEC"/>
    <w:rsid w:val="000B4589"/>
    <w:rsid w:val="000B4CC5"/>
    <w:rsid w:val="000B4CCF"/>
    <w:rsid w:val="000B593E"/>
    <w:rsid w:val="000B59EB"/>
    <w:rsid w:val="000B6D1C"/>
    <w:rsid w:val="000B7EAF"/>
    <w:rsid w:val="000C0465"/>
    <w:rsid w:val="000C133A"/>
    <w:rsid w:val="000C1509"/>
    <w:rsid w:val="000C160D"/>
    <w:rsid w:val="000C2E9A"/>
    <w:rsid w:val="000C3271"/>
    <w:rsid w:val="000C3A30"/>
    <w:rsid w:val="000C3C4F"/>
    <w:rsid w:val="000C3E88"/>
    <w:rsid w:val="000C3F2B"/>
    <w:rsid w:val="000C426C"/>
    <w:rsid w:val="000C4961"/>
    <w:rsid w:val="000C4E55"/>
    <w:rsid w:val="000C4EC7"/>
    <w:rsid w:val="000C5235"/>
    <w:rsid w:val="000C52C5"/>
    <w:rsid w:val="000C61E3"/>
    <w:rsid w:val="000C6526"/>
    <w:rsid w:val="000C682B"/>
    <w:rsid w:val="000C6B6D"/>
    <w:rsid w:val="000C741A"/>
    <w:rsid w:val="000C7ECF"/>
    <w:rsid w:val="000D0102"/>
    <w:rsid w:val="000D0507"/>
    <w:rsid w:val="000D18A5"/>
    <w:rsid w:val="000D2508"/>
    <w:rsid w:val="000D3508"/>
    <w:rsid w:val="000D3678"/>
    <w:rsid w:val="000D37B9"/>
    <w:rsid w:val="000D4090"/>
    <w:rsid w:val="000D458C"/>
    <w:rsid w:val="000D48CA"/>
    <w:rsid w:val="000D4BBC"/>
    <w:rsid w:val="000D5219"/>
    <w:rsid w:val="000D5391"/>
    <w:rsid w:val="000D5607"/>
    <w:rsid w:val="000D5975"/>
    <w:rsid w:val="000D59E2"/>
    <w:rsid w:val="000D5A75"/>
    <w:rsid w:val="000D5E97"/>
    <w:rsid w:val="000D649E"/>
    <w:rsid w:val="000D6893"/>
    <w:rsid w:val="000D69A5"/>
    <w:rsid w:val="000D6CA8"/>
    <w:rsid w:val="000D6FF5"/>
    <w:rsid w:val="000D733A"/>
    <w:rsid w:val="000D7C74"/>
    <w:rsid w:val="000D7FD4"/>
    <w:rsid w:val="000E02E6"/>
    <w:rsid w:val="000E0432"/>
    <w:rsid w:val="000E0DDA"/>
    <w:rsid w:val="000E0F02"/>
    <w:rsid w:val="000E1DA5"/>
    <w:rsid w:val="000E2030"/>
    <w:rsid w:val="000E21F3"/>
    <w:rsid w:val="000E270B"/>
    <w:rsid w:val="000E2877"/>
    <w:rsid w:val="000E2E74"/>
    <w:rsid w:val="000E379F"/>
    <w:rsid w:val="000E3855"/>
    <w:rsid w:val="000E4C96"/>
    <w:rsid w:val="000E50B9"/>
    <w:rsid w:val="000E5410"/>
    <w:rsid w:val="000E5769"/>
    <w:rsid w:val="000E71DC"/>
    <w:rsid w:val="000F03DE"/>
    <w:rsid w:val="000F0C0A"/>
    <w:rsid w:val="000F0CBC"/>
    <w:rsid w:val="000F0F84"/>
    <w:rsid w:val="000F1007"/>
    <w:rsid w:val="000F1A31"/>
    <w:rsid w:val="000F1EE7"/>
    <w:rsid w:val="000F2114"/>
    <w:rsid w:val="000F2367"/>
    <w:rsid w:val="000F2AFA"/>
    <w:rsid w:val="000F2CFC"/>
    <w:rsid w:val="000F425D"/>
    <w:rsid w:val="000F48A0"/>
    <w:rsid w:val="000F4DCA"/>
    <w:rsid w:val="000F4F6E"/>
    <w:rsid w:val="000F52E3"/>
    <w:rsid w:val="00100A66"/>
    <w:rsid w:val="00100D1F"/>
    <w:rsid w:val="00101455"/>
    <w:rsid w:val="00101A31"/>
    <w:rsid w:val="001027C9"/>
    <w:rsid w:val="00102EAE"/>
    <w:rsid w:val="001034AE"/>
    <w:rsid w:val="00103915"/>
    <w:rsid w:val="00105248"/>
    <w:rsid w:val="00105AB9"/>
    <w:rsid w:val="00105C7E"/>
    <w:rsid w:val="00105DF5"/>
    <w:rsid w:val="00105EEE"/>
    <w:rsid w:val="001060EF"/>
    <w:rsid w:val="00106338"/>
    <w:rsid w:val="00106658"/>
    <w:rsid w:val="001068CD"/>
    <w:rsid w:val="001070C4"/>
    <w:rsid w:val="00107391"/>
    <w:rsid w:val="00107454"/>
    <w:rsid w:val="0010791F"/>
    <w:rsid w:val="00107EE9"/>
    <w:rsid w:val="001103FD"/>
    <w:rsid w:val="00110667"/>
    <w:rsid w:val="00110909"/>
    <w:rsid w:val="00110A22"/>
    <w:rsid w:val="00112DF1"/>
    <w:rsid w:val="001130C5"/>
    <w:rsid w:val="00114063"/>
    <w:rsid w:val="0011492E"/>
    <w:rsid w:val="00115413"/>
    <w:rsid w:val="00115A66"/>
    <w:rsid w:val="0011605D"/>
    <w:rsid w:val="00116885"/>
    <w:rsid w:val="00116AFF"/>
    <w:rsid w:val="00120E70"/>
    <w:rsid w:val="001212AE"/>
    <w:rsid w:val="001214D6"/>
    <w:rsid w:val="00121F1D"/>
    <w:rsid w:val="00122B0A"/>
    <w:rsid w:val="00122D5F"/>
    <w:rsid w:val="001245A7"/>
    <w:rsid w:val="00124FB9"/>
    <w:rsid w:val="00125537"/>
    <w:rsid w:val="00125D55"/>
    <w:rsid w:val="00126C33"/>
    <w:rsid w:val="00127939"/>
    <w:rsid w:val="00127B42"/>
    <w:rsid w:val="00131406"/>
    <w:rsid w:val="001315D7"/>
    <w:rsid w:val="00131729"/>
    <w:rsid w:val="00131A5B"/>
    <w:rsid w:val="00131B61"/>
    <w:rsid w:val="00133298"/>
    <w:rsid w:val="00133ED8"/>
    <w:rsid w:val="00134855"/>
    <w:rsid w:val="001350B2"/>
    <w:rsid w:val="001352F4"/>
    <w:rsid w:val="00135BA3"/>
    <w:rsid w:val="00135E7F"/>
    <w:rsid w:val="00136CAF"/>
    <w:rsid w:val="00136E0F"/>
    <w:rsid w:val="00136F09"/>
    <w:rsid w:val="001375EF"/>
    <w:rsid w:val="00137E4E"/>
    <w:rsid w:val="00140AC2"/>
    <w:rsid w:val="00140CC0"/>
    <w:rsid w:val="00140FAA"/>
    <w:rsid w:val="00141804"/>
    <w:rsid w:val="001422A2"/>
    <w:rsid w:val="00142C24"/>
    <w:rsid w:val="00143069"/>
    <w:rsid w:val="00143461"/>
    <w:rsid w:val="0014435F"/>
    <w:rsid w:val="001443BD"/>
    <w:rsid w:val="00144AD4"/>
    <w:rsid w:val="00144D3B"/>
    <w:rsid w:val="0014584F"/>
    <w:rsid w:val="001470AB"/>
    <w:rsid w:val="00147523"/>
    <w:rsid w:val="00147C26"/>
    <w:rsid w:val="0015013A"/>
    <w:rsid w:val="00150A93"/>
    <w:rsid w:val="00151265"/>
    <w:rsid w:val="001532E5"/>
    <w:rsid w:val="00153C67"/>
    <w:rsid w:val="00153EA6"/>
    <w:rsid w:val="00154481"/>
    <w:rsid w:val="00154A44"/>
    <w:rsid w:val="001550A2"/>
    <w:rsid w:val="00155AFB"/>
    <w:rsid w:val="00156FAC"/>
    <w:rsid w:val="00157112"/>
    <w:rsid w:val="001572DD"/>
    <w:rsid w:val="00157B9D"/>
    <w:rsid w:val="00157DAA"/>
    <w:rsid w:val="001603CE"/>
    <w:rsid w:val="00160621"/>
    <w:rsid w:val="00160A38"/>
    <w:rsid w:val="00160CF1"/>
    <w:rsid w:val="001610AE"/>
    <w:rsid w:val="00161124"/>
    <w:rsid w:val="00161208"/>
    <w:rsid w:val="00161922"/>
    <w:rsid w:val="00162413"/>
    <w:rsid w:val="00162615"/>
    <w:rsid w:val="00162904"/>
    <w:rsid w:val="001629F2"/>
    <w:rsid w:val="00162FB1"/>
    <w:rsid w:val="00163108"/>
    <w:rsid w:val="00163AC7"/>
    <w:rsid w:val="00163B58"/>
    <w:rsid w:val="001640D9"/>
    <w:rsid w:val="001641F0"/>
    <w:rsid w:val="00167003"/>
    <w:rsid w:val="001671FA"/>
    <w:rsid w:val="001677A4"/>
    <w:rsid w:val="00170CE6"/>
    <w:rsid w:val="00170DD1"/>
    <w:rsid w:val="001710E3"/>
    <w:rsid w:val="00171322"/>
    <w:rsid w:val="00172424"/>
    <w:rsid w:val="00172628"/>
    <w:rsid w:val="00172958"/>
    <w:rsid w:val="00173069"/>
    <w:rsid w:val="001730D9"/>
    <w:rsid w:val="00173338"/>
    <w:rsid w:val="001739E0"/>
    <w:rsid w:val="001749CB"/>
    <w:rsid w:val="00174A6F"/>
    <w:rsid w:val="00174E33"/>
    <w:rsid w:val="00174E63"/>
    <w:rsid w:val="00175673"/>
    <w:rsid w:val="00176CC7"/>
    <w:rsid w:val="00177353"/>
    <w:rsid w:val="00177582"/>
    <w:rsid w:val="001802B3"/>
    <w:rsid w:val="00180534"/>
    <w:rsid w:val="00180981"/>
    <w:rsid w:val="00181BAE"/>
    <w:rsid w:val="00181E26"/>
    <w:rsid w:val="0018372F"/>
    <w:rsid w:val="00183D18"/>
    <w:rsid w:val="00184379"/>
    <w:rsid w:val="001843DD"/>
    <w:rsid w:val="00184520"/>
    <w:rsid w:val="00185020"/>
    <w:rsid w:val="00185310"/>
    <w:rsid w:val="00185598"/>
    <w:rsid w:val="00186577"/>
    <w:rsid w:val="00186D03"/>
    <w:rsid w:val="001871F1"/>
    <w:rsid w:val="00187C61"/>
    <w:rsid w:val="0019008B"/>
    <w:rsid w:val="0019024F"/>
    <w:rsid w:val="00190D81"/>
    <w:rsid w:val="001916C4"/>
    <w:rsid w:val="001916F6"/>
    <w:rsid w:val="0019206E"/>
    <w:rsid w:val="001921D9"/>
    <w:rsid w:val="00192944"/>
    <w:rsid w:val="00192AEA"/>
    <w:rsid w:val="00192E93"/>
    <w:rsid w:val="001934B2"/>
    <w:rsid w:val="00193869"/>
    <w:rsid w:val="00193DDF"/>
    <w:rsid w:val="00194766"/>
    <w:rsid w:val="00194AE7"/>
    <w:rsid w:val="0019547E"/>
    <w:rsid w:val="00195638"/>
    <w:rsid w:val="00195B64"/>
    <w:rsid w:val="00197805"/>
    <w:rsid w:val="00197E50"/>
    <w:rsid w:val="001A0145"/>
    <w:rsid w:val="001A0363"/>
    <w:rsid w:val="001A08C9"/>
    <w:rsid w:val="001A09DA"/>
    <w:rsid w:val="001A0B3B"/>
    <w:rsid w:val="001A0B8E"/>
    <w:rsid w:val="001A1672"/>
    <w:rsid w:val="001A1C6D"/>
    <w:rsid w:val="001A20C6"/>
    <w:rsid w:val="001A21AE"/>
    <w:rsid w:val="001A231E"/>
    <w:rsid w:val="001A2728"/>
    <w:rsid w:val="001A2D0B"/>
    <w:rsid w:val="001A2D75"/>
    <w:rsid w:val="001A2DAF"/>
    <w:rsid w:val="001A302D"/>
    <w:rsid w:val="001A3451"/>
    <w:rsid w:val="001A3521"/>
    <w:rsid w:val="001A3942"/>
    <w:rsid w:val="001A3C86"/>
    <w:rsid w:val="001A482E"/>
    <w:rsid w:val="001A4C3B"/>
    <w:rsid w:val="001A534D"/>
    <w:rsid w:val="001A5DC2"/>
    <w:rsid w:val="001A6996"/>
    <w:rsid w:val="001A6BF7"/>
    <w:rsid w:val="001A7620"/>
    <w:rsid w:val="001A77DC"/>
    <w:rsid w:val="001A78C5"/>
    <w:rsid w:val="001A7E88"/>
    <w:rsid w:val="001B06DB"/>
    <w:rsid w:val="001B0A4D"/>
    <w:rsid w:val="001B0EA5"/>
    <w:rsid w:val="001B11DC"/>
    <w:rsid w:val="001B27CF"/>
    <w:rsid w:val="001B2E28"/>
    <w:rsid w:val="001B3329"/>
    <w:rsid w:val="001B3DA1"/>
    <w:rsid w:val="001B469B"/>
    <w:rsid w:val="001B4B41"/>
    <w:rsid w:val="001B4B8F"/>
    <w:rsid w:val="001B59CC"/>
    <w:rsid w:val="001B5ED2"/>
    <w:rsid w:val="001B6CCA"/>
    <w:rsid w:val="001B73EB"/>
    <w:rsid w:val="001B7AA6"/>
    <w:rsid w:val="001B7CCD"/>
    <w:rsid w:val="001B7FAD"/>
    <w:rsid w:val="001C0B38"/>
    <w:rsid w:val="001C1EF3"/>
    <w:rsid w:val="001C22D0"/>
    <w:rsid w:val="001C2935"/>
    <w:rsid w:val="001C2B46"/>
    <w:rsid w:val="001C3FA4"/>
    <w:rsid w:val="001C4072"/>
    <w:rsid w:val="001C4119"/>
    <w:rsid w:val="001C4D21"/>
    <w:rsid w:val="001C4F55"/>
    <w:rsid w:val="001C51C8"/>
    <w:rsid w:val="001C5273"/>
    <w:rsid w:val="001C694C"/>
    <w:rsid w:val="001D0563"/>
    <w:rsid w:val="001D0B7E"/>
    <w:rsid w:val="001D105B"/>
    <w:rsid w:val="001D260B"/>
    <w:rsid w:val="001D28F0"/>
    <w:rsid w:val="001D2A0E"/>
    <w:rsid w:val="001D2C14"/>
    <w:rsid w:val="001D3726"/>
    <w:rsid w:val="001D3EDF"/>
    <w:rsid w:val="001D47DF"/>
    <w:rsid w:val="001D4F40"/>
    <w:rsid w:val="001D52F8"/>
    <w:rsid w:val="001D5B07"/>
    <w:rsid w:val="001D65A9"/>
    <w:rsid w:val="001D6610"/>
    <w:rsid w:val="001D7068"/>
    <w:rsid w:val="001D7BF1"/>
    <w:rsid w:val="001E0248"/>
    <w:rsid w:val="001E0302"/>
    <w:rsid w:val="001E06A8"/>
    <w:rsid w:val="001E108C"/>
    <w:rsid w:val="001E1A20"/>
    <w:rsid w:val="001E1E4E"/>
    <w:rsid w:val="001E20E7"/>
    <w:rsid w:val="001E2222"/>
    <w:rsid w:val="001E294D"/>
    <w:rsid w:val="001E314B"/>
    <w:rsid w:val="001E3931"/>
    <w:rsid w:val="001E3D91"/>
    <w:rsid w:val="001E4A3A"/>
    <w:rsid w:val="001E58F8"/>
    <w:rsid w:val="001F00CF"/>
    <w:rsid w:val="001F02A2"/>
    <w:rsid w:val="001F0C76"/>
    <w:rsid w:val="001F14F6"/>
    <w:rsid w:val="001F225F"/>
    <w:rsid w:val="001F2F51"/>
    <w:rsid w:val="001F3BA0"/>
    <w:rsid w:val="001F3CC6"/>
    <w:rsid w:val="001F3EC5"/>
    <w:rsid w:val="001F476C"/>
    <w:rsid w:val="001F48C4"/>
    <w:rsid w:val="001F4D3E"/>
    <w:rsid w:val="001F58F8"/>
    <w:rsid w:val="001F6778"/>
    <w:rsid w:val="001F6F09"/>
    <w:rsid w:val="001F76D2"/>
    <w:rsid w:val="001F7838"/>
    <w:rsid w:val="001F7B62"/>
    <w:rsid w:val="0020047B"/>
    <w:rsid w:val="00200D9D"/>
    <w:rsid w:val="002022AB"/>
    <w:rsid w:val="00204ACD"/>
    <w:rsid w:val="00205129"/>
    <w:rsid w:val="00206563"/>
    <w:rsid w:val="00206716"/>
    <w:rsid w:val="00206E70"/>
    <w:rsid w:val="002071C8"/>
    <w:rsid w:val="00207216"/>
    <w:rsid w:val="0020755E"/>
    <w:rsid w:val="0020773D"/>
    <w:rsid w:val="00210433"/>
    <w:rsid w:val="0021170A"/>
    <w:rsid w:val="00211774"/>
    <w:rsid w:val="0021267D"/>
    <w:rsid w:val="002128B4"/>
    <w:rsid w:val="00213286"/>
    <w:rsid w:val="002135BF"/>
    <w:rsid w:val="002135E0"/>
    <w:rsid w:val="00213CB8"/>
    <w:rsid w:val="0021548B"/>
    <w:rsid w:val="00215B9B"/>
    <w:rsid w:val="0021623B"/>
    <w:rsid w:val="00216CDD"/>
    <w:rsid w:val="0021713D"/>
    <w:rsid w:val="00217365"/>
    <w:rsid w:val="00217EA5"/>
    <w:rsid w:val="00221038"/>
    <w:rsid w:val="00221070"/>
    <w:rsid w:val="002211AC"/>
    <w:rsid w:val="00221B19"/>
    <w:rsid w:val="00221E2C"/>
    <w:rsid w:val="0022303B"/>
    <w:rsid w:val="00223B48"/>
    <w:rsid w:val="00223CD8"/>
    <w:rsid w:val="0022433D"/>
    <w:rsid w:val="00224C64"/>
    <w:rsid w:val="00225CE2"/>
    <w:rsid w:val="00225CE9"/>
    <w:rsid w:val="00225DAF"/>
    <w:rsid w:val="0022661F"/>
    <w:rsid w:val="002273B3"/>
    <w:rsid w:val="00230048"/>
    <w:rsid w:val="00230954"/>
    <w:rsid w:val="0023095E"/>
    <w:rsid w:val="00230EFA"/>
    <w:rsid w:val="002312AD"/>
    <w:rsid w:val="002312ED"/>
    <w:rsid w:val="00231CC9"/>
    <w:rsid w:val="00231E17"/>
    <w:rsid w:val="002321D2"/>
    <w:rsid w:val="0023235A"/>
    <w:rsid w:val="00232AEF"/>
    <w:rsid w:val="00233A5B"/>
    <w:rsid w:val="00233AC8"/>
    <w:rsid w:val="00233B43"/>
    <w:rsid w:val="00233FB8"/>
    <w:rsid w:val="002370AC"/>
    <w:rsid w:val="00237408"/>
    <w:rsid w:val="00237A16"/>
    <w:rsid w:val="00237BE8"/>
    <w:rsid w:val="00237D69"/>
    <w:rsid w:val="00240B72"/>
    <w:rsid w:val="00240E72"/>
    <w:rsid w:val="00241FAE"/>
    <w:rsid w:val="00242016"/>
    <w:rsid w:val="00242118"/>
    <w:rsid w:val="002426D6"/>
    <w:rsid w:val="00242900"/>
    <w:rsid w:val="00242F73"/>
    <w:rsid w:val="002437DB"/>
    <w:rsid w:val="0024472D"/>
    <w:rsid w:val="00244F7E"/>
    <w:rsid w:val="002450CE"/>
    <w:rsid w:val="002462E0"/>
    <w:rsid w:val="0024689D"/>
    <w:rsid w:val="0024718E"/>
    <w:rsid w:val="002476E5"/>
    <w:rsid w:val="00247CDB"/>
    <w:rsid w:val="00247D65"/>
    <w:rsid w:val="00250A7C"/>
    <w:rsid w:val="00253C01"/>
    <w:rsid w:val="00254975"/>
    <w:rsid w:val="00254A5A"/>
    <w:rsid w:val="00255843"/>
    <w:rsid w:val="002563BA"/>
    <w:rsid w:val="002566BD"/>
    <w:rsid w:val="002567E5"/>
    <w:rsid w:val="00256C93"/>
    <w:rsid w:val="002570C6"/>
    <w:rsid w:val="002572AD"/>
    <w:rsid w:val="00257951"/>
    <w:rsid w:val="002603C3"/>
    <w:rsid w:val="00260AB9"/>
    <w:rsid w:val="00261E9E"/>
    <w:rsid w:val="002623B0"/>
    <w:rsid w:val="002626A0"/>
    <w:rsid w:val="0026300A"/>
    <w:rsid w:val="00263559"/>
    <w:rsid w:val="0026474B"/>
    <w:rsid w:val="002647FB"/>
    <w:rsid w:val="00264A73"/>
    <w:rsid w:val="00265D0E"/>
    <w:rsid w:val="00265F3C"/>
    <w:rsid w:val="00267091"/>
    <w:rsid w:val="00267613"/>
    <w:rsid w:val="00270477"/>
    <w:rsid w:val="00271C22"/>
    <w:rsid w:val="00272018"/>
    <w:rsid w:val="002721C8"/>
    <w:rsid w:val="002721E4"/>
    <w:rsid w:val="002724FF"/>
    <w:rsid w:val="00272FF4"/>
    <w:rsid w:val="0027382E"/>
    <w:rsid w:val="0027569B"/>
    <w:rsid w:val="002761A7"/>
    <w:rsid w:val="00276D44"/>
    <w:rsid w:val="002802AF"/>
    <w:rsid w:val="00280E59"/>
    <w:rsid w:val="00281E76"/>
    <w:rsid w:val="002826B7"/>
    <w:rsid w:val="00282964"/>
    <w:rsid w:val="002829D3"/>
    <w:rsid w:val="0028303D"/>
    <w:rsid w:val="00283E3A"/>
    <w:rsid w:val="002840F7"/>
    <w:rsid w:val="00285575"/>
    <w:rsid w:val="00285DE2"/>
    <w:rsid w:val="00286936"/>
    <w:rsid w:val="00286D51"/>
    <w:rsid w:val="002875DA"/>
    <w:rsid w:val="00287900"/>
    <w:rsid w:val="002879FE"/>
    <w:rsid w:val="00287C14"/>
    <w:rsid w:val="002912D1"/>
    <w:rsid w:val="002917EB"/>
    <w:rsid w:val="00291897"/>
    <w:rsid w:val="00291E07"/>
    <w:rsid w:val="002924D5"/>
    <w:rsid w:val="00293581"/>
    <w:rsid w:val="0029373D"/>
    <w:rsid w:val="0029418B"/>
    <w:rsid w:val="00295B24"/>
    <w:rsid w:val="00296516"/>
    <w:rsid w:val="00296759"/>
    <w:rsid w:val="00296AA5"/>
    <w:rsid w:val="00296D46"/>
    <w:rsid w:val="00296EB9"/>
    <w:rsid w:val="00297719"/>
    <w:rsid w:val="0029789B"/>
    <w:rsid w:val="002A02B3"/>
    <w:rsid w:val="002A03B4"/>
    <w:rsid w:val="002A0909"/>
    <w:rsid w:val="002A132B"/>
    <w:rsid w:val="002A1849"/>
    <w:rsid w:val="002A1DD5"/>
    <w:rsid w:val="002A1FD9"/>
    <w:rsid w:val="002A2687"/>
    <w:rsid w:val="002A2F2C"/>
    <w:rsid w:val="002A3322"/>
    <w:rsid w:val="002A4003"/>
    <w:rsid w:val="002A41AF"/>
    <w:rsid w:val="002A481D"/>
    <w:rsid w:val="002A534A"/>
    <w:rsid w:val="002A5A5E"/>
    <w:rsid w:val="002A5E8A"/>
    <w:rsid w:val="002A5FDF"/>
    <w:rsid w:val="002A5FE1"/>
    <w:rsid w:val="002A6198"/>
    <w:rsid w:val="002A6307"/>
    <w:rsid w:val="002A6BDE"/>
    <w:rsid w:val="002A7512"/>
    <w:rsid w:val="002A7D0C"/>
    <w:rsid w:val="002B05FC"/>
    <w:rsid w:val="002B06B2"/>
    <w:rsid w:val="002B0AEC"/>
    <w:rsid w:val="002B0D1F"/>
    <w:rsid w:val="002B1077"/>
    <w:rsid w:val="002B16ED"/>
    <w:rsid w:val="002B24E7"/>
    <w:rsid w:val="002B252C"/>
    <w:rsid w:val="002B27DA"/>
    <w:rsid w:val="002B2F93"/>
    <w:rsid w:val="002B4441"/>
    <w:rsid w:val="002B48E3"/>
    <w:rsid w:val="002B4CE1"/>
    <w:rsid w:val="002B62AE"/>
    <w:rsid w:val="002B6677"/>
    <w:rsid w:val="002B6794"/>
    <w:rsid w:val="002B6DEE"/>
    <w:rsid w:val="002B6E07"/>
    <w:rsid w:val="002B6F01"/>
    <w:rsid w:val="002B7270"/>
    <w:rsid w:val="002C02F6"/>
    <w:rsid w:val="002C0497"/>
    <w:rsid w:val="002C06F7"/>
    <w:rsid w:val="002C2023"/>
    <w:rsid w:val="002C3414"/>
    <w:rsid w:val="002C370A"/>
    <w:rsid w:val="002C3DCE"/>
    <w:rsid w:val="002C42F3"/>
    <w:rsid w:val="002C4645"/>
    <w:rsid w:val="002C4A68"/>
    <w:rsid w:val="002C4F84"/>
    <w:rsid w:val="002C5060"/>
    <w:rsid w:val="002C5508"/>
    <w:rsid w:val="002C59FC"/>
    <w:rsid w:val="002C5F16"/>
    <w:rsid w:val="002C5F17"/>
    <w:rsid w:val="002C5F74"/>
    <w:rsid w:val="002C63ED"/>
    <w:rsid w:val="002C6445"/>
    <w:rsid w:val="002C7282"/>
    <w:rsid w:val="002C7A13"/>
    <w:rsid w:val="002C7D93"/>
    <w:rsid w:val="002D041C"/>
    <w:rsid w:val="002D0DB3"/>
    <w:rsid w:val="002D0F53"/>
    <w:rsid w:val="002D16CB"/>
    <w:rsid w:val="002D1A1A"/>
    <w:rsid w:val="002D1DE1"/>
    <w:rsid w:val="002D1FCE"/>
    <w:rsid w:val="002D2330"/>
    <w:rsid w:val="002D24A0"/>
    <w:rsid w:val="002D24C1"/>
    <w:rsid w:val="002D2919"/>
    <w:rsid w:val="002D2C0A"/>
    <w:rsid w:val="002D2C3F"/>
    <w:rsid w:val="002D2C93"/>
    <w:rsid w:val="002D3A75"/>
    <w:rsid w:val="002D4C3D"/>
    <w:rsid w:val="002D54E3"/>
    <w:rsid w:val="002D5CB3"/>
    <w:rsid w:val="002D5F50"/>
    <w:rsid w:val="002D623F"/>
    <w:rsid w:val="002D6A27"/>
    <w:rsid w:val="002D6D7D"/>
    <w:rsid w:val="002D736D"/>
    <w:rsid w:val="002D780D"/>
    <w:rsid w:val="002D7FB1"/>
    <w:rsid w:val="002E09DC"/>
    <w:rsid w:val="002E1533"/>
    <w:rsid w:val="002E1BC8"/>
    <w:rsid w:val="002E206B"/>
    <w:rsid w:val="002E313A"/>
    <w:rsid w:val="002E36D0"/>
    <w:rsid w:val="002E389B"/>
    <w:rsid w:val="002E39B6"/>
    <w:rsid w:val="002E45FE"/>
    <w:rsid w:val="002E473A"/>
    <w:rsid w:val="002E5012"/>
    <w:rsid w:val="002E661D"/>
    <w:rsid w:val="002E6644"/>
    <w:rsid w:val="002E75F8"/>
    <w:rsid w:val="002E778A"/>
    <w:rsid w:val="002F143D"/>
    <w:rsid w:val="002F153A"/>
    <w:rsid w:val="002F1E37"/>
    <w:rsid w:val="002F24C2"/>
    <w:rsid w:val="002F2A8F"/>
    <w:rsid w:val="002F2DCD"/>
    <w:rsid w:val="002F31EB"/>
    <w:rsid w:val="002F3BFE"/>
    <w:rsid w:val="002F4EF0"/>
    <w:rsid w:val="002F5C19"/>
    <w:rsid w:val="002F6DC1"/>
    <w:rsid w:val="002F76FB"/>
    <w:rsid w:val="00300770"/>
    <w:rsid w:val="003012E7"/>
    <w:rsid w:val="003017D8"/>
    <w:rsid w:val="00301A74"/>
    <w:rsid w:val="00302AD3"/>
    <w:rsid w:val="00302B91"/>
    <w:rsid w:val="0030347F"/>
    <w:rsid w:val="0030381E"/>
    <w:rsid w:val="00305499"/>
    <w:rsid w:val="003055E1"/>
    <w:rsid w:val="00306208"/>
    <w:rsid w:val="003062C3"/>
    <w:rsid w:val="003062E2"/>
    <w:rsid w:val="00306752"/>
    <w:rsid w:val="00306CA8"/>
    <w:rsid w:val="00306FE3"/>
    <w:rsid w:val="00307258"/>
    <w:rsid w:val="00310950"/>
    <w:rsid w:val="0031162C"/>
    <w:rsid w:val="00311AC2"/>
    <w:rsid w:val="0031249F"/>
    <w:rsid w:val="00312EFD"/>
    <w:rsid w:val="00313AD5"/>
    <w:rsid w:val="00314B34"/>
    <w:rsid w:val="00314B35"/>
    <w:rsid w:val="00315042"/>
    <w:rsid w:val="00315371"/>
    <w:rsid w:val="00315C09"/>
    <w:rsid w:val="00315C18"/>
    <w:rsid w:val="00316346"/>
    <w:rsid w:val="003169D5"/>
    <w:rsid w:val="00316D1A"/>
    <w:rsid w:val="00316E8D"/>
    <w:rsid w:val="003173FB"/>
    <w:rsid w:val="00317FA2"/>
    <w:rsid w:val="00320737"/>
    <w:rsid w:val="003208D0"/>
    <w:rsid w:val="00320BA4"/>
    <w:rsid w:val="00320C70"/>
    <w:rsid w:val="00320FF8"/>
    <w:rsid w:val="00321146"/>
    <w:rsid w:val="00321E4F"/>
    <w:rsid w:val="0032223C"/>
    <w:rsid w:val="0032255E"/>
    <w:rsid w:val="00322EE4"/>
    <w:rsid w:val="00324380"/>
    <w:rsid w:val="0032522C"/>
    <w:rsid w:val="003258BC"/>
    <w:rsid w:val="0032595D"/>
    <w:rsid w:val="00325C86"/>
    <w:rsid w:val="00327DBA"/>
    <w:rsid w:val="0033182C"/>
    <w:rsid w:val="00331F4D"/>
    <w:rsid w:val="0033241A"/>
    <w:rsid w:val="00332606"/>
    <w:rsid w:val="003336E4"/>
    <w:rsid w:val="00333E7E"/>
    <w:rsid w:val="0033464C"/>
    <w:rsid w:val="00334727"/>
    <w:rsid w:val="00334B2D"/>
    <w:rsid w:val="00336732"/>
    <w:rsid w:val="003371A0"/>
    <w:rsid w:val="0033733B"/>
    <w:rsid w:val="00337B93"/>
    <w:rsid w:val="00337E8D"/>
    <w:rsid w:val="0034074F"/>
    <w:rsid w:val="003408B3"/>
    <w:rsid w:val="00340E3D"/>
    <w:rsid w:val="0034123B"/>
    <w:rsid w:val="00341272"/>
    <w:rsid w:val="00341664"/>
    <w:rsid w:val="00341A81"/>
    <w:rsid w:val="00341BE3"/>
    <w:rsid w:val="00341C96"/>
    <w:rsid w:val="00341E75"/>
    <w:rsid w:val="003422F8"/>
    <w:rsid w:val="00342F65"/>
    <w:rsid w:val="003430E2"/>
    <w:rsid w:val="0034324B"/>
    <w:rsid w:val="00343274"/>
    <w:rsid w:val="003440C8"/>
    <w:rsid w:val="00344223"/>
    <w:rsid w:val="003445FD"/>
    <w:rsid w:val="00344791"/>
    <w:rsid w:val="0034493D"/>
    <w:rsid w:val="00345C29"/>
    <w:rsid w:val="00345C86"/>
    <w:rsid w:val="00346819"/>
    <w:rsid w:val="0034690A"/>
    <w:rsid w:val="00346A0F"/>
    <w:rsid w:val="00346DE7"/>
    <w:rsid w:val="0034735B"/>
    <w:rsid w:val="0034768C"/>
    <w:rsid w:val="00350A9C"/>
    <w:rsid w:val="00351734"/>
    <w:rsid w:val="0035186B"/>
    <w:rsid w:val="00351A66"/>
    <w:rsid w:val="00352196"/>
    <w:rsid w:val="00352F1F"/>
    <w:rsid w:val="0035346D"/>
    <w:rsid w:val="00353627"/>
    <w:rsid w:val="0035518A"/>
    <w:rsid w:val="003553B1"/>
    <w:rsid w:val="00355A77"/>
    <w:rsid w:val="00356360"/>
    <w:rsid w:val="00357FA7"/>
    <w:rsid w:val="003603DF"/>
    <w:rsid w:val="003618D0"/>
    <w:rsid w:val="003622BA"/>
    <w:rsid w:val="00362926"/>
    <w:rsid w:val="00362D8B"/>
    <w:rsid w:val="003643E1"/>
    <w:rsid w:val="00364423"/>
    <w:rsid w:val="003658D8"/>
    <w:rsid w:val="003659CE"/>
    <w:rsid w:val="00366738"/>
    <w:rsid w:val="00367C1A"/>
    <w:rsid w:val="00367E10"/>
    <w:rsid w:val="00370453"/>
    <w:rsid w:val="00370BAC"/>
    <w:rsid w:val="00371283"/>
    <w:rsid w:val="00371A61"/>
    <w:rsid w:val="00371A6E"/>
    <w:rsid w:val="00371CE7"/>
    <w:rsid w:val="00372A04"/>
    <w:rsid w:val="00373C09"/>
    <w:rsid w:val="003750BB"/>
    <w:rsid w:val="003756AF"/>
    <w:rsid w:val="00375BD2"/>
    <w:rsid w:val="00376C1D"/>
    <w:rsid w:val="00380CAA"/>
    <w:rsid w:val="00380F51"/>
    <w:rsid w:val="0038104D"/>
    <w:rsid w:val="00382590"/>
    <w:rsid w:val="0038289C"/>
    <w:rsid w:val="00382F8C"/>
    <w:rsid w:val="0038312E"/>
    <w:rsid w:val="00383A8F"/>
    <w:rsid w:val="00383B41"/>
    <w:rsid w:val="00383CB5"/>
    <w:rsid w:val="00384E40"/>
    <w:rsid w:val="00385515"/>
    <w:rsid w:val="00385586"/>
    <w:rsid w:val="003855E0"/>
    <w:rsid w:val="00386208"/>
    <w:rsid w:val="003864C5"/>
    <w:rsid w:val="003868AF"/>
    <w:rsid w:val="00386F63"/>
    <w:rsid w:val="003873D8"/>
    <w:rsid w:val="00387EC8"/>
    <w:rsid w:val="00390052"/>
    <w:rsid w:val="0039085C"/>
    <w:rsid w:val="003934FE"/>
    <w:rsid w:val="00393645"/>
    <w:rsid w:val="00393848"/>
    <w:rsid w:val="003949CB"/>
    <w:rsid w:val="003949D4"/>
    <w:rsid w:val="00394AA3"/>
    <w:rsid w:val="00395C4A"/>
    <w:rsid w:val="00395E31"/>
    <w:rsid w:val="00395FBE"/>
    <w:rsid w:val="0039634C"/>
    <w:rsid w:val="003A004C"/>
    <w:rsid w:val="003A062D"/>
    <w:rsid w:val="003A0A5E"/>
    <w:rsid w:val="003A0AA8"/>
    <w:rsid w:val="003A0CFB"/>
    <w:rsid w:val="003A0F6C"/>
    <w:rsid w:val="003A1794"/>
    <w:rsid w:val="003A1B3E"/>
    <w:rsid w:val="003A26E4"/>
    <w:rsid w:val="003A2897"/>
    <w:rsid w:val="003A2A88"/>
    <w:rsid w:val="003A2AB4"/>
    <w:rsid w:val="003A38D5"/>
    <w:rsid w:val="003A457F"/>
    <w:rsid w:val="003A4E13"/>
    <w:rsid w:val="003A5762"/>
    <w:rsid w:val="003A59F8"/>
    <w:rsid w:val="003A62C2"/>
    <w:rsid w:val="003A6B68"/>
    <w:rsid w:val="003A7616"/>
    <w:rsid w:val="003A7695"/>
    <w:rsid w:val="003B174D"/>
    <w:rsid w:val="003B1C85"/>
    <w:rsid w:val="003B2AC0"/>
    <w:rsid w:val="003B2FE2"/>
    <w:rsid w:val="003B34CA"/>
    <w:rsid w:val="003B350F"/>
    <w:rsid w:val="003B3ACB"/>
    <w:rsid w:val="003B43AF"/>
    <w:rsid w:val="003B4500"/>
    <w:rsid w:val="003B4A6C"/>
    <w:rsid w:val="003B4B34"/>
    <w:rsid w:val="003B4B7D"/>
    <w:rsid w:val="003B564D"/>
    <w:rsid w:val="003B5A95"/>
    <w:rsid w:val="003B6E0E"/>
    <w:rsid w:val="003B7237"/>
    <w:rsid w:val="003C0291"/>
    <w:rsid w:val="003C0719"/>
    <w:rsid w:val="003C0726"/>
    <w:rsid w:val="003C08A1"/>
    <w:rsid w:val="003C15BA"/>
    <w:rsid w:val="003C16C4"/>
    <w:rsid w:val="003C18CD"/>
    <w:rsid w:val="003C2551"/>
    <w:rsid w:val="003C290F"/>
    <w:rsid w:val="003C35D1"/>
    <w:rsid w:val="003C4270"/>
    <w:rsid w:val="003C48F3"/>
    <w:rsid w:val="003C4FF9"/>
    <w:rsid w:val="003C5971"/>
    <w:rsid w:val="003C5D29"/>
    <w:rsid w:val="003C5E3C"/>
    <w:rsid w:val="003C5FD4"/>
    <w:rsid w:val="003C7CDB"/>
    <w:rsid w:val="003D0E44"/>
    <w:rsid w:val="003D18C0"/>
    <w:rsid w:val="003D19A3"/>
    <w:rsid w:val="003D2976"/>
    <w:rsid w:val="003D2AC7"/>
    <w:rsid w:val="003D2C6C"/>
    <w:rsid w:val="003D2F06"/>
    <w:rsid w:val="003D31A6"/>
    <w:rsid w:val="003D31F2"/>
    <w:rsid w:val="003D3437"/>
    <w:rsid w:val="003D3BE9"/>
    <w:rsid w:val="003D3E3B"/>
    <w:rsid w:val="003D4936"/>
    <w:rsid w:val="003D4B3B"/>
    <w:rsid w:val="003D4DCF"/>
    <w:rsid w:val="003D57BD"/>
    <w:rsid w:val="003D5E87"/>
    <w:rsid w:val="003D690A"/>
    <w:rsid w:val="003D6B7B"/>
    <w:rsid w:val="003D6BCF"/>
    <w:rsid w:val="003D74FD"/>
    <w:rsid w:val="003D78F1"/>
    <w:rsid w:val="003D7B90"/>
    <w:rsid w:val="003D7E52"/>
    <w:rsid w:val="003E0126"/>
    <w:rsid w:val="003E0E8E"/>
    <w:rsid w:val="003E169A"/>
    <w:rsid w:val="003E1818"/>
    <w:rsid w:val="003E19DD"/>
    <w:rsid w:val="003E26D5"/>
    <w:rsid w:val="003E2B3D"/>
    <w:rsid w:val="003E2D1A"/>
    <w:rsid w:val="003E31E9"/>
    <w:rsid w:val="003E3291"/>
    <w:rsid w:val="003E3574"/>
    <w:rsid w:val="003E4511"/>
    <w:rsid w:val="003E45CA"/>
    <w:rsid w:val="003E4767"/>
    <w:rsid w:val="003E4921"/>
    <w:rsid w:val="003E5415"/>
    <w:rsid w:val="003E5B27"/>
    <w:rsid w:val="003E5B5B"/>
    <w:rsid w:val="003E5CC0"/>
    <w:rsid w:val="003E61F3"/>
    <w:rsid w:val="003E7073"/>
    <w:rsid w:val="003E7356"/>
    <w:rsid w:val="003E7C68"/>
    <w:rsid w:val="003F1169"/>
    <w:rsid w:val="003F18F7"/>
    <w:rsid w:val="003F1BA8"/>
    <w:rsid w:val="003F3CEF"/>
    <w:rsid w:val="003F4BA2"/>
    <w:rsid w:val="003F578A"/>
    <w:rsid w:val="003F5DB9"/>
    <w:rsid w:val="003F772A"/>
    <w:rsid w:val="004001EC"/>
    <w:rsid w:val="004007ED"/>
    <w:rsid w:val="004010E7"/>
    <w:rsid w:val="004011BB"/>
    <w:rsid w:val="0040154B"/>
    <w:rsid w:val="0040273F"/>
    <w:rsid w:val="00402B42"/>
    <w:rsid w:val="00403A77"/>
    <w:rsid w:val="00403F6D"/>
    <w:rsid w:val="0040435B"/>
    <w:rsid w:val="00404890"/>
    <w:rsid w:val="00404FC7"/>
    <w:rsid w:val="00405670"/>
    <w:rsid w:val="00405ADC"/>
    <w:rsid w:val="00405D1F"/>
    <w:rsid w:val="00406FF2"/>
    <w:rsid w:val="00407742"/>
    <w:rsid w:val="0041009A"/>
    <w:rsid w:val="004101DC"/>
    <w:rsid w:val="00410567"/>
    <w:rsid w:val="004114D6"/>
    <w:rsid w:val="0041225B"/>
    <w:rsid w:val="004126F2"/>
    <w:rsid w:val="00413152"/>
    <w:rsid w:val="0041339C"/>
    <w:rsid w:val="0041359B"/>
    <w:rsid w:val="00413DAB"/>
    <w:rsid w:val="00413F1D"/>
    <w:rsid w:val="00414811"/>
    <w:rsid w:val="00414FF4"/>
    <w:rsid w:val="004166D6"/>
    <w:rsid w:val="00416A93"/>
    <w:rsid w:val="004170F3"/>
    <w:rsid w:val="004176F6"/>
    <w:rsid w:val="00417D0B"/>
    <w:rsid w:val="00417E2D"/>
    <w:rsid w:val="00417E9E"/>
    <w:rsid w:val="00420663"/>
    <w:rsid w:val="0042074B"/>
    <w:rsid w:val="00423600"/>
    <w:rsid w:val="00423732"/>
    <w:rsid w:val="004239BD"/>
    <w:rsid w:val="004239E9"/>
    <w:rsid w:val="0042424F"/>
    <w:rsid w:val="00424B3A"/>
    <w:rsid w:val="00424E34"/>
    <w:rsid w:val="004251F3"/>
    <w:rsid w:val="00425289"/>
    <w:rsid w:val="00425D79"/>
    <w:rsid w:val="004268C8"/>
    <w:rsid w:val="004273C2"/>
    <w:rsid w:val="004273E8"/>
    <w:rsid w:val="004302AE"/>
    <w:rsid w:val="00430A2B"/>
    <w:rsid w:val="00430FAF"/>
    <w:rsid w:val="00431205"/>
    <w:rsid w:val="00432816"/>
    <w:rsid w:val="004332C3"/>
    <w:rsid w:val="00433811"/>
    <w:rsid w:val="00433DB9"/>
    <w:rsid w:val="00433F2A"/>
    <w:rsid w:val="004353BF"/>
    <w:rsid w:val="004357BE"/>
    <w:rsid w:val="004357E8"/>
    <w:rsid w:val="00435B21"/>
    <w:rsid w:val="00435D2C"/>
    <w:rsid w:val="00435E56"/>
    <w:rsid w:val="00436249"/>
    <w:rsid w:val="0043644B"/>
    <w:rsid w:val="00436ED4"/>
    <w:rsid w:val="00437056"/>
    <w:rsid w:val="00437081"/>
    <w:rsid w:val="004370DC"/>
    <w:rsid w:val="0043737C"/>
    <w:rsid w:val="00437FBF"/>
    <w:rsid w:val="00440A17"/>
    <w:rsid w:val="0044161B"/>
    <w:rsid w:val="00441BA2"/>
    <w:rsid w:val="00442109"/>
    <w:rsid w:val="0044218B"/>
    <w:rsid w:val="00442344"/>
    <w:rsid w:val="004427AE"/>
    <w:rsid w:val="00443936"/>
    <w:rsid w:val="00443E54"/>
    <w:rsid w:val="004442FA"/>
    <w:rsid w:val="00444551"/>
    <w:rsid w:val="00444B73"/>
    <w:rsid w:val="004455EE"/>
    <w:rsid w:val="0044577B"/>
    <w:rsid w:val="00445E7A"/>
    <w:rsid w:val="004473E0"/>
    <w:rsid w:val="00447414"/>
    <w:rsid w:val="004504BA"/>
    <w:rsid w:val="00450B19"/>
    <w:rsid w:val="00450BBC"/>
    <w:rsid w:val="00451055"/>
    <w:rsid w:val="004511DF"/>
    <w:rsid w:val="004525CA"/>
    <w:rsid w:val="00453148"/>
    <w:rsid w:val="0045351D"/>
    <w:rsid w:val="00453770"/>
    <w:rsid w:val="00454089"/>
    <w:rsid w:val="00455108"/>
    <w:rsid w:val="004552CE"/>
    <w:rsid w:val="00455482"/>
    <w:rsid w:val="004559F4"/>
    <w:rsid w:val="00455B03"/>
    <w:rsid w:val="00456181"/>
    <w:rsid w:val="00456BE5"/>
    <w:rsid w:val="00457425"/>
    <w:rsid w:val="004579B1"/>
    <w:rsid w:val="0046006D"/>
    <w:rsid w:val="004615A5"/>
    <w:rsid w:val="00461886"/>
    <w:rsid w:val="004620AA"/>
    <w:rsid w:val="00462260"/>
    <w:rsid w:val="0046233C"/>
    <w:rsid w:val="00463857"/>
    <w:rsid w:val="00463AEB"/>
    <w:rsid w:val="00465055"/>
    <w:rsid w:val="004671B9"/>
    <w:rsid w:val="0046724C"/>
    <w:rsid w:val="004701C6"/>
    <w:rsid w:val="00470ACA"/>
    <w:rsid w:val="0047196D"/>
    <w:rsid w:val="00471BEC"/>
    <w:rsid w:val="004724EA"/>
    <w:rsid w:val="00472541"/>
    <w:rsid w:val="004725C7"/>
    <w:rsid w:val="004726EF"/>
    <w:rsid w:val="0047326D"/>
    <w:rsid w:val="0047382A"/>
    <w:rsid w:val="00473A79"/>
    <w:rsid w:val="004749B4"/>
    <w:rsid w:val="00474B5C"/>
    <w:rsid w:val="00474F08"/>
    <w:rsid w:val="004757DD"/>
    <w:rsid w:val="00475BB6"/>
    <w:rsid w:val="00476866"/>
    <w:rsid w:val="00476A35"/>
    <w:rsid w:val="00477062"/>
    <w:rsid w:val="004803D5"/>
    <w:rsid w:val="00480535"/>
    <w:rsid w:val="004810C1"/>
    <w:rsid w:val="004812F9"/>
    <w:rsid w:val="004818D3"/>
    <w:rsid w:val="00481C24"/>
    <w:rsid w:val="00483774"/>
    <w:rsid w:val="004858C7"/>
    <w:rsid w:val="00486B31"/>
    <w:rsid w:val="00486FC7"/>
    <w:rsid w:val="004874E3"/>
    <w:rsid w:val="00487E3D"/>
    <w:rsid w:val="0049199E"/>
    <w:rsid w:val="00491B2F"/>
    <w:rsid w:val="00491BFE"/>
    <w:rsid w:val="00491CDD"/>
    <w:rsid w:val="00491D1E"/>
    <w:rsid w:val="00491F9D"/>
    <w:rsid w:val="00492571"/>
    <w:rsid w:val="0049301B"/>
    <w:rsid w:val="00494215"/>
    <w:rsid w:val="00494603"/>
    <w:rsid w:val="00496B05"/>
    <w:rsid w:val="004976AD"/>
    <w:rsid w:val="0049770D"/>
    <w:rsid w:val="004A325C"/>
    <w:rsid w:val="004A3B48"/>
    <w:rsid w:val="004A47A8"/>
    <w:rsid w:val="004A4BB3"/>
    <w:rsid w:val="004A4F0D"/>
    <w:rsid w:val="004A50F6"/>
    <w:rsid w:val="004A53DF"/>
    <w:rsid w:val="004A5752"/>
    <w:rsid w:val="004A587E"/>
    <w:rsid w:val="004A5A01"/>
    <w:rsid w:val="004A6366"/>
    <w:rsid w:val="004A6558"/>
    <w:rsid w:val="004A67FD"/>
    <w:rsid w:val="004A6B93"/>
    <w:rsid w:val="004A7052"/>
    <w:rsid w:val="004A7FA7"/>
    <w:rsid w:val="004B011D"/>
    <w:rsid w:val="004B0163"/>
    <w:rsid w:val="004B0347"/>
    <w:rsid w:val="004B0AB4"/>
    <w:rsid w:val="004B0FA6"/>
    <w:rsid w:val="004B1940"/>
    <w:rsid w:val="004B2413"/>
    <w:rsid w:val="004B26B0"/>
    <w:rsid w:val="004B32C7"/>
    <w:rsid w:val="004B3397"/>
    <w:rsid w:val="004B427E"/>
    <w:rsid w:val="004B4431"/>
    <w:rsid w:val="004B44EE"/>
    <w:rsid w:val="004B4B70"/>
    <w:rsid w:val="004B4D6C"/>
    <w:rsid w:val="004B517A"/>
    <w:rsid w:val="004B58CC"/>
    <w:rsid w:val="004B59B2"/>
    <w:rsid w:val="004B5CB9"/>
    <w:rsid w:val="004B5CDA"/>
    <w:rsid w:val="004B5E52"/>
    <w:rsid w:val="004B6A13"/>
    <w:rsid w:val="004B71BB"/>
    <w:rsid w:val="004B73AA"/>
    <w:rsid w:val="004B73B2"/>
    <w:rsid w:val="004B75B0"/>
    <w:rsid w:val="004B7FC9"/>
    <w:rsid w:val="004C012E"/>
    <w:rsid w:val="004C01F2"/>
    <w:rsid w:val="004C08AA"/>
    <w:rsid w:val="004C0CB5"/>
    <w:rsid w:val="004C1B67"/>
    <w:rsid w:val="004C1CC7"/>
    <w:rsid w:val="004C1EA2"/>
    <w:rsid w:val="004C2159"/>
    <w:rsid w:val="004C230D"/>
    <w:rsid w:val="004C393A"/>
    <w:rsid w:val="004C4417"/>
    <w:rsid w:val="004C4D4A"/>
    <w:rsid w:val="004C4E53"/>
    <w:rsid w:val="004C6099"/>
    <w:rsid w:val="004C60C5"/>
    <w:rsid w:val="004C6C17"/>
    <w:rsid w:val="004C6D74"/>
    <w:rsid w:val="004C6E75"/>
    <w:rsid w:val="004C7F9A"/>
    <w:rsid w:val="004D02D9"/>
    <w:rsid w:val="004D0B9B"/>
    <w:rsid w:val="004D0C0A"/>
    <w:rsid w:val="004D1070"/>
    <w:rsid w:val="004D1121"/>
    <w:rsid w:val="004D11CA"/>
    <w:rsid w:val="004D11F6"/>
    <w:rsid w:val="004D134C"/>
    <w:rsid w:val="004D1D42"/>
    <w:rsid w:val="004D288B"/>
    <w:rsid w:val="004D2AD7"/>
    <w:rsid w:val="004D2E5A"/>
    <w:rsid w:val="004D3CE9"/>
    <w:rsid w:val="004D3FBB"/>
    <w:rsid w:val="004D4A08"/>
    <w:rsid w:val="004D55B8"/>
    <w:rsid w:val="004D6804"/>
    <w:rsid w:val="004D6819"/>
    <w:rsid w:val="004D7BB4"/>
    <w:rsid w:val="004E0000"/>
    <w:rsid w:val="004E04DF"/>
    <w:rsid w:val="004E0FA1"/>
    <w:rsid w:val="004E1DD7"/>
    <w:rsid w:val="004E364C"/>
    <w:rsid w:val="004E3D7E"/>
    <w:rsid w:val="004E3F46"/>
    <w:rsid w:val="004E4B78"/>
    <w:rsid w:val="004E4FFD"/>
    <w:rsid w:val="004E50F8"/>
    <w:rsid w:val="004E55BE"/>
    <w:rsid w:val="004E5AAF"/>
    <w:rsid w:val="004E5D8F"/>
    <w:rsid w:val="004E67A4"/>
    <w:rsid w:val="004E723F"/>
    <w:rsid w:val="004E7487"/>
    <w:rsid w:val="004E7E19"/>
    <w:rsid w:val="004F00FC"/>
    <w:rsid w:val="004F1242"/>
    <w:rsid w:val="004F19D5"/>
    <w:rsid w:val="004F2013"/>
    <w:rsid w:val="004F3132"/>
    <w:rsid w:val="004F35E0"/>
    <w:rsid w:val="004F3865"/>
    <w:rsid w:val="004F3B7C"/>
    <w:rsid w:val="004F445C"/>
    <w:rsid w:val="004F4469"/>
    <w:rsid w:val="004F46DE"/>
    <w:rsid w:val="004F5214"/>
    <w:rsid w:val="004F64ED"/>
    <w:rsid w:val="004F69DB"/>
    <w:rsid w:val="004F700C"/>
    <w:rsid w:val="004F703A"/>
    <w:rsid w:val="004F7E48"/>
    <w:rsid w:val="00500436"/>
    <w:rsid w:val="005016D4"/>
    <w:rsid w:val="0050205A"/>
    <w:rsid w:val="005025CB"/>
    <w:rsid w:val="00502864"/>
    <w:rsid w:val="00503259"/>
    <w:rsid w:val="00504291"/>
    <w:rsid w:val="005044D1"/>
    <w:rsid w:val="005047DC"/>
    <w:rsid w:val="00506B42"/>
    <w:rsid w:val="00507429"/>
    <w:rsid w:val="00507B29"/>
    <w:rsid w:val="005100A9"/>
    <w:rsid w:val="00510B93"/>
    <w:rsid w:val="0051107A"/>
    <w:rsid w:val="0051108C"/>
    <w:rsid w:val="005111FF"/>
    <w:rsid w:val="00511805"/>
    <w:rsid w:val="00513023"/>
    <w:rsid w:val="00513410"/>
    <w:rsid w:val="0051377E"/>
    <w:rsid w:val="00514756"/>
    <w:rsid w:val="00514910"/>
    <w:rsid w:val="00515769"/>
    <w:rsid w:val="005157CE"/>
    <w:rsid w:val="00516860"/>
    <w:rsid w:val="0051692A"/>
    <w:rsid w:val="005178F1"/>
    <w:rsid w:val="00517E90"/>
    <w:rsid w:val="00520A70"/>
    <w:rsid w:val="00520C13"/>
    <w:rsid w:val="00520CE3"/>
    <w:rsid w:val="00520DF4"/>
    <w:rsid w:val="0052259F"/>
    <w:rsid w:val="0052417D"/>
    <w:rsid w:val="00524A7D"/>
    <w:rsid w:val="005252B0"/>
    <w:rsid w:val="0052535F"/>
    <w:rsid w:val="00525451"/>
    <w:rsid w:val="00526DEF"/>
    <w:rsid w:val="00526F5B"/>
    <w:rsid w:val="00526F98"/>
    <w:rsid w:val="0053044C"/>
    <w:rsid w:val="005306DE"/>
    <w:rsid w:val="00531676"/>
    <w:rsid w:val="00531950"/>
    <w:rsid w:val="0053237F"/>
    <w:rsid w:val="005325E3"/>
    <w:rsid w:val="0053263B"/>
    <w:rsid w:val="00533170"/>
    <w:rsid w:val="00533232"/>
    <w:rsid w:val="00533E1F"/>
    <w:rsid w:val="00534106"/>
    <w:rsid w:val="00534568"/>
    <w:rsid w:val="005354E2"/>
    <w:rsid w:val="005364B3"/>
    <w:rsid w:val="0053658E"/>
    <w:rsid w:val="0053687A"/>
    <w:rsid w:val="00536C3C"/>
    <w:rsid w:val="005377CC"/>
    <w:rsid w:val="00537BD9"/>
    <w:rsid w:val="005407B6"/>
    <w:rsid w:val="00540B68"/>
    <w:rsid w:val="0054166F"/>
    <w:rsid w:val="00541859"/>
    <w:rsid w:val="00541BD7"/>
    <w:rsid w:val="00541D31"/>
    <w:rsid w:val="005423FE"/>
    <w:rsid w:val="00543420"/>
    <w:rsid w:val="00543E7B"/>
    <w:rsid w:val="005447E0"/>
    <w:rsid w:val="00544876"/>
    <w:rsid w:val="00544AFF"/>
    <w:rsid w:val="00546CEE"/>
    <w:rsid w:val="00547F0D"/>
    <w:rsid w:val="005506C5"/>
    <w:rsid w:val="005506D4"/>
    <w:rsid w:val="00550C24"/>
    <w:rsid w:val="00551549"/>
    <w:rsid w:val="005515D9"/>
    <w:rsid w:val="005526D0"/>
    <w:rsid w:val="00552A08"/>
    <w:rsid w:val="00552F2F"/>
    <w:rsid w:val="00553E72"/>
    <w:rsid w:val="00554772"/>
    <w:rsid w:val="00555281"/>
    <w:rsid w:val="00556EF5"/>
    <w:rsid w:val="00556F4C"/>
    <w:rsid w:val="00557BDC"/>
    <w:rsid w:val="00557F59"/>
    <w:rsid w:val="00560988"/>
    <w:rsid w:val="005609A4"/>
    <w:rsid w:val="00560D16"/>
    <w:rsid w:val="0056145C"/>
    <w:rsid w:val="00561535"/>
    <w:rsid w:val="00561603"/>
    <w:rsid w:val="00561D8C"/>
    <w:rsid w:val="005623EF"/>
    <w:rsid w:val="00562845"/>
    <w:rsid w:val="00562A24"/>
    <w:rsid w:val="00562EDD"/>
    <w:rsid w:val="00563F40"/>
    <w:rsid w:val="0056416C"/>
    <w:rsid w:val="005641A8"/>
    <w:rsid w:val="0056661C"/>
    <w:rsid w:val="00567372"/>
    <w:rsid w:val="00570AEC"/>
    <w:rsid w:val="00570C3A"/>
    <w:rsid w:val="00571A2A"/>
    <w:rsid w:val="0057242A"/>
    <w:rsid w:val="00572D2D"/>
    <w:rsid w:val="005733B1"/>
    <w:rsid w:val="00573A58"/>
    <w:rsid w:val="00574395"/>
    <w:rsid w:val="00574D8A"/>
    <w:rsid w:val="00574DC1"/>
    <w:rsid w:val="00575052"/>
    <w:rsid w:val="00575148"/>
    <w:rsid w:val="00575AE7"/>
    <w:rsid w:val="005763B7"/>
    <w:rsid w:val="0057689E"/>
    <w:rsid w:val="00576B14"/>
    <w:rsid w:val="005775A3"/>
    <w:rsid w:val="0057765D"/>
    <w:rsid w:val="00577873"/>
    <w:rsid w:val="005779FB"/>
    <w:rsid w:val="00577C20"/>
    <w:rsid w:val="00577D3F"/>
    <w:rsid w:val="00580086"/>
    <w:rsid w:val="00580353"/>
    <w:rsid w:val="005805E1"/>
    <w:rsid w:val="005807F6"/>
    <w:rsid w:val="00581079"/>
    <w:rsid w:val="005811EA"/>
    <w:rsid w:val="005812A6"/>
    <w:rsid w:val="00581768"/>
    <w:rsid w:val="00581960"/>
    <w:rsid w:val="0058205A"/>
    <w:rsid w:val="005821A1"/>
    <w:rsid w:val="0058576B"/>
    <w:rsid w:val="00585911"/>
    <w:rsid w:val="00585F69"/>
    <w:rsid w:val="0058673C"/>
    <w:rsid w:val="00586F87"/>
    <w:rsid w:val="0058705C"/>
    <w:rsid w:val="005873E6"/>
    <w:rsid w:val="00587832"/>
    <w:rsid w:val="00590538"/>
    <w:rsid w:val="0059061A"/>
    <w:rsid w:val="0059101F"/>
    <w:rsid w:val="00591119"/>
    <w:rsid w:val="00591858"/>
    <w:rsid w:val="00592360"/>
    <w:rsid w:val="00593A63"/>
    <w:rsid w:val="00593E66"/>
    <w:rsid w:val="00594071"/>
    <w:rsid w:val="00594B22"/>
    <w:rsid w:val="00594F47"/>
    <w:rsid w:val="00595E9B"/>
    <w:rsid w:val="00595FAF"/>
    <w:rsid w:val="00596918"/>
    <w:rsid w:val="00596CF2"/>
    <w:rsid w:val="0059737A"/>
    <w:rsid w:val="00597464"/>
    <w:rsid w:val="005976F4"/>
    <w:rsid w:val="00597EF2"/>
    <w:rsid w:val="005A0047"/>
    <w:rsid w:val="005A181B"/>
    <w:rsid w:val="005A1CD1"/>
    <w:rsid w:val="005A1D73"/>
    <w:rsid w:val="005A28BE"/>
    <w:rsid w:val="005A2F8E"/>
    <w:rsid w:val="005A361A"/>
    <w:rsid w:val="005A36A2"/>
    <w:rsid w:val="005A3D50"/>
    <w:rsid w:val="005A3DD8"/>
    <w:rsid w:val="005A3E13"/>
    <w:rsid w:val="005A4133"/>
    <w:rsid w:val="005A478C"/>
    <w:rsid w:val="005A6236"/>
    <w:rsid w:val="005A65A0"/>
    <w:rsid w:val="005A6B3D"/>
    <w:rsid w:val="005A7A94"/>
    <w:rsid w:val="005A7BB6"/>
    <w:rsid w:val="005A7E67"/>
    <w:rsid w:val="005A7FE4"/>
    <w:rsid w:val="005B0B9B"/>
    <w:rsid w:val="005B1D63"/>
    <w:rsid w:val="005B2056"/>
    <w:rsid w:val="005B2771"/>
    <w:rsid w:val="005B2E45"/>
    <w:rsid w:val="005B302B"/>
    <w:rsid w:val="005B3CDF"/>
    <w:rsid w:val="005B3F64"/>
    <w:rsid w:val="005B3FB1"/>
    <w:rsid w:val="005B44B2"/>
    <w:rsid w:val="005B44FA"/>
    <w:rsid w:val="005B4740"/>
    <w:rsid w:val="005B510A"/>
    <w:rsid w:val="005B54F5"/>
    <w:rsid w:val="005C02D9"/>
    <w:rsid w:val="005C03F7"/>
    <w:rsid w:val="005C0631"/>
    <w:rsid w:val="005C08B7"/>
    <w:rsid w:val="005C20DA"/>
    <w:rsid w:val="005C22E2"/>
    <w:rsid w:val="005C2A54"/>
    <w:rsid w:val="005C2DE3"/>
    <w:rsid w:val="005C2E75"/>
    <w:rsid w:val="005C372C"/>
    <w:rsid w:val="005C3D77"/>
    <w:rsid w:val="005C3E82"/>
    <w:rsid w:val="005C4FEE"/>
    <w:rsid w:val="005C5265"/>
    <w:rsid w:val="005C5444"/>
    <w:rsid w:val="005C669B"/>
    <w:rsid w:val="005C69BD"/>
    <w:rsid w:val="005C6F20"/>
    <w:rsid w:val="005C74A4"/>
    <w:rsid w:val="005C786C"/>
    <w:rsid w:val="005D0434"/>
    <w:rsid w:val="005D0604"/>
    <w:rsid w:val="005D0BA4"/>
    <w:rsid w:val="005D0DD1"/>
    <w:rsid w:val="005D138B"/>
    <w:rsid w:val="005D296E"/>
    <w:rsid w:val="005D2DC8"/>
    <w:rsid w:val="005D2F7B"/>
    <w:rsid w:val="005D3BF7"/>
    <w:rsid w:val="005D4A04"/>
    <w:rsid w:val="005D4C7E"/>
    <w:rsid w:val="005D535F"/>
    <w:rsid w:val="005D5CCB"/>
    <w:rsid w:val="005D5F54"/>
    <w:rsid w:val="005D659E"/>
    <w:rsid w:val="005D65DC"/>
    <w:rsid w:val="005D6904"/>
    <w:rsid w:val="005D7A9D"/>
    <w:rsid w:val="005D7ECE"/>
    <w:rsid w:val="005E0477"/>
    <w:rsid w:val="005E05B4"/>
    <w:rsid w:val="005E0721"/>
    <w:rsid w:val="005E0978"/>
    <w:rsid w:val="005E116A"/>
    <w:rsid w:val="005E187F"/>
    <w:rsid w:val="005E50CF"/>
    <w:rsid w:val="005E5235"/>
    <w:rsid w:val="005E5741"/>
    <w:rsid w:val="005E5B47"/>
    <w:rsid w:val="005E5C1F"/>
    <w:rsid w:val="005E6DA6"/>
    <w:rsid w:val="005E6E62"/>
    <w:rsid w:val="005E72B5"/>
    <w:rsid w:val="005E7434"/>
    <w:rsid w:val="005E7A64"/>
    <w:rsid w:val="005E7AB0"/>
    <w:rsid w:val="005E7F3C"/>
    <w:rsid w:val="005F0476"/>
    <w:rsid w:val="005F0F8A"/>
    <w:rsid w:val="005F1318"/>
    <w:rsid w:val="005F1330"/>
    <w:rsid w:val="005F1CA2"/>
    <w:rsid w:val="005F2952"/>
    <w:rsid w:val="005F356D"/>
    <w:rsid w:val="005F366E"/>
    <w:rsid w:val="005F3A28"/>
    <w:rsid w:val="005F3D29"/>
    <w:rsid w:val="005F5698"/>
    <w:rsid w:val="005F6118"/>
    <w:rsid w:val="00600269"/>
    <w:rsid w:val="006005FA"/>
    <w:rsid w:val="00601062"/>
    <w:rsid w:val="006013DD"/>
    <w:rsid w:val="00601402"/>
    <w:rsid w:val="0060158A"/>
    <w:rsid w:val="00601EB6"/>
    <w:rsid w:val="0060221E"/>
    <w:rsid w:val="006025AF"/>
    <w:rsid w:val="00602FF6"/>
    <w:rsid w:val="00604F17"/>
    <w:rsid w:val="006050D7"/>
    <w:rsid w:val="00605747"/>
    <w:rsid w:val="00605F1A"/>
    <w:rsid w:val="00606148"/>
    <w:rsid w:val="00606308"/>
    <w:rsid w:val="00606FF4"/>
    <w:rsid w:val="00607245"/>
    <w:rsid w:val="00607A12"/>
    <w:rsid w:val="006103D7"/>
    <w:rsid w:val="006107C8"/>
    <w:rsid w:val="00610EBC"/>
    <w:rsid w:val="00611416"/>
    <w:rsid w:val="006117ED"/>
    <w:rsid w:val="00612351"/>
    <w:rsid w:val="0061262D"/>
    <w:rsid w:val="0061267C"/>
    <w:rsid w:val="0061272A"/>
    <w:rsid w:val="0061277D"/>
    <w:rsid w:val="00612A7D"/>
    <w:rsid w:val="00613CB4"/>
    <w:rsid w:val="00614AC4"/>
    <w:rsid w:val="00614CFA"/>
    <w:rsid w:val="00614E2B"/>
    <w:rsid w:val="00615BC9"/>
    <w:rsid w:val="006161BF"/>
    <w:rsid w:val="00616207"/>
    <w:rsid w:val="00616681"/>
    <w:rsid w:val="00616B67"/>
    <w:rsid w:val="00617153"/>
    <w:rsid w:val="006174BE"/>
    <w:rsid w:val="006203E8"/>
    <w:rsid w:val="00620E52"/>
    <w:rsid w:val="00621084"/>
    <w:rsid w:val="00622227"/>
    <w:rsid w:val="00622E07"/>
    <w:rsid w:val="00622FBE"/>
    <w:rsid w:val="006231E9"/>
    <w:rsid w:val="00623686"/>
    <w:rsid w:val="006238C3"/>
    <w:rsid w:val="006242A8"/>
    <w:rsid w:val="0062517C"/>
    <w:rsid w:val="00625541"/>
    <w:rsid w:val="00625989"/>
    <w:rsid w:val="0062615C"/>
    <w:rsid w:val="00627519"/>
    <w:rsid w:val="006279EC"/>
    <w:rsid w:val="00627C78"/>
    <w:rsid w:val="006300B7"/>
    <w:rsid w:val="0063289D"/>
    <w:rsid w:val="006330D1"/>
    <w:rsid w:val="00633A8B"/>
    <w:rsid w:val="006358EA"/>
    <w:rsid w:val="00635934"/>
    <w:rsid w:val="00635EF8"/>
    <w:rsid w:val="00640A27"/>
    <w:rsid w:val="00640E01"/>
    <w:rsid w:val="00640E1C"/>
    <w:rsid w:val="0064153F"/>
    <w:rsid w:val="00641A5A"/>
    <w:rsid w:val="00641CA2"/>
    <w:rsid w:val="00641CFD"/>
    <w:rsid w:val="006425F8"/>
    <w:rsid w:val="00642710"/>
    <w:rsid w:val="0064320E"/>
    <w:rsid w:val="00643696"/>
    <w:rsid w:val="00644F23"/>
    <w:rsid w:val="006452E1"/>
    <w:rsid w:val="006462B0"/>
    <w:rsid w:val="006462F9"/>
    <w:rsid w:val="0064683F"/>
    <w:rsid w:val="006472BA"/>
    <w:rsid w:val="00647A43"/>
    <w:rsid w:val="006506D1"/>
    <w:rsid w:val="00650C6E"/>
    <w:rsid w:val="006517B2"/>
    <w:rsid w:val="00651E93"/>
    <w:rsid w:val="00651F1B"/>
    <w:rsid w:val="00653B9B"/>
    <w:rsid w:val="00654205"/>
    <w:rsid w:val="00654B27"/>
    <w:rsid w:val="0065500F"/>
    <w:rsid w:val="0065547B"/>
    <w:rsid w:val="00656490"/>
    <w:rsid w:val="006564E3"/>
    <w:rsid w:val="00656535"/>
    <w:rsid w:val="0065665D"/>
    <w:rsid w:val="00656A5E"/>
    <w:rsid w:val="0065727C"/>
    <w:rsid w:val="0066016F"/>
    <w:rsid w:val="00660A08"/>
    <w:rsid w:val="0066154B"/>
    <w:rsid w:val="00661C16"/>
    <w:rsid w:val="00661E15"/>
    <w:rsid w:val="00662445"/>
    <w:rsid w:val="00662616"/>
    <w:rsid w:val="006636F3"/>
    <w:rsid w:val="00663911"/>
    <w:rsid w:val="00663BC9"/>
    <w:rsid w:val="00664556"/>
    <w:rsid w:val="006646A5"/>
    <w:rsid w:val="00664D0F"/>
    <w:rsid w:val="0066547C"/>
    <w:rsid w:val="00665A86"/>
    <w:rsid w:val="00666125"/>
    <w:rsid w:val="006662C2"/>
    <w:rsid w:val="006664C8"/>
    <w:rsid w:val="00666A8B"/>
    <w:rsid w:val="00667028"/>
    <w:rsid w:val="00667659"/>
    <w:rsid w:val="00667CBA"/>
    <w:rsid w:val="006702EE"/>
    <w:rsid w:val="00670A93"/>
    <w:rsid w:val="00671552"/>
    <w:rsid w:val="0067201A"/>
    <w:rsid w:val="00672F3C"/>
    <w:rsid w:val="00673701"/>
    <w:rsid w:val="00673D5D"/>
    <w:rsid w:val="006743CA"/>
    <w:rsid w:val="00674831"/>
    <w:rsid w:val="00675CD1"/>
    <w:rsid w:val="0067619C"/>
    <w:rsid w:val="0067721C"/>
    <w:rsid w:val="006774BC"/>
    <w:rsid w:val="00677606"/>
    <w:rsid w:val="00677B53"/>
    <w:rsid w:val="006801B1"/>
    <w:rsid w:val="006802F8"/>
    <w:rsid w:val="00680EAE"/>
    <w:rsid w:val="00681196"/>
    <w:rsid w:val="00681815"/>
    <w:rsid w:val="006818C6"/>
    <w:rsid w:val="0068191D"/>
    <w:rsid w:val="00681D17"/>
    <w:rsid w:val="0068283C"/>
    <w:rsid w:val="0068299A"/>
    <w:rsid w:val="00682B3B"/>
    <w:rsid w:val="00684C5B"/>
    <w:rsid w:val="00684FD1"/>
    <w:rsid w:val="0068648D"/>
    <w:rsid w:val="00687361"/>
    <w:rsid w:val="00687623"/>
    <w:rsid w:val="00687C52"/>
    <w:rsid w:val="00687E64"/>
    <w:rsid w:val="006910D7"/>
    <w:rsid w:val="0069131E"/>
    <w:rsid w:val="00691638"/>
    <w:rsid w:val="006919F7"/>
    <w:rsid w:val="00691D57"/>
    <w:rsid w:val="006923AC"/>
    <w:rsid w:val="00692590"/>
    <w:rsid w:val="00692A7A"/>
    <w:rsid w:val="00692BA6"/>
    <w:rsid w:val="00692FEB"/>
    <w:rsid w:val="00693234"/>
    <w:rsid w:val="006938DA"/>
    <w:rsid w:val="00693DB2"/>
    <w:rsid w:val="006940DF"/>
    <w:rsid w:val="0069487F"/>
    <w:rsid w:val="00695713"/>
    <w:rsid w:val="00695921"/>
    <w:rsid w:val="00696178"/>
    <w:rsid w:val="00696730"/>
    <w:rsid w:val="00696E8B"/>
    <w:rsid w:val="00697B1E"/>
    <w:rsid w:val="006A0BE1"/>
    <w:rsid w:val="006A0F85"/>
    <w:rsid w:val="006A23FC"/>
    <w:rsid w:val="006A28C5"/>
    <w:rsid w:val="006A2DE0"/>
    <w:rsid w:val="006A3F58"/>
    <w:rsid w:val="006A5053"/>
    <w:rsid w:val="006A52B3"/>
    <w:rsid w:val="006A533D"/>
    <w:rsid w:val="006A5931"/>
    <w:rsid w:val="006A5E77"/>
    <w:rsid w:val="006A746C"/>
    <w:rsid w:val="006A789A"/>
    <w:rsid w:val="006A7D6C"/>
    <w:rsid w:val="006B0595"/>
    <w:rsid w:val="006B289A"/>
    <w:rsid w:val="006B30C3"/>
    <w:rsid w:val="006B30F9"/>
    <w:rsid w:val="006B3197"/>
    <w:rsid w:val="006B38C3"/>
    <w:rsid w:val="006B3ECC"/>
    <w:rsid w:val="006B3EE2"/>
    <w:rsid w:val="006B41F3"/>
    <w:rsid w:val="006B54F6"/>
    <w:rsid w:val="006B76BD"/>
    <w:rsid w:val="006B7C18"/>
    <w:rsid w:val="006B7D69"/>
    <w:rsid w:val="006C11FC"/>
    <w:rsid w:val="006C136E"/>
    <w:rsid w:val="006C1682"/>
    <w:rsid w:val="006C2217"/>
    <w:rsid w:val="006C279C"/>
    <w:rsid w:val="006C2B2F"/>
    <w:rsid w:val="006C300A"/>
    <w:rsid w:val="006C30C3"/>
    <w:rsid w:val="006C3639"/>
    <w:rsid w:val="006C3837"/>
    <w:rsid w:val="006C38D0"/>
    <w:rsid w:val="006C4421"/>
    <w:rsid w:val="006C4446"/>
    <w:rsid w:val="006C458F"/>
    <w:rsid w:val="006C635E"/>
    <w:rsid w:val="006C6800"/>
    <w:rsid w:val="006C7171"/>
    <w:rsid w:val="006C721F"/>
    <w:rsid w:val="006C7911"/>
    <w:rsid w:val="006C7BD5"/>
    <w:rsid w:val="006D1278"/>
    <w:rsid w:val="006D1569"/>
    <w:rsid w:val="006D2230"/>
    <w:rsid w:val="006D2C1B"/>
    <w:rsid w:val="006D3BAB"/>
    <w:rsid w:val="006D3FEA"/>
    <w:rsid w:val="006D45BD"/>
    <w:rsid w:val="006D4BF2"/>
    <w:rsid w:val="006D4FD4"/>
    <w:rsid w:val="006D5541"/>
    <w:rsid w:val="006D5CEC"/>
    <w:rsid w:val="006D6966"/>
    <w:rsid w:val="006D6B4E"/>
    <w:rsid w:val="006D6D33"/>
    <w:rsid w:val="006D6E5F"/>
    <w:rsid w:val="006D7D4F"/>
    <w:rsid w:val="006E0122"/>
    <w:rsid w:val="006E01BA"/>
    <w:rsid w:val="006E15AB"/>
    <w:rsid w:val="006E1655"/>
    <w:rsid w:val="006E2830"/>
    <w:rsid w:val="006E28CA"/>
    <w:rsid w:val="006E2EDE"/>
    <w:rsid w:val="006E33CB"/>
    <w:rsid w:val="006E3F4F"/>
    <w:rsid w:val="006E427A"/>
    <w:rsid w:val="006E5C74"/>
    <w:rsid w:val="006E5FFD"/>
    <w:rsid w:val="006E68C1"/>
    <w:rsid w:val="006E6D08"/>
    <w:rsid w:val="006E6D7C"/>
    <w:rsid w:val="006E7102"/>
    <w:rsid w:val="006E7399"/>
    <w:rsid w:val="006E7864"/>
    <w:rsid w:val="006E7978"/>
    <w:rsid w:val="006F0639"/>
    <w:rsid w:val="006F14DA"/>
    <w:rsid w:val="006F19C8"/>
    <w:rsid w:val="006F1A16"/>
    <w:rsid w:val="006F1E9B"/>
    <w:rsid w:val="006F23B5"/>
    <w:rsid w:val="006F349E"/>
    <w:rsid w:val="006F3BD5"/>
    <w:rsid w:val="006F3EA5"/>
    <w:rsid w:val="006F4239"/>
    <w:rsid w:val="006F4335"/>
    <w:rsid w:val="006F4373"/>
    <w:rsid w:val="006F4426"/>
    <w:rsid w:val="006F48AB"/>
    <w:rsid w:val="006F4DBD"/>
    <w:rsid w:val="006F55D3"/>
    <w:rsid w:val="006F6A72"/>
    <w:rsid w:val="006F7834"/>
    <w:rsid w:val="006F78A8"/>
    <w:rsid w:val="007002AD"/>
    <w:rsid w:val="00700697"/>
    <w:rsid w:val="007009D4"/>
    <w:rsid w:val="00700AD4"/>
    <w:rsid w:val="00700CF7"/>
    <w:rsid w:val="00700EE8"/>
    <w:rsid w:val="00701423"/>
    <w:rsid w:val="007014B9"/>
    <w:rsid w:val="007019CD"/>
    <w:rsid w:val="00702027"/>
    <w:rsid w:val="00702484"/>
    <w:rsid w:val="0070299F"/>
    <w:rsid w:val="00702ECD"/>
    <w:rsid w:val="007031D9"/>
    <w:rsid w:val="0070372F"/>
    <w:rsid w:val="007054D7"/>
    <w:rsid w:val="007057EA"/>
    <w:rsid w:val="00705941"/>
    <w:rsid w:val="00705E52"/>
    <w:rsid w:val="00706E33"/>
    <w:rsid w:val="007076CE"/>
    <w:rsid w:val="00710B0A"/>
    <w:rsid w:val="00711650"/>
    <w:rsid w:val="007117DE"/>
    <w:rsid w:val="00711B91"/>
    <w:rsid w:val="00711D61"/>
    <w:rsid w:val="00712241"/>
    <w:rsid w:val="007127CB"/>
    <w:rsid w:val="007128B3"/>
    <w:rsid w:val="0071295E"/>
    <w:rsid w:val="00712EB0"/>
    <w:rsid w:val="007137C4"/>
    <w:rsid w:val="007138B9"/>
    <w:rsid w:val="007145A4"/>
    <w:rsid w:val="00714C69"/>
    <w:rsid w:val="00714E98"/>
    <w:rsid w:val="00714ECA"/>
    <w:rsid w:val="00715479"/>
    <w:rsid w:val="00715C7C"/>
    <w:rsid w:val="00715CD0"/>
    <w:rsid w:val="00715DB6"/>
    <w:rsid w:val="0071681D"/>
    <w:rsid w:val="00716A80"/>
    <w:rsid w:val="00716F31"/>
    <w:rsid w:val="00717322"/>
    <w:rsid w:val="00720676"/>
    <w:rsid w:val="0072070D"/>
    <w:rsid w:val="00720B1F"/>
    <w:rsid w:val="00720C95"/>
    <w:rsid w:val="00721368"/>
    <w:rsid w:val="00721874"/>
    <w:rsid w:val="00721E2B"/>
    <w:rsid w:val="00722B0A"/>
    <w:rsid w:val="00722C76"/>
    <w:rsid w:val="007230C3"/>
    <w:rsid w:val="00724366"/>
    <w:rsid w:val="007244EF"/>
    <w:rsid w:val="00725935"/>
    <w:rsid w:val="00725AE3"/>
    <w:rsid w:val="00725EC1"/>
    <w:rsid w:val="0072609E"/>
    <w:rsid w:val="00726B4E"/>
    <w:rsid w:val="0073083B"/>
    <w:rsid w:val="00730979"/>
    <w:rsid w:val="0073124E"/>
    <w:rsid w:val="007318B4"/>
    <w:rsid w:val="00731902"/>
    <w:rsid w:val="00731AB5"/>
    <w:rsid w:val="00732153"/>
    <w:rsid w:val="0073242F"/>
    <w:rsid w:val="007326D3"/>
    <w:rsid w:val="00732CC1"/>
    <w:rsid w:val="007339CC"/>
    <w:rsid w:val="00733AA3"/>
    <w:rsid w:val="007341EA"/>
    <w:rsid w:val="007350AA"/>
    <w:rsid w:val="00735676"/>
    <w:rsid w:val="007361BE"/>
    <w:rsid w:val="007367D3"/>
    <w:rsid w:val="00736815"/>
    <w:rsid w:val="0073691C"/>
    <w:rsid w:val="007376C8"/>
    <w:rsid w:val="00737AB7"/>
    <w:rsid w:val="007407E4"/>
    <w:rsid w:val="007411A9"/>
    <w:rsid w:val="00741DB2"/>
    <w:rsid w:val="00741FD0"/>
    <w:rsid w:val="0074328E"/>
    <w:rsid w:val="00743461"/>
    <w:rsid w:val="00743CF4"/>
    <w:rsid w:val="007441CF"/>
    <w:rsid w:val="00744857"/>
    <w:rsid w:val="00744C7D"/>
    <w:rsid w:val="00744EB5"/>
    <w:rsid w:val="007451D4"/>
    <w:rsid w:val="00745498"/>
    <w:rsid w:val="00746C70"/>
    <w:rsid w:val="00747095"/>
    <w:rsid w:val="007474C2"/>
    <w:rsid w:val="00747EB9"/>
    <w:rsid w:val="00747F61"/>
    <w:rsid w:val="00751669"/>
    <w:rsid w:val="00751E8A"/>
    <w:rsid w:val="00752447"/>
    <w:rsid w:val="007524F3"/>
    <w:rsid w:val="00752DA4"/>
    <w:rsid w:val="00752F7D"/>
    <w:rsid w:val="0075302F"/>
    <w:rsid w:val="00753AD5"/>
    <w:rsid w:val="007540F2"/>
    <w:rsid w:val="00754975"/>
    <w:rsid w:val="00755024"/>
    <w:rsid w:val="0075549B"/>
    <w:rsid w:val="00755967"/>
    <w:rsid w:val="00755DC0"/>
    <w:rsid w:val="00756702"/>
    <w:rsid w:val="00756731"/>
    <w:rsid w:val="00756BCF"/>
    <w:rsid w:val="0075760A"/>
    <w:rsid w:val="00757F63"/>
    <w:rsid w:val="007606DC"/>
    <w:rsid w:val="007616C0"/>
    <w:rsid w:val="00761ADA"/>
    <w:rsid w:val="00762208"/>
    <w:rsid w:val="007622A4"/>
    <w:rsid w:val="00762339"/>
    <w:rsid w:val="007623EB"/>
    <w:rsid w:val="00762613"/>
    <w:rsid w:val="00762A0B"/>
    <w:rsid w:val="00762C66"/>
    <w:rsid w:val="007633EB"/>
    <w:rsid w:val="00763764"/>
    <w:rsid w:val="00763AF4"/>
    <w:rsid w:val="007649C9"/>
    <w:rsid w:val="00764F20"/>
    <w:rsid w:val="007657A3"/>
    <w:rsid w:val="00766941"/>
    <w:rsid w:val="00766C71"/>
    <w:rsid w:val="00766F89"/>
    <w:rsid w:val="00767196"/>
    <w:rsid w:val="00767FBC"/>
    <w:rsid w:val="007704E0"/>
    <w:rsid w:val="00770941"/>
    <w:rsid w:val="00770C86"/>
    <w:rsid w:val="00770E78"/>
    <w:rsid w:val="0077116F"/>
    <w:rsid w:val="007711AB"/>
    <w:rsid w:val="00771296"/>
    <w:rsid w:val="0077223A"/>
    <w:rsid w:val="007725C7"/>
    <w:rsid w:val="00773133"/>
    <w:rsid w:val="00774CAD"/>
    <w:rsid w:val="007758FF"/>
    <w:rsid w:val="00775FE1"/>
    <w:rsid w:val="00776117"/>
    <w:rsid w:val="007765F2"/>
    <w:rsid w:val="00776E1F"/>
    <w:rsid w:val="007779D8"/>
    <w:rsid w:val="00777DB6"/>
    <w:rsid w:val="007810F9"/>
    <w:rsid w:val="00781190"/>
    <w:rsid w:val="007814C9"/>
    <w:rsid w:val="0078193D"/>
    <w:rsid w:val="00782813"/>
    <w:rsid w:val="00783CDA"/>
    <w:rsid w:val="007848C4"/>
    <w:rsid w:val="0078516A"/>
    <w:rsid w:val="00785365"/>
    <w:rsid w:val="00785446"/>
    <w:rsid w:val="00785567"/>
    <w:rsid w:val="00786632"/>
    <w:rsid w:val="007871E2"/>
    <w:rsid w:val="00787502"/>
    <w:rsid w:val="00787A59"/>
    <w:rsid w:val="00787AB8"/>
    <w:rsid w:val="00790804"/>
    <w:rsid w:val="0079124E"/>
    <w:rsid w:val="00791514"/>
    <w:rsid w:val="00791A87"/>
    <w:rsid w:val="00791AD0"/>
    <w:rsid w:val="007934E9"/>
    <w:rsid w:val="0079376C"/>
    <w:rsid w:val="0079470F"/>
    <w:rsid w:val="00794D54"/>
    <w:rsid w:val="007959DE"/>
    <w:rsid w:val="00795CCF"/>
    <w:rsid w:val="00795EC7"/>
    <w:rsid w:val="00797742"/>
    <w:rsid w:val="007A0987"/>
    <w:rsid w:val="007A0B25"/>
    <w:rsid w:val="007A0F6E"/>
    <w:rsid w:val="007A1D1C"/>
    <w:rsid w:val="007A2165"/>
    <w:rsid w:val="007A225A"/>
    <w:rsid w:val="007A2846"/>
    <w:rsid w:val="007A28EA"/>
    <w:rsid w:val="007A42F2"/>
    <w:rsid w:val="007A5A0B"/>
    <w:rsid w:val="007A5DDD"/>
    <w:rsid w:val="007A6089"/>
    <w:rsid w:val="007A6863"/>
    <w:rsid w:val="007A7109"/>
    <w:rsid w:val="007A7A4B"/>
    <w:rsid w:val="007A7AC5"/>
    <w:rsid w:val="007B00EB"/>
    <w:rsid w:val="007B0405"/>
    <w:rsid w:val="007B0724"/>
    <w:rsid w:val="007B081E"/>
    <w:rsid w:val="007B0ED7"/>
    <w:rsid w:val="007B0FE4"/>
    <w:rsid w:val="007B13C2"/>
    <w:rsid w:val="007B1C42"/>
    <w:rsid w:val="007B241E"/>
    <w:rsid w:val="007B278C"/>
    <w:rsid w:val="007B30B1"/>
    <w:rsid w:val="007B321E"/>
    <w:rsid w:val="007B379D"/>
    <w:rsid w:val="007B45F8"/>
    <w:rsid w:val="007B4B44"/>
    <w:rsid w:val="007B509B"/>
    <w:rsid w:val="007B51A9"/>
    <w:rsid w:val="007B57AA"/>
    <w:rsid w:val="007B5A6C"/>
    <w:rsid w:val="007B62E3"/>
    <w:rsid w:val="007B7152"/>
    <w:rsid w:val="007C00F6"/>
    <w:rsid w:val="007C0CE6"/>
    <w:rsid w:val="007C1340"/>
    <w:rsid w:val="007C1DD7"/>
    <w:rsid w:val="007C23FD"/>
    <w:rsid w:val="007C3144"/>
    <w:rsid w:val="007C33C6"/>
    <w:rsid w:val="007C44BC"/>
    <w:rsid w:val="007C4877"/>
    <w:rsid w:val="007C4A28"/>
    <w:rsid w:val="007C5A10"/>
    <w:rsid w:val="007C60AC"/>
    <w:rsid w:val="007C6633"/>
    <w:rsid w:val="007C77BB"/>
    <w:rsid w:val="007C7A54"/>
    <w:rsid w:val="007D08E7"/>
    <w:rsid w:val="007D1D86"/>
    <w:rsid w:val="007D289B"/>
    <w:rsid w:val="007D3019"/>
    <w:rsid w:val="007D30DE"/>
    <w:rsid w:val="007D38C5"/>
    <w:rsid w:val="007D38D3"/>
    <w:rsid w:val="007D3C62"/>
    <w:rsid w:val="007D3FFA"/>
    <w:rsid w:val="007D405D"/>
    <w:rsid w:val="007D46AE"/>
    <w:rsid w:val="007D5139"/>
    <w:rsid w:val="007D544C"/>
    <w:rsid w:val="007D659B"/>
    <w:rsid w:val="007D7C9D"/>
    <w:rsid w:val="007E0DD3"/>
    <w:rsid w:val="007E0EC0"/>
    <w:rsid w:val="007E106C"/>
    <w:rsid w:val="007E15A6"/>
    <w:rsid w:val="007E199C"/>
    <w:rsid w:val="007E1E7B"/>
    <w:rsid w:val="007E266A"/>
    <w:rsid w:val="007E2B8F"/>
    <w:rsid w:val="007E2CC3"/>
    <w:rsid w:val="007E2F95"/>
    <w:rsid w:val="007E32BB"/>
    <w:rsid w:val="007E36D7"/>
    <w:rsid w:val="007E400C"/>
    <w:rsid w:val="007E463D"/>
    <w:rsid w:val="007E48A5"/>
    <w:rsid w:val="007E48E4"/>
    <w:rsid w:val="007E4AE0"/>
    <w:rsid w:val="007E5CF0"/>
    <w:rsid w:val="007E61FE"/>
    <w:rsid w:val="007E6DB0"/>
    <w:rsid w:val="007F0098"/>
    <w:rsid w:val="007F0320"/>
    <w:rsid w:val="007F04CA"/>
    <w:rsid w:val="007F1217"/>
    <w:rsid w:val="007F2484"/>
    <w:rsid w:val="007F248B"/>
    <w:rsid w:val="007F2EFA"/>
    <w:rsid w:val="007F341D"/>
    <w:rsid w:val="007F38BE"/>
    <w:rsid w:val="007F3C15"/>
    <w:rsid w:val="007F4194"/>
    <w:rsid w:val="007F4C09"/>
    <w:rsid w:val="007F5260"/>
    <w:rsid w:val="007F589F"/>
    <w:rsid w:val="007F64B2"/>
    <w:rsid w:val="007F6C0E"/>
    <w:rsid w:val="007F76A9"/>
    <w:rsid w:val="007F7708"/>
    <w:rsid w:val="007F7A89"/>
    <w:rsid w:val="007F7FB8"/>
    <w:rsid w:val="0080022C"/>
    <w:rsid w:val="00800323"/>
    <w:rsid w:val="0080139C"/>
    <w:rsid w:val="00801700"/>
    <w:rsid w:val="00801790"/>
    <w:rsid w:val="00801F51"/>
    <w:rsid w:val="008032DC"/>
    <w:rsid w:val="008036BC"/>
    <w:rsid w:val="00803AD4"/>
    <w:rsid w:val="00803FFC"/>
    <w:rsid w:val="0080430C"/>
    <w:rsid w:val="00804C65"/>
    <w:rsid w:val="0080528E"/>
    <w:rsid w:val="008064B8"/>
    <w:rsid w:val="0080767B"/>
    <w:rsid w:val="00810616"/>
    <w:rsid w:val="008107EC"/>
    <w:rsid w:val="00811E47"/>
    <w:rsid w:val="00811EC7"/>
    <w:rsid w:val="008121C6"/>
    <w:rsid w:val="0081257F"/>
    <w:rsid w:val="00812A46"/>
    <w:rsid w:val="00812CFD"/>
    <w:rsid w:val="008132BA"/>
    <w:rsid w:val="00813666"/>
    <w:rsid w:val="008138F5"/>
    <w:rsid w:val="00813C95"/>
    <w:rsid w:val="00814A9B"/>
    <w:rsid w:val="00814BCC"/>
    <w:rsid w:val="00814CD9"/>
    <w:rsid w:val="00814E6F"/>
    <w:rsid w:val="00815592"/>
    <w:rsid w:val="008165F8"/>
    <w:rsid w:val="00816A93"/>
    <w:rsid w:val="008175EF"/>
    <w:rsid w:val="008204B1"/>
    <w:rsid w:val="00820C87"/>
    <w:rsid w:val="0082154A"/>
    <w:rsid w:val="00821587"/>
    <w:rsid w:val="00821636"/>
    <w:rsid w:val="008217AE"/>
    <w:rsid w:val="00821BDF"/>
    <w:rsid w:val="00822437"/>
    <w:rsid w:val="00822A16"/>
    <w:rsid w:val="00822A39"/>
    <w:rsid w:val="00823241"/>
    <w:rsid w:val="008240A2"/>
    <w:rsid w:val="00824230"/>
    <w:rsid w:val="00824D6C"/>
    <w:rsid w:val="00825367"/>
    <w:rsid w:val="008253C6"/>
    <w:rsid w:val="00825A2C"/>
    <w:rsid w:val="00825BE8"/>
    <w:rsid w:val="00825CC0"/>
    <w:rsid w:val="00825FF1"/>
    <w:rsid w:val="0082646F"/>
    <w:rsid w:val="00826E21"/>
    <w:rsid w:val="00830DBB"/>
    <w:rsid w:val="00830E6B"/>
    <w:rsid w:val="0083136B"/>
    <w:rsid w:val="00831D5D"/>
    <w:rsid w:val="008320DA"/>
    <w:rsid w:val="00832E14"/>
    <w:rsid w:val="008332BA"/>
    <w:rsid w:val="00833C12"/>
    <w:rsid w:val="00834899"/>
    <w:rsid w:val="00834A42"/>
    <w:rsid w:val="008358C0"/>
    <w:rsid w:val="00835A2C"/>
    <w:rsid w:val="00836EB0"/>
    <w:rsid w:val="008379C2"/>
    <w:rsid w:val="008416E1"/>
    <w:rsid w:val="0084188B"/>
    <w:rsid w:val="00841E5B"/>
    <w:rsid w:val="0084208C"/>
    <w:rsid w:val="008424B3"/>
    <w:rsid w:val="008426A5"/>
    <w:rsid w:val="008434FA"/>
    <w:rsid w:val="00843634"/>
    <w:rsid w:val="008437CB"/>
    <w:rsid w:val="008439D9"/>
    <w:rsid w:val="00843E0D"/>
    <w:rsid w:val="008458D4"/>
    <w:rsid w:val="00845C39"/>
    <w:rsid w:val="00845FE2"/>
    <w:rsid w:val="00846A30"/>
    <w:rsid w:val="00846BDD"/>
    <w:rsid w:val="0084772D"/>
    <w:rsid w:val="00847E5D"/>
    <w:rsid w:val="008508B7"/>
    <w:rsid w:val="00850C10"/>
    <w:rsid w:val="008513D2"/>
    <w:rsid w:val="00851B6D"/>
    <w:rsid w:val="008521B3"/>
    <w:rsid w:val="008527DD"/>
    <w:rsid w:val="00852BB6"/>
    <w:rsid w:val="00852C45"/>
    <w:rsid w:val="00852D51"/>
    <w:rsid w:val="0085399F"/>
    <w:rsid w:val="00853DD9"/>
    <w:rsid w:val="00854099"/>
    <w:rsid w:val="0085411E"/>
    <w:rsid w:val="00854F08"/>
    <w:rsid w:val="00855117"/>
    <w:rsid w:val="008557EB"/>
    <w:rsid w:val="00856C77"/>
    <w:rsid w:val="00856E7C"/>
    <w:rsid w:val="0086095A"/>
    <w:rsid w:val="00860A39"/>
    <w:rsid w:val="008610C9"/>
    <w:rsid w:val="0086261A"/>
    <w:rsid w:val="00862B7B"/>
    <w:rsid w:val="0086308B"/>
    <w:rsid w:val="0086322B"/>
    <w:rsid w:val="00863DC5"/>
    <w:rsid w:val="00865E4D"/>
    <w:rsid w:val="00866567"/>
    <w:rsid w:val="00866E0E"/>
    <w:rsid w:val="00867488"/>
    <w:rsid w:val="00867BCE"/>
    <w:rsid w:val="00870980"/>
    <w:rsid w:val="008719F9"/>
    <w:rsid w:val="00871ABF"/>
    <w:rsid w:val="008720A1"/>
    <w:rsid w:val="008723CC"/>
    <w:rsid w:val="008723D4"/>
    <w:rsid w:val="00872A1A"/>
    <w:rsid w:val="008739E3"/>
    <w:rsid w:val="00873C46"/>
    <w:rsid w:val="00873C89"/>
    <w:rsid w:val="00874C69"/>
    <w:rsid w:val="00874F70"/>
    <w:rsid w:val="00875005"/>
    <w:rsid w:val="0087517B"/>
    <w:rsid w:val="008752D9"/>
    <w:rsid w:val="00875C01"/>
    <w:rsid w:val="0087610E"/>
    <w:rsid w:val="008766E5"/>
    <w:rsid w:val="00877242"/>
    <w:rsid w:val="00877B5A"/>
    <w:rsid w:val="00877F09"/>
    <w:rsid w:val="00880335"/>
    <w:rsid w:val="008804F1"/>
    <w:rsid w:val="00880831"/>
    <w:rsid w:val="00881470"/>
    <w:rsid w:val="008817B3"/>
    <w:rsid w:val="008817E9"/>
    <w:rsid w:val="00881AA6"/>
    <w:rsid w:val="00881CB1"/>
    <w:rsid w:val="00881ED1"/>
    <w:rsid w:val="00882103"/>
    <w:rsid w:val="00882355"/>
    <w:rsid w:val="008831EF"/>
    <w:rsid w:val="00883892"/>
    <w:rsid w:val="0088544B"/>
    <w:rsid w:val="008854B6"/>
    <w:rsid w:val="00885B88"/>
    <w:rsid w:val="00886FAD"/>
    <w:rsid w:val="00887606"/>
    <w:rsid w:val="00887687"/>
    <w:rsid w:val="008877E8"/>
    <w:rsid w:val="0088785B"/>
    <w:rsid w:val="00890035"/>
    <w:rsid w:val="00890134"/>
    <w:rsid w:val="00890275"/>
    <w:rsid w:val="008914C0"/>
    <w:rsid w:val="00891C17"/>
    <w:rsid w:val="00892BB3"/>
    <w:rsid w:val="00892E17"/>
    <w:rsid w:val="0089338F"/>
    <w:rsid w:val="00894499"/>
    <w:rsid w:val="0089458E"/>
    <w:rsid w:val="008946EA"/>
    <w:rsid w:val="00894EFE"/>
    <w:rsid w:val="00894FA4"/>
    <w:rsid w:val="0089516B"/>
    <w:rsid w:val="008959AD"/>
    <w:rsid w:val="00895BFA"/>
    <w:rsid w:val="00896269"/>
    <w:rsid w:val="00896374"/>
    <w:rsid w:val="0089688D"/>
    <w:rsid w:val="008A0240"/>
    <w:rsid w:val="008A0532"/>
    <w:rsid w:val="008A08CC"/>
    <w:rsid w:val="008A0D41"/>
    <w:rsid w:val="008A0DFB"/>
    <w:rsid w:val="008A0E49"/>
    <w:rsid w:val="008A212F"/>
    <w:rsid w:val="008A228E"/>
    <w:rsid w:val="008A23C6"/>
    <w:rsid w:val="008A2704"/>
    <w:rsid w:val="008A2D7B"/>
    <w:rsid w:val="008A3D07"/>
    <w:rsid w:val="008A407B"/>
    <w:rsid w:val="008A4CA4"/>
    <w:rsid w:val="008A6C1E"/>
    <w:rsid w:val="008A71E7"/>
    <w:rsid w:val="008A7EF6"/>
    <w:rsid w:val="008B0330"/>
    <w:rsid w:val="008B0569"/>
    <w:rsid w:val="008B1031"/>
    <w:rsid w:val="008B1221"/>
    <w:rsid w:val="008B1464"/>
    <w:rsid w:val="008B1708"/>
    <w:rsid w:val="008B3AD5"/>
    <w:rsid w:val="008B3CA9"/>
    <w:rsid w:val="008B58F1"/>
    <w:rsid w:val="008B5E55"/>
    <w:rsid w:val="008B65E9"/>
    <w:rsid w:val="008B6E93"/>
    <w:rsid w:val="008C0A2F"/>
    <w:rsid w:val="008C1468"/>
    <w:rsid w:val="008C19B7"/>
    <w:rsid w:val="008C1F90"/>
    <w:rsid w:val="008C223F"/>
    <w:rsid w:val="008C2EF0"/>
    <w:rsid w:val="008C3E27"/>
    <w:rsid w:val="008C3E60"/>
    <w:rsid w:val="008C528F"/>
    <w:rsid w:val="008C5D30"/>
    <w:rsid w:val="008C613B"/>
    <w:rsid w:val="008C6325"/>
    <w:rsid w:val="008C6949"/>
    <w:rsid w:val="008C7494"/>
    <w:rsid w:val="008D12C9"/>
    <w:rsid w:val="008D1933"/>
    <w:rsid w:val="008D21A7"/>
    <w:rsid w:val="008D28F2"/>
    <w:rsid w:val="008D2F1C"/>
    <w:rsid w:val="008D3672"/>
    <w:rsid w:val="008D4016"/>
    <w:rsid w:val="008D41ED"/>
    <w:rsid w:val="008D433A"/>
    <w:rsid w:val="008D4C8C"/>
    <w:rsid w:val="008D4D79"/>
    <w:rsid w:val="008D57FE"/>
    <w:rsid w:val="008D5A0A"/>
    <w:rsid w:val="008D5EC2"/>
    <w:rsid w:val="008D5F16"/>
    <w:rsid w:val="008D60FE"/>
    <w:rsid w:val="008D6AB2"/>
    <w:rsid w:val="008D6C3F"/>
    <w:rsid w:val="008D7ACA"/>
    <w:rsid w:val="008D7EAC"/>
    <w:rsid w:val="008E017F"/>
    <w:rsid w:val="008E0225"/>
    <w:rsid w:val="008E07A2"/>
    <w:rsid w:val="008E0A65"/>
    <w:rsid w:val="008E11E1"/>
    <w:rsid w:val="008E1DD0"/>
    <w:rsid w:val="008E3AE5"/>
    <w:rsid w:val="008E4BB3"/>
    <w:rsid w:val="008E6CC6"/>
    <w:rsid w:val="008E703D"/>
    <w:rsid w:val="008F0D2F"/>
    <w:rsid w:val="008F15E4"/>
    <w:rsid w:val="008F2030"/>
    <w:rsid w:val="008F21D8"/>
    <w:rsid w:val="008F2B17"/>
    <w:rsid w:val="008F32C0"/>
    <w:rsid w:val="008F3488"/>
    <w:rsid w:val="008F3589"/>
    <w:rsid w:val="008F3A29"/>
    <w:rsid w:val="008F49F8"/>
    <w:rsid w:val="008F4AF5"/>
    <w:rsid w:val="008F4E47"/>
    <w:rsid w:val="008F51A7"/>
    <w:rsid w:val="008F51E9"/>
    <w:rsid w:val="008F629D"/>
    <w:rsid w:val="008F7437"/>
    <w:rsid w:val="008F762C"/>
    <w:rsid w:val="008F7901"/>
    <w:rsid w:val="008F7EA3"/>
    <w:rsid w:val="009000B4"/>
    <w:rsid w:val="0090037F"/>
    <w:rsid w:val="00900C83"/>
    <w:rsid w:val="00900CA9"/>
    <w:rsid w:val="00900E23"/>
    <w:rsid w:val="009015F1"/>
    <w:rsid w:val="009023EF"/>
    <w:rsid w:val="009026C1"/>
    <w:rsid w:val="009033A0"/>
    <w:rsid w:val="00904414"/>
    <w:rsid w:val="009045CF"/>
    <w:rsid w:val="00904E5C"/>
    <w:rsid w:val="00905CDA"/>
    <w:rsid w:val="00905E82"/>
    <w:rsid w:val="009064A2"/>
    <w:rsid w:val="0091055C"/>
    <w:rsid w:val="00910666"/>
    <w:rsid w:val="00911BBD"/>
    <w:rsid w:val="009135C3"/>
    <w:rsid w:val="00913C0C"/>
    <w:rsid w:val="0091418C"/>
    <w:rsid w:val="009143A6"/>
    <w:rsid w:val="0091486D"/>
    <w:rsid w:val="00914B59"/>
    <w:rsid w:val="00914BCC"/>
    <w:rsid w:val="009151DA"/>
    <w:rsid w:val="009154B7"/>
    <w:rsid w:val="00915691"/>
    <w:rsid w:val="00915E16"/>
    <w:rsid w:val="00916929"/>
    <w:rsid w:val="00916E8A"/>
    <w:rsid w:val="00917356"/>
    <w:rsid w:val="00917469"/>
    <w:rsid w:val="009177B6"/>
    <w:rsid w:val="00917AE5"/>
    <w:rsid w:val="00917BC1"/>
    <w:rsid w:val="00920D3C"/>
    <w:rsid w:val="00920D9C"/>
    <w:rsid w:val="0092142F"/>
    <w:rsid w:val="009217C3"/>
    <w:rsid w:val="00922285"/>
    <w:rsid w:val="00922A87"/>
    <w:rsid w:val="00923F3E"/>
    <w:rsid w:val="009244F0"/>
    <w:rsid w:val="009245E1"/>
    <w:rsid w:val="00924925"/>
    <w:rsid w:val="00924E06"/>
    <w:rsid w:val="00924F14"/>
    <w:rsid w:val="00925523"/>
    <w:rsid w:val="009258EE"/>
    <w:rsid w:val="00925DAB"/>
    <w:rsid w:val="00926BDE"/>
    <w:rsid w:val="009273C5"/>
    <w:rsid w:val="0092777C"/>
    <w:rsid w:val="00927C0D"/>
    <w:rsid w:val="00930035"/>
    <w:rsid w:val="009300FC"/>
    <w:rsid w:val="0093095A"/>
    <w:rsid w:val="00930DC5"/>
    <w:rsid w:val="009310EF"/>
    <w:rsid w:val="0093192E"/>
    <w:rsid w:val="009319E3"/>
    <w:rsid w:val="0093266B"/>
    <w:rsid w:val="00932959"/>
    <w:rsid w:val="00932C13"/>
    <w:rsid w:val="0093307B"/>
    <w:rsid w:val="0093346A"/>
    <w:rsid w:val="00933876"/>
    <w:rsid w:val="009342FC"/>
    <w:rsid w:val="00935128"/>
    <w:rsid w:val="009356A5"/>
    <w:rsid w:val="00935AFA"/>
    <w:rsid w:val="0093728D"/>
    <w:rsid w:val="0093736D"/>
    <w:rsid w:val="00937510"/>
    <w:rsid w:val="009377AB"/>
    <w:rsid w:val="0094189E"/>
    <w:rsid w:val="00941B1E"/>
    <w:rsid w:val="00942586"/>
    <w:rsid w:val="00942778"/>
    <w:rsid w:val="00942B81"/>
    <w:rsid w:val="00943203"/>
    <w:rsid w:val="009434D9"/>
    <w:rsid w:val="00943524"/>
    <w:rsid w:val="009435AF"/>
    <w:rsid w:val="009435F9"/>
    <w:rsid w:val="00943B13"/>
    <w:rsid w:val="00944340"/>
    <w:rsid w:val="00944D4D"/>
    <w:rsid w:val="009454B4"/>
    <w:rsid w:val="00945E9B"/>
    <w:rsid w:val="00946731"/>
    <w:rsid w:val="00946BF7"/>
    <w:rsid w:val="0094757B"/>
    <w:rsid w:val="009476AD"/>
    <w:rsid w:val="0094786D"/>
    <w:rsid w:val="009501E7"/>
    <w:rsid w:val="00950599"/>
    <w:rsid w:val="00950602"/>
    <w:rsid w:val="009507F0"/>
    <w:rsid w:val="00950A72"/>
    <w:rsid w:val="0095129B"/>
    <w:rsid w:val="00952153"/>
    <w:rsid w:val="009525E8"/>
    <w:rsid w:val="009530C3"/>
    <w:rsid w:val="009546AA"/>
    <w:rsid w:val="00954FD7"/>
    <w:rsid w:val="009557AC"/>
    <w:rsid w:val="0095605F"/>
    <w:rsid w:val="00956281"/>
    <w:rsid w:val="00956BC8"/>
    <w:rsid w:val="0095737C"/>
    <w:rsid w:val="00960822"/>
    <w:rsid w:val="009609DB"/>
    <w:rsid w:val="00961473"/>
    <w:rsid w:val="009623CF"/>
    <w:rsid w:val="009624A9"/>
    <w:rsid w:val="00962E95"/>
    <w:rsid w:val="00962F87"/>
    <w:rsid w:val="00963333"/>
    <w:rsid w:val="00963697"/>
    <w:rsid w:val="00963FE9"/>
    <w:rsid w:val="00964090"/>
    <w:rsid w:val="009640E3"/>
    <w:rsid w:val="009645F3"/>
    <w:rsid w:val="00964884"/>
    <w:rsid w:val="00964C3C"/>
    <w:rsid w:val="00964DBD"/>
    <w:rsid w:val="0096505B"/>
    <w:rsid w:val="00965105"/>
    <w:rsid w:val="0096606A"/>
    <w:rsid w:val="0096645F"/>
    <w:rsid w:val="00966536"/>
    <w:rsid w:val="009669DF"/>
    <w:rsid w:val="00966C23"/>
    <w:rsid w:val="009676D4"/>
    <w:rsid w:val="0097001B"/>
    <w:rsid w:val="00970430"/>
    <w:rsid w:val="00970A09"/>
    <w:rsid w:val="00971525"/>
    <w:rsid w:val="00971C4D"/>
    <w:rsid w:val="00971CF7"/>
    <w:rsid w:val="0097327C"/>
    <w:rsid w:val="009732D3"/>
    <w:rsid w:val="00973B32"/>
    <w:rsid w:val="00974397"/>
    <w:rsid w:val="00974716"/>
    <w:rsid w:val="00974B6B"/>
    <w:rsid w:val="00975975"/>
    <w:rsid w:val="00977029"/>
    <w:rsid w:val="0097789B"/>
    <w:rsid w:val="009822D2"/>
    <w:rsid w:val="009823C3"/>
    <w:rsid w:val="0098254E"/>
    <w:rsid w:val="00983123"/>
    <w:rsid w:val="0098325C"/>
    <w:rsid w:val="009834CA"/>
    <w:rsid w:val="0098397A"/>
    <w:rsid w:val="0098495C"/>
    <w:rsid w:val="009852D4"/>
    <w:rsid w:val="00985831"/>
    <w:rsid w:val="00986791"/>
    <w:rsid w:val="00991DA0"/>
    <w:rsid w:val="00992A2C"/>
    <w:rsid w:val="009941E5"/>
    <w:rsid w:val="00995710"/>
    <w:rsid w:val="009958D3"/>
    <w:rsid w:val="00995ADC"/>
    <w:rsid w:val="00995C2D"/>
    <w:rsid w:val="00995C5B"/>
    <w:rsid w:val="00996F0E"/>
    <w:rsid w:val="00997272"/>
    <w:rsid w:val="00997606"/>
    <w:rsid w:val="0099787F"/>
    <w:rsid w:val="009A1766"/>
    <w:rsid w:val="009A23F4"/>
    <w:rsid w:val="009A358C"/>
    <w:rsid w:val="009A400E"/>
    <w:rsid w:val="009A4016"/>
    <w:rsid w:val="009A4460"/>
    <w:rsid w:val="009A49EA"/>
    <w:rsid w:val="009A4EF3"/>
    <w:rsid w:val="009A4FE1"/>
    <w:rsid w:val="009A5665"/>
    <w:rsid w:val="009A5AE2"/>
    <w:rsid w:val="009A5E39"/>
    <w:rsid w:val="009A6C6F"/>
    <w:rsid w:val="009A7011"/>
    <w:rsid w:val="009A74ED"/>
    <w:rsid w:val="009A776E"/>
    <w:rsid w:val="009A79A6"/>
    <w:rsid w:val="009A7E8B"/>
    <w:rsid w:val="009B0011"/>
    <w:rsid w:val="009B0FEF"/>
    <w:rsid w:val="009B110B"/>
    <w:rsid w:val="009B1538"/>
    <w:rsid w:val="009B18EC"/>
    <w:rsid w:val="009B1B9A"/>
    <w:rsid w:val="009B20E7"/>
    <w:rsid w:val="009B2ACC"/>
    <w:rsid w:val="009B3074"/>
    <w:rsid w:val="009B3108"/>
    <w:rsid w:val="009B4C9F"/>
    <w:rsid w:val="009B551B"/>
    <w:rsid w:val="009B58E0"/>
    <w:rsid w:val="009B5B3A"/>
    <w:rsid w:val="009B6698"/>
    <w:rsid w:val="009B66B7"/>
    <w:rsid w:val="009B7EA1"/>
    <w:rsid w:val="009C01E2"/>
    <w:rsid w:val="009C03E9"/>
    <w:rsid w:val="009C043E"/>
    <w:rsid w:val="009C08EE"/>
    <w:rsid w:val="009C1FC1"/>
    <w:rsid w:val="009C2088"/>
    <w:rsid w:val="009C21FD"/>
    <w:rsid w:val="009C241D"/>
    <w:rsid w:val="009C2461"/>
    <w:rsid w:val="009C30C0"/>
    <w:rsid w:val="009C3CB1"/>
    <w:rsid w:val="009C44C7"/>
    <w:rsid w:val="009C4B16"/>
    <w:rsid w:val="009C5873"/>
    <w:rsid w:val="009C5C6D"/>
    <w:rsid w:val="009C5D04"/>
    <w:rsid w:val="009C605E"/>
    <w:rsid w:val="009C735C"/>
    <w:rsid w:val="009C74C7"/>
    <w:rsid w:val="009C7C9A"/>
    <w:rsid w:val="009C7D6A"/>
    <w:rsid w:val="009D0201"/>
    <w:rsid w:val="009D0A45"/>
    <w:rsid w:val="009D0F26"/>
    <w:rsid w:val="009D11D3"/>
    <w:rsid w:val="009D127F"/>
    <w:rsid w:val="009D14FE"/>
    <w:rsid w:val="009D1C3F"/>
    <w:rsid w:val="009D1D2D"/>
    <w:rsid w:val="009D1F67"/>
    <w:rsid w:val="009D2CEA"/>
    <w:rsid w:val="009D3CA0"/>
    <w:rsid w:val="009D3D2B"/>
    <w:rsid w:val="009D3DA4"/>
    <w:rsid w:val="009D4E69"/>
    <w:rsid w:val="009D5542"/>
    <w:rsid w:val="009D587E"/>
    <w:rsid w:val="009D6234"/>
    <w:rsid w:val="009D62AF"/>
    <w:rsid w:val="009D644B"/>
    <w:rsid w:val="009D6875"/>
    <w:rsid w:val="009D68A0"/>
    <w:rsid w:val="009D7046"/>
    <w:rsid w:val="009D7217"/>
    <w:rsid w:val="009D74BA"/>
    <w:rsid w:val="009E0D0C"/>
    <w:rsid w:val="009E1695"/>
    <w:rsid w:val="009E1F7F"/>
    <w:rsid w:val="009E293B"/>
    <w:rsid w:val="009E2F1C"/>
    <w:rsid w:val="009E3124"/>
    <w:rsid w:val="009E31A0"/>
    <w:rsid w:val="009E331F"/>
    <w:rsid w:val="009E3657"/>
    <w:rsid w:val="009E42D2"/>
    <w:rsid w:val="009E440D"/>
    <w:rsid w:val="009E46FA"/>
    <w:rsid w:val="009E49FF"/>
    <w:rsid w:val="009E4C57"/>
    <w:rsid w:val="009E4D8F"/>
    <w:rsid w:val="009E50A9"/>
    <w:rsid w:val="009E5380"/>
    <w:rsid w:val="009E693F"/>
    <w:rsid w:val="009E7003"/>
    <w:rsid w:val="009E7DFD"/>
    <w:rsid w:val="009F03A4"/>
    <w:rsid w:val="009F0680"/>
    <w:rsid w:val="009F07A5"/>
    <w:rsid w:val="009F0A15"/>
    <w:rsid w:val="009F0DB8"/>
    <w:rsid w:val="009F11B0"/>
    <w:rsid w:val="009F1356"/>
    <w:rsid w:val="009F1716"/>
    <w:rsid w:val="009F1EC0"/>
    <w:rsid w:val="009F2799"/>
    <w:rsid w:val="009F3680"/>
    <w:rsid w:val="009F36D3"/>
    <w:rsid w:val="009F3938"/>
    <w:rsid w:val="009F4708"/>
    <w:rsid w:val="009F482C"/>
    <w:rsid w:val="009F5F73"/>
    <w:rsid w:val="009F63E7"/>
    <w:rsid w:val="009F6771"/>
    <w:rsid w:val="009F6C6B"/>
    <w:rsid w:val="009F7861"/>
    <w:rsid w:val="009F789F"/>
    <w:rsid w:val="00A01627"/>
    <w:rsid w:val="00A023B4"/>
    <w:rsid w:val="00A023F8"/>
    <w:rsid w:val="00A02762"/>
    <w:rsid w:val="00A027D2"/>
    <w:rsid w:val="00A03075"/>
    <w:rsid w:val="00A03B6A"/>
    <w:rsid w:val="00A03ED8"/>
    <w:rsid w:val="00A04E31"/>
    <w:rsid w:val="00A04FFC"/>
    <w:rsid w:val="00A05563"/>
    <w:rsid w:val="00A05831"/>
    <w:rsid w:val="00A05E7D"/>
    <w:rsid w:val="00A06077"/>
    <w:rsid w:val="00A104B3"/>
    <w:rsid w:val="00A10F8D"/>
    <w:rsid w:val="00A11BA5"/>
    <w:rsid w:val="00A11E79"/>
    <w:rsid w:val="00A1236A"/>
    <w:rsid w:val="00A1276B"/>
    <w:rsid w:val="00A12ABF"/>
    <w:rsid w:val="00A13AF4"/>
    <w:rsid w:val="00A13CBB"/>
    <w:rsid w:val="00A143FB"/>
    <w:rsid w:val="00A14CEC"/>
    <w:rsid w:val="00A152DC"/>
    <w:rsid w:val="00A15489"/>
    <w:rsid w:val="00A15610"/>
    <w:rsid w:val="00A15C38"/>
    <w:rsid w:val="00A15CF4"/>
    <w:rsid w:val="00A15ED1"/>
    <w:rsid w:val="00A1667B"/>
    <w:rsid w:val="00A166AE"/>
    <w:rsid w:val="00A16AD5"/>
    <w:rsid w:val="00A17116"/>
    <w:rsid w:val="00A1712C"/>
    <w:rsid w:val="00A17C19"/>
    <w:rsid w:val="00A17E01"/>
    <w:rsid w:val="00A20CCB"/>
    <w:rsid w:val="00A20D3D"/>
    <w:rsid w:val="00A2187A"/>
    <w:rsid w:val="00A223F9"/>
    <w:rsid w:val="00A22A52"/>
    <w:rsid w:val="00A23247"/>
    <w:rsid w:val="00A23975"/>
    <w:rsid w:val="00A23AB5"/>
    <w:rsid w:val="00A23C7B"/>
    <w:rsid w:val="00A23F4F"/>
    <w:rsid w:val="00A24A8F"/>
    <w:rsid w:val="00A252F8"/>
    <w:rsid w:val="00A25A4B"/>
    <w:rsid w:val="00A25E3B"/>
    <w:rsid w:val="00A26B03"/>
    <w:rsid w:val="00A2711A"/>
    <w:rsid w:val="00A271E0"/>
    <w:rsid w:val="00A27DCF"/>
    <w:rsid w:val="00A3022A"/>
    <w:rsid w:val="00A307A4"/>
    <w:rsid w:val="00A30AA9"/>
    <w:rsid w:val="00A31A2D"/>
    <w:rsid w:val="00A31AF0"/>
    <w:rsid w:val="00A31C06"/>
    <w:rsid w:val="00A320B3"/>
    <w:rsid w:val="00A324C6"/>
    <w:rsid w:val="00A32BBB"/>
    <w:rsid w:val="00A32F27"/>
    <w:rsid w:val="00A33118"/>
    <w:rsid w:val="00A3316C"/>
    <w:rsid w:val="00A3385C"/>
    <w:rsid w:val="00A33A9C"/>
    <w:rsid w:val="00A341FB"/>
    <w:rsid w:val="00A3438A"/>
    <w:rsid w:val="00A3445C"/>
    <w:rsid w:val="00A3480A"/>
    <w:rsid w:val="00A34DD9"/>
    <w:rsid w:val="00A35C9E"/>
    <w:rsid w:val="00A35D1D"/>
    <w:rsid w:val="00A36687"/>
    <w:rsid w:val="00A36AEF"/>
    <w:rsid w:val="00A36B11"/>
    <w:rsid w:val="00A36CC8"/>
    <w:rsid w:val="00A3718A"/>
    <w:rsid w:val="00A371EC"/>
    <w:rsid w:val="00A37C6A"/>
    <w:rsid w:val="00A40815"/>
    <w:rsid w:val="00A4175B"/>
    <w:rsid w:val="00A41947"/>
    <w:rsid w:val="00A41A34"/>
    <w:rsid w:val="00A42006"/>
    <w:rsid w:val="00A430F1"/>
    <w:rsid w:val="00A43868"/>
    <w:rsid w:val="00A4414D"/>
    <w:rsid w:val="00A442A9"/>
    <w:rsid w:val="00A44F40"/>
    <w:rsid w:val="00A4514C"/>
    <w:rsid w:val="00A452BD"/>
    <w:rsid w:val="00A45C59"/>
    <w:rsid w:val="00A45E9E"/>
    <w:rsid w:val="00A462DC"/>
    <w:rsid w:val="00A46AAE"/>
    <w:rsid w:val="00A47B25"/>
    <w:rsid w:val="00A47CC9"/>
    <w:rsid w:val="00A50346"/>
    <w:rsid w:val="00A515F6"/>
    <w:rsid w:val="00A521D1"/>
    <w:rsid w:val="00A52599"/>
    <w:rsid w:val="00A52A8E"/>
    <w:rsid w:val="00A52AFE"/>
    <w:rsid w:val="00A52C97"/>
    <w:rsid w:val="00A52DAC"/>
    <w:rsid w:val="00A530BD"/>
    <w:rsid w:val="00A53BD4"/>
    <w:rsid w:val="00A5446D"/>
    <w:rsid w:val="00A544AB"/>
    <w:rsid w:val="00A54A85"/>
    <w:rsid w:val="00A55593"/>
    <w:rsid w:val="00A55CE5"/>
    <w:rsid w:val="00A56A27"/>
    <w:rsid w:val="00A56C70"/>
    <w:rsid w:val="00A56DA0"/>
    <w:rsid w:val="00A56F5F"/>
    <w:rsid w:val="00A60356"/>
    <w:rsid w:val="00A60A9E"/>
    <w:rsid w:val="00A6185B"/>
    <w:rsid w:val="00A618F4"/>
    <w:rsid w:val="00A62853"/>
    <w:rsid w:val="00A636DC"/>
    <w:rsid w:val="00A6398F"/>
    <w:rsid w:val="00A63C98"/>
    <w:rsid w:val="00A63F9C"/>
    <w:rsid w:val="00A64536"/>
    <w:rsid w:val="00A650F4"/>
    <w:rsid w:val="00A653FD"/>
    <w:rsid w:val="00A65841"/>
    <w:rsid w:val="00A66762"/>
    <w:rsid w:val="00A67387"/>
    <w:rsid w:val="00A67630"/>
    <w:rsid w:val="00A70875"/>
    <w:rsid w:val="00A71368"/>
    <w:rsid w:val="00A71AC9"/>
    <w:rsid w:val="00A7203E"/>
    <w:rsid w:val="00A7244A"/>
    <w:rsid w:val="00A736C3"/>
    <w:rsid w:val="00A74F4A"/>
    <w:rsid w:val="00A75575"/>
    <w:rsid w:val="00A75991"/>
    <w:rsid w:val="00A75A3F"/>
    <w:rsid w:val="00A75F2F"/>
    <w:rsid w:val="00A76A43"/>
    <w:rsid w:val="00A76EC4"/>
    <w:rsid w:val="00A77072"/>
    <w:rsid w:val="00A77248"/>
    <w:rsid w:val="00A80453"/>
    <w:rsid w:val="00A80A70"/>
    <w:rsid w:val="00A80D08"/>
    <w:rsid w:val="00A80E26"/>
    <w:rsid w:val="00A8119C"/>
    <w:rsid w:val="00A81356"/>
    <w:rsid w:val="00A81715"/>
    <w:rsid w:val="00A819ED"/>
    <w:rsid w:val="00A839FE"/>
    <w:rsid w:val="00A84605"/>
    <w:rsid w:val="00A86F98"/>
    <w:rsid w:val="00A87351"/>
    <w:rsid w:val="00A875A6"/>
    <w:rsid w:val="00A879ED"/>
    <w:rsid w:val="00A90148"/>
    <w:rsid w:val="00A903E0"/>
    <w:rsid w:val="00A911FD"/>
    <w:rsid w:val="00A915CE"/>
    <w:rsid w:val="00A916FB"/>
    <w:rsid w:val="00A9188E"/>
    <w:rsid w:val="00A9196E"/>
    <w:rsid w:val="00A92C32"/>
    <w:rsid w:val="00A92C76"/>
    <w:rsid w:val="00A9311E"/>
    <w:rsid w:val="00A933E9"/>
    <w:rsid w:val="00A935D1"/>
    <w:rsid w:val="00A93F18"/>
    <w:rsid w:val="00A93F80"/>
    <w:rsid w:val="00A94705"/>
    <w:rsid w:val="00A94923"/>
    <w:rsid w:val="00A94FED"/>
    <w:rsid w:val="00A95291"/>
    <w:rsid w:val="00A958F9"/>
    <w:rsid w:val="00A962D2"/>
    <w:rsid w:val="00A9678D"/>
    <w:rsid w:val="00A9752F"/>
    <w:rsid w:val="00A979A1"/>
    <w:rsid w:val="00A97A44"/>
    <w:rsid w:val="00A97BFC"/>
    <w:rsid w:val="00A97C19"/>
    <w:rsid w:val="00AA0252"/>
    <w:rsid w:val="00AA0708"/>
    <w:rsid w:val="00AA0CDD"/>
    <w:rsid w:val="00AA11CA"/>
    <w:rsid w:val="00AA1A8D"/>
    <w:rsid w:val="00AA2084"/>
    <w:rsid w:val="00AA2F73"/>
    <w:rsid w:val="00AA3EAD"/>
    <w:rsid w:val="00AA4762"/>
    <w:rsid w:val="00AA4974"/>
    <w:rsid w:val="00AA5527"/>
    <w:rsid w:val="00AA5B50"/>
    <w:rsid w:val="00AA66F6"/>
    <w:rsid w:val="00AA7BCD"/>
    <w:rsid w:val="00AA7EE1"/>
    <w:rsid w:val="00AB05D7"/>
    <w:rsid w:val="00AB103E"/>
    <w:rsid w:val="00AB17E3"/>
    <w:rsid w:val="00AB1E9E"/>
    <w:rsid w:val="00AB301D"/>
    <w:rsid w:val="00AB41F2"/>
    <w:rsid w:val="00AB447F"/>
    <w:rsid w:val="00AB45AB"/>
    <w:rsid w:val="00AB4734"/>
    <w:rsid w:val="00AB4C4F"/>
    <w:rsid w:val="00AB518D"/>
    <w:rsid w:val="00AB51B8"/>
    <w:rsid w:val="00AB5408"/>
    <w:rsid w:val="00AB5B5C"/>
    <w:rsid w:val="00AB60DE"/>
    <w:rsid w:val="00AB64B2"/>
    <w:rsid w:val="00AB6D26"/>
    <w:rsid w:val="00AB74CF"/>
    <w:rsid w:val="00AB79C5"/>
    <w:rsid w:val="00AB7E66"/>
    <w:rsid w:val="00AB7EEF"/>
    <w:rsid w:val="00AC013C"/>
    <w:rsid w:val="00AC01C0"/>
    <w:rsid w:val="00AC0D0E"/>
    <w:rsid w:val="00AC12EE"/>
    <w:rsid w:val="00AC2497"/>
    <w:rsid w:val="00AC3841"/>
    <w:rsid w:val="00AC3BBA"/>
    <w:rsid w:val="00AC3EF8"/>
    <w:rsid w:val="00AC417B"/>
    <w:rsid w:val="00AC4FE9"/>
    <w:rsid w:val="00AC60BF"/>
    <w:rsid w:val="00AC6143"/>
    <w:rsid w:val="00AC6399"/>
    <w:rsid w:val="00AC6926"/>
    <w:rsid w:val="00AC69EE"/>
    <w:rsid w:val="00AC76A8"/>
    <w:rsid w:val="00AD00B5"/>
    <w:rsid w:val="00AD0F0C"/>
    <w:rsid w:val="00AD10A3"/>
    <w:rsid w:val="00AD18CF"/>
    <w:rsid w:val="00AD1B17"/>
    <w:rsid w:val="00AD1FBB"/>
    <w:rsid w:val="00AD2655"/>
    <w:rsid w:val="00AD2B52"/>
    <w:rsid w:val="00AD31B2"/>
    <w:rsid w:val="00AD3D53"/>
    <w:rsid w:val="00AD4254"/>
    <w:rsid w:val="00AD4B0D"/>
    <w:rsid w:val="00AD4ECE"/>
    <w:rsid w:val="00AD5654"/>
    <w:rsid w:val="00AD6C78"/>
    <w:rsid w:val="00AD7540"/>
    <w:rsid w:val="00AE0115"/>
    <w:rsid w:val="00AE09ED"/>
    <w:rsid w:val="00AE0E33"/>
    <w:rsid w:val="00AE14F6"/>
    <w:rsid w:val="00AE1CE0"/>
    <w:rsid w:val="00AE2626"/>
    <w:rsid w:val="00AE277F"/>
    <w:rsid w:val="00AE30CB"/>
    <w:rsid w:val="00AE329D"/>
    <w:rsid w:val="00AE367C"/>
    <w:rsid w:val="00AE3897"/>
    <w:rsid w:val="00AE411A"/>
    <w:rsid w:val="00AE438A"/>
    <w:rsid w:val="00AE43E3"/>
    <w:rsid w:val="00AE4918"/>
    <w:rsid w:val="00AE663D"/>
    <w:rsid w:val="00AE6978"/>
    <w:rsid w:val="00AE6BA5"/>
    <w:rsid w:val="00AE6DB3"/>
    <w:rsid w:val="00AE6E9C"/>
    <w:rsid w:val="00AE7073"/>
    <w:rsid w:val="00AE7357"/>
    <w:rsid w:val="00AE7BE6"/>
    <w:rsid w:val="00AF0920"/>
    <w:rsid w:val="00AF1D82"/>
    <w:rsid w:val="00AF1F33"/>
    <w:rsid w:val="00AF2788"/>
    <w:rsid w:val="00AF27EF"/>
    <w:rsid w:val="00AF2DDB"/>
    <w:rsid w:val="00AF34B5"/>
    <w:rsid w:val="00AF4270"/>
    <w:rsid w:val="00AF43EE"/>
    <w:rsid w:val="00AF4E0D"/>
    <w:rsid w:val="00AF4F4B"/>
    <w:rsid w:val="00AF4FA4"/>
    <w:rsid w:val="00AF58E7"/>
    <w:rsid w:val="00AF5DAC"/>
    <w:rsid w:val="00AF5FD8"/>
    <w:rsid w:val="00AF6191"/>
    <w:rsid w:val="00AF6240"/>
    <w:rsid w:val="00AF64DE"/>
    <w:rsid w:val="00AF6DF1"/>
    <w:rsid w:val="00AF7813"/>
    <w:rsid w:val="00B008D1"/>
    <w:rsid w:val="00B00A25"/>
    <w:rsid w:val="00B013E8"/>
    <w:rsid w:val="00B02F41"/>
    <w:rsid w:val="00B03500"/>
    <w:rsid w:val="00B0361C"/>
    <w:rsid w:val="00B0381D"/>
    <w:rsid w:val="00B03A8A"/>
    <w:rsid w:val="00B03E7E"/>
    <w:rsid w:val="00B040A5"/>
    <w:rsid w:val="00B04864"/>
    <w:rsid w:val="00B04A41"/>
    <w:rsid w:val="00B04A8E"/>
    <w:rsid w:val="00B04D7E"/>
    <w:rsid w:val="00B052F2"/>
    <w:rsid w:val="00B06571"/>
    <w:rsid w:val="00B06BDF"/>
    <w:rsid w:val="00B06C48"/>
    <w:rsid w:val="00B07834"/>
    <w:rsid w:val="00B079D7"/>
    <w:rsid w:val="00B07F78"/>
    <w:rsid w:val="00B10101"/>
    <w:rsid w:val="00B10104"/>
    <w:rsid w:val="00B10892"/>
    <w:rsid w:val="00B1113A"/>
    <w:rsid w:val="00B115E7"/>
    <w:rsid w:val="00B125A8"/>
    <w:rsid w:val="00B12BF7"/>
    <w:rsid w:val="00B13D28"/>
    <w:rsid w:val="00B13E49"/>
    <w:rsid w:val="00B141BF"/>
    <w:rsid w:val="00B1442B"/>
    <w:rsid w:val="00B1514A"/>
    <w:rsid w:val="00B15157"/>
    <w:rsid w:val="00B1517B"/>
    <w:rsid w:val="00B15ED9"/>
    <w:rsid w:val="00B16E55"/>
    <w:rsid w:val="00B209B1"/>
    <w:rsid w:val="00B212F6"/>
    <w:rsid w:val="00B21489"/>
    <w:rsid w:val="00B22E37"/>
    <w:rsid w:val="00B23909"/>
    <w:rsid w:val="00B23C4A"/>
    <w:rsid w:val="00B24106"/>
    <w:rsid w:val="00B2440D"/>
    <w:rsid w:val="00B251DE"/>
    <w:rsid w:val="00B256AF"/>
    <w:rsid w:val="00B2626D"/>
    <w:rsid w:val="00B26301"/>
    <w:rsid w:val="00B264A4"/>
    <w:rsid w:val="00B264F4"/>
    <w:rsid w:val="00B26E28"/>
    <w:rsid w:val="00B2745A"/>
    <w:rsid w:val="00B3028C"/>
    <w:rsid w:val="00B302FD"/>
    <w:rsid w:val="00B30389"/>
    <w:rsid w:val="00B3051E"/>
    <w:rsid w:val="00B3089C"/>
    <w:rsid w:val="00B31934"/>
    <w:rsid w:val="00B33475"/>
    <w:rsid w:val="00B3384B"/>
    <w:rsid w:val="00B33C36"/>
    <w:rsid w:val="00B347B5"/>
    <w:rsid w:val="00B349C5"/>
    <w:rsid w:val="00B34D76"/>
    <w:rsid w:val="00B34FC6"/>
    <w:rsid w:val="00B350A8"/>
    <w:rsid w:val="00B3619E"/>
    <w:rsid w:val="00B36539"/>
    <w:rsid w:val="00B377D2"/>
    <w:rsid w:val="00B40A22"/>
    <w:rsid w:val="00B40B57"/>
    <w:rsid w:val="00B40BB8"/>
    <w:rsid w:val="00B40CD5"/>
    <w:rsid w:val="00B42CFC"/>
    <w:rsid w:val="00B42D2D"/>
    <w:rsid w:val="00B42FF6"/>
    <w:rsid w:val="00B43641"/>
    <w:rsid w:val="00B438AD"/>
    <w:rsid w:val="00B43F35"/>
    <w:rsid w:val="00B44130"/>
    <w:rsid w:val="00B44CE2"/>
    <w:rsid w:val="00B44D28"/>
    <w:rsid w:val="00B44E3F"/>
    <w:rsid w:val="00B455F9"/>
    <w:rsid w:val="00B464AF"/>
    <w:rsid w:val="00B46749"/>
    <w:rsid w:val="00B46D55"/>
    <w:rsid w:val="00B46D67"/>
    <w:rsid w:val="00B46E61"/>
    <w:rsid w:val="00B46F04"/>
    <w:rsid w:val="00B47E86"/>
    <w:rsid w:val="00B512FC"/>
    <w:rsid w:val="00B52A59"/>
    <w:rsid w:val="00B52B60"/>
    <w:rsid w:val="00B53B4A"/>
    <w:rsid w:val="00B548AE"/>
    <w:rsid w:val="00B54E3B"/>
    <w:rsid w:val="00B556D6"/>
    <w:rsid w:val="00B55C58"/>
    <w:rsid w:val="00B56D24"/>
    <w:rsid w:val="00B57303"/>
    <w:rsid w:val="00B57954"/>
    <w:rsid w:val="00B60159"/>
    <w:rsid w:val="00B60214"/>
    <w:rsid w:val="00B6037D"/>
    <w:rsid w:val="00B60C4F"/>
    <w:rsid w:val="00B6191A"/>
    <w:rsid w:val="00B619A9"/>
    <w:rsid w:val="00B61C01"/>
    <w:rsid w:val="00B61C6A"/>
    <w:rsid w:val="00B636FD"/>
    <w:rsid w:val="00B63EF4"/>
    <w:rsid w:val="00B6547A"/>
    <w:rsid w:val="00B65DA3"/>
    <w:rsid w:val="00B66F0F"/>
    <w:rsid w:val="00B6792E"/>
    <w:rsid w:val="00B67C2D"/>
    <w:rsid w:val="00B67E35"/>
    <w:rsid w:val="00B705C0"/>
    <w:rsid w:val="00B70B6F"/>
    <w:rsid w:val="00B71D36"/>
    <w:rsid w:val="00B71E15"/>
    <w:rsid w:val="00B7223E"/>
    <w:rsid w:val="00B72404"/>
    <w:rsid w:val="00B72512"/>
    <w:rsid w:val="00B72EDF"/>
    <w:rsid w:val="00B73F48"/>
    <w:rsid w:val="00B74963"/>
    <w:rsid w:val="00B74B7F"/>
    <w:rsid w:val="00B74D25"/>
    <w:rsid w:val="00B75056"/>
    <w:rsid w:val="00B75A15"/>
    <w:rsid w:val="00B75AA7"/>
    <w:rsid w:val="00B760C1"/>
    <w:rsid w:val="00B7677D"/>
    <w:rsid w:val="00B768BE"/>
    <w:rsid w:val="00B77292"/>
    <w:rsid w:val="00B77ECC"/>
    <w:rsid w:val="00B80133"/>
    <w:rsid w:val="00B807F1"/>
    <w:rsid w:val="00B80ADB"/>
    <w:rsid w:val="00B81598"/>
    <w:rsid w:val="00B81D70"/>
    <w:rsid w:val="00B82A7E"/>
    <w:rsid w:val="00B83490"/>
    <w:rsid w:val="00B83D6A"/>
    <w:rsid w:val="00B84202"/>
    <w:rsid w:val="00B85011"/>
    <w:rsid w:val="00B85DE0"/>
    <w:rsid w:val="00B8614E"/>
    <w:rsid w:val="00B86F87"/>
    <w:rsid w:val="00B874DC"/>
    <w:rsid w:val="00B87690"/>
    <w:rsid w:val="00B91F2A"/>
    <w:rsid w:val="00B929B5"/>
    <w:rsid w:val="00B92A4B"/>
    <w:rsid w:val="00B93372"/>
    <w:rsid w:val="00B933AB"/>
    <w:rsid w:val="00B95DC9"/>
    <w:rsid w:val="00BA0290"/>
    <w:rsid w:val="00BA1494"/>
    <w:rsid w:val="00BA2FCC"/>
    <w:rsid w:val="00BA31EF"/>
    <w:rsid w:val="00BA3C35"/>
    <w:rsid w:val="00BA4F01"/>
    <w:rsid w:val="00BA5CFB"/>
    <w:rsid w:val="00BA5E04"/>
    <w:rsid w:val="00BA68AB"/>
    <w:rsid w:val="00BA72EA"/>
    <w:rsid w:val="00BA739A"/>
    <w:rsid w:val="00BA7774"/>
    <w:rsid w:val="00BA78C0"/>
    <w:rsid w:val="00BB069D"/>
    <w:rsid w:val="00BB0FB9"/>
    <w:rsid w:val="00BB2011"/>
    <w:rsid w:val="00BB21CF"/>
    <w:rsid w:val="00BB241C"/>
    <w:rsid w:val="00BB345F"/>
    <w:rsid w:val="00BB4673"/>
    <w:rsid w:val="00BB47AE"/>
    <w:rsid w:val="00BB54BD"/>
    <w:rsid w:val="00BB6261"/>
    <w:rsid w:val="00BB64F3"/>
    <w:rsid w:val="00BB714A"/>
    <w:rsid w:val="00BB7A90"/>
    <w:rsid w:val="00BC0645"/>
    <w:rsid w:val="00BC16C2"/>
    <w:rsid w:val="00BC3429"/>
    <w:rsid w:val="00BC3496"/>
    <w:rsid w:val="00BC35AA"/>
    <w:rsid w:val="00BC4844"/>
    <w:rsid w:val="00BC542C"/>
    <w:rsid w:val="00BC5D6C"/>
    <w:rsid w:val="00BC6014"/>
    <w:rsid w:val="00BC6D34"/>
    <w:rsid w:val="00BC6E6A"/>
    <w:rsid w:val="00BC72AF"/>
    <w:rsid w:val="00BC771E"/>
    <w:rsid w:val="00BD0E7C"/>
    <w:rsid w:val="00BD1E7A"/>
    <w:rsid w:val="00BD2480"/>
    <w:rsid w:val="00BD296F"/>
    <w:rsid w:val="00BD3080"/>
    <w:rsid w:val="00BD3592"/>
    <w:rsid w:val="00BD43FB"/>
    <w:rsid w:val="00BD45AD"/>
    <w:rsid w:val="00BD4A80"/>
    <w:rsid w:val="00BD50E2"/>
    <w:rsid w:val="00BD724D"/>
    <w:rsid w:val="00BD7C7F"/>
    <w:rsid w:val="00BE045F"/>
    <w:rsid w:val="00BE0F9C"/>
    <w:rsid w:val="00BE244C"/>
    <w:rsid w:val="00BE367C"/>
    <w:rsid w:val="00BE3A4F"/>
    <w:rsid w:val="00BE3CE8"/>
    <w:rsid w:val="00BE4929"/>
    <w:rsid w:val="00BE4FF2"/>
    <w:rsid w:val="00BE5675"/>
    <w:rsid w:val="00BE7707"/>
    <w:rsid w:val="00BE7B7E"/>
    <w:rsid w:val="00BE7E41"/>
    <w:rsid w:val="00BF0F88"/>
    <w:rsid w:val="00BF1084"/>
    <w:rsid w:val="00BF1502"/>
    <w:rsid w:val="00BF177F"/>
    <w:rsid w:val="00BF32DD"/>
    <w:rsid w:val="00BF3573"/>
    <w:rsid w:val="00BF365D"/>
    <w:rsid w:val="00BF482D"/>
    <w:rsid w:val="00BF4D10"/>
    <w:rsid w:val="00BF54F2"/>
    <w:rsid w:val="00BF5837"/>
    <w:rsid w:val="00BF5C49"/>
    <w:rsid w:val="00BF6409"/>
    <w:rsid w:val="00BF715A"/>
    <w:rsid w:val="00BF778D"/>
    <w:rsid w:val="00BF7C69"/>
    <w:rsid w:val="00BF7D87"/>
    <w:rsid w:val="00C00B0A"/>
    <w:rsid w:val="00C010C4"/>
    <w:rsid w:val="00C01EE7"/>
    <w:rsid w:val="00C02D90"/>
    <w:rsid w:val="00C0460C"/>
    <w:rsid w:val="00C054EC"/>
    <w:rsid w:val="00C05AB4"/>
    <w:rsid w:val="00C05E2F"/>
    <w:rsid w:val="00C05EB4"/>
    <w:rsid w:val="00C060DA"/>
    <w:rsid w:val="00C063FA"/>
    <w:rsid w:val="00C06925"/>
    <w:rsid w:val="00C07080"/>
    <w:rsid w:val="00C110BF"/>
    <w:rsid w:val="00C11E87"/>
    <w:rsid w:val="00C11F9F"/>
    <w:rsid w:val="00C1355A"/>
    <w:rsid w:val="00C138A0"/>
    <w:rsid w:val="00C139B6"/>
    <w:rsid w:val="00C13C1C"/>
    <w:rsid w:val="00C13DC3"/>
    <w:rsid w:val="00C141E2"/>
    <w:rsid w:val="00C1510F"/>
    <w:rsid w:val="00C15DF8"/>
    <w:rsid w:val="00C16195"/>
    <w:rsid w:val="00C16231"/>
    <w:rsid w:val="00C1647C"/>
    <w:rsid w:val="00C16694"/>
    <w:rsid w:val="00C16880"/>
    <w:rsid w:val="00C16906"/>
    <w:rsid w:val="00C171E6"/>
    <w:rsid w:val="00C17832"/>
    <w:rsid w:val="00C20A3A"/>
    <w:rsid w:val="00C20B9F"/>
    <w:rsid w:val="00C225C0"/>
    <w:rsid w:val="00C22998"/>
    <w:rsid w:val="00C23738"/>
    <w:rsid w:val="00C242E4"/>
    <w:rsid w:val="00C25071"/>
    <w:rsid w:val="00C25FA1"/>
    <w:rsid w:val="00C26C16"/>
    <w:rsid w:val="00C2745A"/>
    <w:rsid w:val="00C27E8A"/>
    <w:rsid w:val="00C27EE1"/>
    <w:rsid w:val="00C300F9"/>
    <w:rsid w:val="00C30B9B"/>
    <w:rsid w:val="00C312D2"/>
    <w:rsid w:val="00C31DB9"/>
    <w:rsid w:val="00C33501"/>
    <w:rsid w:val="00C33CB8"/>
    <w:rsid w:val="00C34CD5"/>
    <w:rsid w:val="00C3552D"/>
    <w:rsid w:val="00C3583B"/>
    <w:rsid w:val="00C35F56"/>
    <w:rsid w:val="00C3682B"/>
    <w:rsid w:val="00C371C3"/>
    <w:rsid w:val="00C37992"/>
    <w:rsid w:val="00C37A1E"/>
    <w:rsid w:val="00C402F6"/>
    <w:rsid w:val="00C40B16"/>
    <w:rsid w:val="00C41859"/>
    <w:rsid w:val="00C41D83"/>
    <w:rsid w:val="00C420F7"/>
    <w:rsid w:val="00C42B19"/>
    <w:rsid w:val="00C4391E"/>
    <w:rsid w:val="00C43EAC"/>
    <w:rsid w:val="00C44199"/>
    <w:rsid w:val="00C442FA"/>
    <w:rsid w:val="00C444D6"/>
    <w:rsid w:val="00C4462C"/>
    <w:rsid w:val="00C44C33"/>
    <w:rsid w:val="00C4533F"/>
    <w:rsid w:val="00C454A2"/>
    <w:rsid w:val="00C457E3"/>
    <w:rsid w:val="00C464D8"/>
    <w:rsid w:val="00C4713A"/>
    <w:rsid w:val="00C472A9"/>
    <w:rsid w:val="00C47C7D"/>
    <w:rsid w:val="00C50389"/>
    <w:rsid w:val="00C50EFF"/>
    <w:rsid w:val="00C510FD"/>
    <w:rsid w:val="00C520B8"/>
    <w:rsid w:val="00C53469"/>
    <w:rsid w:val="00C53A28"/>
    <w:rsid w:val="00C53E42"/>
    <w:rsid w:val="00C54075"/>
    <w:rsid w:val="00C540DC"/>
    <w:rsid w:val="00C54365"/>
    <w:rsid w:val="00C5543C"/>
    <w:rsid w:val="00C5560E"/>
    <w:rsid w:val="00C55A70"/>
    <w:rsid w:val="00C55E83"/>
    <w:rsid w:val="00C6022C"/>
    <w:rsid w:val="00C604F3"/>
    <w:rsid w:val="00C6210A"/>
    <w:rsid w:val="00C62248"/>
    <w:rsid w:val="00C62523"/>
    <w:rsid w:val="00C63063"/>
    <w:rsid w:val="00C636F4"/>
    <w:rsid w:val="00C6399D"/>
    <w:rsid w:val="00C63B8A"/>
    <w:rsid w:val="00C63CB1"/>
    <w:rsid w:val="00C63E60"/>
    <w:rsid w:val="00C63F1D"/>
    <w:rsid w:val="00C641D2"/>
    <w:rsid w:val="00C64714"/>
    <w:rsid w:val="00C64D64"/>
    <w:rsid w:val="00C6500F"/>
    <w:rsid w:val="00C6580A"/>
    <w:rsid w:val="00C659CB"/>
    <w:rsid w:val="00C65F1C"/>
    <w:rsid w:val="00C65FEA"/>
    <w:rsid w:val="00C66A33"/>
    <w:rsid w:val="00C66B68"/>
    <w:rsid w:val="00C67CAA"/>
    <w:rsid w:val="00C67F98"/>
    <w:rsid w:val="00C7002B"/>
    <w:rsid w:val="00C70F32"/>
    <w:rsid w:val="00C710A8"/>
    <w:rsid w:val="00C712DF"/>
    <w:rsid w:val="00C7150E"/>
    <w:rsid w:val="00C71BD1"/>
    <w:rsid w:val="00C72443"/>
    <w:rsid w:val="00C74171"/>
    <w:rsid w:val="00C7445A"/>
    <w:rsid w:val="00C74689"/>
    <w:rsid w:val="00C74836"/>
    <w:rsid w:val="00C74C14"/>
    <w:rsid w:val="00C74F83"/>
    <w:rsid w:val="00C75542"/>
    <w:rsid w:val="00C7561A"/>
    <w:rsid w:val="00C75798"/>
    <w:rsid w:val="00C75FBE"/>
    <w:rsid w:val="00C76026"/>
    <w:rsid w:val="00C76544"/>
    <w:rsid w:val="00C76EBF"/>
    <w:rsid w:val="00C77275"/>
    <w:rsid w:val="00C7744B"/>
    <w:rsid w:val="00C806BF"/>
    <w:rsid w:val="00C80B24"/>
    <w:rsid w:val="00C8156A"/>
    <w:rsid w:val="00C82C99"/>
    <w:rsid w:val="00C83583"/>
    <w:rsid w:val="00C84808"/>
    <w:rsid w:val="00C856FA"/>
    <w:rsid w:val="00C85E67"/>
    <w:rsid w:val="00C8601C"/>
    <w:rsid w:val="00C86158"/>
    <w:rsid w:val="00C86723"/>
    <w:rsid w:val="00C86B8F"/>
    <w:rsid w:val="00C87681"/>
    <w:rsid w:val="00C90280"/>
    <w:rsid w:val="00C91293"/>
    <w:rsid w:val="00C91729"/>
    <w:rsid w:val="00C919AC"/>
    <w:rsid w:val="00C91B9D"/>
    <w:rsid w:val="00C91C47"/>
    <w:rsid w:val="00C91C63"/>
    <w:rsid w:val="00C92FEB"/>
    <w:rsid w:val="00C931B2"/>
    <w:rsid w:val="00C9412E"/>
    <w:rsid w:val="00C95288"/>
    <w:rsid w:val="00C95AFB"/>
    <w:rsid w:val="00C95D28"/>
    <w:rsid w:val="00C964E3"/>
    <w:rsid w:val="00C96646"/>
    <w:rsid w:val="00C970B9"/>
    <w:rsid w:val="00C9750F"/>
    <w:rsid w:val="00CA0699"/>
    <w:rsid w:val="00CA0755"/>
    <w:rsid w:val="00CA08BC"/>
    <w:rsid w:val="00CA0FC3"/>
    <w:rsid w:val="00CA1822"/>
    <w:rsid w:val="00CA18F1"/>
    <w:rsid w:val="00CA1BED"/>
    <w:rsid w:val="00CA216C"/>
    <w:rsid w:val="00CA3533"/>
    <w:rsid w:val="00CA4BE4"/>
    <w:rsid w:val="00CA4EAD"/>
    <w:rsid w:val="00CA4F87"/>
    <w:rsid w:val="00CA68CF"/>
    <w:rsid w:val="00CA6BD8"/>
    <w:rsid w:val="00CB079A"/>
    <w:rsid w:val="00CB0AE3"/>
    <w:rsid w:val="00CB19E7"/>
    <w:rsid w:val="00CB242C"/>
    <w:rsid w:val="00CB24C8"/>
    <w:rsid w:val="00CB3B0D"/>
    <w:rsid w:val="00CB491D"/>
    <w:rsid w:val="00CB4D45"/>
    <w:rsid w:val="00CB5AD5"/>
    <w:rsid w:val="00CB5D24"/>
    <w:rsid w:val="00CB6A9E"/>
    <w:rsid w:val="00CB730C"/>
    <w:rsid w:val="00CB749A"/>
    <w:rsid w:val="00CB76B9"/>
    <w:rsid w:val="00CB795B"/>
    <w:rsid w:val="00CC1369"/>
    <w:rsid w:val="00CC14F6"/>
    <w:rsid w:val="00CC2529"/>
    <w:rsid w:val="00CC2E5E"/>
    <w:rsid w:val="00CC2F30"/>
    <w:rsid w:val="00CC3236"/>
    <w:rsid w:val="00CC454F"/>
    <w:rsid w:val="00CC49C6"/>
    <w:rsid w:val="00CC5354"/>
    <w:rsid w:val="00CC56A3"/>
    <w:rsid w:val="00CC5A3F"/>
    <w:rsid w:val="00CC5B65"/>
    <w:rsid w:val="00CC603E"/>
    <w:rsid w:val="00CC6164"/>
    <w:rsid w:val="00CC617C"/>
    <w:rsid w:val="00CC6605"/>
    <w:rsid w:val="00CC6CDB"/>
    <w:rsid w:val="00CD161B"/>
    <w:rsid w:val="00CD289F"/>
    <w:rsid w:val="00CD2B43"/>
    <w:rsid w:val="00CD3023"/>
    <w:rsid w:val="00CD32AA"/>
    <w:rsid w:val="00CD35D8"/>
    <w:rsid w:val="00CD395E"/>
    <w:rsid w:val="00CD40C7"/>
    <w:rsid w:val="00CD42CB"/>
    <w:rsid w:val="00CD4470"/>
    <w:rsid w:val="00CD448E"/>
    <w:rsid w:val="00CD52B6"/>
    <w:rsid w:val="00CD6B13"/>
    <w:rsid w:val="00CD6DBD"/>
    <w:rsid w:val="00CD719A"/>
    <w:rsid w:val="00CD7CE3"/>
    <w:rsid w:val="00CE034E"/>
    <w:rsid w:val="00CE0980"/>
    <w:rsid w:val="00CE2885"/>
    <w:rsid w:val="00CE2DFF"/>
    <w:rsid w:val="00CE32E8"/>
    <w:rsid w:val="00CE4BF1"/>
    <w:rsid w:val="00CE57DF"/>
    <w:rsid w:val="00CE6293"/>
    <w:rsid w:val="00CE75DD"/>
    <w:rsid w:val="00CE7F42"/>
    <w:rsid w:val="00CF0659"/>
    <w:rsid w:val="00CF0699"/>
    <w:rsid w:val="00CF07D1"/>
    <w:rsid w:val="00CF0F1E"/>
    <w:rsid w:val="00CF0FD5"/>
    <w:rsid w:val="00CF12E1"/>
    <w:rsid w:val="00CF4E00"/>
    <w:rsid w:val="00CF5447"/>
    <w:rsid w:val="00CF5F13"/>
    <w:rsid w:val="00CF668E"/>
    <w:rsid w:val="00CF6AE6"/>
    <w:rsid w:val="00CF6E74"/>
    <w:rsid w:val="00CF752E"/>
    <w:rsid w:val="00CF759B"/>
    <w:rsid w:val="00D000C2"/>
    <w:rsid w:val="00D00751"/>
    <w:rsid w:val="00D00DA0"/>
    <w:rsid w:val="00D02097"/>
    <w:rsid w:val="00D03019"/>
    <w:rsid w:val="00D03218"/>
    <w:rsid w:val="00D039FC"/>
    <w:rsid w:val="00D045B8"/>
    <w:rsid w:val="00D0468E"/>
    <w:rsid w:val="00D05F7E"/>
    <w:rsid w:val="00D066F9"/>
    <w:rsid w:val="00D06FF4"/>
    <w:rsid w:val="00D06FFD"/>
    <w:rsid w:val="00D07072"/>
    <w:rsid w:val="00D0734E"/>
    <w:rsid w:val="00D07519"/>
    <w:rsid w:val="00D07942"/>
    <w:rsid w:val="00D07C9A"/>
    <w:rsid w:val="00D07CB4"/>
    <w:rsid w:val="00D101F2"/>
    <w:rsid w:val="00D119DA"/>
    <w:rsid w:val="00D12523"/>
    <w:rsid w:val="00D12A05"/>
    <w:rsid w:val="00D12C72"/>
    <w:rsid w:val="00D12D67"/>
    <w:rsid w:val="00D12FCC"/>
    <w:rsid w:val="00D1348C"/>
    <w:rsid w:val="00D1367D"/>
    <w:rsid w:val="00D137E5"/>
    <w:rsid w:val="00D13865"/>
    <w:rsid w:val="00D15A23"/>
    <w:rsid w:val="00D1720B"/>
    <w:rsid w:val="00D1757F"/>
    <w:rsid w:val="00D17D78"/>
    <w:rsid w:val="00D209EB"/>
    <w:rsid w:val="00D20D56"/>
    <w:rsid w:val="00D20E62"/>
    <w:rsid w:val="00D20FE8"/>
    <w:rsid w:val="00D2136E"/>
    <w:rsid w:val="00D21384"/>
    <w:rsid w:val="00D22208"/>
    <w:rsid w:val="00D22F53"/>
    <w:rsid w:val="00D232B5"/>
    <w:rsid w:val="00D24334"/>
    <w:rsid w:val="00D249C1"/>
    <w:rsid w:val="00D24BF1"/>
    <w:rsid w:val="00D24C3D"/>
    <w:rsid w:val="00D24DE8"/>
    <w:rsid w:val="00D258D1"/>
    <w:rsid w:val="00D25CCE"/>
    <w:rsid w:val="00D265E0"/>
    <w:rsid w:val="00D26C1D"/>
    <w:rsid w:val="00D27071"/>
    <w:rsid w:val="00D2741A"/>
    <w:rsid w:val="00D274ED"/>
    <w:rsid w:val="00D3009D"/>
    <w:rsid w:val="00D300EF"/>
    <w:rsid w:val="00D301FA"/>
    <w:rsid w:val="00D31B59"/>
    <w:rsid w:val="00D31CB3"/>
    <w:rsid w:val="00D32E9E"/>
    <w:rsid w:val="00D3380D"/>
    <w:rsid w:val="00D339AE"/>
    <w:rsid w:val="00D33E62"/>
    <w:rsid w:val="00D3468B"/>
    <w:rsid w:val="00D34DAA"/>
    <w:rsid w:val="00D35CFC"/>
    <w:rsid w:val="00D365BE"/>
    <w:rsid w:val="00D369C4"/>
    <w:rsid w:val="00D36B92"/>
    <w:rsid w:val="00D36D86"/>
    <w:rsid w:val="00D400F4"/>
    <w:rsid w:val="00D409FD"/>
    <w:rsid w:val="00D40BA3"/>
    <w:rsid w:val="00D40BCD"/>
    <w:rsid w:val="00D41FF6"/>
    <w:rsid w:val="00D424C0"/>
    <w:rsid w:val="00D42FE3"/>
    <w:rsid w:val="00D430EA"/>
    <w:rsid w:val="00D43ED0"/>
    <w:rsid w:val="00D441A6"/>
    <w:rsid w:val="00D4452C"/>
    <w:rsid w:val="00D44CC3"/>
    <w:rsid w:val="00D450C1"/>
    <w:rsid w:val="00D451EC"/>
    <w:rsid w:val="00D4561F"/>
    <w:rsid w:val="00D45D88"/>
    <w:rsid w:val="00D460A1"/>
    <w:rsid w:val="00D46626"/>
    <w:rsid w:val="00D479FC"/>
    <w:rsid w:val="00D47FAE"/>
    <w:rsid w:val="00D501CD"/>
    <w:rsid w:val="00D5061B"/>
    <w:rsid w:val="00D5077D"/>
    <w:rsid w:val="00D51021"/>
    <w:rsid w:val="00D5150D"/>
    <w:rsid w:val="00D5156B"/>
    <w:rsid w:val="00D518B8"/>
    <w:rsid w:val="00D51DF8"/>
    <w:rsid w:val="00D51FC8"/>
    <w:rsid w:val="00D52DE8"/>
    <w:rsid w:val="00D52F0D"/>
    <w:rsid w:val="00D53E84"/>
    <w:rsid w:val="00D53EE4"/>
    <w:rsid w:val="00D54058"/>
    <w:rsid w:val="00D547F1"/>
    <w:rsid w:val="00D54C51"/>
    <w:rsid w:val="00D54DB8"/>
    <w:rsid w:val="00D55426"/>
    <w:rsid w:val="00D55891"/>
    <w:rsid w:val="00D562F8"/>
    <w:rsid w:val="00D56438"/>
    <w:rsid w:val="00D56A77"/>
    <w:rsid w:val="00D56CD1"/>
    <w:rsid w:val="00D57459"/>
    <w:rsid w:val="00D576D1"/>
    <w:rsid w:val="00D60517"/>
    <w:rsid w:val="00D6058E"/>
    <w:rsid w:val="00D6077D"/>
    <w:rsid w:val="00D610BD"/>
    <w:rsid w:val="00D61464"/>
    <w:rsid w:val="00D61987"/>
    <w:rsid w:val="00D61BA1"/>
    <w:rsid w:val="00D61F18"/>
    <w:rsid w:val="00D624C9"/>
    <w:rsid w:val="00D62619"/>
    <w:rsid w:val="00D62F72"/>
    <w:rsid w:val="00D636EE"/>
    <w:rsid w:val="00D649F1"/>
    <w:rsid w:val="00D64ACB"/>
    <w:rsid w:val="00D657B4"/>
    <w:rsid w:val="00D6623D"/>
    <w:rsid w:val="00D666E1"/>
    <w:rsid w:val="00D66EB1"/>
    <w:rsid w:val="00D66F7D"/>
    <w:rsid w:val="00D66FAD"/>
    <w:rsid w:val="00D67F7D"/>
    <w:rsid w:val="00D707C1"/>
    <w:rsid w:val="00D7098E"/>
    <w:rsid w:val="00D70ED8"/>
    <w:rsid w:val="00D71867"/>
    <w:rsid w:val="00D718AE"/>
    <w:rsid w:val="00D72234"/>
    <w:rsid w:val="00D72688"/>
    <w:rsid w:val="00D73B6C"/>
    <w:rsid w:val="00D7418A"/>
    <w:rsid w:val="00D74354"/>
    <w:rsid w:val="00D745AB"/>
    <w:rsid w:val="00D747CA"/>
    <w:rsid w:val="00D75E45"/>
    <w:rsid w:val="00D7618B"/>
    <w:rsid w:val="00D7619B"/>
    <w:rsid w:val="00D766C4"/>
    <w:rsid w:val="00D76B4F"/>
    <w:rsid w:val="00D76C20"/>
    <w:rsid w:val="00D7777C"/>
    <w:rsid w:val="00D779A2"/>
    <w:rsid w:val="00D8027C"/>
    <w:rsid w:val="00D805B0"/>
    <w:rsid w:val="00D807A9"/>
    <w:rsid w:val="00D807EA"/>
    <w:rsid w:val="00D80886"/>
    <w:rsid w:val="00D81236"/>
    <w:rsid w:val="00D81DC8"/>
    <w:rsid w:val="00D827FB"/>
    <w:rsid w:val="00D836CB"/>
    <w:rsid w:val="00D83792"/>
    <w:rsid w:val="00D839D8"/>
    <w:rsid w:val="00D8400D"/>
    <w:rsid w:val="00D84088"/>
    <w:rsid w:val="00D84181"/>
    <w:rsid w:val="00D851E6"/>
    <w:rsid w:val="00D85672"/>
    <w:rsid w:val="00D857BC"/>
    <w:rsid w:val="00D865FA"/>
    <w:rsid w:val="00D866D3"/>
    <w:rsid w:val="00D86EA6"/>
    <w:rsid w:val="00D871D1"/>
    <w:rsid w:val="00D906E7"/>
    <w:rsid w:val="00D920A3"/>
    <w:rsid w:val="00D92663"/>
    <w:rsid w:val="00D939DC"/>
    <w:rsid w:val="00D93D38"/>
    <w:rsid w:val="00D9427F"/>
    <w:rsid w:val="00D94366"/>
    <w:rsid w:val="00D9452C"/>
    <w:rsid w:val="00D94A2D"/>
    <w:rsid w:val="00D95090"/>
    <w:rsid w:val="00D952C5"/>
    <w:rsid w:val="00D95A2C"/>
    <w:rsid w:val="00D95C94"/>
    <w:rsid w:val="00D96335"/>
    <w:rsid w:val="00D963F1"/>
    <w:rsid w:val="00D96B99"/>
    <w:rsid w:val="00D96C35"/>
    <w:rsid w:val="00D97828"/>
    <w:rsid w:val="00D97CFF"/>
    <w:rsid w:val="00DA0142"/>
    <w:rsid w:val="00DA0A8A"/>
    <w:rsid w:val="00DA22A6"/>
    <w:rsid w:val="00DA2383"/>
    <w:rsid w:val="00DA3132"/>
    <w:rsid w:val="00DA37C8"/>
    <w:rsid w:val="00DA383C"/>
    <w:rsid w:val="00DA40C1"/>
    <w:rsid w:val="00DA528E"/>
    <w:rsid w:val="00DA578F"/>
    <w:rsid w:val="00DA684D"/>
    <w:rsid w:val="00DA69EE"/>
    <w:rsid w:val="00DA6C7B"/>
    <w:rsid w:val="00DA712A"/>
    <w:rsid w:val="00DA7A59"/>
    <w:rsid w:val="00DA7C3B"/>
    <w:rsid w:val="00DA7CB5"/>
    <w:rsid w:val="00DB0956"/>
    <w:rsid w:val="00DB0DA2"/>
    <w:rsid w:val="00DB0DAA"/>
    <w:rsid w:val="00DB101B"/>
    <w:rsid w:val="00DB1555"/>
    <w:rsid w:val="00DB1C01"/>
    <w:rsid w:val="00DB238F"/>
    <w:rsid w:val="00DB27F7"/>
    <w:rsid w:val="00DB35BF"/>
    <w:rsid w:val="00DB522C"/>
    <w:rsid w:val="00DB61AD"/>
    <w:rsid w:val="00DB64B6"/>
    <w:rsid w:val="00DC0697"/>
    <w:rsid w:val="00DC09D8"/>
    <w:rsid w:val="00DC0C83"/>
    <w:rsid w:val="00DC0EC3"/>
    <w:rsid w:val="00DC1A2C"/>
    <w:rsid w:val="00DC2605"/>
    <w:rsid w:val="00DC2866"/>
    <w:rsid w:val="00DC5879"/>
    <w:rsid w:val="00DC6050"/>
    <w:rsid w:val="00DC6657"/>
    <w:rsid w:val="00DC66B3"/>
    <w:rsid w:val="00DC69B4"/>
    <w:rsid w:val="00DC6CFC"/>
    <w:rsid w:val="00DC7494"/>
    <w:rsid w:val="00DC7A1D"/>
    <w:rsid w:val="00DC7C12"/>
    <w:rsid w:val="00DC7FD5"/>
    <w:rsid w:val="00DD0036"/>
    <w:rsid w:val="00DD008F"/>
    <w:rsid w:val="00DD09DB"/>
    <w:rsid w:val="00DD1413"/>
    <w:rsid w:val="00DD16B7"/>
    <w:rsid w:val="00DD176F"/>
    <w:rsid w:val="00DD1ECA"/>
    <w:rsid w:val="00DD2A7E"/>
    <w:rsid w:val="00DD2E74"/>
    <w:rsid w:val="00DD4482"/>
    <w:rsid w:val="00DD4A37"/>
    <w:rsid w:val="00DD4CF3"/>
    <w:rsid w:val="00DD4D50"/>
    <w:rsid w:val="00DD4FF2"/>
    <w:rsid w:val="00DD568D"/>
    <w:rsid w:val="00DD58DC"/>
    <w:rsid w:val="00DD6241"/>
    <w:rsid w:val="00DD77A0"/>
    <w:rsid w:val="00DD7A30"/>
    <w:rsid w:val="00DD7D27"/>
    <w:rsid w:val="00DE0057"/>
    <w:rsid w:val="00DE096F"/>
    <w:rsid w:val="00DE0E5A"/>
    <w:rsid w:val="00DE0F9C"/>
    <w:rsid w:val="00DE2054"/>
    <w:rsid w:val="00DE2B53"/>
    <w:rsid w:val="00DE2CEB"/>
    <w:rsid w:val="00DE38C2"/>
    <w:rsid w:val="00DE3EE8"/>
    <w:rsid w:val="00DE4531"/>
    <w:rsid w:val="00DE4747"/>
    <w:rsid w:val="00DE49B4"/>
    <w:rsid w:val="00DE4BAA"/>
    <w:rsid w:val="00DE5A31"/>
    <w:rsid w:val="00DE5B0A"/>
    <w:rsid w:val="00DE6686"/>
    <w:rsid w:val="00DE7095"/>
    <w:rsid w:val="00DE7CB5"/>
    <w:rsid w:val="00DE7E15"/>
    <w:rsid w:val="00DF00C4"/>
    <w:rsid w:val="00DF0605"/>
    <w:rsid w:val="00DF0CF8"/>
    <w:rsid w:val="00DF11E4"/>
    <w:rsid w:val="00DF27AA"/>
    <w:rsid w:val="00DF2A7E"/>
    <w:rsid w:val="00DF2DDE"/>
    <w:rsid w:val="00DF3081"/>
    <w:rsid w:val="00DF3E5B"/>
    <w:rsid w:val="00DF4948"/>
    <w:rsid w:val="00DF562F"/>
    <w:rsid w:val="00DF6ACD"/>
    <w:rsid w:val="00DF7012"/>
    <w:rsid w:val="00DF722B"/>
    <w:rsid w:val="00DF7EA5"/>
    <w:rsid w:val="00E00213"/>
    <w:rsid w:val="00E00339"/>
    <w:rsid w:val="00E013AA"/>
    <w:rsid w:val="00E01581"/>
    <w:rsid w:val="00E017B8"/>
    <w:rsid w:val="00E01862"/>
    <w:rsid w:val="00E02C99"/>
    <w:rsid w:val="00E0389B"/>
    <w:rsid w:val="00E04304"/>
    <w:rsid w:val="00E0484C"/>
    <w:rsid w:val="00E04A64"/>
    <w:rsid w:val="00E050B6"/>
    <w:rsid w:val="00E0511B"/>
    <w:rsid w:val="00E0523F"/>
    <w:rsid w:val="00E052D6"/>
    <w:rsid w:val="00E06B73"/>
    <w:rsid w:val="00E0711A"/>
    <w:rsid w:val="00E07FC4"/>
    <w:rsid w:val="00E104F7"/>
    <w:rsid w:val="00E10824"/>
    <w:rsid w:val="00E10E15"/>
    <w:rsid w:val="00E11822"/>
    <w:rsid w:val="00E12E39"/>
    <w:rsid w:val="00E1324B"/>
    <w:rsid w:val="00E13251"/>
    <w:rsid w:val="00E13508"/>
    <w:rsid w:val="00E13865"/>
    <w:rsid w:val="00E14457"/>
    <w:rsid w:val="00E14AED"/>
    <w:rsid w:val="00E14F56"/>
    <w:rsid w:val="00E154A8"/>
    <w:rsid w:val="00E15DB0"/>
    <w:rsid w:val="00E1629F"/>
    <w:rsid w:val="00E162A1"/>
    <w:rsid w:val="00E16815"/>
    <w:rsid w:val="00E20323"/>
    <w:rsid w:val="00E213BD"/>
    <w:rsid w:val="00E21917"/>
    <w:rsid w:val="00E21F0B"/>
    <w:rsid w:val="00E22CFB"/>
    <w:rsid w:val="00E22E63"/>
    <w:rsid w:val="00E2304B"/>
    <w:rsid w:val="00E23871"/>
    <w:rsid w:val="00E23C11"/>
    <w:rsid w:val="00E2404C"/>
    <w:rsid w:val="00E2497E"/>
    <w:rsid w:val="00E24F07"/>
    <w:rsid w:val="00E25168"/>
    <w:rsid w:val="00E2543C"/>
    <w:rsid w:val="00E254FC"/>
    <w:rsid w:val="00E25F60"/>
    <w:rsid w:val="00E26E42"/>
    <w:rsid w:val="00E275F7"/>
    <w:rsid w:val="00E3053B"/>
    <w:rsid w:val="00E30578"/>
    <w:rsid w:val="00E307B3"/>
    <w:rsid w:val="00E3087E"/>
    <w:rsid w:val="00E329BB"/>
    <w:rsid w:val="00E34015"/>
    <w:rsid w:val="00E34029"/>
    <w:rsid w:val="00E35214"/>
    <w:rsid w:val="00E35FFF"/>
    <w:rsid w:val="00E36A78"/>
    <w:rsid w:val="00E3738D"/>
    <w:rsid w:val="00E37D54"/>
    <w:rsid w:val="00E405F4"/>
    <w:rsid w:val="00E42A22"/>
    <w:rsid w:val="00E42D11"/>
    <w:rsid w:val="00E42E0C"/>
    <w:rsid w:val="00E44D52"/>
    <w:rsid w:val="00E44F11"/>
    <w:rsid w:val="00E44FC2"/>
    <w:rsid w:val="00E4502E"/>
    <w:rsid w:val="00E4527F"/>
    <w:rsid w:val="00E45FED"/>
    <w:rsid w:val="00E4600C"/>
    <w:rsid w:val="00E460E1"/>
    <w:rsid w:val="00E5006F"/>
    <w:rsid w:val="00E5013A"/>
    <w:rsid w:val="00E51375"/>
    <w:rsid w:val="00E513F5"/>
    <w:rsid w:val="00E5164B"/>
    <w:rsid w:val="00E529EA"/>
    <w:rsid w:val="00E54CC1"/>
    <w:rsid w:val="00E55508"/>
    <w:rsid w:val="00E55532"/>
    <w:rsid w:val="00E55A4D"/>
    <w:rsid w:val="00E565CC"/>
    <w:rsid w:val="00E56D7F"/>
    <w:rsid w:val="00E57228"/>
    <w:rsid w:val="00E57CCA"/>
    <w:rsid w:val="00E57CFA"/>
    <w:rsid w:val="00E60046"/>
    <w:rsid w:val="00E60909"/>
    <w:rsid w:val="00E614E6"/>
    <w:rsid w:val="00E6151D"/>
    <w:rsid w:val="00E61938"/>
    <w:rsid w:val="00E61A24"/>
    <w:rsid w:val="00E61AEB"/>
    <w:rsid w:val="00E61CAD"/>
    <w:rsid w:val="00E627D7"/>
    <w:rsid w:val="00E628C3"/>
    <w:rsid w:val="00E64289"/>
    <w:rsid w:val="00E64A35"/>
    <w:rsid w:val="00E6502E"/>
    <w:rsid w:val="00E654CC"/>
    <w:rsid w:val="00E6558C"/>
    <w:rsid w:val="00E668BE"/>
    <w:rsid w:val="00E6711C"/>
    <w:rsid w:val="00E67822"/>
    <w:rsid w:val="00E67B70"/>
    <w:rsid w:val="00E67F42"/>
    <w:rsid w:val="00E70B55"/>
    <w:rsid w:val="00E72C81"/>
    <w:rsid w:val="00E7366D"/>
    <w:rsid w:val="00E73EEE"/>
    <w:rsid w:val="00E740F2"/>
    <w:rsid w:val="00E74904"/>
    <w:rsid w:val="00E77D6C"/>
    <w:rsid w:val="00E808EF"/>
    <w:rsid w:val="00E83EAF"/>
    <w:rsid w:val="00E85ABE"/>
    <w:rsid w:val="00E86004"/>
    <w:rsid w:val="00E87F59"/>
    <w:rsid w:val="00E90DC3"/>
    <w:rsid w:val="00E9122F"/>
    <w:rsid w:val="00E9154C"/>
    <w:rsid w:val="00E918F5"/>
    <w:rsid w:val="00E919FA"/>
    <w:rsid w:val="00E91D1E"/>
    <w:rsid w:val="00E92238"/>
    <w:rsid w:val="00E92751"/>
    <w:rsid w:val="00E93108"/>
    <w:rsid w:val="00E93429"/>
    <w:rsid w:val="00E93669"/>
    <w:rsid w:val="00E93BDA"/>
    <w:rsid w:val="00E952EB"/>
    <w:rsid w:val="00E95912"/>
    <w:rsid w:val="00E95D94"/>
    <w:rsid w:val="00E96143"/>
    <w:rsid w:val="00E9625A"/>
    <w:rsid w:val="00E96437"/>
    <w:rsid w:val="00E96C64"/>
    <w:rsid w:val="00E97558"/>
    <w:rsid w:val="00E97769"/>
    <w:rsid w:val="00E97FD8"/>
    <w:rsid w:val="00EA02C9"/>
    <w:rsid w:val="00EA13EB"/>
    <w:rsid w:val="00EA16EC"/>
    <w:rsid w:val="00EA243D"/>
    <w:rsid w:val="00EA2446"/>
    <w:rsid w:val="00EA28E4"/>
    <w:rsid w:val="00EA2B4F"/>
    <w:rsid w:val="00EA2EBF"/>
    <w:rsid w:val="00EA352E"/>
    <w:rsid w:val="00EA3A7C"/>
    <w:rsid w:val="00EA3D94"/>
    <w:rsid w:val="00EA41E7"/>
    <w:rsid w:val="00EA4248"/>
    <w:rsid w:val="00EA4B0D"/>
    <w:rsid w:val="00EA520E"/>
    <w:rsid w:val="00EA5649"/>
    <w:rsid w:val="00EB0042"/>
    <w:rsid w:val="00EB120B"/>
    <w:rsid w:val="00EB1546"/>
    <w:rsid w:val="00EB1C2E"/>
    <w:rsid w:val="00EB1FCA"/>
    <w:rsid w:val="00EB2281"/>
    <w:rsid w:val="00EB35B1"/>
    <w:rsid w:val="00EB3DA2"/>
    <w:rsid w:val="00EB4366"/>
    <w:rsid w:val="00EB493C"/>
    <w:rsid w:val="00EB7078"/>
    <w:rsid w:val="00EB777E"/>
    <w:rsid w:val="00EC11FC"/>
    <w:rsid w:val="00EC22EE"/>
    <w:rsid w:val="00EC2814"/>
    <w:rsid w:val="00EC29CA"/>
    <w:rsid w:val="00EC2C65"/>
    <w:rsid w:val="00EC2CAF"/>
    <w:rsid w:val="00EC432C"/>
    <w:rsid w:val="00EC47E8"/>
    <w:rsid w:val="00EC4CDF"/>
    <w:rsid w:val="00EC4FA7"/>
    <w:rsid w:val="00EC56FE"/>
    <w:rsid w:val="00EC5FA9"/>
    <w:rsid w:val="00EC625F"/>
    <w:rsid w:val="00EC6D3F"/>
    <w:rsid w:val="00EC6EC7"/>
    <w:rsid w:val="00EC7299"/>
    <w:rsid w:val="00EC768B"/>
    <w:rsid w:val="00EC784F"/>
    <w:rsid w:val="00EC795C"/>
    <w:rsid w:val="00ED030E"/>
    <w:rsid w:val="00ED0786"/>
    <w:rsid w:val="00ED0B63"/>
    <w:rsid w:val="00ED0BD4"/>
    <w:rsid w:val="00ED0C6E"/>
    <w:rsid w:val="00ED0E94"/>
    <w:rsid w:val="00ED0EE7"/>
    <w:rsid w:val="00ED1CCD"/>
    <w:rsid w:val="00ED2483"/>
    <w:rsid w:val="00ED29C7"/>
    <w:rsid w:val="00ED2BFF"/>
    <w:rsid w:val="00ED3671"/>
    <w:rsid w:val="00ED36AC"/>
    <w:rsid w:val="00ED3E7F"/>
    <w:rsid w:val="00ED458A"/>
    <w:rsid w:val="00ED4DA2"/>
    <w:rsid w:val="00ED58AA"/>
    <w:rsid w:val="00ED5961"/>
    <w:rsid w:val="00ED6782"/>
    <w:rsid w:val="00ED6C2D"/>
    <w:rsid w:val="00ED6D69"/>
    <w:rsid w:val="00EE0224"/>
    <w:rsid w:val="00EE0352"/>
    <w:rsid w:val="00EE0A0E"/>
    <w:rsid w:val="00EE0CDC"/>
    <w:rsid w:val="00EE0E5C"/>
    <w:rsid w:val="00EE1108"/>
    <w:rsid w:val="00EE1560"/>
    <w:rsid w:val="00EE24D5"/>
    <w:rsid w:val="00EE2C14"/>
    <w:rsid w:val="00EE2D16"/>
    <w:rsid w:val="00EE3666"/>
    <w:rsid w:val="00EE37D2"/>
    <w:rsid w:val="00EE4C49"/>
    <w:rsid w:val="00EE5E00"/>
    <w:rsid w:val="00EE5F5B"/>
    <w:rsid w:val="00EF00E0"/>
    <w:rsid w:val="00EF0382"/>
    <w:rsid w:val="00EF0602"/>
    <w:rsid w:val="00EF0CC7"/>
    <w:rsid w:val="00EF222D"/>
    <w:rsid w:val="00EF2834"/>
    <w:rsid w:val="00EF3101"/>
    <w:rsid w:val="00EF339D"/>
    <w:rsid w:val="00EF37A3"/>
    <w:rsid w:val="00EF37E3"/>
    <w:rsid w:val="00EF3D1D"/>
    <w:rsid w:val="00EF4DF2"/>
    <w:rsid w:val="00EF4F99"/>
    <w:rsid w:val="00EF60C8"/>
    <w:rsid w:val="00EF6605"/>
    <w:rsid w:val="00EF69A7"/>
    <w:rsid w:val="00EF6C18"/>
    <w:rsid w:val="00EF7161"/>
    <w:rsid w:val="00EF7228"/>
    <w:rsid w:val="00F010EB"/>
    <w:rsid w:val="00F02764"/>
    <w:rsid w:val="00F03044"/>
    <w:rsid w:val="00F04388"/>
    <w:rsid w:val="00F048A2"/>
    <w:rsid w:val="00F058A4"/>
    <w:rsid w:val="00F061A2"/>
    <w:rsid w:val="00F06255"/>
    <w:rsid w:val="00F06409"/>
    <w:rsid w:val="00F0642A"/>
    <w:rsid w:val="00F067F2"/>
    <w:rsid w:val="00F06C06"/>
    <w:rsid w:val="00F07240"/>
    <w:rsid w:val="00F0791A"/>
    <w:rsid w:val="00F07ED9"/>
    <w:rsid w:val="00F1152B"/>
    <w:rsid w:val="00F11844"/>
    <w:rsid w:val="00F13493"/>
    <w:rsid w:val="00F13613"/>
    <w:rsid w:val="00F138C0"/>
    <w:rsid w:val="00F139C8"/>
    <w:rsid w:val="00F14210"/>
    <w:rsid w:val="00F14485"/>
    <w:rsid w:val="00F14887"/>
    <w:rsid w:val="00F1502C"/>
    <w:rsid w:val="00F1566C"/>
    <w:rsid w:val="00F1683C"/>
    <w:rsid w:val="00F172E7"/>
    <w:rsid w:val="00F17577"/>
    <w:rsid w:val="00F178AD"/>
    <w:rsid w:val="00F20D62"/>
    <w:rsid w:val="00F20D73"/>
    <w:rsid w:val="00F214DD"/>
    <w:rsid w:val="00F21ED1"/>
    <w:rsid w:val="00F21F68"/>
    <w:rsid w:val="00F228BA"/>
    <w:rsid w:val="00F22DCE"/>
    <w:rsid w:val="00F2361B"/>
    <w:rsid w:val="00F23A58"/>
    <w:rsid w:val="00F23B56"/>
    <w:rsid w:val="00F2411C"/>
    <w:rsid w:val="00F26D3B"/>
    <w:rsid w:val="00F276D8"/>
    <w:rsid w:val="00F27A35"/>
    <w:rsid w:val="00F27D2F"/>
    <w:rsid w:val="00F27E49"/>
    <w:rsid w:val="00F300AB"/>
    <w:rsid w:val="00F30940"/>
    <w:rsid w:val="00F310C8"/>
    <w:rsid w:val="00F32889"/>
    <w:rsid w:val="00F32CE8"/>
    <w:rsid w:val="00F3353C"/>
    <w:rsid w:val="00F3427B"/>
    <w:rsid w:val="00F35072"/>
    <w:rsid w:val="00F35311"/>
    <w:rsid w:val="00F3690D"/>
    <w:rsid w:val="00F37450"/>
    <w:rsid w:val="00F4017F"/>
    <w:rsid w:val="00F40D36"/>
    <w:rsid w:val="00F40DC0"/>
    <w:rsid w:val="00F41C3A"/>
    <w:rsid w:val="00F42B3F"/>
    <w:rsid w:val="00F42CC8"/>
    <w:rsid w:val="00F44292"/>
    <w:rsid w:val="00F4435A"/>
    <w:rsid w:val="00F444D8"/>
    <w:rsid w:val="00F44EDC"/>
    <w:rsid w:val="00F45B13"/>
    <w:rsid w:val="00F46043"/>
    <w:rsid w:val="00F46BDD"/>
    <w:rsid w:val="00F46E79"/>
    <w:rsid w:val="00F47794"/>
    <w:rsid w:val="00F47C2D"/>
    <w:rsid w:val="00F501FA"/>
    <w:rsid w:val="00F5108C"/>
    <w:rsid w:val="00F517F8"/>
    <w:rsid w:val="00F51F61"/>
    <w:rsid w:val="00F523A7"/>
    <w:rsid w:val="00F523D8"/>
    <w:rsid w:val="00F53045"/>
    <w:rsid w:val="00F5310B"/>
    <w:rsid w:val="00F53188"/>
    <w:rsid w:val="00F5323F"/>
    <w:rsid w:val="00F53FE1"/>
    <w:rsid w:val="00F54D0B"/>
    <w:rsid w:val="00F5545F"/>
    <w:rsid w:val="00F55BAE"/>
    <w:rsid w:val="00F56DB7"/>
    <w:rsid w:val="00F56F53"/>
    <w:rsid w:val="00F5716C"/>
    <w:rsid w:val="00F57427"/>
    <w:rsid w:val="00F57AB9"/>
    <w:rsid w:val="00F57E65"/>
    <w:rsid w:val="00F60164"/>
    <w:rsid w:val="00F609D4"/>
    <w:rsid w:val="00F60FA5"/>
    <w:rsid w:val="00F61F97"/>
    <w:rsid w:val="00F623CC"/>
    <w:rsid w:val="00F62A20"/>
    <w:rsid w:val="00F62CD6"/>
    <w:rsid w:val="00F63564"/>
    <w:rsid w:val="00F636E8"/>
    <w:rsid w:val="00F63794"/>
    <w:rsid w:val="00F63EF9"/>
    <w:rsid w:val="00F63FDD"/>
    <w:rsid w:val="00F64142"/>
    <w:rsid w:val="00F64149"/>
    <w:rsid w:val="00F64F26"/>
    <w:rsid w:val="00F65262"/>
    <w:rsid w:val="00F6530A"/>
    <w:rsid w:val="00F6591B"/>
    <w:rsid w:val="00F65B6F"/>
    <w:rsid w:val="00F65B85"/>
    <w:rsid w:val="00F65E5C"/>
    <w:rsid w:val="00F65FD4"/>
    <w:rsid w:val="00F66669"/>
    <w:rsid w:val="00F6690C"/>
    <w:rsid w:val="00F66AA1"/>
    <w:rsid w:val="00F66CB5"/>
    <w:rsid w:val="00F673A7"/>
    <w:rsid w:val="00F674C2"/>
    <w:rsid w:val="00F677D3"/>
    <w:rsid w:val="00F67A6D"/>
    <w:rsid w:val="00F67C6A"/>
    <w:rsid w:val="00F71038"/>
    <w:rsid w:val="00F716F6"/>
    <w:rsid w:val="00F71827"/>
    <w:rsid w:val="00F71E5D"/>
    <w:rsid w:val="00F725E6"/>
    <w:rsid w:val="00F72E58"/>
    <w:rsid w:val="00F739DE"/>
    <w:rsid w:val="00F73BCA"/>
    <w:rsid w:val="00F74904"/>
    <w:rsid w:val="00F76184"/>
    <w:rsid w:val="00F764E2"/>
    <w:rsid w:val="00F768AE"/>
    <w:rsid w:val="00F76D0B"/>
    <w:rsid w:val="00F778B9"/>
    <w:rsid w:val="00F77CC0"/>
    <w:rsid w:val="00F800EF"/>
    <w:rsid w:val="00F80117"/>
    <w:rsid w:val="00F80885"/>
    <w:rsid w:val="00F80B81"/>
    <w:rsid w:val="00F81C15"/>
    <w:rsid w:val="00F8277A"/>
    <w:rsid w:val="00F8336B"/>
    <w:rsid w:val="00F8441A"/>
    <w:rsid w:val="00F846DF"/>
    <w:rsid w:val="00F8493E"/>
    <w:rsid w:val="00F850D7"/>
    <w:rsid w:val="00F85799"/>
    <w:rsid w:val="00F865E6"/>
    <w:rsid w:val="00F86676"/>
    <w:rsid w:val="00F86F83"/>
    <w:rsid w:val="00F86FFD"/>
    <w:rsid w:val="00F87830"/>
    <w:rsid w:val="00F87D8F"/>
    <w:rsid w:val="00F90AF5"/>
    <w:rsid w:val="00F9188D"/>
    <w:rsid w:val="00F91FAF"/>
    <w:rsid w:val="00F92B1B"/>
    <w:rsid w:val="00F93C49"/>
    <w:rsid w:val="00F93C67"/>
    <w:rsid w:val="00F94411"/>
    <w:rsid w:val="00F94EC0"/>
    <w:rsid w:val="00F951E2"/>
    <w:rsid w:val="00F95200"/>
    <w:rsid w:val="00F95BA2"/>
    <w:rsid w:val="00F95BF7"/>
    <w:rsid w:val="00F970D6"/>
    <w:rsid w:val="00F975BC"/>
    <w:rsid w:val="00F97FBF"/>
    <w:rsid w:val="00FA02E3"/>
    <w:rsid w:val="00FA032C"/>
    <w:rsid w:val="00FA1364"/>
    <w:rsid w:val="00FA15F9"/>
    <w:rsid w:val="00FA18D8"/>
    <w:rsid w:val="00FA1A52"/>
    <w:rsid w:val="00FA1CF8"/>
    <w:rsid w:val="00FA2FDF"/>
    <w:rsid w:val="00FA3299"/>
    <w:rsid w:val="00FA3BE1"/>
    <w:rsid w:val="00FA419D"/>
    <w:rsid w:val="00FA4BBF"/>
    <w:rsid w:val="00FA548B"/>
    <w:rsid w:val="00FA5947"/>
    <w:rsid w:val="00FA5B21"/>
    <w:rsid w:val="00FA5FA5"/>
    <w:rsid w:val="00FA6D36"/>
    <w:rsid w:val="00FB06C3"/>
    <w:rsid w:val="00FB0F20"/>
    <w:rsid w:val="00FB15E0"/>
    <w:rsid w:val="00FB1AFE"/>
    <w:rsid w:val="00FB2351"/>
    <w:rsid w:val="00FB2747"/>
    <w:rsid w:val="00FB304D"/>
    <w:rsid w:val="00FB3DB7"/>
    <w:rsid w:val="00FB4747"/>
    <w:rsid w:val="00FB48B8"/>
    <w:rsid w:val="00FB50DB"/>
    <w:rsid w:val="00FB5D91"/>
    <w:rsid w:val="00FB6165"/>
    <w:rsid w:val="00FB68DF"/>
    <w:rsid w:val="00FB71F9"/>
    <w:rsid w:val="00FC0276"/>
    <w:rsid w:val="00FC02D0"/>
    <w:rsid w:val="00FC03C3"/>
    <w:rsid w:val="00FC0601"/>
    <w:rsid w:val="00FC13B0"/>
    <w:rsid w:val="00FC16E7"/>
    <w:rsid w:val="00FC174F"/>
    <w:rsid w:val="00FC19BE"/>
    <w:rsid w:val="00FC1A74"/>
    <w:rsid w:val="00FC21E4"/>
    <w:rsid w:val="00FC2EC7"/>
    <w:rsid w:val="00FC38CC"/>
    <w:rsid w:val="00FC3D9F"/>
    <w:rsid w:val="00FC3DE3"/>
    <w:rsid w:val="00FC5366"/>
    <w:rsid w:val="00FC63F2"/>
    <w:rsid w:val="00FC675B"/>
    <w:rsid w:val="00FC6B22"/>
    <w:rsid w:val="00FC6FDF"/>
    <w:rsid w:val="00FC756A"/>
    <w:rsid w:val="00FC7987"/>
    <w:rsid w:val="00FC7AA7"/>
    <w:rsid w:val="00FC7C9C"/>
    <w:rsid w:val="00FD014F"/>
    <w:rsid w:val="00FD026F"/>
    <w:rsid w:val="00FD0F36"/>
    <w:rsid w:val="00FD15F4"/>
    <w:rsid w:val="00FD175A"/>
    <w:rsid w:val="00FD2844"/>
    <w:rsid w:val="00FD3102"/>
    <w:rsid w:val="00FD3CDE"/>
    <w:rsid w:val="00FD3F3A"/>
    <w:rsid w:val="00FD3FB4"/>
    <w:rsid w:val="00FD44B2"/>
    <w:rsid w:val="00FD5355"/>
    <w:rsid w:val="00FD564A"/>
    <w:rsid w:val="00FD6141"/>
    <w:rsid w:val="00FD671B"/>
    <w:rsid w:val="00FD68E3"/>
    <w:rsid w:val="00FE02C9"/>
    <w:rsid w:val="00FE052B"/>
    <w:rsid w:val="00FE1C72"/>
    <w:rsid w:val="00FE2D3E"/>
    <w:rsid w:val="00FE2DF1"/>
    <w:rsid w:val="00FE3171"/>
    <w:rsid w:val="00FE3A4D"/>
    <w:rsid w:val="00FE54EB"/>
    <w:rsid w:val="00FE55EE"/>
    <w:rsid w:val="00FE649B"/>
    <w:rsid w:val="00FE689F"/>
    <w:rsid w:val="00FF0EAE"/>
    <w:rsid w:val="00FF1A46"/>
    <w:rsid w:val="00FF229E"/>
    <w:rsid w:val="00FF31E1"/>
    <w:rsid w:val="00FF3471"/>
    <w:rsid w:val="00FF48B1"/>
    <w:rsid w:val="00FF4A16"/>
    <w:rsid w:val="00FF4C0E"/>
    <w:rsid w:val="00FF5F70"/>
    <w:rsid w:val="00FF603B"/>
    <w:rsid w:val="00FF6056"/>
    <w:rsid w:val="00FF6088"/>
    <w:rsid w:val="00FF6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C70"/>
  </w:style>
  <w:style w:type="paragraph" w:styleId="1">
    <w:name w:val="heading 1"/>
    <w:basedOn w:val="a"/>
    <w:link w:val="10"/>
    <w:uiPriority w:val="9"/>
    <w:qFormat/>
    <w:rsid w:val="004B4D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4D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B4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B4D6C"/>
    <w:rPr>
      <w:i/>
      <w:iCs/>
    </w:rPr>
  </w:style>
  <w:style w:type="character" w:styleId="a5">
    <w:name w:val="Strong"/>
    <w:basedOn w:val="a0"/>
    <w:uiPriority w:val="22"/>
    <w:qFormat/>
    <w:rsid w:val="004B4D6C"/>
    <w:rPr>
      <w:b/>
      <w:bCs/>
    </w:rPr>
  </w:style>
  <w:style w:type="character" w:styleId="a6">
    <w:name w:val="Hyperlink"/>
    <w:basedOn w:val="a0"/>
    <w:uiPriority w:val="99"/>
    <w:semiHidden/>
    <w:unhideWhenUsed/>
    <w:rsid w:val="004B4D6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27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79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7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2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2655</Words>
  <Characters>15136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Анна</cp:lastModifiedBy>
  <cp:revision>7</cp:revision>
  <dcterms:created xsi:type="dcterms:W3CDTF">2019-05-25T10:27:00Z</dcterms:created>
  <dcterms:modified xsi:type="dcterms:W3CDTF">2021-08-30T06:00:00Z</dcterms:modified>
</cp:coreProperties>
</file>