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AC35952" w14:textId="093491C3" w:rsidR="0049740E" w:rsidRDefault="0049740E" w:rsidP="0049740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Муниципальное бюджетное учреждение дополнительного образования</w:t>
      </w:r>
    </w:p>
    <w:p w14:paraId="434686CA" w14:textId="2CB3C318" w:rsidR="0049740E" w:rsidRDefault="00A47FC2" w:rsidP="0049740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9652F9">
        <w:rPr>
          <w:noProof/>
        </w:rPr>
        <w:drawing>
          <wp:anchor distT="0" distB="0" distL="114300" distR="114300" simplePos="0" relativeHeight="251659776" behindDoc="1" locked="0" layoutInCell="1" allowOverlap="1" wp14:anchorId="4A662B23" wp14:editId="257117C4">
            <wp:simplePos x="0" y="0"/>
            <wp:positionH relativeFrom="column">
              <wp:posOffset>3934460</wp:posOffset>
            </wp:positionH>
            <wp:positionV relativeFrom="paragraph">
              <wp:posOffset>168910</wp:posOffset>
            </wp:positionV>
            <wp:extent cx="1661160" cy="1714500"/>
            <wp:effectExtent l="0" t="0" r="0" b="0"/>
            <wp:wrapNone/>
            <wp:docPr id="1" name="Рисунок 1" descr="C:\Users\user\Desktop\УСТАВ\doc009561202209270846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УСТАВ\doc00956120220927084642.jp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160" cy="1714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49740E">
        <w:rPr>
          <w:b/>
          <w:sz w:val="28"/>
          <w:szCs w:val="28"/>
        </w:rPr>
        <w:t>города Иркутска Центр детского творчества «Октябрьский»</w:t>
      </w:r>
    </w:p>
    <w:p w14:paraId="03ADD1B9" w14:textId="1E11D20B" w:rsidR="0049740E" w:rsidRDefault="0049740E" w:rsidP="0049740E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__________________________________________________________________</w:t>
      </w:r>
    </w:p>
    <w:p w14:paraId="3E534D9F" w14:textId="3BFC79EB" w:rsidR="0049740E" w:rsidRDefault="0049740E" w:rsidP="0049740E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 xml:space="preserve">664046, г. Иркутск, б. </w:t>
      </w:r>
      <w:proofErr w:type="spellStart"/>
      <w:r>
        <w:rPr>
          <w:rFonts w:ascii="Times New Roman" w:eastAsia="Times New Roman" w:hAnsi="Times New Roman"/>
          <w:b/>
        </w:rPr>
        <w:t>Постышева</w:t>
      </w:r>
      <w:proofErr w:type="spellEnd"/>
      <w:r>
        <w:rPr>
          <w:rFonts w:ascii="Times New Roman" w:eastAsia="Times New Roman" w:hAnsi="Times New Roman"/>
          <w:b/>
        </w:rPr>
        <w:t>, 20</w:t>
      </w:r>
    </w:p>
    <w:p w14:paraId="1CD59512" w14:textId="76236C08" w:rsidR="0049740E" w:rsidRDefault="0049740E" w:rsidP="0049740E">
      <w:pPr>
        <w:spacing w:after="0" w:line="240" w:lineRule="auto"/>
        <w:jc w:val="center"/>
        <w:rPr>
          <w:rFonts w:ascii="Times New Roman" w:eastAsia="Times New Roman" w:hAnsi="Times New Roman"/>
          <w:b/>
        </w:rPr>
      </w:pPr>
      <w:r>
        <w:rPr>
          <w:rFonts w:ascii="Times New Roman" w:eastAsia="Times New Roman" w:hAnsi="Times New Roman"/>
          <w:b/>
        </w:rPr>
        <w:t xml:space="preserve">тел. 22-42-62, </w:t>
      </w:r>
      <w:hyperlink r:id="rId7" w:history="1">
        <w:r w:rsidRPr="006E5248">
          <w:rPr>
            <w:rStyle w:val="a4"/>
            <w:rFonts w:ascii="Times New Roman" w:eastAsia="Times New Roman" w:hAnsi="Times New Roman" w:cs="Times New Roman"/>
            <w:b/>
          </w:rPr>
          <w:t>https://38cdt.ru</w:t>
        </w:r>
      </w:hyperlink>
      <w:r>
        <w:rPr>
          <w:rFonts w:ascii="Times New Roman" w:eastAsia="Times New Roman" w:hAnsi="Times New Roman" w:cs="Times New Roman"/>
          <w:b/>
        </w:rPr>
        <w:t xml:space="preserve"> </w:t>
      </w:r>
    </w:p>
    <w:p w14:paraId="48C491E1" w14:textId="1E207788" w:rsidR="0049740E" w:rsidRDefault="0049740E" w:rsidP="0049740E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14:paraId="381D4360" w14:textId="380DA4C5" w:rsidR="0049740E" w:rsidRDefault="0049740E" w:rsidP="0049740E">
      <w:pPr>
        <w:pStyle w:val="1"/>
        <w:spacing w:line="360" w:lineRule="auto"/>
        <w:rPr>
          <w:rFonts w:hint="eastAsia"/>
        </w:rPr>
      </w:pPr>
      <w:r>
        <w:rPr>
          <w:rFonts w:ascii="Times New Roman" w:hAnsi="Times New Roman"/>
        </w:rPr>
        <w:t>Рекомендована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Утверждена</w:t>
      </w:r>
    </w:p>
    <w:p w14:paraId="55AE7D29" w14:textId="35081705" w:rsidR="0049740E" w:rsidRDefault="0049740E" w:rsidP="0049740E">
      <w:pPr>
        <w:pStyle w:val="1"/>
        <w:spacing w:line="360" w:lineRule="auto"/>
        <w:rPr>
          <w:rFonts w:hint="eastAsia"/>
        </w:rPr>
      </w:pPr>
      <w:r>
        <w:rPr>
          <w:rFonts w:ascii="Times New Roman" w:hAnsi="Times New Roman"/>
        </w:rPr>
        <w:t>Методическим советом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 xml:space="preserve"> приказом по МБУДО г. Иркутска ЦДТ</w:t>
      </w:r>
    </w:p>
    <w:p w14:paraId="22046C15" w14:textId="5DFABC70" w:rsidR="0049740E" w:rsidRDefault="0049740E" w:rsidP="0049740E">
      <w:pPr>
        <w:pStyle w:val="1"/>
        <w:tabs>
          <w:tab w:val="center" w:pos="4677"/>
          <w:tab w:val="left" w:pos="5088"/>
        </w:tabs>
        <w:spacing w:line="360" w:lineRule="auto"/>
        <w:rPr>
          <w:rFonts w:ascii="Times New Roman" w:hAnsi="Times New Roman"/>
        </w:rPr>
      </w:pPr>
      <w:r>
        <w:rPr>
          <w:rFonts w:ascii="Times New Roman" w:hAnsi="Times New Roman"/>
        </w:rPr>
        <w:t>МБУДО г. Иркутска ЦДТ</w:t>
      </w:r>
      <w:r>
        <w:rPr>
          <w:rFonts w:ascii="Times New Roman" w:hAnsi="Times New Roman"/>
        </w:rPr>
        <w:tab/>
        <w:t xml:space="preserve">                                  </w:t>
      </w:r>
      <w:proofErr w:type="gramStart"/>
      <w:r>
        <w:rPr>
          <w:rFonts w:ascii="Times New Roman" w:hAnsi="Times New Roman"/>
        </w:rPr>
        <w:t xml:space="preserve">   «</w:t>
      </w:r>
      <w:proofErr w:type="gramEnd"/>
      <w:r>
        <w:rPr>
          <w:rFonts w:ascii="Times New Roman" w:hAnsi="Times New Roman"/>
        </w:rPr>
        <w:t>Октябрьский»</w:t>
      </w:r>
    </w:p>
    <w:p w14:paraId="1EB32178" w14:textId="3AEB3E5F" w:rsidR="0049740E" w:rsidRPr="002968EF" w:rsidRDefault="0049740E" w:rsidP="0049740E">
      <w:pPr>
        <w:pStyle w:val="1"/>
        <w:spacing w:line="360" w:lineRule="auto"/>
        <w:rPr>
          <w:rFonts w:hint="eastAsia"/>
          <w:color w:val="auto"/>
        </w:rPr>
      </w:pPr>
      <w:r>
        <w:rPr>
          <w:rFonts w:ascii="Times New Roman" w:hAnsi="Times New Roman"/>
        </w:rPr>
        <w:t>«Октябрьский»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2968EF">
        <w:rPr>
          <w:rFonts w:ascii="Times New Roman" w:hAnsi="Times New Roman"/>
          <w:color w:val="auto"/>
        </w:rPr>
        <w:t xml:space="preserve">        </w:t>
      </w:r>
      <w:proofErr w:type="gramStart"/>
      <w:r w:rsidRPr="002968EF">
        <w:rPr>
          <w:rFonts w:ascii="Times New Roman" w:hAnsi="Times New Roman"/>
          <w:color w:val="auto"/>
        </w:rPr>
        <w:t xml:space="preserve">   </w:t>
      </w:r>
      <w:r w:rsidRPr="002968EF">
        <w:rPr>
          <w:rFonts w:ascii="Times New Roman" w:hAnsi="Times New Roman"/>
          <w:color w:val="auto"/>
          <w:u w:val="single"/>
        </w:rPr>
        <w:t>«</w:t>
      </w:r>
      <w:proofErr w:type="gramEnd"/>
      <w:r w:rsidR="002968EF" w:rsidRPr="002968EF">
        <w:rPr>
          <w:rFonts w:ascii="Times New Roman" w:hAnsi="Times New Roman"/>
          <w:color w:val="auto"/>
          <w:u w:val="single"/>
        </w:rPr>
        <w:t>30</w:t>
      </w:r>
      <w:r w:rsidRPr="002968EF">
        <w:rPr>
          <w:rFonts w:ascii="Times New Roman" w:hAnsi="Times New Roman"/>
          <w:color w:val="auto"/>
          <w:u w:val="single"/>
        </w:rPr>
        <w:t xml:space="preserve">» </w:t>
      </w:r>
      <w:r w:rsidR="002968EF" w:rsidRPr="002968EF">
        <w:rPr>
          <w:rFonts w:ascii="Times New Roman" w:hAnsi="Times New Roman"/>
          <w:color w:val="auto"/>
          <w:u w:val="single"/>
        </w:rPr>
        <w:t xml:space="preserve">августа </w:t>
      </w:r>
      <w:r w:rsidRPr="002968EF">
        <w:rPr>
          <w:rFonts w:ascii="Times New Roman" w:hAnsi="Times New Roman"/>
          <w:color w:val="auto"/>
          <w:u w:val="single"/>
        </w:rPr>
        <w:t>202</w:t>
      </w:r>
      <w:r w:rsidR="00E512D1" w:rsidRPr="002968EF">
        <w:rPr>
          <w:rFonts w:ascii="Times New Roman" w:hAnsi="Times New Roman"/>
          <w:color w:val="auto"/>
          <w:u w:val="single"/>
        </w:rPr>
        <w:t>4</w:t>
      </w:r>
      <w:r w:rsidRPr="002968EF">
        <w:rPr>
          <w:rFonts w:ascii="Times New Roman" w:hAnsi="Times New Roman"/>
          <w:color w:val="auto"/>
          <w:u w:val="single"/>
        </w:rPr>
        <w:t xml:space="preserve"> года</w:t>
      </w:r>
    </w:p>
    <w:p w14:paraId="5917C924" w14:textId="7DB6AFFC" w:rsidR="0049740E" w:rsidRPr="002968EF" w:rsidRDefault="0049740E" w:rsidP="00457C76">
      <w:pPr>
        <w:pStyle w:val="1"/>
        <w:spacing w:line="100" w:lineRule="atLeast"/>
        <w:rPr>
          <w:rFonts w:hint="eastAsia"/>
          <w:color w:val="auto"/>
        </w:rPr>
      </w:pPr>
      <w:r w:rsidRPr="002968EF">
        <w:rPr>
          <w:rFonts w:ascii="Times New Roman" w:hAnsi="Times New Roman"/>
          <w:color w:val="auto"/>
        </w:rPr>
        <w:t>Протокол №</w:t>
      </w:r>
      <w:r w:rsidR="002968EF" w:rsidRPr="002968EF">
        <w:rPr>
          <w:rFonts w:ascii="Times New Roman" w:hAnsi="Times New Roman"/>
          <w:color w:val="auto"/>
        </w:rPr>
        <w:t>1</w:t>
      </w:r>
      <w:r w:rsidRPr="002968EF">
        <w:rPr>
          <w:rFonts w:ascii="Times New Roman" w:hAnsi="Times New Roman"/>
          <w:color w:val="auto"/>
        </w:rPr>
        <w:tab/>
      </w:r>
      <w:r w:rsidRPr="002968EF">
        <w:rPr>
          <w:rFonts w:ascii="Times New Roman" w:hAnsi="Times New Roman"/>
          <w:color w:val="auto"/>
        </w:rPr>
        <w:tab/>
      </w:r>
      <w:r w:rsidRPr="002968EF">
        <w:rPr>
          <w:rFonts w:ascii="Times New Roman" w:hAnsi="Times New Roman"/>
          <w:color w:val="auto"/>
        </w:rPr>
        <w:tab/>
        <w:t xml:space="preserve">                      </w:t>
      </w:r>
      <w:r w:rsidR="00457C76" w:rsidRPr="002968EF">
        <w:rPr>
          <w:rFonts w:ascii="Times New Roman" w:hAnsi="Times New Roman"/>
          <w:color w:val="auto"/>
        </w:rPr>
        <w:t xml:space="preserve">            </w:t>
      </w:r>
      <w:r w:rsidRPr="002968EF">
        <w:rPr>
          <w:rFonts w:ascii="Times New Roman" w:hAnsi="Times New Roman"/>
          <w:color w:val="auto"/>
        </w:rPr>
        <w:t xml:space="preserve">   </w:t>
      </w:r>
      <w:r w:rsidRPr="002968EF">
        <w:rPr>
          <w:rFonts w:ascii="Times New Roman" w:hAnsi="Times New Roman"/>
          <w:color w:val="auto"/>
          <w:u w:val="single"/>
        </w:rPr>
        <w:t>№</w:t>
      </w:r>
      <w:r w:rsidR="002968EF" w:rsidRPr="002968EF">
        <w:rPr>
          <w:rFonts w:ascii="Times New Roman" w:hAnsi="Times New Roman"/>
          <w:color w:val="auto"/>
          <w:u w:val="single"/>
        </w:rPr>
        <w:t>309/3</w:t>
      </w:r>
      <w:r w:rsidRPr="002968EF">
        <w:rPr>
          <w:rFonts w:ascii="Times New Roman" w:hAnsi="Times New Roman"/>
          <w:color w:val="auto"/>
          <w:u w:val="single"/>
        </w:rPr>
        <w:t xml:space="preserve"> </w:t>
      </w:r>
    </w:p>
    <w:p w14:paraId="008C4E09" w14:textId="0F845F36" w:rsidR="0049740E" w:rsidRPr="002968EF" w:rsidRDefault="0049740E" w:rsidP="0049740E">
      <w:pPr>
        <w:pStyle w:val="1"/>
        <w:spacing w:line="100" w:lineRule="atLeast"/>
        <w:rPr>
          <w:rFonts w:hint="eastAsia"/>
          <w:color w:val="auto"/>
          <w:u w:val="single"/>
        </w:rPr>
      </w:pPr>
      <w:r w:rsidRPr="002968EF">
        <w:rPr>
          <w:rFonts w:ascii="Times New Roman" w:hAnsi="Times New Roman"/>
          <w:color w:val="auto"/>
          <w:u w:val="single"/>
        </w:rPr>
        <w:t>«</w:t>
      </w:r>
      <w:r w:rsidR="002968EF" w:rsidRPr="002968EF">
        <w:rPr>
          <w:rFonts w:ascii="Times New Roman" w:hAnsi="Times New Roman"/>
          <w:color w:val="auto"/>
          <w:u w:val="single"/>
        </w:rPr>
        <w:t>30</w:t>
      </w:r>
      <w:r w:rsidRPr="002968EF">
        <w:rPr>
          <w:rFonts w:ascii="Times New Roman" w:hAnsi="Times New Roman"/>
          <w:color w:val="auto"/>
          <w:u w:val="single"/>
        </w:rPr>
        <w:t xml:space="preserve">» </w:t>
      </w:r>
      <w:r w:rsidR="002968EF" w:rsidRPr="002968EF">
        <w:rPr>
          <w:rFonts w:ascii="Times New Roman" w:hAnsi="Times New Roman"/>
          <w:color w:val="auto"/>
          <w:u w:val="single"/>
        </w:rPr>
        <w:t>августа</w:t>
      </w:r>
      <w:r w:rsidRPr="002968EF">
        <w:rPr>
          <w:rFonts w:ascii="Times New Roman" w:hAnsi="Times New Roman"/>
          <w:color w:val="auto"/>
          <w:u w:val="single"/>
        </w:rPr>
        <w:t xml:space="preserve"> 202</w:t>
      </w:r>
      <w:r w:rsidR="00E512D1" w:rsidRPr="002968EF">
        <w:rPr>
          <w:rFonts w:ascii="Times New Roman" w:hAnsi="Times New Roman"/>
          <w:color w:val="auto"/>
          <w:u w:val="single"/>
        </w:rPr>
        <w:t>4</w:t>
      </w:r>
      <w:r w:rsidRPr="002968EF">
        <w:rPr>
          <w:rFonts w:ascii="Times New Roman" w:hAnsi="Times New Roman"/>
          <w:color w:val="auto"/>
          <w:u w:val="single"/>
        </w:rPr>
        <w:t xml:space="preserve"> года</w:t>
      </w:r>
    </w:p>
    <w:p w14:paraId="219A6E96" w14:textId="77777777" w:rsidR="0049740E" w:rsidRPr="00181AD8" w:rsidRDefault="0049740E" w:rsidP="0049740E">
      <w:pPr>
        <w:pStyle w:val="a3"/>
        <w:spacing w:before="0" w:beforeAutospacing="0" w:after="0" w:afterAutospacing="0"/>
        <w:jc w:val="center"/>
        <w:rPr>
          <w:sz w:val="22"/>
          <w:szCs w:val="22"/>
        </w:rPr>
      </w:pPr>
    </w:p>
    <w:p w14:paraId="3C9136A0" w14:textId="77777777" w:rsidR="005A7676" w:rsidRDefault="005A7676" w:rsidP="005A7676">
      <w:pPr>
        <w:pStyle w:val="a3"/>
        <w:jc w:val="center"/>
        <w:rPr>
          <w:b/>
          <w:sz w:val="28"/>
        </w:rPr>
      </w:pPr>
      <w:bookmarkStart w:id="0" w:name="_GoBack"/>
      <w:bookmarkEnd w:id="0"/>
    </w:p>
    <w:p w14:paraId="29E97E11" w14:textId="77777777" w:rsidR="005A7676" w:rsidRPr="006E6CA8" w:rsidRDefault="005A7676" w:rsidP="005A7676">
      <w:pPr>
        <w:pStyle w:val="a3"/>
        <w:jc w:val="center"/>
        <w:rPr>
          <w:b/>
          <w:sz w:val="28"/>
        </w:rPr>
      </w:pPr>
      <w:r w:rsidRPr="006E6CA8">
        <w:rPr>
          <w:b/>
          <w:sz w:val="28"/>
        </w:rPr>
        <w:t>Дополнительная общеразвивающая программа</w:t>
      </w:r>
    </w:p>
    <w:p w14:paraId="7D961D8D" w14:textId="32ADC6B0" w:rsidR="005A7676" w:rsidRPr="008B2556" w:rsidRDefault="0049740E" w:rsidP="005A7676">
      <w:pPr>
        <w:pStyle w:val="a3"/>
        <w:spacing w:before="0" w:beforeAutospacing="0" w:after="0" w:afterAutospacing="0"/>
        <w:jc w:val="center"/>
        <w:rPr>
          <w:sz w:val="22"/>
          <w:szCs w:val="22"/>
          <w:u w:val="single"/>
        </w:rPr>
      </w:pPr>
      <w:r>
        <w:rPr>
          <w:b/>
          <w:sz w:val="28"/>
          <w:szCs w:val="44"/>
          <w:u w:val="single"/>
        </w:rPr>
        <w:t>«</w:t>
      </w:r>
      <w:r w:rsidR="00483CE8">
        <w:rPr>
          <w:b/>
          <w:sz w:val="28"/>
          <w:szCs w:val="44"/>
          <w:u w:val="single"/>
        </w:rPr>
        <w:t>Я</w:t>
      </w:r>
      <w:r w:rsidR="00A47FC2">
        <w:rPr>
          <w:b/>
          <w:sz w:val="28"/>
          <w:szCs w:val="44"/>
          <w:u w:val="single"/>
        </w:rPr>
        <w:t xml:space="preserve"> -</w:t>
      </w:r>
      <w:r w:rsidR="007917D0">
        <w:rPr>
          <w:b/>
          <w:sz w:val="28"/>
          <w:szCs w:val="44"/>
          <w:u w:val="single"/>
        </w:rPr>
        <w:t xml:space="preserve"> мультипликатор</w:t>
      </w:r>
      <w:r w:rsidR="00C30D38" w:rsidRPr="008B2556">
        <w:rPr>
          <w:b/>
          <w:sz w:val="28"/>
          <w:szCs w:val="44"/>
          <w:u w:val="single"/>
        </w:rPr>
        <w:t>»</w:t>
      </w:r>
    </w:p>
    <w:p w14:paraId="02F8A017" w14:textId="77777777" w:rsidR="005A7676" w:rsidRPr="004E1072" w:rsidRDefault="005A7676" w:rsidP="005A7676">
      <w:pPr>
        <w:pStyle w:val="a3"/>
        <w:spacing w:before="0" w:beforeAutospacing="0" w:after="0" w:afterAutospacing="0"/>
        <w:jc w:val="center"/>
        <w:rPr>
          <w:sz w:val="20"/>
          <w:szCs w:val="20"/>
        </w:rPr>
      </w:pPr>
      <w:r w:rsidRPr="004E1072">
        <w:rPr>
          <w:sz w:val="20"/>
          <w:szCs w:val="20"/>
        </w:rPr>
        <w:t>(название программы)</w:t>
      </w:r>
    </w:p>
    <w:p w14:paraId="17223B32" w14:textId="77777777" w:rsidR="005A7676" w:rsidRPr="0049740E" w:rsidRDefault="005A7676" w:rsidP="005A7676">
      <w:pPr>
        <w:pStyle w:val="a3"/>
        <w:spacing w:after="0" w:afterAutospacing="0" w:line="240" w:lineRule="exact"/>
        <w:jc w:val="center"/>
        <w:rPr>
          <w:b/>
        </w:rPr>
      </w:pPr>
      <w:r w:rsidRPr="0049740E">
        <w:rPr>
          <w:b/>
        </w:rPr>
        <w:t>Направленность:</w:t>
      </w:r>
      <w:r w:rsidR="00C30D38" w:rsidRPr="0049740E">
        <w:rPr>
          <w:bCs/>
        </w:rPr>
        <w:t xml:space="preserve"> </w:t>
      </w:r>
      <w:r w:rsidR="00C30D38" w:rsidRPr="0049740E">
        <w:rPr>
          <w:bCs/>
          <w:u w:val="single"/>
        </w:rPr>
        <w:t>техническая</w:t>
      </w:r>
    </w:p>
    <w:p w14:paraId="1745A06C" w14:textId="77777777" w:rsidR="005A7676" w:rsidRPr="0049740E" w:rsidRDefault="005A7676" w:rsidP="005A7676">
      <w:pPr>
        <w:pStyle w:val="a3"/>
        <w:spacing w:after="0" w:afterAutospacing="0" w:line="240" w:lineRule="exact"/>
        <w:jc w:val="center"/>
      </w:pPr>
    </w:p>
    <w:p w14:paraId="4A13FC44" w14:textId="5BBC0F49" w:rsidR="00C30D38" w:rsidRPr="00BB453A" w:rsidRDefault="005A7676" w:rsidP="00483CE8">
      <w:pPr>
        <w:pStyle w:val="a3"/>
        <w:spacing w:before="0" w:beforeAutospacing="0" w:after="0" w:afterAutospacing="0"/>
        <w:jc w:val="right"/>
        <w:rPr>
          <w:bCs/>
          <w:iCs/>
          <w:u w:val="single"/>
        </w:rPr>
      </w:pPr>
      <w:r w:rsidRPr="00BB453A">
        <w:rPr>
          <w:b/>
        </w:rPr>
        <w:t>Адресат программы:</w:t>
      </w:r>
      <w:r w:rsidR="00C30D38" w:rsidRPr="00BB453A">
        <w:rPr>
          <w:b/>
        </w:rPr>
        <w:t xml:space="preserve"> </w:t>
      </w:r>
      <w:r w:rsidR="00483CE8">
        <w:rPr>
          <w:bCs/>
          <w:iCs/>
          <w:u w:val="single"/>
        </w:rPr>
        <w:t xml:space="preserve">дети </w:t>
      </w:r>
      <w:r w:rsidR="00DB60D2">
        <w:rPr>
          <w:bCs/>
          <w:iCs/>
          <w:u w:val="single"/>
        </w:rPr>
        <w:t>5</w:t>
      </w:r>
      <w:r w:rsidR="00483CE8">
        <w:rPr>
          <w:bCs/>
          <w:iCs/>
          <w:u w:val="single"/>
        </w:rPr>
        <w:t>-8 лет</w:t>
      </w:r>
    </w:p>
    <w:p w14:paraId="7BC18AA0" w14:textId="77777777" w:rsidR="005A7676" w:rsidRPr="00BB453A" w:rsidRDefault="005A7676" w:rsidP="008B2556">
      <w:pPr>
        <w:pStyle w:val="a3"/>
        <w:spacing w:before="0" w:beforeAutospacing="0" w:after="0" w:afterAutospacing="0"/>
        <w:jc w:val="right"/>
        <w:rPr>
          <w:b/>
        </w:rPr>
      </w:pPr>
    </w:p>
    <w:p w14:paraId="4AF018BB" w14:textId="3CDA0400" w:rsidR="005A7676" w:rsidRPr="00BB453A" w:rsidRDefault="005A7676" w:rsidP="008B2556">
      <w:pPr>
        <w:pStyle w:val="a3"/>
        <w:spacing w:before="0" w:beforeAutospacing="0" w:after="0" w:afterAutospacing="0"/>
        <w:ind w:left="-284"/>
        <w:jc w:val="right"/>
      </w:pPr>
      <w:r w:rsidRPr="00BB453A">
        <w:rPr>
          <w:b/>
        </w:rPr>
        <w:t>Срок реализации:</w:t>
      </w:r>
      <w:r w:rsidR="008B2556">
        <w:rPr>
          <w:b/>
        </w:rPr>
        <w:t xml:space="preserve"> </w:t>
      </w:r>
      <w:r w:rsidR="00DC2EF8">
        <w:rPr>
          <w:u w:val="single"/>
        </w:rPr>
        <w:t>1</w:t>
      </w:r>
      <w:r w:rsidR="00C30D38" w:rsidRPr="008B2556">
        <w:rPr>
          <w:u w:val="single"/>
        </w:rPr>
        <w:t>год</w:t>
      </w:r>
    </w:p>
    <w:p w14:paraId="77F19A78" w14:textId="77777777" w:rsidR="005A7676" w:rsidRPr="00BB453A" w:rsidRDefault="005A7676" w:rsidP="008B2556">
      <w:pPr>
        <w:pStyle w:val="a3"/>
        <w:spacing w:before="0" w:beforeAutospacing="0" w:after="0" w:afterAutospacing="0"/>
        <w:jc w:val="right"/>
        <w:rPr>
          <w:b/>
        </w:rPr>
      </w:pPr>
    </w:p>
    <w:p w14:paraId="0ABFD3F3" w14:textId="77777777" w:rsidR="005A7676" w:rsidRPr="00BB453A" w:rsidRDefault="005A7676" w:rsidP="008B2556">
      <w:pPr>
        <w:pStyle w:val="a3"/>
        <w:spacing w:before="0" w:beforeAutospacing="0" w:after="0" w:afterAutospacing="0"/>
        <w:jc w:val="right"/>
      </w:pPr>
      <w:r w:rsidRPr="00BB453A">
        <w:rPr>
          <w:b/>
        </w:rPr>
        <w:t>Разработчик программы</w:t>
      </w:r>
      <w:r w:rsidRPr="00BB453A">
        <w:t>:</w:t>
      </w:r>
    </w:p>
    <w:p w14:paraId="7C32C98C" w14:textId="3848A5C4" w:rsidR="00C30D38" w:rsidRPr="00BB453A" w:rsidRDefault="007917D0" w:rsidP="008B2556">
      <w:pPr>
        <w:pStyle w:val="a3"/>
        <w:spacing w:before="0" w:beforeAutospacing="0" w:after="0" w:afterAutospacing="0"/>
        <w:jc w:val="right"/>
        <w:rPr>
          <w:u w:val="single"/>
        </w:rPr>
      </w:pPr>
      <w:proofErr w:type="spellStart"/>
      <w:r>
        <w:rPr>
          <w:u w:val="single"/>
        </w:rPr>
        <w:t>Селедёрова</w:t>
      </w:r>
      <w:proofErr w:type="spellEnd"/>
      <w:r>
        <w:rPr>
          <w:u w:val="single"/>
        </w:rPr>
        <w:t xml:space="preserve"> Наталья Васи</w:t>
      </w:r>
      <w:r w:rsidR="00877C96">
        <w:rPr>
          <w:u w:val="single"/>
        </w:rPr>
        <w:t>л</w:t>
      </w:r>
      <w:r>
        <w:rPr>
          <w:u w:val="single"/>
        </w:rPr>
        <w:t>ьевна</w:t>
      </w:r>
      <w:r w:rsidR="00C30D38" w:rsidRPr="00BB453A">
        <w:rPr>
          <w:u w:val="single"/>
        </w:rPr>
        <w:t>,</w:t>
      </w:r>
    </w:p>
    <w:p w14:paraId="436AE982" w14:textId="77777777" w:rsidR="00C30D38" w:rsidRPr="00BB453A" w:rsidRDefault="00C30D38" w:rsidP="008B2556">
      <w:pPr>
        <w:pStyle w:val="a3"/>
        <w:spacing w:before="0" w:beforeAutospacing="0" w:after="0" w:afterAutospacing="0"/>
        <w:jc w:val="right"/>
      </w:pPr>
      <w:r w:rsidRPr="00BB453A">
        <w:rPr>
          <w:u w:val="single"/>
        </w:rPr>
        <w:t xml:space="preserve">педагог дополнительного </w:t>
      </w:r>
      <w:r w:rsidR="008B2556">
        <w:rPr>
          <w:u w:val="single"/>
        </w:rPr>
        <w:br/>
      </w:r>
      <w:r w:rsidRPr="00BB453A">
        <w:rPr>
          <w:u w:val="single"/>
        </w:rPr>
        <w:t>образования</w:t>
      </w:r>
    </w:p>
    <w:p w14:paraId="778CFE8F" w14:textId="77777777" w:rsidR="005A7676" w:rsidRDefault="005A7676" w:rsidP="00BB453A">
      <w:pPr>
        <w:pStyle w:val="a3"/>
        <w:spacing w:before="0" w:beforeAutospacing="0" w:after="0" w:afterAutospacing="0" w:line="360" w:lineRule="auto"/>
        <w:jc w:val="right"/>
        <w:rPr>
          <w:sz w:val="20"/>
          <w:szCs w:val="20"/>
        </w:rPr>
      </w:pPr>
    </w:p>
    <w:p w14:paraId="770EA816" w14:textId="77777777" w:rsidR="005A7676" w:rsidRDefault="005A7676" w:rsidP="005A7676">
      <w:pPr>
        <w:pStyle w:val="a3"/>
        <w:spacing w:after="0" w:afterAutospacing="0" w:line="360" w:lineRule="auto"/>
        <w:rPr>
          <w:sz w:val="20"/>
          <w:szCs w:val="20"/>
        </w:rPr>
      </w:pPr>
    </w:p>
    <w:p w14:paraId="085342D1" w14:textId="77777777" w:rsidR="005A7676" w:rsidRDefault="005A7676" w:rsidP="005A7676">
      <w:pPr>
        <w:pStyle w:val="a3"/>
        <w:spacing w:after="0" w:afterAutospacing="0" w:line="240" w:lineRule="exact"/>
        <w:jc w:val="center"/>
        <w:rPr>
          <w:sz w:val="20"/>
          <w:szCs w:val="20"/>
        </w:rPr>
      </w:pPr>
    </w:p>
    <w:p w14:paraId="7D36F1E9" w14:textId="77777777" w:rsidR="005A7676" w:rsidRDefault="005A7676" w:rsidP="005A7676">
      <w:pPr>
        <w:pStyle w:val="a3"/>
        <w:spacing w:after="0" w:afterAutospacing="0" w:line="240" w:lineRule="exact"/>
        <w:jc w:val="center"/>
        <w:rPr>
          <w:sz w:val="20"/>
          <w:szCs w:val="20"/>
        </w:rPr>
      </w:pPr>
    </w:p>
    <w:p w14:paraId="3FEB7B5E" w14:textId="77777777" w:rsidR="005A7676" w:rsidRDefault="005A7676" w:rsidP="005A7676">
      <w:pPr>
        <w:pStyle w:val="a3"/>
        <w:spacing w:after="0" w:afterAutospacing="0" w:line="240" w:lineRule="exact"/>
        <w:jc w:val="center"/>
        <w:rPr>
          <w:sz w:val="20"/>
          <w:szCs w:val="20"/>
        </w:rPr>
      </w:pPr>
    </w:p>
    <w:p w14:paraId="47E8AB93" w14:textId="77777777" w:rsidR="005A7676" w:rsidRDefault="005A7676" w:rsidP="005A7676">
      <w:pPr>
        <w:pStyle w:val="a3"/>
        <w:spacing w:after="0" w:afterAutospacing="0" w:line="240" w:lineRule="exact"/>
        <w:jc w:val="center"/>
        <w:rPr>
          <w:sz w:val="20"/>
          <w:szCs w:val="20"/>
        </w:rPr>
      </w:pPr>
    </w:p>
    <w:p w14:paraId="440B0BDB" w14:textId="1FFB6994" w:rsidR="008B2556" w:rsidRDefault="005A7676" w:rsidP="005A7676">
      <w:pPr>
        <w:pStyle w:val="a3"/>
        <w:spacing w:after="0" w:afterAutospacing="0" w:line="240" w:lineRule="exact"/>
        <w:jc w:val="center"/>
        <w:rPr>
          <w:szCs w:val="20"/>
        </w:rPr>
      </w:pPr>
      <w:r w:rsidRPr="00BB453A">
        <w:rPr>
          <w:szCs w:val="20"/>
        </w:rPr>
        <w:t>Иркутск, 20</w:t>
      </w:r>
      <w:r w:rsidR="00C30D38" w:rsidRPr="00BB453A">
        <w:rPr>
          <w:szCs w:val="20"/>
        </w:rPr>
        <w:t>2</w:t>
      </w:r>
      <w:r w:rsidR="00E512D1">
        <w:rPr>
          <w:szCs w:val="20"/>
        </w:rPr>
        <w:t>4</w:t>
      </w:r>
      <w:r w:rsidRPr="00BB453A">
        <w:rPr>
          <w:szCs w:val="20"/>
        </w:rPr>
        <w:t xml:space="preserve"> год</w:t>
      </w:r>
    </w:p>
    <w:p w14:paraId="76D2A826" w14:textId="77777777" w:rsidR="008B2556" w:rsidRDefault="008B2556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>
        <w:rPr>
          <w:szCs w:val="20"/>
        </w:rPr>
        <w:br w:type="page"/>
      </w:r>
    </w:p>
    <w:p w14:paraId="0A89A09C" w14:textId="77777777" w:rsidR="005A7676" w:rsidRPr="00BB453A" w:rsidRDefault="005A7676" w:rsidP="005A7676">
      <w:pPr>
        <w:pStyle w:val="a3"/>
        <w:spacing w:after="0" w:afterAutospacing="0" w:line="240" w:lineRule="exact"/>
        <w:jc w:val="center"/>
        <w:rPr>
          <w:szCs w:val="20"/>
        </w:rPr>
      </w:pPr>
    </w:p>
    <w:tbl>
      <w:tblPr>
        <w:tblStyle w:val="a6"/>
        <w:tblW w:w="9320" w:type="dxa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9320"/>
      </w:tblGrid>
      <w:tr w:rsidR="008960E4" w14:paraId="148AD983" w14:textId="77777777" w:rsidTr="00E81DC0">
        <w:trPr>
          <w:trHeight w:val="556"/>
        </w:trPr>
        <w:tc>
          <w:tcPr>
            <w:tcW w:w="9320" w:type="dxa"/>
            <w:shd w:val="clear" w:color="auto" w:fill="auto"/>
          </w:tcPr>
          <w:p w14:paraId="5CE33C3D" w14:textId="77777777" w:rsidR="008960E4" w:rsidRDefault="008960E4" w:rsidP="001845AA">
            <w:pPr>
              <w:pStyle w:val="a5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Пояснительная записка</w:t>
            </w:r>
          </w:p>
        </w:tc>
      </w:tr>
      <w:tr w:rsidR="001845AA" w14:paraId="60E19E93" w14:textId="77777777" w:rsidTr="00E81DC0">
        <w:trPr>
          <w:trHeight w:val="571"/>
        </w:trPr>
        <w:tc>
          <w:tcPr>
            <w:tcW w:w="9320" w:type="dxa"/>
          </w:tcPr>
          <w:p w14:paraId="2DC738E7" w14:textId="01301836" w:rsidR="001845AA" w:rsidRPr="00D85E01" w:rsidRDefault="001845AA" w:rsidP="00D85E01">
            <w:pPr>
              <w:spacing w:after="0" w:line="240" w:lineRule="auto"/>
              <w:ind w:firstLine="72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Дополнительная общеразвивающая программа «</w:t>
            </w:r>
            <w:r w:rsidR="007917D0">
              <w:rPr>
                <w:rFonts w:ascii="Times New Roman" w:hAnsi="Times New Roman" w:cs="Times New Roman"/>
              </w:rPr>
              <w:t>Хочу стать мультипликатором</w:t>
            </w:r>
            <w:r>
              <w:rPr>
                <w:rFonts w:ascii="Times New Roman" w:hAnsi="Times New Roman"/>
                <w:sz w:val="24"/>
                <w:szCs w:val="24"/>
              </w:rPr>
              <w:t>» разработана в соответствии с основными нормативно-правовыми документами:</w:t>
            </w:r>
          </w:p>
          <w:p w14:paraId="0E9D153B" w14:textId="77777777" w:rsidR="002968EF" w:rsidRDefault="002968EF" w:rsidP="002968EF">
            <w:pPr>
              <w:pStyle w:val="a7"/>
              <w:numPr>
                <w:ilvl w:val="0"/>
                <w:numId w:val="6"/>
              </w:numPr>
              <w:ind w:left="0" w:firstLine="709"/>
              <w:rPr>
                <w:color w:val="auto"/>
                <w:sz w:val="24"/>
                <w:szCs w:val="24"/>
                <w:lang w:eastAsia="ru-RU"/>
              </w:rPr>
            </w:pPr>
            <w:r>
              <w:rPr>
                <w:color w:val="auto"/>
                <w:sz w:val="24"/>
                <w:szCs w:val="24"/>
                <w:lang w:eastAsia="ru-RU"/>
              </w:rPr>
              <w:t>Федеральным законом от 29.12.2012г. № 273-ФЗ «Об образовании в Российской Федерации» (с изменениями от 1 сентября 2020г.- Федеральный закон от 31 июля 2020г. №304-ФЗ «О внесении изменений в Федеральный закон «Об образовании в Российской Федерации» по вопросам воспитания обучающихся»;</w:t>
            </w:r>
          </w:p>
          <w:p w14:paraId="3B443859" w14:textId="77777777" w:rsidR="002968EF" w:rsidRDefault="002968EF" w:rsidP="002968EF">
            <w:pPr>
              <w:pStyle w:val="a7"/>
              <w:numPr>
                <w:ilvl w:val="0"/>
                <w:numId w:val="6"/>
              </w:numPr>
              <w:ind w:left="0" w:firstLine="709"/>
              <w:rPr>
                <w:color w:val="auto"/>
                <w:sz w:val="24"/>
                <w:szCs w:val="24"/>
                <w:lang w:eastAsia="ru-RU"/>
              </w:rPr>
            </w:pPr>
            <w:r>
              <w:rPr>
                <w:color w:val="auto"/>
                <w:sz w:val="24"/>
                <w:szCs w:val="24"/>
                <w:lang w:eastAsia="ru-RU"/>
              </w:rPr>
              <w:t>Приказом Министерства просвещения Российской Федерации (</w:t>
            </w:r>
            <w:proofErr w:type="spellStart"/>
            <w:r>
              <w:rPr>
                <w:color w:val="auto"/>
                <w:sz w:val="24"/>
                <w:szCs w:val="24"/>
                <w:lang w:eastAsia="ru-RU"/>
              </w:rPr>
              <w:t>Минпросвещения</w:t>
            </w:r>
            <w:proofErr w:type="spellEnd"/>
            <w:r>
              <w:rPr>
                <w:color w:val="auto"/>
                <w:sz w:val="24"/>
                <w:szCs w:val="24"/>
                <w:lang w:eastAsia="ru-RU"/>
              </w:rPr>
              <w:t xml:space="preserve"> России) №629 от 27 июля 2022 года» Об утверждении Порядка организации и осуществления образовательной деятельности по дополнительным общеобразовательным программам;</w:t>
            </w:r>
          </w:p>
          <w:p w14:paraId="433285D9" w14:textId="77777777" w:rsidR="002968EF" w:rsidRDefault="002968EF" w:rsidP="002968EF">
            <w:pPr>
              <w:pStyle w:val="a7"/>
              <w:numPr>
                <w:ilvl w:val="0"/>
                <w:numId w:val="6"/>
              </w:numPr>
              <w:ind w:left="0" w:firstLine="709"/>
              <w:rPr>
                <w:color w:val="auto"/>
                <w:sz w:val="24"/>
                <w:szCs w:val="24"/>
                <w:lang w:eastAsia="ru-RU"/>
              </w:rPr>
            </w:pPr>
            <w:r>
              <w:rPr>
                <w:color w:val="auto"/>
                <w:sz w:val="24"/>
                <w:szCs w:val="24"/>
                <w:lang w:eastAsia="ru-RU"/>
              </w:rPr>
              <w:t xml:space="preserve"> Распоряжением правительства РФ от 31.03.2022 г № 678-р «Концепция развития дополнительного образования детей до 2030 г»;</w:t>
            </w:r>
          </w:p>
          <w:p w14:paraId="0445B5AB" w14:textId="77777777" w:rsidR="002968EF" w:rsidRDefault="002968EF" w:rsidP="002968EF">
            <w:pPr>
              <w:pStyle w:val="a7"/>
              <w:numPr>
                <w:ilvl w:val="0"/>
                <w:numId w:val="6"/>
              </w:numPr>
              <w:ind w:left="0" w:firstLine="709"/>
              <w:rPr>
                <w:color w:val="auto"/>
                <w:sz w:val="24"/>
                <w:szCs w:val="24"/>
                <w:lang w:eastAsia="ru-RU"/>
              </w:rPr>
            </w:pPr>
            <w:r>
              <w:rPr>
                <w:color w:val="auto"/>
                <w:sz w:val="24"/>
                <w:szCs w:val="24"/>
                <w:lang w:eastAsia="ru-RU"/>
              </w:rPr>
              <w:t>Приказом Министерства просвещения РФ от 03.09.2019 г. № 467 «Об утверждении целевой модели развития региональной системы дополнительного образования детей (с изменением на 02.02.2021 г);</w:t>
            </w:r>
          </w:p>
          <w:p w14:paraId="015720D0" w14:textId="77777777" w:rsidR="002968EF" w:rsidRDefault="002968EF" w:rsidP="002968EF">
            <w:pPr>
              <w:pStyle w:val="a5"/>
              <w:numPr>
                <w:ilvl w:val="0"/>
                <w:numId w:val="6"/>
              </w:numPr>
              <w:shd w:val="clear" w:color="auto" w:fill="FFFFFF"/>
              <w:ind w:left="0" w:firstLine="709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Письмом Министерства образования и науки Российской Федерации от 18. 11. 2015 года № 09-3242 «О направлении информации» Методические рекомендации по проектированию дополнительных общеразвивающих программ (включая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разноуровневые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программы);</w:t>
            </w:r>
          </w:p>
          <w:p w14:paraId="06928E2D" w14:textId="77777777" w:rsidR="002968EF" w:rsidRDefault="002968EF" w:rsidP="002968EF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/>
              <w:ind w:left="0" w:firstLine="709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Приказом Министерства образования и науки Российской Федерации от 23 августа 2017 г. N 816 Об утверждении </w:t>
            </w:r>
            <w:hyperlink r:id="rId8" w:anchor="6540IN" w:history="1">
              <w:r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Порядка применения организациями, осуществляющими образовательную деятельность, электронного обучения, дистанционных образовательных технологий при реализации образовательных программ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3F651A2F" w14:textId="77777777" w:rsidR="002968EF" w:rsidRDefault="002968EF" w:rsidP="002968EF">
            <w:pPr>
              <w:numPr>
                <w:ilvl w:val="0"/>
                <w:numId w:val="6"/>
              </w:numPr>
              <w:spacing w:after="0"/>
              <w:ind w:left="0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Главного государственного санитарного врача РФ от 28.09.2020г. N 28 «Об утверждении санитарных правил СП 2.4.3648-20 «Санитарно-эпидемиологические требования к организациям воспитания и обучения, отдыха и оздоровления детей и молодежи»; </w:t>
            </w:r>
          </w:p>
          <w:p w14:paraId="24AA4723" w14:textId="77777777" w:rsidR="002968EF" w:rsidRDefault="002968EF" w:rsidP="002968EF">
            <w:pPr>
              <w:numPr>
                <w:ilvl w:val="0"/>
                <w:numId w:val="6"/>
              </w:numPr>
              <w:spacing w:after="0"/>
              <w:ind w:left="0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Главного государственного санитарного врача РФ от 28 января 2021г. №2 «Об утверждении санитарных правил и норм СанПиН 1.2.3685-231 «Гигиенические нормативы и требования к обеспечению безопасности и (или) безвредности для человека факторов среды обитания»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VI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Гигиенические нормативы по устройству, содержанию и режиму работы организаций воспитания и обучения, отдыха и оздоровления детей и молодежи, зарегистрировано 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Миюсте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РФ 29 января 2021 г. Регистрационный №62296, вступает в силу с 1 марта 2021г.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СаНПиН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1.2.3685-21 введены в действие с 1 марта 2021 г. и действуют до 1 марта 2027г.;</w:t>
            </w:r>
          </w:p>
          <w:p w14:paraId="3377DDEF" w14:textId="77777777" w:rsidR="002968EF" w:rsidRDefault="002968EF" w:rsidP="002968EF">
            <w:pPr>
              <w:numPr>
                <w:ilvl w:val="0"/>
                <w:numId w:val="6"/>
              </w:numPr>
              <w:spacing w:after="0"/>
              <w:ind w:left="0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Постановлением Правительства Российской Федерации от 15.09.2020г. № 1441 «Правила оказания платных образовательных услуг»;  </w:t>
            </w:r>
          </w:p>
          <w:p w14:paraId="1889F9F6" w14:textId="77777777" w:rsidR="002968EF" w:rsidRDefault="002968EF" w:rsidP="002968EF">
            <w:pPr>
              <w:numPr>
                <w:ilvl w:val="0"/>
                <w:numId w:val="6"/>
              </w:numPr>
              <w:spacing w:after="0"/>
              <w:ind w:left="0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Распоряжением правительства Иркутской области от 4 июля 2019 года № 460-рп «О внедрении целевой модели развития региональной системы дополнительного образования детей в Иркутской области»;</w:t>
            </w:r>
          </w:p>
          <w:p w14:paraId="00470792" w14:textId="77777777" w:rsidR="002968EF" w:rsidRDefault="002968EF" w:rsidP="002968EF">
            <w:pPr>
              <w:numPr>
                <w:ilvl w:val="0"/>
                <w:numId w:val="6"/>
              </w:numPr>
              <w:spacing w:after="0"/>
              <w:ind w:left="0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Методическими рекомендациями Федерального государственного бюджетного научного учреждения «Института изучения детства, семьи и воспитания» (Института воспитания) «Разработка и реализация раздела о воспитании в составе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дополнительной общеобразовательной общеразвивающей программы», 2022г.;</w:t>
            </w:r>
          </w:p>
          <w:p w14:paraId="3FFA1E2B" w14:textId="77777777" w:rsidR="002968EF" w:rsidRDefault="002968EF" w:rsidP="002968EF">
            <w:pPr>
              <w:pStyle w:val="a5"/>
              <w:numPr>
                <w:ilvl w:val="0"/>
                <w:numId w:val="7"/>
              </w:numPr>
              <w:shd w:val="clear" w:color="auto" w:fill="FFFFFF"/>
              <w:spacing w:after="0"/>
              <w:ind w:left="0" w:firstLine="709"/>
              <w:jc w:val="both"/>
              <w:textAlignment w:val="baseline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Письмом службы по контролю и надзору в сфере образования Иркутской области от 14 апреля 2015 года № 75-37-0768/15 «О структуре и содержании дополнительных общеразвивающих программ»; </w:t>
            </w:r>
          </w:p>
          <w:p w14:paraId="79641EF3" w14:textId="77777777" w:rsidR="002968EF" w:rsidRDefault="002968EF" w:rsidP="002968EF">
            <w:pPr>
              <w:pStyle w:val="a5"/>
              <w:numPr>
                <w:ilvl w:val="0"/>
                <w:numId w:val="6"/>
              </w:numPr>
              <w:shd w:val="clear" w:color="auto" w:fill="FFFFFF"/>
              <w:spacing w:after="0"/>
              <w:ind w:left="0" w:firstLine="709"/>
              <w:jc w:val="both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Распоряжением Министерства образования Иркутской области от 26 января 2022 года N9 5571-мр «Об утверждении регламента проведения общественной экспертизы по установлению соответствия дополнительных общеобразовательных программ требованиям законодательства Российской Федерации»; </w:t>
            </w:r>
          </w:p>
          <w:p w14:paraId="69482237" w14:textId="17F42FCF" w:rsidR="001845AA" w:rsidRDefault="001845AA" w:rsidP="002968EF">
            <w:pPr>
              <w:pStyle w:val="a5"/>
              <w:numPr>
                <w:ilvl w:val="0"/>
                <w:numId w:val="6"/>
              </w:numPr>
              <w:shd w:val="clear" w:color="auto" w:fill="FFFFFF"/>
              <w:tabs>
                <w:tab w:val="left" w:pos="1134"/>
              </w:tabs>
              <w:spacing w:after="0" w:line="240" w:lineRule="auto"/>
              <w:ind w:right="167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 w:rsidRPr="00D85E01">
              <w:rPr>
                <w:rFonts w:ascii="Times New Roman" w:hAnsi="Times New Roman"/>
                <w:sz w:val="24"/>
                <w:szCs w:val="24"/>
              </w:rPr>
              <w:t>Уставом МБУД</w:t>
            </w:r>
            <w:r w:rsidR="002968EF">
              <w:rPr>
                <w:rFonts w:ascii="Times New Roman" w:hAnsi="Times New Roman"/>
                <w:sz w:val="24"/>
                <w:szCs w:val="24"/>
              </w:rPr>
              <w:t>О г. Иркутска ЦДТ «Октябрьский».</w:t>
            </w:r>
          </w:p>
          <w:p w14:paraId="0DDACF0D" w14:textId="77777777" w:rsidR="002968EF" w:rsidRPr="00D85E01" w:rsidRDefault="002968EF" w:rsidP="002968EF">
            <w:pPr>
              <w:pStyle w:val="a5"/>
              <w:shd w:val="clear" w:color="auto" w:fill="FFFFFF"/>
              <w:tabs>
                <w:tab w:val="left" w:pos="1134"/>
              </w:tabs>
              <w:spacing w:after="0" w:line="240" w:lineRule="auto"/>
              <w:ind w:left="1140" w:right="167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</w:p>
          <w:p w14:paraId="0F55927E" w14:textId="2B0E49E2" w:rsidR="001845AA" w:rsidRPr="008B31A7" w:rsidRDefault="008B31A7" w:rsidP="008B31A7">
            <w:pPr>
              <w:spacing w:after="0" w:line="240" w:lineRule="auto"/>
              <w:ind w:firstLine="709"/>
              <w:jc w:val="both"/>
              <w:rPr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>Д</w:t>
            </w:r>
            <w:r w:rsidR="001845AA" w:rsidRPr="006A411D"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>ополнительн</w:t>
            </w:r>
            <w:r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>ая</w:t>
            </w:r>
            <w:r w:rsidR="001845AA" w:rsidRPr="006A411D"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 xml:space="preserve"> общеразвивающ</w:t>
            </w:r>
            <w:r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>ая</w:t>
            </w:r>
            <w:r w:rsidR="001845AA" w:rsidRPr="006A411D"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 xml:space="preserve"> программ</w:t>
            </w:r>
            <w:r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>а</w:t>
            </w:r>
            <w:r w:rsidR="001845AA"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 xml:space="preserve"> «</w:t>
            </w:r>
            <w:r w:rsidR="007917D0">
              <w:rPr>
                <w:rFonts w:ascii="Times New Roman" w:hAnsi="Times New Roman" w:cs="Times New Roman"/>
              </w:rPr>
              <w:t>Хочу стать мультипликатором</w:t>
            </w:r>
            <w:r w:rsidR="001845AA">
              <w:rPr>
                <w:rStyle w:val="c22"/>
                <w:rFonts w:ascii="Times New Roman" w:eastAsiaTheme="majorEastAsia" w:hAnsi="Times New Roman"/>
                <w:color w:val="000000"/>
                <w:sz w:val="24"/>
                <w:szCs w:val="24"/>
                <w:shd w:val="clear" w:color="auto" w:fill="FFFFFF"/>
              </w:rPr>
              <w:t xml:space="preserve">»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(далее - Программа)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разработана на основе образовательного модуля «</w:t>
            </w:r>
            <w:proofErr w:type="spellStart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Мультстудия</w:t>
            </w:r>
            <w:proofErr w:type="spellEnd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«Я творю мир»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(авторы: Н.С. </w:t>
            </w:r>
            <w:proofErr w:type="spellStart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Муродходжаева</w:t>
            </w:r>
            <w:proofErr w:type="spellEnd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, И.В. </w:t>
            </w:r>
            <w:proofErr w:type="spellStart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Амочаева</w:t>
            </w:r>
            <w:proofErr w:type="spellEnd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), который является частью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парциальной модульной программы «STEM-образование детей дошкольного и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младшего школьного возраста» (авторы: Т.В. </w:t>
            </w:r>
            <w:proofErr w:type="spellStart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Волосовец</w:t>
            </w:r>
            <w:proofErr w:type="spellEnd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В.А. Маркова, С.А.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Аверин; под общей редакцией Т.В. </w:t>
            </w:r>
            <w:proofErr w:type="spellStart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Волосовец</w:t>
            </w:r>
            <w:proofErr w:type="spellEnd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) в соответствии с нормативными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документами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>
              <w:t xml:space="preserve"> </w:t>
            </w:r>
          </w:p>
        </w:tc>
      </w:tr>
      <w:tr w:rsidR="001845AA" w14:paraId="29D31D1C" w14:textId="77777777" w:rsidTr="00E81DC0">
        <w:trPr>
          <w:trHeight w:val="571"/>
        </w:trPr>
        <w:tc>
          <w:tcPr>
            <w:tcW w:w="9320" w:type="dxa"/>
          </w:tcPr>
          <w:p w14:paraId="4A8D4D16" w14:textId="460C3CEF" w:rsidR="001845AA" w:rsidRPr="00121519" w:rsidRDefault="001845AA" w:rsidP="00A829D8">
            <w:pPr>
              <w:pStyle w:val="a5"/>
              <w:ind w:left="0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Направленность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Pr="00781A3A">
              <w:rPr>
                <w:rFonts w:ascii="Times New Roman" w:hAnsi="Times New Roman" w:cs="Times New Roman"/>
                <w:sz w:val="24"/>
                <w:szCs w:val="24"/>
              </w:rPr>
              <w:t>техническ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ая</w:t>
            </w:r>
            <w:r w:rsidR="00A829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B31A7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И</w:t>
            </w:r>
            <w:r w:rsid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8B31A7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создает</w:t>
            </w:r>
            <w:r w:rsid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8B31A7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условия,</w:t>
            </w:r>
            <w:r w:rsid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8B31A7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обеспечивающие</w:t>
            </w:r>
            <w:r w:rsidR="00A829D8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8B31A7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развитие творческих способностей детей в анимационной</w:t>
            </w:r>
            <w:r w:rsid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="008B31A7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деятельности с учетом их возможностей.</w:t>
            </w:r>
          </w:p>
        </w:tc>
      </w:tr>
      <w:tr w:rsidR="001845AA" w14:paraId="37DCE6A6" w14:textId="77777777" w:rsidTr="00E81DC0">
        <w:trPr>
          <w:trHeight w:val="556"/>
        </w:trPr>
        <w:tc>
          <w:tcPr>
            <w:tcW w:w="9320" w:type="dxa"/>
          </w:tcPr>
          <w:p w14:paraId="23108607" w14:textId="77777777" w:rsidR="001845AA" w:rsidRPr="00E6516A" w:rsidRDefault="001845AA" w:rsidP="001845AA">
            <w:pPr>
              <w:pStyle w:val="a5"/>
              <w:spacing w:after="0" w:line="240" w:lineRule="auto"/>
              <w:ind w:left="0"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Значимость (актуальность) и педагогическая целесообразность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4BF27FA0" w14:textId="6D9F113A" w:rsidR="001845AA" w:rsidRPr="0015501C" w:rsidRDefault="001845AA" w:rsidP="001845AA">
            <w:pPr>
              <w:pStyle w:val="a5"/>
              <w:numPr>
                <w:ilvl w:val="0"/>
                <w:numId w:val="11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501C">
              <w:rPr>
                <w:rFonts w:ascii="Times New Roman" w:hAnsi="Times New Roman"/>
                <w:sz w:val="24"/>
                <w:szCs w:val="24"/>
              </w:rPr>
              <w:t xml:space="preserve">востребованность развития старших дошкольников в техническом и </w:t>
            </w:r>
            <w:r w:rsidR="00A829D8">
              <w:rPr>
                <w:rFonts w:ascii="Times New Roman" w:hAnsi="Times New Roman"/>
                <w:sz w:val="24"/>
                <w:szCs w:val="24"/>
              </w:rPr>
              <w:t>художественно-эстетическом</w:t>
            </w:r>
            <w:r w:rsidRPr="0015501C">
              <w:rPr>
                <w:rFonts w:ascii="Times New Roman" w:hAnsi="Times New Roman"/>
                <w:sz w:val="24"/>
                <w:szCs w:val="24"/>
              </w:rPr>
              <w:t xml:space="preserve"> направлении;</w:t>
            </w:r>
          </w:p>
          <w:p w14:paraId="31170919" w14:textId="234E15F3" w:rsidR="001845AA" w:rsidRPr="0015501C" w:rsidRDefault="001845AA" w:rsidP="001845AA">
            <w:pPr>
              <w:pStyle w:val="a5"/>
              <w:numPr>
                <w:ilvl w:val="0"/>
                <w:numId w:val="11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501C">
              <w:rPr>
                <w:rFonts w:ascii="Times New Roman" w:hAnsi="Times New Roman"/>
                <w:sz w:val="24"/>
                <w:szCs w:val="24"/>
              </w:rPr>
              <w:t xml:space="preserve">формирование </w:t>
            </w:r>
            <w:r w:rsidR="00A829D8">
              <w:rPr>
                <w:rFonts w:ascii="Times New Roman" w:hAnsi="Times New Roman"/>
                <w:sz w:val="24"/>
                <w:szCs w:val="24"/>
              </w:rPr>
              <w:t>творческих способностей средствами</w:t>
            </w:r>
            <w:r w:rsidR="00D01100">
              <w:rPr>
                <w:rFonts w:ascii="Times New Roman" w:hAnsi="Times New Roman"/>
                <w:sz w:val="24"/>
                <w:szCs w:val="24"/>
              </w:rPr>
              <w:t xml:space="preserve"> мультипликации</w:t>
            </w:r>
            <w:r w:rsidRPr="0015501C">
              <w:rPr>
                <w:rFonts w:ascii="Times New Roman" w:hAnsi="Times New Roman"/>
                <w:sz w:val="24"/>
                <w:szCs w:val="24"/>
              </w:rPr>
              <w:t>;</w:t>
            </w:r>
          </w:p>
          <w:p w14:paraId="5BC4D41B" w14:textId="16002C52" w:rsidR="001845AA" w:rsidRPr="0015501C" w:rsidRDefault="001845AA" w:rsidP="001845AA">
            <w:pPr>
              <w:pStyle w:val="a5"/>
              <w:numPr>
                <w:ilvl w:val="0"/>
                <w:numId w:val="11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501C">
              <w:rPr>
                <w:rFonts w:ascii="Times New Roman" w:hAnsi="Times New Roman"/>
                <w:sz w:val="24"/>
                <w:szCs w:val="24"/>
              </w:rPr>
              <w:t>отсутствие основ технического творчества в ДОУ</w:t>
            </w:r>
            <w:r w:rsidR="00D01100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2909E95A" w14:textId="77777777" w:rsidR="001845AA" w:rsidRDefault="001845AA" w:rsidP="001845AA">
            <w:pPr>
              <w:pStyle w:val="a5"/>
              <w:numPr>
                <w:ilvl w:val="0"/>
                <w:numId w:val="11"/>
              </w:numPr>
              <w:spacing w:after="0"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15501C">
              <w:rPr>
                <w:rFonts w:ascii="Times New Roman" w:hAnsi="Times New Roman"/>
                <w:sz w:val="24"/>
                <w:szCs w:val="24"/>
              </w:rPr>
              <w:t>необходимость ранней технической профессиональной ориентации в связи с особенностями внедрения новых наукоемких технологий.</w:t>
            </w:r>
          </w:p>
          <w:p w14:paraId="7C49D77E" w14:textId="254EC620" w:rsidR="001845AA" w:rsidRPr="00A829D8" w:rsidRDefault="001845AA" w:rsidP="00A829D8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E36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Новизна программы</w:t>
            </w:r>
            <w:r w:rsidRPr="00FE368F">
              <w:rPr>
                <w:rFonts w:ascii="Times New Roman" w:hAnsi="Times New Roman" w:cs="Times New Roman"/>
                <w:sz w:val="24"/>
                <w:szCs w:val="24"/>
              </w:rPr>
              <w:t xml:space="preserve"> заключается в ознакомлении обучающихся, исследовании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ими</w:t>
            </w:r>
            <w:r w:rsidRPr="00FE368F">
              <w:rPr>
                <w:rFonts w:ascii="Times New Roman" w:hAnsi="Times New Roman" w:cs="Times New Roman"/>
                <w:sz w:val="24"/>
                <w:szCs w:val="24"/>
              </w:rPr>
              <w:t xml:space="preserve"> и освоении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E368F">
              <w:rPr>
                <w:rFonts w:ascii="Times New Roman" w:hAnsi="Times New Roman" w:cs="Times New Roman"/>
                <w:sz w:val="24"/>
                <w:szCs w:val="24"/>
              </w:rPr>
              <w:t>современных информационных технологий, способствование развитию и взаимодействию их с миром инженерно-технического творчества</w:t>
            </w:r>
            <w:r w:rsidR="00A829D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829D8" w:rsidRPr="00A829D8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возможностей дошкольников происходит </w:t>
            </w:r>
            <w:r w:rsidR="00A829D8" w:rsidRPr="00D0110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синтез художественного и технического творчества.</w:t>
            </w:r>
          </w:p>
        </w:tc>
      </w:tr>
      <w:tr w:rsidR="001845AA" w14:paraId="5613719D" w14:textId="77777777" w:rsidTr="00E81DC0">
        <w:trPr>
          <w:trHeight w:val="571"/>
        </w:trPr>
        <w:tc>
          <w:tcPr>
            <w:tcW w:w="9320" w:type="dxa"/>
          </w:tcPr>
          <w:p w14:paraId="30893B1C" w14:textId="77777777" w:rsidR="001845AA" w:rsidRPr="00E6516A" w:rsidRDefault="001845AA" w:rsidP="001845AA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Отличительные особенности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14:paraId="58FB950C" w14:textId="77777777" w:rsidR="00FA4AF1" w:rsidRDefault="001845AA" w:rsidP="009C184F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рактические занятия по программе связаны с </w:t>
            </w:r>
            <w:r w:rsidR="00D011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созданием мультипликационного фильма в разных анимационных техниках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Работа над</w:t>
            </w:r>
            <w:r w:rsid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созданием мультфильма включает в себя несколько этапов. Формирование творческой группы. Вводное занятие. Чтение литературы и выбор произведения</w:t>
            </w:r>
            <w:r w:rsidR="0021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(или сочинение своего </w:t>
            </w:r>
            <w:r w:rsidR="00FA4A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сюжета (истории)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Подготовка сценария.</w:t>
            </w:r>
            <w:r w:rsid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Подготовка фонов и декораций</w:t>
            </w:r>
            <w:r w:rsid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Изготовление персонажей. Съёмка.</w:t>
            </w:r>
            <w:r w:rsid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Монтаж.</w:t>
            </w:r>
            <w:r w:rsid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Озвучивание.</w:t>
            </w:r>
            <w:r w:rsid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8E6978" w:rsidRPr="008E697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Просмотр мультфильма, обсуждение. </w:t>
            </w:r>
          </w:p>
          <w:p w14:paraId="0A3CB5B4" w14:textId="710E9F20" w:rsidR="001845AA" w:rsidRPr="009C184F" w:rsidRDefault="001845AA" w:rsidP="009C184F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Содержание программы объединено в </w:t>
            </w:r>
            <w:r w:rsidR="00365D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несколько разделов</w:t>
            </w:r>
            <w:r w:rsidR="00212AF0">
              <w:t xml:space="preserve">: </w:t>
            </w:r>
            <w:r w:rsidR="00212AF0" w:rsidRPr="00212AF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«Теоретические основы мультипликации»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12AF0" w:rsidRPr="00212AF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212AF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«</w:t>
            </w:r>
            <w:r w:rsidR="00212AF0" w:rsidRPr="00212AF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Знакомство с компьютерной программой для создания мультфильма</w:t>
            </w:r>
            <w:r w:rsidR="00212AF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»</w:t>
            </w:r>
            <w:r w:rsidR="00212AF0" w:rsidRPr="00212AF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</w:t>
            </w:r>
            <w:r w:rsidR="00212AF0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, «Знакомство с техниками анимации»,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каждый из которых реализует отдельную задачу по развитию технического потенциала, а также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дополнительно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развитию </w:t>
            </w:r>
            <w:r w:rsidR="00F65C1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творческих способностей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коммуникативных навыков,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умению работать в паре и команде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пополнению лексического словаря. Все </w:t>
            </w:r>
            <w:r w:rsidR="00365D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разделы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предусматривают не только усвоение теоретических знаний, но и формирование </w:t>
            </w:r>
            <w:proofErr w:type="spellStart"/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деятельностно</w:t>
            </w:r>
            <w:proofErr w:type="spellEnd"/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-практического опыта. Практические задания способствуют развитию у детей технических способностей, уме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softHyphen/>
              <w:t>нию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пользоваться мультимедийным оборудованием (камерой и </w:t>
            </w:r>
            <w:proofErr w:type="gramStart"/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ноутбуком</w:t>
            </w:r>
            <w:proofErr w:type="gramEnd"/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программой мобильного устройства </w:t>
            </w:r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STOP</w:t>
            </w:r>
            <w:r w:rsidR="009C184F" w:rsidRPr="009C1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MOTION</w:t>
            </w:r>
            <w:r w:rsidR="009C184F" w:rsidRPr="009C1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STUIO</w:t>
            </w:r>
            <w:r w:rsidR="009C184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  <w:r w:rsidR="00365D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навыка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созда</w:t>
            </w:r>
            <w:r w:rsidR="00365D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собственны</w:t>
            </w:r>
            <w:r w:rsidR="00365D6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781A3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авторски</w:t>
            </w:r>
            <w:r w:rsidR="00365D6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х</w:t>
            </w:r>
            <w:r w:rsidRPr="00781A3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="009C184F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мультфильм</w:t>
            </w:r>
            <w:r w:rsidR="00365D6C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ов</w:t>
            </w:r>
            <w:r w:rsidRPr="00781A3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1845AA" w14:paraId="6360AAA5" w14:textId="77777777" w:rsidTr="00E81DC0">
        <w:trPr>
          <w:trHeight w:val="571"/>
        </w:trPr>
        <w:tc>
          <w:tcPr>
            <w:tcW w:w="9320" w:type="dxa"/>
          </w:tcPr>
          <w:p w14:paraId="42FA68DB" w14:textId="77777777" w:rsidR="001845AA" w:rsidRPr="00E6516A" w:rsidRDefault="001845AA" w:rsidP="001845AA">
            <w:pPr>
              <w:pStyle w:val="a5"/>
              <w:spacing w:after="0" w:line="240" w:lineRule="auto"/>
              <w:ind w:left="0" w:firstLine="567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Адресат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14:paraId="7D00FF73" w14:textId="70C9E28D" w:rsidR="00BC53B2" w:rsidRPr="00BC53B2" w:rsidRDefault="00BC53B2" w:rsidP="00BC53B2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Возраст детей 5-</w:t>
            </w:r>
            <w:r w:rsidR="00483CE8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8</w:t>
            </w:r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лет называют </w:t>
            </w:r>
            <w:proofErr w:type="spellStart"/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сензитивным</w:t>
            </w:r>
            <w:proofErr w:type="spellEnd"/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для развития всех познавательных процессов: внимания, восприятия, мышления, памяти, воображения. Происходит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активное развитие диалогической речи, зарождается и формируется новая форма речи – монолог. Дети способны понимать связи предметов и явлений, которые невозможно представить в наглядной форме. Могут устанавливать причинно- следственные отношения между событиями и действиями. Это важный период для развития детской любознательности, происходит развитие инициативности самостоятельности ребенка в общении с взрослыми и сверстниками. Восприятие характеризуется анализом сложных форм объектов; развитие мышления сопровождается освоением мыслительных средств (схематизированные представления, комплексные представления, представления о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цикличности изменений); развиваются умение обобщать, причинное мышление,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BC53B2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воображение, произвольное внимание, речь, образ Я.</w:t>
            </w:r>
          </w:p>
          <w:p w14:paraId="00E4C4DB" w14:textId="2EF8DD05" w:rsidR="001845AA" w:rsidRPr="00762DD4" w:rsidRDefault="001845AA" w:rsidP="001845AA">
            <w:pPr>
              <w:pStyle w:val="c17"/>
              <w:shd w:val="clear" w:color="auto" w:fill="FFFFFF"/>
              <w:spacing w:before="0" w:beforeAutospacing="0" w:after="0" w:afterAutospacing="0"/>
              <w:ind w:firstLine="567"/>
              <w:jc w:val="both"/>
              <w:rPr>
                <w:sz w:val="28"/>
                <w:szCs w:val="28"/>
              </w:rPr>
            </w:pPr>
          </w:p>
        </w:tc>
      </w:tr>
      <w:tr w:rsidR="001845AA" w14:paraId="4B491A66" w14:textId="77777777" w:rsidTr="00E81DC0">
        <w:trPr>
          <w:trHeight w:val="556"/>
        </w:trPr>
        <w:tc>
          <w:tcPr>
            <w:tcW w:w="9320" w:type="dxa"/>
          </w:tcPr>
          <w:p w14:paraId="0E7F78C7" w14:textId="642CC425" w:rsidR="001845AA" w:rsidRPr="007A759E" w:rsidRDefault="001845AA" w:rsidP="008B2556">
            <w:pPr>
              <w:pStyle w:val="a5"/>
              <w:ind w:left="0"/>
              <w:rPr>
                <w:rFonts w:ascii="Times New Roman" w:hAnsi="Times New Roman" w:cs="Times New Roman"/>
                <w:sz w:val="24"/>
                <w:szCs w:val="28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Срок освоения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7F0254">
              <w:rPr>
                <w:rFonts w:ascii="Times New Roman" w:hAnsi="Times New Roman" w:cs="Times New Roman"/>
                <w:sz w:val="24"/>
                <w:szCs w:val="28"/>
              </w:rPr>
              <w:t>1</w:t>
            </w:r>
            <w:r w:rsidRPr="007A759E">
              <w:rPr>
                <w:rFonts w:ascii="Times New Roman" w:hAnsi="Times New Roman" w:cs="Times New Roman"/>
                <w:sz w:val="24"/>
                <w:szCs w:val="28"/>
              </w:rPr>
              <w:t xml:space="preserve"> год</w:t>
            </w:r>
          </w:p>
        </w:tc>
      </w:tr>
      <w:tr w:rsidR="001845AA" w14:paraId="19D1C079" w14:textId="77777777" w:rsidTr="00E81DC0">
        <w:trPr>
          <w:trHeight w:val="571"/>
        </w:trPr>
        <w:tc>
          <w:tcPr>
            <w:tcW w:w="9320" w:type="dxa"/>
          </w:tcPr>
          <w:p w14:paraId="4E86860F" w14:textId="77777777" w:rsidR="001845AA" w:rsidRPr="00E6516A" w:rsidRDefault="001845AA" w:rsidP="001845AA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Форма обучения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Pr="0028186D">
              <w:rPr>
                <w:rFonts w:ascii="Times New Roman" w:hAnsi="Times New Roman" w:cs="Times New Roman"/>
                <w:sz w:val="24"/>
                <w:szCs w:val="28"/>
              </w:rPr>
              <w:t>Очная</w:t>
            </w:r>
          </w:p>
        </w:tc>
      </w:tr>
      <w:tr w:rsidR="001845AA" w14:paraId="6ADA03EC" w14:textId="77777777" w:rsidTr="00E81DC0">
        <w:trPr>
          <w:trHeight w:val="571"/>
        </w:trPr>
        <w:tc>
          <w:tcPr>
            <w:tcW w:w="9320" w:type="dxa"/>
          </w:tcPr>
          <w:p w14:paraId="08D253CE" w14:textId="77777777" w:rsidR="00990E27" w:rsidRDefault="001845AA" w:rsidP="001845AA">
            <w:pPr>
              <w:pStyle w:val="a5"/>
              <w:ind w:left="0"/>
              <w:rPr>
                <w:rStyle w:val="c13"/>
                <w:rFonts w:ascii="Times New Roman" w:hAnsi="Times New Roman" w:cs="Times New Roman"/>
                <w:color w:val="000000"/>
                <w:sz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Режим занятий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FA4AF1"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>2</w:t>
            </w:r>
            <w:r w:rsidRPr="007A759E"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 xml:space="preserve"> раза в неделю по 2 учебных часа</w:t>
            </w:r>
            <w:r w:rsidR="00FA4AF1"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 xml:space="preserve"> </w:t>
            </w:r>
          </w:p>
          <w:p w14:paraId="1ED19F53" w14:textId="5B79378C" w:rsidR="001845AA" w:rsidRPr="007F0254" w:rsidRDefault="00E512D1" w:rsidP="001845AA">
            <w:pPr>
              <w:pStyle w:val="a5"/>
              <w:ind w:left="0"/>
              <w:rPr>
                <w:rFonts w:ascii="Times New Roman" w:hAnsi="Times New Roman" w:cs="Times New Roman"/>
                <w:color w:val="000000"/>
                <w:sz w:val="24"/>
              </w:rPr>
            </w:pPr>
            <w:r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>25</w:t>
            </w:r>
            <w:r w:rsidR="00483CE8"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>-30</w:t>
            </w:r>
            <w:r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 xml:space="preserve"> мин</w:t>
            </w:r>
            <w:r w:rsidR="00990E27">
              <w:rPr>
                <w:rStyle w:val="c13"/>
                <w:rFonts w:ascii="Times New Roman" w:hAnsi="Times New Roman" w:cs="Times New Roman"/>
                <w:color w:val="000000"/>
                <w:sz w:val="24"/>
              </w:rPr>
              <w:t>, 1 год обучения</w:t>
            </w:r>
          </w:p>
        </w:tc>
      </w:tr>
      <w:tr w:rsidR="001845AA" w14:paraId="3EDA399C" w14:textId="77777777" w:rsidTr="00E81DC0">
        <w:trPr>
          <w:trHeight w:val="571"/>
        </w:trPr>
        <w:tc>
          <w:tcPr>
            <w:tcW w:w="9320" w:type="dxa"/>
          </w:tcPr>
          <w:p w14:paraId="48D56D98" w14:textId="5D85F52F" w:rsidR="001845AA" w:rsidRPr="00FA4AF1" w:rsidRDefault="001845AA" w:rsidP="00FA4AF1">
            <w:pPr>
              <w:jc w:val="both"/>
              <w:rPr>
                <w:rFonts w:ascii="Times New Roman" w:eastAsia="Times New Roman" w:hAnsi="Times New Roman" w:cs="Times New Roman"/>
                <w:iCs/>
                <w:sz w:val="24"/>
                <w:lang w:eastAsia="ru-RU"/>
              </w:rPr>
            </w:pPr>
            <w:r w:rsidRPr="00FA4AF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Цель программы: </w:t>
            </w:r>
            <w:r w:rsidR="00FA4AF1" w:rsidRPr="00FA4AF1">
              <w:rPr>
                <w:rFonts w:ascii="Times New Roman" w:eastAsia="Times New Roman" w:hAnsi="Times New Roman" w:cs="Times New Roman"/>
                <w:iCs/>
                <w:sz w:val="24"/>
                <w:lang w:eastAsia="ru-RU"/>
              </w:rPr>
              <w:t>создание условий для развития творческих способностей детей</w:t>
            </w:r>
            <w:r w:rsidR="00FA4AF1">
              <w:rPr>
                <w:rFonts w:ascii="Times New Roman" w:eastAsia="Times New Roman" w:hAnsi="Times New Roman" w:cs="Times New Roman"/>
                <w:iCs/>
                <w:sz w:val="24"/>
                <w:lang w:eastAsia="ru-RU"/>
              </w:rPr>
              <w:t xml:space="preserve"> </w:t>
            </w:r>
            <w:r w:rsidR="00FA4AF1" w:rsidRPr="00FA4AF1">
              <w:rPr>
                <w:rFonts w:ascii="Times New Roman" w:eastAsia="Times New Roman" w:hAnsi="Times New Roman" w:cs="Times New Roman"/>
                <w:iCs/>
                <w:sz w:val="24"/>
                <w:lang w:eastAsia="ru-RU"/>
              </w:rPr>
              <w:t>дошкольного возраста средствами авторской мультипликации.</w:t>
            </w:r>
          </w:p>
        </w:tc>
      </w:tr>
      <w:tr w:rsidR="001845AA" w14:paraId="671D4E18" w14:textId="77777777" w:rsidTr="00E81DC0">
        <w:trPr>
          <w:trHeight w:val="556"/>
        </w:trPr>
        <w:tc>
          <w:tcPr>
            <w:tcW w:w="9320" w:type="dxa"/>
          </w:tcPr>
          <w:p w14:paraId="539A7198" w14:textId="61DF2D51" w:rsidR="001F706C" w:rsidRPr="001F706C" w:rsidRDefault="001F706C" w:rsidP="001F706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1F70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Приемы</w:t>
            </w:r>
            <w:proofErr w:type="gramEnd"/>
            <w:r w:rsidRPr="001F706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используемые для работы с программой:</w:t>
            </w:r>
          </w:p>
          <w:p w14:paraId="6704C25D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-прием погружения (погружение в сюжет произведения)</w:t>
            </w:r>
          </w:p>
          <w:p w14:paraId="3CA14F8A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-прием </w:t>
            </w:r>
            <w:proofErr w:type="spellStart"/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психогимнастики</w:t>
            </w:r>
            <w:proofErr w:type="spellEnd"/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(обучение элементам техники выразительных движений)</w:t>
            </w:r>
          </w:p>
          <w:p w14:paraId="13752E3D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-прием вербализации (озвучивание)</w:t>
            </w:r>
          </w:p>
          <w:p w14:paraId="117B8A1E" w14:textId="4AA1559C" w:rsidR="001F706C" w:rsidRPr="001F706C" w:rsidRDefault="00AB1C9C" w:rsidP="00AB1C9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  <w:r w:rsidR="001F706C"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чтение художественной литературы</w:t>
            </w:r>
          </w:p>
          <w:p w14:paraId="4B6E5DF7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-составление творческих рассказов</w:t>
            </w:r>
          </w:p>
          <w:p w14:paraId="6417A7FE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-нетрадиционные техники рисования, лепка, аппликация, конструирование</w:t>
            </w:r>
          </w:p>
          <w:p w14:paraId="7A949E40" w14:textId="77777777" w:rsidR="001F706C" w:rsidRPr="001F706C" w:rsidRDefault="001F706C" w:rsidP="001F706C">
            <w:pPr>
              <w:numPr>
                <w:ilvl w:val="1"/>
                <w:numId w:val="24"/>
              </w:num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Механизм создания мультфильмов</w:t>
            </w:r>
          </w:p>
          <w:p w14:paraId="3287FB6E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Техники, используемые при создании мультфильмов:</w:t>
            </w:r>
          </w:p>
          <w:p w14:paraId="25C5804E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Перекладка, рисованные мультфильмы 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рисуем персонажей на бумаге и вырезаем, двигаем вырезанные картинки.</w:t>
            </w:r>
          </w:p>
          <w:p w14:paraId="24D805E8" w14:textId="77777777" w:rsidR="001F706C" w:rsidRPr="001F706C" w:rsidRDefault="001F706C" w:rsidP="001F706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Пластилиновая анимация 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(лепим из пластилина) - может быть плоской (как перекладка) и объемной (как предметная анимация) </w:t>
            </w:r>
            <w:r w:rsidRPr="001F706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Предметная анимация 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используем готовые игрушки: объемные поделки детей (оригами, соленое тесто, картон и т.д.)), что позволяет оживить любимые игрушки.</w:t>
            </w:r>
          </w:p>
          <w:p w14:paraId="2DDD2F71" w14:textId="5454EC9F" w:rsid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Смешанные 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 используются в одном произведении несколько техник.</w:t>
            </w:r>
          </w:p>
          <w:p w14:paraId="590665C7" w14:textId="71F902D1" w:rsidR="00483CE8" w:rsidRPr="00483CE8" w:rsidRDefault="00483CE8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83CE8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Песочная анимация</w:t>
            </w:r>
            <w:r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рисуем историю на песочном столе.</w:t>
            </w:r>
          </w:p>
          <w:p w14:paraId="1971BAED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i/>
                <w:iCs/>
                <w:color w:val="000000"/>
                <w:sz w:val="24"/>
                <w:szCs w:val="24"/>
                <w:lang w:eastAsia="ru-RU"/>
              </w:rPr>
              <w:t>Создание мультипликационных фильмов (практический этап) состоит из следующих этапов:</w:t>
            </w:r>
          </w:p>
          <w:p w14:paraId="3B1CC467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Литературный этап:</w:t>
            </w:r>
          </w:p>
          <w:p w14:paraId="59A786FF" w14:textId="77777777" w:rsidR="001F706C" w:rsidRPr="001F706C" w:rsidRDefault="001F706C" w:rsidP="001F706C">
            <w:pPr>
              <w:numPr>
                <w:ilvl w:val="0"/>
                <w:numId w:val="25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Подбор литературного материала или составление истории, сюжета (используется авторское произведение: стихотворение, сказка, или самостоятельно сочиненное)</w:t>
            </w:r>
          </w:p>
          <w:p w14:paraId="0AF2CDD7" w14:textId="77777777" w:rsidR="001F706C" w:rsidRPr="001F706C" w:rsidRDefault="001F706C" w:rsidP="001F706C">
            <w:pPr>
              <w:numPr>
                <w:ilvl w:val="0"/>
                <w:numId w:val="25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Разработка сценария (обсуждение с детьми, что может делать персонаж, где он в это время находится, что его окружает и выбор наиболее интересного варианта </w:t>
            </w:r>
            <w:proofErr w:type="gramStart"/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решения</w:t>
            </w:r>
            <w:proofErr w:type="gramEnd"/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происходящего).</w:t>
            </w:r>
          </w:p>
          <w:p w14:paraId="1FCF657C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Режиссерский этап:</w:t>
            </w:r>
          </w:p>
          <w:p w14:paraId="7274F83F" w14:textId="77777777" w:rsidR="001F706C" w:rsidRPr="001F706C" w:rsidRDefault="001F706C" w:rsidP="001F706C">
            <w:pPr>
              <w:numPr>
                <w:ilvl w:val="0"/>
                <w:numId w:val="26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Выбор техники исполнения мультфильма (выбирается наиболее подходящая техника к определенному сюжету)</w:t>
            </w:r>
          </w:p>
          <w:p w14:paraId="0C647D8E" w14:textId="77777777" w:rsidR="001F706C" w:rsidRPr="001F706C" w:rsidRDefault="001F706C" w:rsidP="001F706C">
            <w:pPr>
              <w:numPr>
                <w:ilvl w:val="0"/>
                <w:numId w:val="26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Распределение ролей и обязанностей.</w:t>
            </w:r>
          </w:p>
          <w:p w14:paraId="06315D06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Изобразительный этап:</w:t>
            </w:r>
          </w:p>
          <w:p w14:paraId="2ECA57A4" w14:textId="77777777" w:rsidR="001F706C" w:rsidRPr="001F706C" w:rsidRDefault="001F706C" w:rsidP="001F706C">
            <w:pPr>
              <w:numPr>
                <w:ilvl w:val="0"/>
                <w:numId w:val="27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Определение изобразительных техник (выбираются техники исполнения (традиционные и нетрадиционные) для изготовления героев и декораций)</w:t>
            </w:r>
          </w:p>
          <w:p w14:paraId="23910BB7" w14:textId="77777777" w:rsidR="001F706C" w:rsidRPr="001F706C" w:rsidRDefault="001F706C" w:rsidP="001F706C">
            <w:pPr>
              <w:numPr>
                <w:ilvl w:val="0"/>
                <w:numId w:val="27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героев, декораций.</w:t>
            </w:r>
          </w:p>
          <w:p w14:paraId="0E7B3CDB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Съемочный этап:</w:t>
            </w:r>
          </w:p>
          <w:p w14:paraId="28DA5B14" w14:textId="417351D4" w:rsidR="001F706C" w:rsidRPr="001F706C" w:rsidRDefault="001F706C" w:rsidP="001F706C">
            <w:pPr>
              <w:numPr>
                <w:ilvl w:val="0"/>
                <w:numId w:val="28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Съемка по эпизодам мультфильма (передвижение и взаимодействие персонажей детьми; фиксация на фотоаппарат</w:t>
            </w:r>
            <w:r w:rsidR="00483C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(телефон)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483C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педагога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</w:t>
            </w:r>
          </w:p>
          <w:p w14:paraId="5BE4C69C" w14:textId="77777777" w:rsidR="001F706C" w:rsidRPr="001F706C" w:rsidRDefault="001F706C" w:rsidP="001F706C">
            <w:pPr>
              <w:numPr>
                <w:ilvl w:val="0"/>
                <w:numId w:val="28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Звуковое оформление (проявление детьми актёрских способностей: выразительное чтение текста)</w:t>
            </w:r>
          </w:p>
          <w:p w14:paraId="72A43F49" w14:textId="77777777" w:rsidR="001F706C" w:rsidRPr="001F706C" w:rsidRDefault="001F706C" w:rsidP="001F706C">
            <w:pPr>
              <w:numPr>
                <w:ilvl w:val="0"/>
                <w:numId w:val="28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Подбор музыкальных композиции (придумывание музыкальных и шумовых эффектов).</w:t>
            </w:r>
          </w:p>
          <w:p w14:paraId="221CD3F3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Монтаж фильма (верстка)</w:t>
            </w:r>
            <w:r w:rsidRPr="001F706C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:</w:t>
            </w:r>
          </w:p>
          <w:p w14:paraId="45A65B8B" w14:textId="7F4D1FAC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В работе с дошкольниками эта функция решается педагогом. Отснятые фотографии переносятся на компьютер. Размещаются снимки, в программе для </w:t>
            </w:r>
            <w:proofErr w:type="spellStart"/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вѐрстки</w:t>
            </w:r>
            <w:proofErr w:type="spellEnd"/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, 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монтируется фильм. Дети могут участвовать в отборке некачественных кадров.</w:t>
            </w:r>
          </w:p>
          <w:p w14:paraId="1A12AA9B" w14:textId="77777777" w:rsidR="001F706C" w:rsidRPr="001F706C" w:rsidRDefault="001F706C" w:rsidP="001F706C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u w:val="single"/>
                <w:lang w:eastAsia="ru-RU"/>
              </w:rPr>
              <w:t>Премьера мультфильма:</w:t>
            </w:r>
          </w:p>
          <w:p w14:paraId="5927BE3F" w14:textId="77777777" w:rsidR="001F706C" w:rsidRPr="001F706C" w:rsidRDefault="001F706C" w:rsidP="001F706C">
            <w:pPr>
              <w:numPr>
                <w:ilvl w:val="0"/>
                <w:numId w:val="29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Изготовление афиш, пригласительных на премьеру мультфильма</w:t>
            </w:r>
          </w:p>
          <w:p w14:paraId="64BA4ABB" w14:textId="42328DE6" w:rsidR="001F706C" w:rsidRPr="001F706C" w:rsidRDefault="001F706C" w:rsidP="001F706C">
            <w:pPr>
              <w:numPr>
                <w:ilvl w:val="0"/>
                <w:numId w:val="29"/>
              </w:num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F706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Просмотр мультфильма, совместно с родителями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14:paraId="54E0E3E5" w14:textId="77777777" w:rsidR="001845AA" w:rsidRPr="00E6516A" w:rsidRDefault="001845AA" w:rsidP="001845AA">
            <w:pPr>
              <w:pStyle w:val="a5"/>
              <w:spacing w:after="0" w:line="240" w:lineRule="auto"/>
              <w:ind w:left="0" w:firstLine="56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Задачи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</w:p>
          <w:p w14:paraId="5293BA4E" w14:textId="77777777" w:rsidR="001845AA" w:rsidRPr="00EA2140" w:rsidRDefault="001845AA" w:rsidP="001845AA">
            <w:pPr>
              <w:pStyle w:val="a3"/>
              <w:spacing w:before="0" w:beforeAutospacing="0" w:after="0" w:afterAutospacing="0"/>
              <w:ind w:left="709" w:firstLine="567"/>
              <w:jc w:val="both"/>
            </w:pPr>
            <w:r w:rsidRPr="00E6516A">
              <w:rPr>
                <w:b/>
              </w:rPr>
              <w:t>Воспитательные:</w:t>
            </w:r>
          </w:p>
          <w:p w14:paraId="62D32773" w14:textId="77777777" w:rsidR="001845AA" w:rsidRPr="00774505" w:rsidRDefault="001845AA" w:rsidP="001845AA">
            <w:pPr>
              <w:pStyle w:val="c71"/>
              <w:numPr>
                <w:ilvl w:val="0"/>
                <w:numId w:val="13"/>
              </w:numPr>
              <w:spacing w:before="0" w:beforeAutospacing="0" w:after="0" w:afterAutospacing="0"/>
              <w:ind w:left="0" w:right="20" w:firstLine="567"/>
              <w:jc w:val="both"/>
            </w:pPr>
            <w:r>
              <w:t>В</w:t>
            </w:r>
            <w:r w:rsidRPr="00774505">
              <w:t>оспитать умение работать в коллективе, в команде, малой группе (в паре).</w:t>
            </w:r>
          </w:p>
          <w:p w14:paraId="599D62C8" w14:textId="77777777" w:rsidR="001845AA" w:rsidRPr="00C15DA6" w:rsidRDefault="001845AA" w:rsidP="001845AA">
            <w:pPr>
              <w:pStyle w:val="a5"/>
              <w:spacing w:after="0" w:line="240" w:lineRule="auto"/>
              <w:ind w:left="0" w:firstLine="567"/>
              <w:rPr>
                <w:rFonts w:ascii="Times New Roman" w:hAnsi="Times New Roman" w:cs="Times New Roman"/>
                <w:sz w:val="24"/>
                <w:szCs w:val="24"/>
              </w:rPr>
            </w:pPr>
            <w:r w:rsidRPr="00C15DA6">
              <w:rPr>
                <w:rFonts w:ascii="Times New Roman" w:hAnsi="Times New Roman" w:cs="Times New Roman"/>
                <w:sz w:val="24"/>
                <w:szCs w:val="24"/>
              </w:rPr>
              <w:t>Воспитать ценностное отношение к собственному труду, труду других людей и его результатам</w:t>
            </w:r>
          </w:p>
          <w:p w14:paraId="05E3841A" w14:textId="77777777" w:rsidR="001845AA" w:rsidRPr="00774505" w:rsidRDefault="001845AA" w:rsidP="001845AA">
            <w:pPr>
              <w:pStyle w:val="c39"/>
              <w:numPr>
                <w:ilvl w:val="0"/>
                <w:numId w:val="13"/>
              </w:numPr>
              <w:spacing w:before="0" w:beforeAutospacing="0" w:after="0" w:afterAutospacing="0"/>
              <w:ind w:left="0" w:firstLine="567"/>
              <w:jc w:val="both"/>
            </w:pPr>
            <w:r>
              <w:t>В</w:t>
            </w:r>
            <w:r w:rsidRPr="00774505">
              <w:t>оспитать личностные и волевые качества (самостоятельность, инициативность, усидчивость, терпение, самоконтроль).</w:t>
            </w:r>
          </w:p>
          <w:p w14:paraId="044F8D13" w14:textId="77777777" w:rsidR="001845AA" w:rsidRPr="0050278F" w:rsidRDefault="001845AA" w:rsidP="0050278F">
            <w:pPr>
              <w:pStyle w:val="ac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0278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Развивающие:</w:t>
            </w:r>
          </w:p>
          <w:p w14:paraId="3547C22E" w14:textId="7CD99EEF" w:rsidR="00FA4AF1" w:rsidRPr="0050278F" w:rsidRDefault="00FA4AF1" w:rsidP="0050278F">
            <w:pPr>
              <w:pStyle w:val="ac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78F">
              <w:rPr>
                <w:rFonts w:ascii="Times New Roman" w:hAnsi="Times New Roman" w:cs="Times New Roman"/>
                <w:sz w:val="24"/>
                <w:szCs w:val="24"/>
              </w:rPr>
              <w:t xml:space="preserve">Развить творческие способности детей старшего дошкольного возраста через процесс создания мультипликации. </w:t>
            </w:r>
          </w:p>
          <w:p w14:paraId="1CF1315C" w14:textId="43B33262" w:rsidR="00FA4AF1" w:rsidRPr="0050278F" w:rsidRDefault="00FA4AF1" w:rsidP="0050278F">
            <w:pPr>
              <w:pStyle w:val="ac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78F">
              <w:rPr>
                <w:rFonts w:ascii="Times New Roman" w:hAnsi="Times New Roman" w:cs="Times New Roman"/>
                <w:sz w:val="24"/>
                <w:szCs w:val="24"/>
              </w:rPr>
              <w:t>Развивать технические навыки работы в программе в процессе покадровой съемки и озвучки мультфильм</w:t>
            </w:r>
          </w:p>
          <w:p w14:paraId="6BFF574F" w14:textId="77777777" w:rsidR="00FA4AF1" w:rsidRPr="0050278F" w:rsidRDefault="00FA4AF1" w:rsidP="0050278F">
            <w:pPr>
              <w:pStyle w:val="ac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78F">
              <w:rPr>
                <w:rFonts w:ascii="Times New Roman" w:hAnsi="Times New Roman" w:cs="Times New Roman"/>
                <w:sz w:val="24"/>
                <w:szCs w:val="24"/>
              </w:rPr>
              <w:t>Развить мелкую моторику, внимательность, аккуратность</w:t>
            </w:r>
          </w:p>
          <w:p w14:paraId="3DC55714" w14:textId="77777777" w:rsidR="00FA4AF1" w:rsidRPr="0050278F" w:rsidRDefault="00FA4AF1" w:rsidP="0050278F">
            <w:pPr>
              <w:pStyle w:val="ac"/>
              <w:numPr>
                <w:ilvl w:val="0"/>
                <w:numId w:val="20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278F">
              <w:rPr>
                <w:rFonts w:ascii="Times New Roman" w:hAnsi="Times New Roman" w:cs="Times New Roman"/>
                <w:sz w:val="24"/>
                <w:szCs w:val="24"/>
              </w:rPr>
              <w:t xml:space="preserve">Развивать связную речь детей в процессе работы над мультфильмом </w:t>
            </w:r>
          </w:p>
          <w:p w14:paraId="7A295BCD" w14:textId="77777777" w:rsidR="001845AA" w:rsidRPr="001F57B6" w:rsidRDefault="001845AA" w:rsidP="001F57B6">
            <w:pPr>
              <w:pStyle w:val="ac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1F57B6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Обучающие:</w:t>
            </w:r>
          </w:p>
          <w:p w14:paraId="7BF51473" w14:textId="77777777" w:rsidR="001F57B6" w:rsidRPr="001F57B6" w:rsidRDefault="00AB23BA" w:rsidP="001F57B6">
            <w:pPr>
              <w:pStyle w:val="ac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F57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сформировать представление об авторской мультипликации; </w:t>
            </w:r>
          </w:p>
          <w:p w14:paraId="403AE01B" w14:textId="0BF97473" w:rsidR="00AB23BA" w:rsidRPr="001F57B6" w:rsidRDefault="00AB23BA" w:rsidP="001F57B6">
            <w:pPr>
              <w:pStyle w:val="ac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обучить основны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м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техникам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способам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создания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мультфильмов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с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использованием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разнообразных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приемов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различных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художественных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материалов;</w:t>
            </w:r>
          </w:p>
          <w:p w14:paraId="55627773" w14:textId="77777777" w:rsidR="001F57B6" w:rsidRPr="001F57B6" w:rsidRDefault="00AB23BA" w:rsidP="001F57B6">
            <w:pPr>
              <w:pStyle w:val="ac"/>
              <w:numPr>
                <w:ilvl w:val="0"/>
                <w:numId w:val="19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>сформировать технические навыки безопасной работы с оборудованием.</w:t>
            </w:r>
          </w:p>
          <w:p w14:paraId="0BE4E477" w14:textId="00D6055F" w:rsidR="001845AA" w:rsidRPr="001F57B6" w:rsidRDefault="001845AA" w:rsidP="001F57B6">
            <w:pPr>
              <w:pStyle w:val="ac"/>
              <w:numPr>
                <w:ilvl w:val="0"/>
                <w:numId w:val="19"/>
              </w:numPr>
              <w:rPr>
                <w:sz w:val="24"/>
                <w:szCs w:val="24"/>
              </w:rPr>
            </w:pPr>
            <w:r w:rsidRPr="001F57B6">
              <w:rPr>
                <w:rFonts w:ascii="Times New Roman" w:hAnsi="Times New Roman" w:cs="Times New Roman"/>
                <w:sz w:val="24"/>
                <w:szCs w:val="24"/>
              </w:rPr>
              <w:t xml:space="preserve">учить </w:t>
            </w:r>
            <w:r w:rsidR="001F57B6" w:rsidRPr="001F57B6">
              <w:rPr>
                <w:rFonts w:ascii="Times New Roman" w:hAnsi="Times New Roman" w:cs="Times New Roman"/>
                <w:sz w:val="24"/>
                <w:szCs w:val="24"/>
              </w:rPr>
              <w:t>работать в программе STOP MOTION STUIO</w:t>
            </w:r>
          </w:p>
        </w:tc>
      </w:tr>
      <w:tr w:rsidR="001845AA" w14:paraId="2DBC4F4F" w14:textId="77777777" w:rsidTr="00E81DC0">
        <w:trPr>
          <w:trHeight w:val="571"/>
        </w:trPr>
        <w:tc>
          <w:tcPr>
            <w:tcW w:w="9320" w:type="dxa"/>
          </w:tcPr>
          <w:p w14:paraId="6A49D6A4" w14:textId="7BCC4CFF" w:rsidR="001845AA" w:rsidRPr="0088674D" w:rsidRDefault="001845AA" w:rsidP="00E512D1">
            <w:pPr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bdr w:val="none" w:sz="0" w:space="0" w:color="auto" w:frame="1"/>
                <w:lang w:eastAsia="ru-RU"/>
              </w:rPr>
            </w:pPr>
          </w:p>
        </w:tc>
      </w:tr>
      <w:tr w:rsidR="001845AA" w14:paraId="7019DEAA" w14:textId="77777777" w:rsidTr="00E81DC0">
        <w:trPr>
          <w:trHeight w:val="556"/>
        </w:trPr>
        <w:tc>
          <w:tcPr>
            <w:tcW w:w="9320" w:type="dxa"/>
          </w:tcPr>
          <w:p w14:paraId="5A311328" w14:textId="08B3A56E" w:rsidR="0043547C" w:rsidRPr="0043547C" w:rsidRDefault="00483CE8" w:rsidP="00483CE8">
            <w:pPr>
              <w:spacing w:after="15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Первый </w:t>
            </w:r>
            <w:r w:rsidR="0043547C" w:rsidRPr="0043547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год обучения (подготовительный): 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дети</w:t>
            </w:r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знакомиться с азами мультипликации: история мультипликации, просмотр и обсуждение советских и иностранных мультфильмов, знакомство с видами театров, «блокнотной» анимацией, создание простейших «бумажных» мультфильмов и </w:t>
            </w:r>
            <w:proofErr w:type="spellStart"/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анимаций</w:t>
            </w:r>
            <w:proofErr w:type="spellEnd"/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обучение основам </w:t>
            </w:r>
            <w:proofErr w:type="spellStart"/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раскадровки</w:t>
            </w:r>
            <w:proofErr w:type="spellEnd"/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 знакомство с техникой перекладки, создание короткометражного рисованного мультфильма в технике «перекладка»; знакомство с историей мультипликации, знакомство с видами анимации (рисованная, кукольная, пластилиновая, ЛЕГО-модулированная, плоскостная, объемная, и т.д.). Знакомство с работой </w:t>
            </w:r>
            <w:proofErr w:type="spellStart"/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мульт</w:t>
            </w:r>
            <w:proofErr w:type="spellEnd"/>
            <w:r w:rsidR="0043547C"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-студии: профессии мультипликации, знакомство с цифровым фотоаппаратом, этапами создания мультфильмов. Создание мультфильмов с использованием нетрадиционных техник рисования. Создание объемных пластилиновых мультфильмов.</w:t>
            </w:r>
          </w:p>
          <w:p w14:paraId="0A1A081F" w14:textId="2934DE07" w:rsidR="0043547C" w:rsidRPr="0043547C" w:rsidRDefault="0043547C" w:rsidP="0043547C">
            <w:pPr>
              <w:spacing w:after="15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3547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1год обучения: группа</w:t>
            </w:r>
            <w:r w:rsidR="00483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43547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</w:t>
            </w:r>
            <w:r w:rsidR="00483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</w:t>
            </w:r>
            <w:r w:rsidRPr="0043547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– </w:t>
            </w:r>
            <w:r w:rsidR="00483CE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</w:t>
            </w:r>
            <w:r w:rsidRPr="0043547C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лет)</w:t>
            </w:r>
          </w:p>
          <w:p w14:paraId="23B653FF" w14:textId="3A026C89" w:rsidR="0043547C" w:rsidRPr="0043547C" w:rsidRDefault="0043547C" w:rsidP="0043547C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Теоретическая часть:</w:t>
            </w:r>
            <w:r w:rsidRPr="00483C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2</w:t>
            </w:r>
            <w:r w:rsidR="00B61E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4</w:t>
            </w:r>
            <w:r w:rsidRPr="00483C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заняти</w:t>
            </w:r>
            <w:r w:rsidR="00B61E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я</w:t>
            </w:r>
            <w:r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 Практическая часть: </w:t>
            </w:r>
            <w:r w:rsidR="00B61E0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>120</w:t>
            </w:r>
            <w:r w:rsidRPr="00483CE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highlight w:val="yellow"/>
                <w:lang w:eastAsia="ru-RU"/>
              </w:rPr>
              <w:t xml:space="preserve"> занятий</w:t>
            </w:r>
          </w:p>
          <w:p w14:paraId="25A7FF40" w14:textId="790EC0B8" w:rsidR="0043547C" w:rsidRPr="00D77331" w:rsidRDefault="0043547C" w:rsidP="00D77331">
            <w:pPr>
              <w:spacing w:after="15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Продолжительность занятий не более </w:t>
            </w:r>
            <w:r w:rsidR="00E512D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Pr="004354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 минут</w:t>
            </w:r>
          </w:p>
          <w:p w14:paraId="014E6630" w14:textId="10050D59" w:rsidR="00F01CFC" w:rsidRDefault="0043547C" w:rsidP="006875F1">
            <w:pPr>
              <w:pStyle w:val="a5"/>
              <w:ind w:left="0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r w:rsidR="00483CE8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14</w:t>
            </w:r>
            <w:r w:rsidR="00DC2EF8" w:rsidRPr="00F01CF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4</w:t>
            </w:r>
            <w:r w:rsidRPr="00F01CF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 xml:space="preserve"> час</w:t>
            </w:r>
            <w:r w:rsidR="00F01CFC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4"/>
                <w:szCs w:val="24"/>
                <w:bdr w:val="none" w:sz="0" w:space="0" w:color="auto" w:frame="1"/>
                <w:lang w:eastAsia="ru-RU"/>
              </w:rPr>
              <w:t>а</w:t>
            </w:r>
          </w:p>
          <w:p w14:paraId="2C3B5B99" w14:textId="65978822" w:rsidR="001845AA" w:rsidRDefault="001845AA" w:rsidP="006875F1">
            <w:pPr>
              <w:pStyle w:val="a5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программы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</w:p>
          <w:p w14:paraId="12F65531" w14:textId="6FEC6192" w:rsidR="0050278F" w:rsidRPr="0050278F" w:rsidRDefault="0050278F" w:rsidP="0050278F">
            <w:pPr>
              <w:numPr>
                <w:ilvl w:val="0"/>
                <w:numId w:val="21"/>
              </w:numPr>
              <w:spacing w:after="0" w:line="240" w:lineRule="auto"/>
              <w:ind w:left="313"/>
              <w:contextualSpacing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Мир мультипликации. Знакомство</w:t>
            </w:r>
            <w:r w:rsid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с историей </w:t>
            </w:r>
            <w:proofErr w:type="gramStart"/>
            <w:r w:rsid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видами</w:t>
            </w:r>
            <w:proofErr w:type="gramEnd"/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анимации</w:t>
            </w:r>
            <w:r w:rsid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.</w:t>
            </w: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– </w:t>
            </w:r>
            <w:r w:rsid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2</w:t>
            </w:r>
            <w:r w:rsidR="00FC24E9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7</w:t>
            </w: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ч</w:t>
            </w:r>
          </w:p>
          <w:p w14:paraId="57D5F917" w14:textId="6F025519" w:rsidR="008741A7" w:rsidRDefault="0050278F" w:rsidP="008741A7">
            <w:pPr>
              <w:numPr>
                <w:ilvl w:val="0"/>
                <w:numId w:val="21"/>
              </w:numPr>
              <w:spacing w:after="0" w:line="240" w:lineRule="auto"/>
              <w:ind w:left="313"/>
              <w:contextualSpacing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Знакомство с </w:t>
            </w:r>
            <w:r w:rsid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оборудованием </w:t>
            </w: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компьютерной программой для создания мультфильма– </w:t>
            </w:r>
            <w:r w:rsid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5</w:t>
            </w:r>
            <w:r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ч.</w:t>
            </w:r>
          </w:p>
          <w:p w14:paraId="346E3845" w14:textId="2F5A4074" w:rsidR="008741A7" w:rsidRPr="008741A7" w:rsidRDefault="00DC2EF8" w:rsidP="008741A7">
            <w:pPr>
              <w:numPr>
                <w:ilvl w:val="0"/>
                <w:numId w:val="21"/>
              </w:numPr>
              <w:spacing w:after="0" w:line="240" w:lineRule="auto"/>
              <w:ind w:left="313"/>
              <w:contextualSpacing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8741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«Знакомство с разными техниками анимации». Создание мультфильмов </w:t>
            </w:r>
            <w:r w:rsidR="008741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-9</w:t>
            </w:r>
            <w:r w:rsidR="00D7733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  <w:r w:rsidR="008741A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ч</w:t>
            </w:r>
          </w:p>
          <w:p w14:paraId="715CDF7B" w14:textId="4787810A" w:rsidR="0050278F" w:rsidRPr="008741A7" w:rsidRDefault="0050278F" w:rsidP="008741A7">
            <w:pPr>
              <w:numPr>
                <w:ilvl w:val="0"/>
                <w:numId w:val="21"/>
              </w:numPr>
              <w:spacing w:after="0" w:line="240" w:lineRule="auto"/>
              <w:ind w:left="313"/>
              <w:contextualSpacing/>
              <w:jc w:val="both"/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</w:pPr>
            <w:r w:rsidRPr="008741A7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>Проектная деятельность- создание авторского мультфильма- 16 ч.</w:t>
            </w:r>
          </w:p>
          <w:p w14:paraId="7C35C483" w14:textId="7D09EC05" w:rsidR="001845AA" w:rsidRDefault="001845AA" w:rsidP="001845AA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1 </w:t>
            </w:r>
            <w:r w:rsidR="0050278F" w:rsidRPr="0050278F">
              <w:rPr>
                <w:rFonts w:ascii="Times New Roman" w:eastAsia="MS Mincho" w:hAnsi="Times New Roman" w:cs="Times New Roman"/>
                <w:b/>
                <w:bCs/>
                <w:sz w:val="24"/>
                <w:szCs w:val="24"/>
                <w:lang w:eastAsia="ru-RU"/>
              </w:rPr>
              <w:t>Мир мультипликации. Знакомство с видами анимации</w:t>
            </w:r>
            <w:r w:rsidR="0050278F" w:rsidRPr="0050278F">
              <w:rPr>
                <w:rFonts w:ascii="Times New Roman" w:eastAsia="MS Mincho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D773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час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ов</w:t>
            </w:r>
          </w:p>
          <w:p w14:paraId="4089737B" w14:textId="19A7ADC6" w:rsidR="008362FF" w:rsidRDefault="0050278F" w:rsidP="008362F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Знакомство с историей отечественной и зарубежной мультипликации.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Различные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создания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мультфильмов: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рисованные,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кукольные,</w:t>
            </w:r>
            <w:r w:rsidR="008362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пластилиновые и др. Знакомство с профессией мультипликатора.</w:t>
            </w:r>
          </w:p>
          <w:p w14:paraId="5277AD04" w14:textId="1C4F131C" w:rsidR="008362FF" w:rsidRDefault="00957533" w:rsidP="00643DC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</w:t>
            </w:r>
            <w:r w:rsidR="00643D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2 </w:t>
            </w:r>
            <w:r w:rsidR="00643DC4" w:rsidRPr="00643DC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Знакомство с </w:t>
            </w:r>
            <w:r w:rsidR="008741A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оборудованием и </w:t>
            </w:r>
            <w:r w:rsidR="00643DC4" w:rsidRPr="00643DC4">
              <w:rPr>
                <w:rFonts w:ascii="Times New Roman" w:hAnsi="Times New Roman" w:cs="Times New Roman"/>
                <w:b/>
                <w:sz w:val="24"/>
                <w:szCs w:val="24"/>
              </w:rPr>
              <w:t>компьютерной программой для создания мультфильма</w:t>
            </w:r>
            <w:r w:rsidR="00643DC4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  <w:r w:rsidR="008741A7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 w:rsidR="00643DC4" w:rsidRPr="00643DC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час</w:t>
            </w:r>
            <w:r w:rsidR="008741A7">
              <w:rPr>
                <w:rFonts w:ascii="Times New Roman" w:hAnsi="Times New Roman" w:cs="Times New Roman"/>
                <w:bCs/>
                <w:sz w:val="24"/>
                <w:szCs w:val="24"/>
              </w:rPr>
              <w:t>ов</w:t>
            </w:r>
            <w:r w:rsidR="00643DC4" w:rsidRPr="00643DC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 w:rsidR="00643DC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  </w:t>
            </w:r>
          </w:p>
          <w:p w14:paraId="4A6277EA" w14:textId="6D3F9175" w:rsidR="0050278F" w:rsidRDefault="00643DC4" w:rsidP="00643DC4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Теоретический: 1 час</w:t>
            </w:r>
            <w:r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0278F"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Техника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0278F"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безопасности при работе с мультимедийным оборудованием, правила поведения в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0278F"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мульт</w:t>
            </w:r>
            <w:r w:rsidR="008362F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и </w:t>
            </w:r>
            <w:r w:rsidR="0050278F" w:rsidRPr="0050278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студии.</w:t>
            </w:r>
          </w:p>
          <w:p w14:paraId="0986CB1F" w14:textId="27B2C6FA" w:rsidR="001845AA" w:rsidRDefault="00643DC4" w:rsidP="008362FF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</w:t>
            </w:r>
            <w:r w:rsidR="001845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рактический: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1845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час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="001845A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знакомство с </w:t>
            </w:r>
            <w:r w:rsidR="009575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программой </w:t>
            </w:r>
            <w:r w:rsidR="00957533" w:rsidRPr="0095753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STOP MOTION STUIO</w:t>
            </w:r>
          </w:p>
          <w:p w14:paraId="1FAA2B40" w14:textId="388D969A" w:rsidR="001845AA" w:rsidRDefault="001845AA" w:rsidP="001845AA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3 </w:t>
            </w:r>
            <w:r w:rsidRPr="00957533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957533" w:rsidRPr="00957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Знакомство с разными техниками анимации</w:t>
            </w:r>
            <w:r w:rsidR="0041427D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. Создание мультфильмов</w:t>
            </w:r>
            <w:r w:rsidRPr="00957533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»</w:t>
            </w:r>
            <w:r w:rsidR="008B25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  <w:r w:rsidR="008B255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="00D773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час</w:t>
            </w:r>
            <w:r w:rsidR="00D773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  <w:r w:rsidR="00E446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E446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теории. 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="00D773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  <w:r w:rsidR="00E446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практики)</w:t>
            </w:r>
          </w:p>
          <w:p w14:paraId="1E7E589A" w14:textId="7610ABB2" w:rsidR="001845AA" w:rsidRPr="00E44647" w:rsidRDefault="001845AA" w:rsidP="00E44647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Раздел 4 </w:t>
            </w:r>
            <w:r w:rsidR="008362FF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 w:rsidR="008362FF" w:rsidRPr="008362FF">
              <w:rPr>
                <w:rFonts w:ascii="Times New Roman" w:hAnsi="Times New Roman" w:cs="Times New Roman"/>
                <w:b/>
                <w:sz w:val="24"/>
                <w:szCs w:val="24"/>
              </w:rPr>
              <w:t>Проектная деятельность- создание авторского мультфильма</w:t>
            </w:r>
            <w:r w:rsidR="008362FF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  <w:r w:rsidR="008362FF" w:rsidRPr="008362FF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16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часов.</w:t>
            </w:r>
            <w:r w:rsidR="00E446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практический: 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D773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E4464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часов – групповая работа над проектами, создание авторских мультфильмов, творческая работа.</w:t>
            </w:r>
            <w:r w:rsidR="008741A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, теоретически 4 часа- </w:t>
            </w:r>
            <w:r w:rsidR="00D7733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аттестация.</w:t>
            </w:r>
          </w:p>
        </w:tc>
      </w:tr>
      <w:tr w:rsidR="001845AA" w14:paraId="070CC82E" w14:textId="77777777" w:rsidTr="00E81DC0">
        <w:trPr>
          <w:trHeight w:val="571"/>
        </w:trPr>
        <w:tc>
          <w:tcPr>
            <w:tcW w:w="9320" w:type="dxa"/>
          </w:tcPr>
          <w:p w14:paraId="2B800DFB" w14:textId="77777777" w:rsidR="001845AA" w:rsidRPr="003A19F9" w:rsidRDefault="001845AA" w:rsidP="006875F1">
            <w:pPr>
              <w:pStyle w:val="a5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3A19F9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Планируемые результаты</w:t>
            </w:r>
          </w:p>
          <w:p w14:paraId="67D99E7F" w14:textId="3BAA060D" w:rsidR="008362FF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 xml:space="preserve"> Будут </w:t>
            </w: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знать правила безопасной работы с камерой и компьютерной техникой; </w:t>
            </w:r>
          </w:p>
          <w:p w14:paraId="22A24AC0" w14:textId="5710492B" w:rsidR="008362FF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- знать какие существуют этапы работы над </w:t>
            </w:r>
            <w:r>
              <w:rPr>
                <w:rFonts w:ascii="Times New Roman" w:hAnsi="Times New Roman" w:cs="Times New Roman"/>
                <w:sz w:val="24"/>
                <w:szCs w:val="28"/>
              </w:rPr>
              <w:t>мульт</w:t>
            </w: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фильмом;</w:t>
            </w:r>
          </w:p>
          <w:p w14:paraId="471A6EB5" w14:textId="77777777" w:rsidR="008362FF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-знать основные виды мультипликации;</w:t>
            </w:r>
          </w:p>
          <w:p w14:paraId="5C15F01E" w14:textId="77777777" w:rsidR="008362FF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-знать о роли музыки в мультфильме;</w:t>
            </w:r>
          </w:p>
          <w:p w14:paraId="50A98AFC" w14:textId="69B4C471" w:rsidR="008362FF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-</w:t>
            </w:r>
            <w:proofErr w:type="gram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знать</w:t>
            </w:r>
            <w:proofErr w:type="gram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 как написать небольшой сценарий и подготовить его к съёмке</w:t>
            </w:r>
            <w:r w:rsidR="0029578D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- уметь работать в команде над проектом.</w:t>
            </w:r>
          </w:p>
          <w:p w14:paraId="1345C875" w14:textId="0B16C695" w:rsidR="008362FF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- уметь создавать мультфильм по собственному замыслу на заданную тему</w:t>
            </w:r>
          </w:p>
          <w:p w14:paraId="7CB21648" w14:textId="77777777" w:rsid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- уметь пользоваться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Web</w:t>
            </w:r>
            <w:proofErr w:type="spell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-камерой и фотографировать объекты;</w:t>
            </w:r>
          </w:p>
          <w:p w14:paraId="7F2344A1" w14:textId="3D06E72D" w:rsidR="001845AA" w:rsidRPr="008362FF" w:rsidRDefault="008362FF" w:rsidP="008362FF">
            <w:pPr>
              <w:pStyle w:val="a5"/>
              <w:rPr>
                <w:rFonts w:ascii="Times New Roman" w:hAnsi="Times New Roman" w:cs="Times New Roman"/>
                <w:sz w:val="24"/>
                <w:szCs w:val="28"/>
              </w:rPr>
            </w:pP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- уметь создавать и сохранять проект в</w:t>
            </w:r>
            <w:r w:rsidR="00BF0B7E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программе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stop</w:t>
            </w:r>
            <w:proofErr w:type="spell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motion</w:t>
            </w:r>
            <w:proofErr w:type="spell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Studio</w:t>
            </w:r>
            <w:proofErr w:type="spell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;</w:t>
            </w:r>
            <w:r w:rsidR="00D707DE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.</w:t>
            </w:r>
          </w:p>
        </w:tc>
      </w:tr>
      <w:tr w:rsidR="00374A99" w14:paraId="0D0E251C" w14:textId="77777777" w:rsidTr="00E81DC0">
        <w:trPr>
          <w:trHeight w:val="571"/>
        </w:trPr>
        <w:tc>
          <w:tcPr>
            <w:tcW w:w="9320" w:type="dxa"/>
            <w:shd w:val="clear" w:color="auto" w:fill="auto"/>
          </w:tcPr>
          <w:p w14:paraId="10685193" w14:textId="7E2C68B4" w:rsidR="00374A99" w:rsidRPr="00E6516A" w:rsidRDefault="00374A99" w:rsidP="00303082">
            <w:pPr>
              <w:pStyle w:val="a5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8"/>
                <w:szCs w:val="24"/>
              </w:rPr>
              <w:lastRenderedPageBreak/>
              <w:t>Организационно-педагогические условия</w:t>
            </w:r>
          </w:p>
        </w:tc>
      </w:tr>
      <w:tr w:rsidR="00BF019B" w14:paraId="3F14AB94" w14:textId="77777777" w:rsidTr="00E81DC0">
        <w:trPr>
          <w:trHeight w:val="678"/>
        </w:trPr>
        <w:tc>
          <w:tcPr>
            <w:tcW w:w="9320" w:type="dxa"/>
          </w:tcPr>
          <w:p w14:paraId="72B25931" w14:textId="77777777" w:rsidR="00D53F13" w:rsidRPr="00D53F13" w:rsidRDefault="00BF019B" w:rsidP="001845AA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Учебный план</w:t>
            </w:r>
          </w:p>
        </w:tc>
      </w:tr>
      <w:tr w:rsidR="00BF019B" w14:paraId="4E7FE2C0" w14:textId="77777777" w:rsidTr="00E81DC0">
        <w:trPr>
          <w:trHeight w:val="571"/>
        </w:trPr>
        <w:tc>
          <w:tcPr>
            <w:tcW w:w="9320" w:type="dxa"/>
          </w:tcPr>
          <w:tbl>
            <w:tblPr>
              <w:tblW w:w="895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527"/>
              <w:gridCol w:w="2870"/>
              <w:gridCol w:w="1843"/>
              <w:gridCol w:w="851"/>
              <w:gridCol w:w="850"/>
              <w:gridCol w:w="992"/>
              <w:gridCol w:w="1026"/>
            </w:tblGrid>
            <w:tr w:rsidR="007B3A56" w:rsidRPr="00AF22B3" w14:paraId="2C637A69" w14:textId="77777777" w:rsidTr="0088674D">
              <w:trPr>
                <w:trHeight w:val="20"/>
              </w:trPr>
              <w:tc>
                <w:tcPr>
                  <w:tcW w:w="527" w:type="dxa"/>
                  <w:vMerge w:val="restart"/>
                </w:tcPr>
                <w:p w14:paraId="1707337F" w14:textId="77777777" w:rsidR="007B3A56" w:rsidRPr="0088674D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8674D">
                    <w:rPr>
                      <w:rFonts w:ascii="Times New Roman" w:hAnsi="Times New Roman" w:cs="Times New Roman"/>
                      <w:sz w:val="20"/>
                      <w:szCs w:val="20"/>
                    </w:rPr>
                    <w:t>№№</w:t>
                  </w:r>
                </w:p>
              </w:tc>
              <w:tc>
                <w:tcPr>
                  <w:tcW w:w="2870" w:type="dxa"/>
                  <w:vMerge w:val="restart"/>
                </w:tcPr>
                <w:p w14:paraId="0A4F43BD" w14:textId="77777777" w:rsidR="007B3A56" w:rsidRPr="0088674D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8674D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Название </w:t>
                  </w:r>
                  <w:r w:rsidR="00C15DA6" w:rsidRPr="0088674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раздела</w:t>
                  </w:r>
                </w:p>
              </w:tc>
              <w:tc>
                <w:tcPr>
                  <w:tcW w:w="1843" w:type="dxa"/>
                  <w:vMerge w:val="restart"/>
                </w:tcPr>
                <w:p w14:paraId="1DE670C5" w14:textId="77777777" w:rsidR="007B3A56" w:rsidRPr="0088674D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8674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Форма занятия</w:t>
                  </w:r>
                </w:p>
              </w:tc>
              <w:tc>
                <w:tcPr>
                  <w:tcW w:w="2693" w:type="dxa"/>
                  <w:gridSpan w:val="3"/>
                </w:tcPr>
                <w:p w14:paraId="2C80F781" w14:textId="77777777" w:rsidR="007B3A56" w:rsidRPr="0088674D" w:rsidRDefault="007B3A56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8674D">
                    <w:rPr>
                      <w:rFonts w:ascii="Times New Roman" w:hAnsi="Times New Roman" w:cs="Times New Roman"/>
                      <w:sz w:val="20"/>
                      <w:szCs w:val="20"/>
                    </w:rPr>
                    <w:t>Количество часов</w:t>
                  </w:r>
                </w:p>
              </w:tc>
              <w:tc>
                <w:tcPr>
                  <w:tcW w:w="1026" w:type="dxa"/>
                </w:tcPr>
                <w:p w14:paraId="6AA3E3B5" w14:textId="77777777" w:rsidR="007B3A56" w:rsidRPr="0088674D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8674D">
                    <w:rPr>
                      <w:rFonts w:ascii="Times New Roman" w:hAnsi="Times New Roman" w:cs="Times New Roman"/>
                      <w:sz w:val="20"/>
                      <w:szCs w:val="20"/>
                    </w:rPr>
                    <w:t>Форма промежуточной /итоговой аттестации/</w:t>
                  </w:r>
                </w:p>
              </w:tc>
            </w:tr>
            <w:tr w:rsidR="007B3A56" w:rsidRPr="00AF22B3" w14:paraId="76EABB2B" w14:textId="77777777" w:rsidTr="0088674D">
              <w:trPr>
                <w:trHeight w:val="20"/>
              </w:trPr>
              <w:tc>
                <w:tcPr>
                  <w:tcW w:w="527" w:type="dxa"/>
                  <w:vMerge/>
                </w:tcPr>
                <w:p w14:paraId="7F5BD7F2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2870" w:type="dxa"/>
                  <w:vMerge/>
                </w:tcPr>
                <w:p w14:paraId="01785BE6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1843" w:type="dxa"/>
                  <w:vMerge/>
                </w:tcPr>
                <w:p w14:paraId="016A3923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  <w:tc>
                <w:tcPr>
                  <w:tcW w:w="851" w:type="dxa"/>
                </w:tcPr>
                <w:p w14:paraId="631E9821" w14:textId="77777777" w:rsidR="007B3A56" w:rsidRPr="00AF22B3" w:rsidRDefault="007B3A56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AF22B3">
                    <w:rPr>
                      <w:rFonts w:ascii="Times New Roman" w:hAnsi="Times New Roman" w:cs="Times New Roman"/>
                    </w:rPr>
                    <w:t>всего</w:t>
                  </w:r>
                </w:p>
              </w:tc>
              <w:tc>
                <w:tcPr>
                  <w:tcW w:w="850" w:type="dxa"/>
                </w:tcPr>
                <w:p w14:paraId="27BF19F8" w14:textId="77777777" w:rsidR="007B3A56" w:rsidRPr="00AF22B3" w:rsidRDefault="007B3A56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F22B3">
                    <w:rPr>
                      <w:rFonts w:ascii="Times New Roman" w:hAnsi="Times New Roman" w:cs="Times New Roman"/>
                    </w:rPr>
                    <w:t>теор</w:t>
                  </w:r>
                  <w:proofErr w:type="spellEnd"/>
                  <w:r w:rsidRPr="00AF22B3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  <w:tc>
                <w:tcPr>
                  <w:tcW w:w="992" w:type="dxa"/>
                </w:tcPr>
                <w:p w14:paraId="69540081" w14:textId="77777777" w:rsidR="007B3A56" w:rsidRPr="00AF22B3" w:rsidRDefault="007B3A56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AF22B3">
                    <w:rPr>
                      <w:rFonts w:ascii="Times New Roman" w:hAnsi="Times New Roman" w:cs="Times New Roman"/>
                    </w:rPr>
                    <w:t>прак</w:t>
                  </w:r>
                  <w:proofErr w:type="spellEnd"/>
                  <w:r w:rsidRPr="00AF22B3">
                    <w:rPr>
                      <w:rFonts w:ascii="Times New Roman" w:hAnsi="Times New Roman" w:cs="Times New Roman"/>
                    </w:rPr>
                    <w:t>.</w:t>
                  </w:r>
                </w:p>
              </w:tc>
              <w:tc>
                <w:tcPr>
                  <w:tcW w:w="1026" w:type="dxa"/>
                  <w:vMerge w:val="restart"/>
                </w:tcPr>
                <w:p w14:paraId="56A444A8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B3A56" w:rsidRPr="00AF22B3" w14:paraId="18996C5A" w14:textId="77777777" w:rsidTr="0088674D">
              <w:trPr>
                <w:trHeight w:val="20"/>
              </w:trPr>
              <w:tc>
                <w:tcPr>
                  <w:tcW w:w="527" w:type="dxa"/>
                </w:tcPr>
                <w:p w14:paraId="261B4E2B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AF22B3">
                    <w:rPr>
                      <w:rFonts w:ascii="Times New Roman" w:hAnsi="Times New Roman" w:cs="Times New Roman"/>
                    </w:rPr>
                    <w:t>1</w:t>
                  </w:r>
                </w:p>
              </w:tc>
              <w:tc>
                <w:tcPr>
                  <w:tcW w:w="2870" w:type="dxa"/>
                </w:tcPr>
                <w:p w14:paraId="009290AE" w14:textId="6D7162B1" w:rsidR="007B3A56" w:rsidRPr="0041427D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50278F"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  <w:t>Мир мультипликации. Знакомство с видами анимации</w:t>
                  </w:r>
                </w:p>
              </w:tc>
              <w:tc>
                <w:tcPr>
                  <w:tcW w:w="1843" w:type="dxa"/>
                </w:tcPr>
                <w:p w14:paraId="11C51A83" w14:textId="3CB5FEEC" w:rsidR="007B3A56" w:rsidRPr="00AF22B3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ascii="Times New Roman" w:hAnsi="Times New Roman" w:cs="Times New Roman"/>
                      <w:bCs/>
                    </w:rPr>
                    <w:t xml:space="preserve">Групповые </w:t>
                  </w:r>
                  <w:r w:rsidR="007B3A56" w:rsidRPr="00AF22B3">
                    <w:rPr>
                      <w:rFonts w:ascii="Times New Roman" w:hAnsi="Times New Roman" w:cs="Times New Roman"/>
                      <w:bCs/>
                    </w:rPr>
                    <w:t xml:space="preserve"> </w:t>
                  </w:r>
                </w:p>
              </w:tc>
              <w:tc>
                <w:tcPr>
                  <w:tcW w:w="851" w:type="dxa"/>
                  <w:vAlign w:val="center"/>
                </w:tcPr>
                <w:p w14:paraId="5196C904" w14:textId="57DA2D67" w:rsidR="007B3A56" w:rsidRPr="00AF22B3" w:rsidRDefault="00F5561F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</w:t>
                  </w:r>
                </w:p>
              </w:tc>
              <w:tc>
                <w:tcPr>
                  <w:tcW w:w="850" w:type="dxa"/>
                  <w:vAlign w:val="center"/>
                </w:tcPr>
                <w:p w14:paraId="20AA70FD" w14:textId="3B8E2931" w:rsidR="007B3A56" w:rsidRPr="00AF22B3" w:rsidRDefault="00F5561F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992" w:type="dxa"/>
                  <w:vAlign w:val="center"/>
                </w:tcPr>
                <w:p w14:paraId="45BD637D" w14:textId="3FA437BE" w:rsidR="007B3A56" w:rsidRPr="00AF22B3" w:rsidRDefault="00F5561F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1026" w:type="dxa"/>
                  <w:vMerge/>
                </w:tcPr>
                <w:p w14:paraId="0D9E9A7D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B3A56" w:rsidRPr="00AF22B3" w14:paraId="0034C082" w14:textId="77777777" w:rsidTr="0088674D">
              <w:trPr>
                <w:trHeight w:val="20"/>
              </w:trPr>
              <w:tc>
                <w:tcPr>
                  <w:tcW w:w="527" w:type="dxa"/>
                </w:tcPr>
                <w:p w14:paraId="50DE8259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AF22B3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2870" w:type="dxa"/>
                </w:tcPr>
                <w:p w14:paraId="033B7F61" w14:textId="2CB9E385" w:rsidR="007B3A56" w:rsidRPr="0041427D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41427D">
                    <w:rPr>
                      <w:rFonts w:ascii="Times New Roman" w:hAnsi="Times New Roman" w:cs="Times New Roman"/>
                    </w:rPr>
                    <w:t>Знакомство с компьютерной программой для создания мультфильма</w:t>
                  </w:r>
                </w:p>
              </w:tc>
              <w:tc>
                <w:tcPr>
                  <w:tcW w:w="1843" w:type="dxa"/>
                </w:tcPr>
                <w:p w14:paraId="1721BB8F" w14:textId="77777777" w:rsidR="007B3A56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ascii="Times New Roman" w:hAnsi="Times New Roman" w:cs="Times New Roman"/>
                      <w:bCs/>
                    </w:rPr>
                    <w:t xml:space="preserve">Групповые </w:t>
                  </w:r>
                </w:p>
                <w:p w14:paraId="1C92670F" w14:textId="6B0F218F" w:rsidR="0041427D" w:rsidRPr="00AF22B3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ascii="Times New Roman" w:hAnsi="Times New Roman" w:cs="Times New Roman"/>
                      <w:bCs/>
                    </w:rPr>
                    <w:t>индивидуальные</w:t>
                  </w:r>
                </w:p>
              </w:tc>
              <w:tc>
                <w:tcPr>
                  <w:tcW w:w="851" w:type="dxa"/>
                  <w:vAlign w:val="center"/>
                </w:tcPr>
                <w:p w14:paraId="3788747B" w14:textId="4B5FC59E" w:rsidR="007B3A56" w:rsidRPr="00AF22B3" w:rsidRDefault="00F5561F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850" w:type="dxa"/>
                  <w:vAlign w:val="center"/>
                </w:tcPr>
                <w:p w14:paraId="08E96ED9" w14:textId="4BE3DC12" w:rsidR="007B3A56" w:rsidRPr="00AF22B3" w:rsidRDefault="0041427D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Cs/>
                    </w:rPr>
                  </w:pPr>
                  <w:r>
                    <w:rPr>
                      <w:rFonts w:ascii="Times New Roman" w:hAnsi="Times New Roman" w:cs="Times New Roman"/>
                      <w:bCs/>
                    </w:rPr>
                    <w:t>1</w:t>
                  </w:r>
                </w:p>
              </w:tc>
              <w:tc>
                <w:tcPr>
                  <w:tcW w:w="992" w:type="dxa"/>
                  <w:vAlign w:val="center"/>
                </w:tcPr>
                <w:p w14:paraId="7E4E3E57" w14:textId="6CE594B2" w:rsidR="007B3A56" w:rsidRPr="00AF22B3" w:rsidRDefault="00F5561F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5</w:t>
                  </w:r>
                </w:p>
              </w:tc>
              <w:tc>
                <w:tcPr>
                  <w:tcW w:w="1026" w:type="dxa"/>
                </w:tcPr>
                <w:p w14:paraId="1ABA82B3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B3A56" w:rsidRPr="00AF22B3" w14:paraId="4D47E3C0" w14:textId="77777777" w:rsidTr="0088674D">
              <w:trPr>
                <w:trHeight w:val="20"/>
              </w:trPr>
              <w:tc>
                <w:tcPr>
                  <w:tcW w:w="527" w:type="dxa"/>
                </w:tcPr>
                <w:p w14:paraId="02C9E68A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AF22B3">
                    <w:rPr>
                      <w:rFonts w:ascii="Times New Roman" w:hAnsi="Times New Roman" w:cs="Times New Roman"/>
                    </w:rPr>
                    <w:t>3</w:t>
                  </w:r>
                </w:p>
              </w:tc>
              <w:tc>
                <w:tcPr>
                  <w:tcW w:w="2870" w:type="dxa"/>
                </w:tcPr>
                <w:p w14:paraId="169DEF2A" w14:textId="5D6F07EB" w:rsidR="007B3A56" w:rsidRPr="00AF22B3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41427D">
                    <w:rPr>
                      <w:rFonts w:ascii="Times New Roman" w:hAnsi="Times New Roman" w:cs="Times New Roman"/>
                      <w:color w:val="000000"/>
                    </w:rPr>
                    <w:t>«Знакомство с разными техниками анимации»</w:t>
                  </w:r>
                  <w:r>
                    <w:rPr>
                      <w:rFonts w:ascii="Times New Roman" w:hAnsi="Times New Roman" w:cs="Times New Roman"/>
                      <w:color w:val="000000"/>
                    </w:rPr>
                    <w:t>. Создание мультфильмов</w:t>
                  </w:r>
                </w:p>
              </w:tc>
              <w:tc>
                <w:tcPr>
                  <w:tcW w:w="1843" w:type="dxa"/>
                </w:tcPr>
                <w:p w14:paraId="43ECD47F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 w:rsidRPr="00AF22B3">
                    <w:rPr>
                      <w:rFonts w:ascii="Times New Roman" w:hAnsi="Times New Roman" w:cs="Times New Roman"/>
                      <w:bCs/>
                    </w:rPr>
                    <w:t>Индивидуальные, парные</w:t>
                  </w:r>
                </w:p>
              </w:tc>
              <w:tc>
                <w:tcPr>
                  <w:tcW w:w="851" w:type="dxa"/>
                  <w:vAlign w:val="center"/>
                </w:tcPr>
                <w:p w14:paraId="6FA0D334" w14:textId="64B69328" w:rsidR="007B3A56" w:rsidRPr="00AF22B3" w:rsidRDefault="00EB6FB8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110</w:t>
                  </w:r>
                </w:p>
              </w:tc>
              <w:tc>
                <w:tcPr>
                  <w:tcW w:w="850" w:type="dxa"/>
                  <w:vAlign w:val="center"/>
                </w:tcPr>
                <w:p w14:paraId="07D369EE" w14:textId="10A68F6C" w:rsidR="007B3A56" w:rsidRPr="00AF22B3" w:rsidRDefault="00DA6725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</w:t>
                  </w:r>
                </w:p>
              </w:tc>
              <w:tc>
                <w:tcPr>
                  <w:tcW w:w="992" w:type="dxa"/>
                  <w:vAlign w:val="center"/>
                </w:tcPr>
                <w:p w14:paraId="549382A3" w14:textId="60EDC669" w:rsidR="007B3A56" w:rsidRPr="00AF22B3" w:rsidRDefault="00EB6FB8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102</w:t>
                  </w:r>
                </w:p>
              </w:tc>
              <w:tc>
                <w:tcPr>
                  <w:tcW w:w="1026" w:type="dxa"/>
                </w:tcPr>
                <w:p w14:paraId="3A078361" w14:textId="1D24C0E9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B3A56" w:rsidRPr="00AF22B3" w14:paraId="44206B40" w14:textId="77777777" w:rsidTr="0088674D">
              <w:trPr>
                <w:trHeight w:val="20"/>
              </w:trPr>
              <w:tc>
                <w:tcPr>
                  <w:tcW w:w="527" w:type="dxa"/>
                </w:tcPr>
                <w:p w14:paraId="59F9097A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AF22B3"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2870" w:type="dxa"/>
                </w:tcPr>
                <w:p w14:paraId="41ED6729" w14:textId="7C09817C" w:rsidR="007B3A56" w:rsidRPr="00AF22B3" w:rsidRDefault="0041427D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41427D">
                    <w:rPr>
                      <w:rFonts w:ascii="Times New Roman" w:hAnsi="Times New Roman" w:cs="Times New Roman"/>
                      <w:color w:val="000000"/>
                    </w:rPr>
                    <w:t>«Проектная деятельность- создание авторского мультфильма»</w:t>
                  </w:r>
                </w:p>
              </w:tc>
              <w:tc>
                <w:tcPr>
                  <w:tcW w:w="1843" w:type="dxa"/>
                </w:tcPr>
                <w:p w14:paraId="4B9B6191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  <w:r w:rsidRPr="00AF22B3">
                    <w:rPr>
                      <w:rFonts w:ascii="Times New Roman" w:hAnsi="Times New Roman" w:cs="Times New Roman"/>
                      <w:bCs/>
                    </w:rPr>
                    <w:t>Групповые</w:t>
                  </w:r>
                </w:p>
              </w:tc>
              <w:tc>
                <w:tcPr>
                  <w:tcW w:w="851" w:type="dxa"/>
                  <w:vAlign w:val="center"/>
                </w:tcPr>
                <w:p w14:paraId="22FAD111" w14:textId="37B5D795" w:rsidR="007B3A56" w:rsidRPr="00AF22B3" w:rsidRDefault="00DA6725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B61E0E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850" w:type="dxa"/>
                  <w:vAlign w:val="center"/>
                </w:tcPr>
                <w:p w14:paraId="0B334768" w14:textId="11477485" w:rsidR="007B3A56" w:rsidRPr="002C1475" w:rsidRDefault="00B61E0E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0</w:t>
                  </w:r>
                </w:p>
              </w:tc>
              <w:tc>
                <w:tcPr>
                  <w:tcW w:w="992" w:type="dxa"/>
                  <w:vAlign w:val="center"/>
                </w:tcPr>
                <w:p w14:paraId="4947062C" w14:textId="2DE014F1" w:rsidR="007B3A56" w:rsidRPr="00AF22B3" w:rsidRDefault="00DA6725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B61E0E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1026" w:type="dxa"/>
                </w:tcPr>
                <w:p w14:paraId="44C491F6" w14:textId="1FA5F04D" w:rsidR="007B3A56" w:rsidRPr="00AF22B3" w:rsidRDefault="002B3453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Фестиваль мультфильмов</w:t>
                  </w:r>
                </w:p>
              </w:tc>
            </w:tr>
            <w:tr w:rsidR="00FB5457" w:rsidRPr="00AF22B3" w14:paraId="4F4211B1" w14:textId="77777777" w:rsidTr="0088674D">
              <w:trPr>
                <w:trHeight w:val="20"/>
              </w:trPr>
              <w:tc>
                <w:tcPr>
                  <w:tcW w:w="527" w:type="dxa"/>
                </w:tcPr>
                <w:p w14:paraId="3994A756" w14:textId="77777777" w:rsidR="00FB5457" w:rsidRPr="00AF22B3" w:rsidRDefault="00FB5457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2870" w:type="dxa"/>
                </w:tcPr>
                <w:p w14:paraId="16E450A2" w14:textId="3DF0C898" w:rsidR="00FB5457" w:rsidRPr="0041427D" w:rsidRDefault="00FB5457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FB5457">
                    <w:rPr>
                      <w:rFonts w:ascii="Times New Roman" w:hAnsi="Times New Roman" w:cs="Times New Roman"/>
                      <w:color w:val="000000"/>
                    </w:rPr>
                    <w:t>Промежуточная/итоговая аттестация</w:t>
                  </w:r>
                </w:p>
              </w:tc>
              <w:tc>
                <w:tcPr>
                  <w:tcW w:w="1843" w:type="dxa"/>
                </w:tcPr>
                <w:p w14:paraId="4FF607C7" w14:textId="77777777" w:rsidR="00FB5457" w:rsidRPr="00AF22B3" w:rsidRDefault="00FB5457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Cs/>
                    </w:rPr>
                  </w:pPr>
                </w:p>
              </w:tc>
              <w:tc>
                <w:tcPr>
                  <w:tcW w:w="851" w:type="dxa"/>
                  <w:vAlign w:val="center"/>
                </w:tcPr>
                <w:p w14:paraId="2C954E96" w14:textId="1F464862" w:rsidR="00FB5457" w:rsidRDefault="00B61E0E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850" w:type="dxa"/>
                  <w:vAlign w:val="center"/>
                </w:tcPr>
                <w:p w14:paraId="76F49C8B" w14:textId="64B1801B" w:rsidR="00FB5457" w:rsidRPr="002C1475" w:rsidRDefault="00B61E0E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992" w:type="dxa"/>
                  <w:vAlign w:val="center"/>
                </w:tcPr>
                <w:p w14:paraId="21266859" w14:textId="4687E05C" w:rsidR="00FB5457" w:rsidRDefault="00DA6725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1026" w:type="dxa"/>
                </w:tcPr>
                <w:p w14:paraId="597DEEE1" w14:textId="77777777" w:rsidR="00FB5457" w:rsidRDefault="00FB5457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7B3A56" w:rsidRPr="00AF22B3" w14:paraId="218F6FF1" w14:textId="77777777" w:rsidTr="0088674D">
              <w:trPr>
                <w:trHeight w:val="20"/>
              </w:trPr>
              <w:tc>
                <w:tcPr>
                  <w:tcW w:w="5240" w:type="dxa"/>
                  <w:gridSpan w:val="3"/>
                </w:tcPr>
                <w:p w14:paraId="2ABF4AC5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  <w:r w:rsidRPr="00AF22B3">
                    <w:rPr>
                      <w:rFonts w:ascii="Times New Roman" w:hAnsi="Times New Roman" w:cs="Times New Roman"/>
                    </w:rPr>
                    <w:t>ВСЕГО ЧАСОВ</w:t>
                  </w:r>
                </w:p>
              </w:tc>
              <w:tc>
                <w:tcPr>
                  <w:tcW w:w="851" w:type="dxa"/>
                  <w:vAlign w:val="center"/>
                </w:tcPr>
                <w:p w14:paraId="07A43D37" w14:textId="6079DBCB" w:rsidR="007B3A56" w:rsidRPr="00AF22B3" w:rsidRDefault="00DA6725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14</w:t>
                  </w:r>
                  <w:r w:rsidR="00FB5457">
                    <w:rPr>
                      <w:rFonts w:ascii="Times New Roman" w:hAnsi="Times New Roman" w:cs="Times New Roman"/>
                      <w:b/>
                    </w:rPr>
                    <w:t>4</w:t>
                  </w:r>
                </w:p>
              </w:tc>
              <w:tc>
                <w:tcPr>
                  <w:tcW w:w="850" w:type="dxa"/>
                  <w:vAlign w:val="center"/>
                </w:tcPr>
                <w:p w14:paraId="42CD0BB2" w14:textId="37205DD0" w:rsidR="007B3A56" w:rsidRPr="00AF22B3" w:rsidRDefault="00EB6FB8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17</w:t>
                  </w:r>
                </w:p>
              </w:tc>
              <w:tc>
                <w:tcPr>
                  <w:tcW w:w="992" w:type="dxa"/>
                  <w:vAlign w:val="center"/>
                </w:tcPr>
                <w:p w14:paraId="4F4685A7" w14:textId="101B776D" w:rsidR="007B3A56" w:rsidRPr="00AF22B3" w:rsidRDefault="00DA6725" w:rsidP="008B2556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12</w:t>
                  </w:r>
                  <w:r w:rsidR="00EB6FB8">
                    <w:rPr>
                      <w:rFonts w:ascii="Times New Roman" w:hAnsi="Times New Roman" w:cs="Times New Roman"/>
                      <w:b/>
                    </w:rPr>
                    <w:t>7</w:t>
                  </w:r>
                </w:p>
              </w:tc>
              <w:tc>
                <w:tcPr>
                  <w:tcW w:w="1026" w:type="dxa"/>
                </w:tcPr>
                <w:p w14:paraId="5F823746" w14:textId="77777777" w:rsidR="007B3A56" w:rsidRPr="00AF22B3" w:rsidRDefault="007B3A56" w:rsidP="008B2556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</w:rPr>
                  </w:pPr>
                </w:p>
              </w:tc>
            </w:tr>
          </w:tbl>
          <w:p w14:paraId="16C63F87" w14:textId="77777777" w:rsidR="00BF019B" w:rsidRDefault="00BF019B" w:rsidP="00C15DA6">
            <w:pPr>
              <w:pStyle w:val="a3"/>
              <w:spacing w:after="0" w:afterAutospacing="0" w:line="240" w:lineRule="exact"/>
              <w:rPr>
                <w:b/>
                <w:sz w:val="28"/>
                <w:szCs w:val="28"/>
              </w:rPr>
            </w:pPr>
          </w:p>
        </w:tc>
      </w:tr>
      <w:tr w:rsidR="00BF019B" w14:paraId="545D6227" w14:textId="77777777" w:rsidTr="00E81DC0">
        <w:trPr>
          <w:trHeight w:val="571"/>
        </w:trPr>
        <w:tc>
          <w:tcPr>
            <w:tcW w:w="9320" w:type="dxa"/>
            <w:shd w:val="clear" w:color="auto" w:fill="auto"/>
          </w:tcPr>
          <w:p w14:paraId="2DA76D3F" w14:textId="77777777" w:rsidR="0029578D" w:rsidRDefault="0029578D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3F33126" w14:textId="77777777" w:rsidR="00F01CFC" w:rsidRDefault="00F01CFC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8F83D34" w14:textId="77777777" w:rsidR="00F01CFC" w:rsidRDefault="00F01CFC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56CEB0C" w14:textId="77777777" w:rsidR="00F01CFC" w:rsidRDefault="00F01CFC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3100E69" w14:textId="77777777" w:rsidR="00D77331" w:rsidRDefault="00D77331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8C5DBB8" w14:textId="77777777" w:rsidR="00D77331" w:rsidRDefault="00D77331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B2ACF3F" w14:textId="4A05BA38" w:rsidR="00BF019B" w:rsidRDefault="00BF019B" w:rsidP="00BF019B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t>Календарный учебный график</w:t>
            </w:r>
          </w:p>
        </w:tc>
      </w:tr>
      <w:tr w:rsidR="00C15DA6" w14:paraId="6405CB35" w14:textId="77777777" w:rsidTr="00E81DC0">
        <w:trPr>
          <w:trHeight w:val="571"/>
        </w:trPr>
        <w:tc>
          <w:tcPr>
            <w:tcW w:w="9320" w:type="dxa"/>
          </w:tcPr>
          <w:tbl>
            <w:tblPr>
              <w:tblStyle w:val="a6"/>
              <w:tblW w:w="8205" w:type="dxa"/>
              <w:jc w:val="center"/>
              <w:tblLayout w:type="fixed"/>
              <w:tblLook w:val="04A0" w:firstRow="1" w:lastRow="0" w:firstColumn="1" w:lastColumn="0" w:noHBand="0" w:noVBand="1"/>
            </w:tblPr>
            <w:tblGrid>
              <w:gridCol w:w="2976"/>
              <w:gridCol w:w="709"/>
              <w:gridCol w:w="567"/>
              <w:gridCol w:w="567"/>
              <w:gridCol w:w="567"/>
              <w:gridCol w:w="551"/>
              <w:gridCol w:w="567"/>
              <w:gridCol w:w="567"/>
              <w:gridCol w:w="450"/>
              <w:gridCol w:w="684"/>
            </w:tblGrid>
            <w:tr w:rsidR="004B59C9" w:rsidRPr="007A759E" w14:paraId="524A488E" w14:textId="69715A7B" w:rsidTr="004B59C9">
              <w:trPr>
                <w:cantSplit/>
                <w:trHeight w:val="1350"/>
                <w:jc w:val="center"/>
              </w:trPr>
              <w:tc>
                <w:tcPr>
                  <w:tcW w:w="2976" w:type="dxa"/>
                </w:tcPr>
                <w:p w14:paraId="1D8B49D6" w14:textId="77777777" w:rsidR="004B59C9" w:rsidRPr="007A759E" w:rsidRDefault="004B59C9" w:rsidP="00D707DE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7A759E">
                    <w:rPr>
                      <w:rFonts w:ascii="Times New Roman" w:hAnsi="Times New Roman" w:cs="Times New Roman"/>
                    </w:rPr>
                    <w:t>Учебные месяцы</w:t>
                  </w:r>
                </w:p>
              </w:tc>
              <w:tc>
                <w:tcPr>
                  <w:tcW w:w="709" w:type="dxa"/>
                  <w:textDirection w:val="tbRl"/>
                </w:tcPr>
                <w:p w14:paraId="039C5E27" w14:textId="00DF5E85" w:rsidR="004B59C9" w:rsidRPr="007A759E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Сентябрь </w:t>
                  </w:r>
                </w:p>
              </w:tc>
              <w:tc>
                <w:tcPr>
                  <w:tcW w:w="567" w:type="dxa"/>
                  <w:textDirection w:val="tbRl"/>
                </w:tcPr>
                <w:p w14:paraId="20D4B59E" w14:textId="24C9357F" w:rsidR="004B59C9" w:rsidRPr="007A759E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Октябрь </w:t>
                  </w:r>
                </w:p>
              </w:tc>
              <w:tc>
                <w:tcPr>
                  <w:tcW w:w="567" w:type="dxa"/>
                  <w:textDirection w:val="tbRl"/>
                </w:tcPr>
                <w:p w14:paraId="1B4831C3" w14:textId="069ADA1C" w:rsidR="004B59C9" w:rsidRPr="007A759E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Ноябрь </w:t>
                  </w:r>
                </w:p>
              </w:tc>
              <w:tc>
                <w:tcPr>
                  <w:tcW w:w="567" w:type="dxa"/>
                  <w:textDirection w:val="tbRl"/>
                </w:tcPr>
                <w:p w14:paraId="3BA9C4A1" w14:textId="7FEC6E3A" w:rsidR="004B59C9" w:rsidRPr="007A759E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Декабрь </w:t>
                  </w:r>
                </w:p>
              </w:tc>
              <w:tc>
                <w:tcPr>
                  <w:tcW w:w="551" w:type="dxa"/>
                  <w:textDirection w:val="tbRl"/>
                </w:tcPr>
                <w:p w14:paraId="6CD0C720" w14:textId="45F19C7F" w:rsidR="004B59C9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Январь </w:t>
                  </w:r>
                </w:p>
              </w:tc>
              <w:tc>
                <w:tcPr>
                  <w:tcW w:w="567" w:type="dxa"/>
                  <w:textDirection w:val="tbRl"/>
                </w:tcPr>
                <w:p w14:paraId="6E94E0B6" w14:textId="71AF6D4C" w:rsidR="004B59C9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Февраль </w:t>
                  </w:r>
                </w:p>
              </w:tc>
              <w:tc>
                <w:tcPr>
                  <w:tcW w:w="567" w:type="dxa"/>
                  <w:textDirection w:val="tbRl"/>
                </w:tcPr>
                <w:p w14:paraId="31CC1514" w14:textId="1F9CC5DD" w:rsidR="004B59C9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Март </w:t>
                  </w:r>
                </w:p>
              </w:tc>
              <w:tc>
                <w:tcPr>
                  <w:tcW w:w="450" w:type="dxa"/>
                  <w:textDirection w:val="tbRl"/>
                </w:tcPr>
                <w:p w14:paraId="10D47A3A" w14:textId="5D009C6E" w:rsidR="004B59C9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Апрель </w:t>
                  </w:r>
                </w:p>
              </w:tc>
              <w:tc>
                <w:tcPr>
                  <w:tcW w:w="684" w:type="dxa"/>
                  <w:textDirection w:val="tbRl"/>
                </w:tcPr>
                <w:p w14:paraId="3CA908FC" w14:textId="3501ACA5" w:rsidR="004B59C9" w:rsidRDefault="004B59C9" w:rsidP="00D707DE">
                  <w:pPr>
                    <w:spacing w:after="0" w:line="240" w:lineRule="auto"/>
                    <w:ind w:left="113" w:right="113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 xml:space="preserve">Май </w:t>
                  </w:r>
                </w:p>
              </w:tc>
            </w:tr>
            <w:tr w:rsidR="004B59C9" w:rsidRPr="007A759E" w14:paraId="2A793F1C" w14:textId="3BCA8ADB" w:rsidTr="004B59C9">
              <w:trPr>
                <w:gridAfter w:val="1"/>
                <w:wAfter w:w="684" w:type="dxa"/>
                <w:trHeight w:val="346"/>
                <w:jc w:val="center"/>
              </w:trPr>
              <w:tc>
                <w:tcPr>
                  <w:tcW w:w="2976" w:type="dxa"/>
                </w:tcPr>
                <w:p w14:paraId="06CE3F63" w14:textId="77777777" w:rsidR="004B59C9" w:rsidRPr="007A759E" w:rsidRDefault="004B59C9" w:rsidP="00D707DE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7A759E">
                    <w:rPr>
                      <w:rFonts w:ascii="Times New Roman" w:hAnsi="Times New Roman" w:cs="Times New Roman"/>
                    </w:rPr>
                    <w:t>Разделы</w:t>
                  </w:r>
                </w:p>
              </w:tc>
              <w:tc>
                <w:tcPr>
                  <w:tcW w:w="4545" w:type="dxa"/>
                  <w:gridSpan w:val="8"/>
                </w:tcPr>
                <w:p w14:paraId="643DCF32" w14:textId="77777777" w:rsidR="004B59C9" w:rsidRPr="007A759E" w:rsidRDefault="004B59C9" w:rsidP="00D707DE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4B59C9" w:rsidRPr="007A759E" w14:paraId="61EF1062" w14:textId="324290A0" w:rsidTr="004B59C9">
              <w:trPr>
                <w:trHeight w:val="346"/>
                <w:jc w:val="center"/>
              </w:trPr>
              <w:tc>
                <w:tcPr>
                  <w:tcW w:w="2976" w:type="dxa"/>
                </w:tcPr>
                <w:p w14:paraId="0876D790" w14:textId="1A34E6F3" w:rsidR="004B59C9" w:rsidRPr="007A759E" w:rsidRDefault="004B59C9" w:rsidP="002B345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50278F">
                    <w:rPr>
                      <w:rFonts w:ascii="Times New Roman" w:eastAsia="MS Mincho" w:hAnsi="Times New Roman" w:cs="Times New Roman"/>
                      <w:sz w:val="24"/>
                      <w:szCs w:val="24"/>
                      <w:lang w:eastAsia="ru-RU"/>
                    </w:rPr>
                    <w:t>Мир мультипликации. Знакомство с видами анимации</w:t>
                  </w:r>
                </w:p>
              </w:tc>
              <w:tc>
                <w:tcPr>
                  <w:tcW w:w="709" w:type="dxa"/>
                  <w:vAlign w:val="center"/>
                </w:tcPr>
                <w:p w14:paraId="5238603D" w14:textId="7434E253" w:rsidR="004B59C9" w:rsidRPr="007A759E" w:rsidRDefault="00F5561F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8</w:t>
                  </w:r>
                </w:p>
              </w:tc>
              <w:tc>
                <w:tcPr>
                  <w:tcW w:w="567" w:type="dxa"/>
                  <w:vAlign w:val="center"/>
                </w:tcPr>
                <w:p w14:paraId="57D0F573" w14:textId="44265D0E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6652F32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2D052A6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51" w:type="dxa"/>
                </w:tcPr>
                <w:p w14:paraId="1B3B90F8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5152428A" w14:textId="0EACEE38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03957547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50" w:type="dxa"/>
                </w:tcPr>
                <w:p w14:paraId="7FF7D40E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84" w:type="dxa"/>
                </w:tcPr>
                <w:p w14:paraId="3EB30D56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4B59C9" w:rsidRPr="007A759E" w14:paraId="66F11466" w14:textId="76137375" w:rsidTr="004B59C9">
              <w:trPr>
                <w:trHeight w:val="362"/>
                <w:jc w:val="center"/>
              </w:trPr>
              <w:tc>
                <w:tcPr>
                  <w:tcW w:w="2976" w:type="dxa"/>
                </w:tcPr>
                <w:p w14:paraId="2B546847" w14:textId="35B19920" w:rsidR="004B59C9" w:rsidRPr="007A759E" w:rsidRDefault="004B59C9" w:rsidP="002B345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41427D">
                    <w:rPr>
                      <w:rFonts w:ascii="Times New Roman" w:hAnsi="Times New Roman" w:cs="Times New Roman"/>
                    </w:rPr>
                    <w:lastRenderedPageBreak/>
                    <w:t>Знакомство с</w:t>
                  </w:r>
                  <w:r w:rsidR="008A3C56">
                    <w:rPr>
                      <w:rFonts w:ascii="Times New Roman" w:hAnsi="Times New Roman" w:cs="Times New Roman"/>
                    </w:rPr>
                    <w:t xml:space="preserve"> оборудованием и </w:t>
                  </w:r>
                  <w:r w:rsidRPr="0041427D">
                    <w:rPr>
                      <w:rFonts w:ascii="Times New Roman" w:hAnsi="Times New Roman" w:cs="Times New Roman"/>
                    </w:rPr>
                    <w:t xml:space="preserve"> компьютерной программой для создания мультфильма</w:t>
                  </w:r>
                </w:p>
              </w:tc>
              <w:tc>
                <w:tcPr>
                  <w:tcW w:w="709" w:type="dxa"/>
                  <w:vAlign w:val="center"/>
                </w:tcPr>
                <w:p w14:paraId="60313C1D" w14:textId="19AFCE1F" w:rsidR="004B59C9" w:rsidRPr="007A759E" w:rsidRDefault="00F5561F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567" w:type="dxa"/>
                  <w:vAlign w:val="center"/>
                </w:tcPr>
                <w:p w14:paraId="5BDC19F2" w14:textId="68D9DFF5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25DC4AF5" w14:textId="09719E69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F345E04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51" w:type="dxa"/>
                </w:tcPr>
                <w:p w14:paraId="3086502A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44384DEE" w14:textId="57353D8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5E57C82A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50" w:type="dxa"/>
                </w:tcPr>
                <w:p w14:paraId="49C8389D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84" w:type="dxa"/>
                </w:tcPr>
                <w:p w14:paraId="634139D3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4B59C9" w:rsidRPr="007A759E" w14:paraId="2E90525D" w14:textId="58544A43" w:rsidTr="00C205A8">
              <w:trPr>
                <w:trHeight w:val="362"/>
                <w:jc w:val="center"/>
              </w:trPr>
              <w:tc>
                <w:tcPr>
                  <w:tcW w:w="2976" w:type="dxa"/>
                </w:tcPr>
                <w:p w14:paraId="49A87880" w14:textId="77C37151" w:rsidR="004B59C9" w:rsidRPr="007A759E" w:rsidRDefault="004B59C9" w:rsidP="002B345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41427D">
                    <w:rPr>
                      <w:rFonts w:ascii="Times New Roman" w:hAnsi="Times New Roman" w:cs="Times New Roman"/>
                      <w:color w:val="000000"/>
                    </w:rPr>
                    <w:t>«Знакомство с разными техниками анимации»</w:t>
                  </w:r>
                  <w:r>
                    <w:rPr>
                      <w:rFonts w:ascii="Times New Roman" w:hAnsi="Times New Roman" w:cs="Times New Roman"/>
                      <w:color w:val="000000"/>
                    </w:rPr>
                    <w:t>. Создание мультфильмов</w:t>
                  </w:r>
                </w:p>
              </w:tc>
              <w:tc>
                <w:tcPr>
                  <w:tcW w:w="709" w:type="dxa"/>
                  <w:vAlign w:val="center"/>
                </w:tcPr>
                <w:p w14:paraId="5F23B278" w14:textId="678AF0A9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77829BFA" w14:textId="5216FF45" w:rsidR="004B59C9" w:rsidRPr="007A759E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68A6C5B9" w14:textId="743AAD67" w:rsidR="004B59C9" w:rsidRPr="007A759E" w:rsidRDefault="008A3C56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FC24E9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567" w:type="dxa"/>
                </w:tcPr>
                <w:p w14:paraId="60FC2671" w14:textId="29CB43A5" w:rsidR="004B59C9" w:rsidRPr="0029578D" w:rsidRDefault="008A3C56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16</w:t>
                  </w:r>
                </w:p>
              </w:tc>
              <w:tc>
                <w:tcPr>
                  <w:tcW w:w="551" w:type="dxa"/>
                </w:tcPr>
                <w:p w14:paraId="3BA5EAA4" w14:textId="29500996" w:rsidR="004B59C9" w:rsidRPr="0029578D" w:rsidRDefault="00C205A8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8A3C56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567" w:type="dxa"/>
                </w:tcPr>
                <w:p w14:paraId="41A5F86E" w14:textId="7E8C80E7" w:rsidR="004B59C9" w:rsidRPr="0029578D" w:rsidRDefault="0059367F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8A3C56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567" w:type="dxa"/>
                </w:tcPr>
                <w:p w14:paraId="6569E379" w14:textId="15003838" w:rsidR="004B59C9" w:rsidRPr="0029578D" w:rsidRDefault="00C205A8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8A3C56">
                    <w:rPr>
                      <w:rFonts w:ascii="Times New Roman" w:hAnsi="Times New Roman" w:cs="Times New Roman"/>
                    </w:rPr>
                    <w:t>6</w:t>
                  </w:r>
                </w:p>
              </w:tc>
              <w:tc>
                <w:tcPr>
                  <w:tcW w:w="450" w:type="dxa"/>
                </w:tcPr>
                <w:p w14:paraId="65061CFC" w14:textId="7493C37B" w:rsidR="004B59C9" w:rsidRPr="0029578D" w:rsidRDefault="0059367F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B61E0E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  <w:tc>
                <w:tcPr>
                  <w:tcW w:w="684" w:type="dxa"/>
                </w:tcPr>
                <w:p w14:paraId="34B1DAC9" w14:textId="77777777" w:rsidR="004B59C9" w:rsidRPr="0029578D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4B59C9" w:rsidRPr="007A759E" w14:paraId="37830BF9" w14:textId="262320D2" w:rsidTr="00C205A8">
              <w:trPr>
                <w:trHeight w:val="362"/>
                <w:jc w:val="center"/>
              </w:trPr>
              <w:tc>
                <w:tcPr>
                  <w:tcW w:w="2976" w:type="dxa"/>
                </w:tcPr>
                <w:p w14:paraId="71B473ED" w14:textId="4E4E39C6" w:rsidR="004B59C9" w:rsidRPr="007A759E" w:rsidRDefault="004B59C9" w:rsidP="002B3453">
                  <w:pPr>
                    <w:spacing w:after="0" w:line="240" w:lineRule="auto"/>
                    <w:rPr>
                      <w:rFonts w:ascii="Times New Roman" w:hAnsi="Times New Roman" w:cs="Times New Roman"/>
                    </w:rPr>
                  </w:pPr>
                  <w:r w:rsidRPr="0041427D">
                    <w:rPr>
                      <w:rFonts w:ascii="Times New Roman" w:hAnsi="Times New Roman" w:cs="Times New Roman"/>
                      <w:color w:val="000000"/>
                    </w:rPr>
                    <w:t>«Проектная деятельность- создание авторского мультфильма»</w:t>
                  </w:r>
                </w:p>
              </w:tc>
              <w:tc>
                <w:tcPr>
                  <w:tcW w:w="709" w:type="dxa"/>
                  <w:vAlign w:val="center"/>
                </w:tcPr>
                <w:p w14:paraId="32D04981" w14:textId="77777777" w:rsidR="004B59C9" w:rsidRPr="007A759E" w:rsidRDefault="004B59C9" w:rsidP="002B3453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7BA09DD2" w14:textId="77777777" w:rsidR="004B59C9" w:rsidRPr="007A759E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5BD377D3" w14:textId="73839F2E" w:rsidR="004B59C9" w:rsidRPr="007A759E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5AA8C147" w14:textId="3BD65A39" w:rsidR="004B59C9" w:rsidRPr="007A759E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51" w:type="dxa"/>
                </w:tcPr>
                <w:p w14:paraId="6F60083D" w14:textId="26523C0C" w:rsidR="004B59C9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6D48E714" w14:textId="333228C1" w:rsidR="004B59C9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3982811C" w14:textId="2F322E97" w:rsidR="004B59C9" w:rsidRDefault="004B59C9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50" w:type="dxa"/>
                </w:tcPr>
                <w:p w14:paraId="3BB724EF" w14:textId="0203F6CD" w:rsidR="004B59C9" w:rsidRDefault="00B61E0E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  <w:tc>
                <w:tcPr>
                  <w:tcW w:w="684" w:type="dxa"/>
                </w:tcPr>
                <w:p w14:paraId="2CAEDCED" w14:textId="3CAB1623" w:rsidR="004B59C9" w:rsidRDefault="008A3C56" w:rsidP="00C205A8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1</w:t>
                  </w:r>
                  <w:r w:rsidR="00B61E0E">
                    <w:rPr>
                      <w:rFonts w:ascii="Times New Roman" w:hAnsi="Times New Roman" w:cs="Times New Roman"/>
                    </w:rPr>
                    <w:t>2</w:t>
                  </w:r>
                </w:p>
              </w:tc>
            </w:tr>
            <w:tr w:rsidR="004B59C9" w:rsidRPr="007A759E" w14:paraId="77FA4FB2" w14:textId="4B5E3242" w:rsidTr="004B59C9">
              <w:trPr>
                <w:trHeight w:val="362"/>
                <w:jc w:val="center"/>
              </w:trPr>
              <w:tc>
                <w:tcPr>
                  <w:tcW w:w="2976" w:type="dxa"/>
                </w:tcPr>
                <w:p w14:paraId="396F1298" w14:textId="77777777" w:rsidR="004B59C9" w:rsidRPr="007A759E" w:rsidRDefault="004B59C9" w:rsidP="00D707DE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7A759E">
                    <w:rPr>
                      <w:rFonts w:ascii="Times New Roman" w:hAnsi="Times New Roman" w:cs="Times New Roman"/>
                      <w:color w:val="000000"/>
                    </w:rPr>
                    <w:t>Промежуточная/итоговая аттестация</w:t>
                  </w:r>
                </w:p>
              </w:tc>
              <w:tc>
                <w:tcPr>
                  <w:tcW w:w="709" w:type="dxa"/>
                  <w:vAlign w:val="center"/>
                </w:tcPr>
                <w:p w14:paraId="75292177" w14:textId="7777777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45F5C0AD" w14:textId="7777777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7FED7CCB" w14:textId="7777777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4D970AE" w14:textId="26097C2B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51" w:type="dxa"/>
                </w:tcPr>
                <w:p w14:paraId="0967D928" w14:textId="7777777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47B684C1" w14:textId="5228FC6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567" w:type="dxa"/>
                </w:tcPr>
                <w:p w14:paraId="34A18D75" w14:textId="7777777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50" w:type="dxa"/>
                </w:tcPr>
                <w:p w14:paraId="297DB0C9" w14:textId="77777777" w:rsidR="004B59C9" w:rsidRPr="007A759E" w:rsidRDefault="004B59C9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684" w:type="dxa"/>
                </w:tcPr>
                <w:p w14:paraId="77BAF6B9" w14:textId="769DDDD6" w:rsidR="004B59C9" w:rsidRPr="007A759E" w:rsidRDefault="00B61E0E" w:rsidP="00D707DE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4</w:t>
                  </w:r>
                </w:p>
              </w:tc>
            </w:tr>
            <w:tr w:rsidR="004B59C9" w:rsidRPr="007A759E" w14:paraId="0D409524" w14:textId="5A9814DC" w:rsidTr="0059367F">
              <w:trPr>
                <w:trHeight w:val="362"/>
                <w:jc w:val="center"/>
              </w:trPr>
              <w:tc>
                <w:tcPr>
                  <w:tcW w:w="2976" w:type="dxa"/>
                </w:tcPr>
                <w:p w14:paraId="58D04C62" w14:textId="41E33CF7" w:rsidR="004B59C9" w:rsidRPr="007A759E" w:rsidRDefault="004B59C9" w:rsidP="00D707DE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</w:rPr>
                  </w:pPr>
                  <w:r w:rsidRPr="007A759E">
                    <w:rPr>
                      <w:rFonts w:ascii="Times New Roman" w:hAnsi="Times New Roman" w:cs="Times New Roman"/>
                      <w:color w:val="000000"/>
                    </w:rPr>
                    <w:t xml:space="preserve">Итого </w:t>
                  </w:r>
                  <w:r w:rsidR="007454C5">
                    <w:rPr>
                      <w:rFonts w:ascii="Times New Roman" w:eastAsia="Times New Roman" w:hAnsi="Times New Roman" w:cs="Times New Roman"/>
                      <w:b/>
                      <w:bCs/>
                      <w:sz w:val="24"/>
                      <w:szCs w:val="24"/>
                      <w:bdr w:val="none" w:sz="0" w:space="0" w:color="auto" w:frame="1"/>
                      <w:lang w:eastAsia="ru-RU"/>
                    </w:rPr>
                    <w:t>144</w:t>
                  </w:r>
                  <w:r w:rsidRPr="007A759E">
                    <w:rPr>
                      <w:rFonts w:ascii="Times New Roman" w:hAnsi="Times New Roman" w:cs="Times New Roman"/>
                      <w:color w:val="000000"/>
                    </w:rPr>
                    <w:t xml:space="preserve"> часа</w:t>
                  </w:r>
                </w:p>
              </w:tc>
              <w:tc>
                <w:tcPr>
                  <w:tcW w:w="709" w:type="dxa"/>
                </w:tcPr>
                <w:p w14:paraId="4A0F3B05" w14:textId="1E049181" w:rsidR="004B59C9" w:rsidRPr="007A759E" w:rsidRDefault="00F5561F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14</w:t>
                  </w:r>
                </w:p>
              </w:tc>
              <w:tc>
                <w:tcPr>
                  <w:tcW w:w="567" w:type="dxa"/>
                </w:tcPr>
                <w:p w14:paraId="45580C7A" w14:textId="5E275238" w:rsidR="004B59C9" w:rsidRPr="007A759E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</w:t>
                  </w:r>
                  <w:r w:rsidR="00F5561F">
                    <w:rPr>
                      <w:rFonts w:ascii="Times New Roman" w:hAnsi="Times New Roman" w:cs="Times New Roman"/>
                      <w:b/>
                    </w:rPr>
                    <w:t>8</w:t>
                  </w:r>
                </w:p>
              </w:tc>
              <w:tc>
                <w:tcPr>
                  <w:tcW w:w="567" w:type="dxa"/>
                </w:tcPr>
                <w:p w14:paraId="5DE3801B" w14:textId="3C547A24" w:rsidR="004B59C9" w:rsidRPr="007A759E" w:rsidRDefault="00E83018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</w:t>
                  </w:r>
                  <w:r w:rsidR="00F5561F">
                    <w:rPr>
                      <w:rFonts w:ascii="Times New Roman" w:hAnsi="Times New Roman" w:cs="Times New Roman"/>
                      <w:b/>
                    </w:rPr>
                    <w:t>6</w:t>
                  </w:r>
                </w:p>
              </w:tc>
              <w:tc>
                <w:tcPr>
                  <w:tcW w:w="567" w:type="dxa"/>
                </w:tcPr>
                <w:p w14:paraId="7BB67933" w14:textId="5097803C" w:rsidR="004B59C9" w:rsidRPr="007A759E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16</w:t>
                  </w:r>
                </w:p>
              </w:tc>
              <w:tc>
                <w:tcPr>
                  <w:tcW w:w="551" w:type="dxa"/>
                </w:tcPr>
                <w:p w14:paraId="2D583A03" w14:textId="702BAF65" w:rsidR="004B59C9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16</w:t>
                  </w:r>
                </w:p>
              </w:tc>
              <w:tc>
                <w:tcPr>
                  <w:tcW w:w="567" w:type="dxa"/>
                </w:tcPr>
                <w:p w14:paraId="36CDB245" w14:textId="4867E839" w:rsidR="004B59C9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16</w:t>
                  </w:r>
                </w:p>
              </w:tc>
              <w:tc>
                <w:tcPr>
                  <w:tcW w:w="567" w:type="dxa"/>
                </w:tcPr>
                <w:p w14:paraId="4089A8B2" w14:textId="4772AA68" w:rsidR="004B59C9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16</w:t>
                  </w:r>
                </w:p>
              </w:tc>
              <w:tc>
                <w:tcPr>
                  <w:tcW w:w="450" w:type="dxa"/>
                </w:tcPr>
                <w:p w14:paraId="061435CF" w14:textId="26DFCE65" w:rsidR="004B59C9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16</w:t>
                  </w:r>
                </w:p>
              </w:tc>
              <w:tc>
                <w:tcPr>
                  <w:tcW w:w="684" w:type="dxa"/>
                </w:tcPr>
                <w:p w14:paraId="17652D4B" w14:textId="7861BF16" w:rsidR="004B59C9" w:rsidRDefault="008A3C56" w:rsidP="0059367F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</w:rPr>
                  </w:pPr>
                  <w:r>
                    <w:rPr>
                      <w:rFonts w:ascii="Times New Roman" w:hAnsi="Times New Roman" w:cs="Times New Roman"/>
                      <w:b/>
                    </w:rPr>
                    <w:t>1</w:t>
                  </w:r>
                  <w:r w:rsidR="00B61E0E">
                    <w:rPr>
                      <w:rFonts w:ascii="Times New Roman" w:hAnsi="Times New Roman" w:cs="Times New Roman"/>
                      <w:b/>
                    </w:rPr>
                    <w:t>6</w:t>
                  </w:r>
                </w:p>
              </w:tc>
            </w:tr>
          </w:tbl>
          <w:p w14:paraId="01A64DDD" w14:textId="77777777" w:rsidR="00C15DA6" w:rsidRDefault="00C15DA6" w:rsidP="00D707DE">
            <w:pPr>
              <w:pStyle w:val="a5"/>
              <w:spacing w:after="0" w:line="240" w:lineRule="auto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15DA6" w14:paraId="51363DC9" w14:textId="77777777" w:rsidTr="00E81DC0">
        <w:trPr>
          <w:trHeight w:val="571"/>
        </w:trPr>
        <w:tc>
          <w:tcPr>
            <w:tcW w:w="9320" w:type="dxa"/>
            <w:shd w:val="clear" w:color="auto" w:fill="auto"/>
          </w:tcPr>
          <w:p w14:paraId="63CCBC79" w14:textId="77777777" w:rsidR="00AD17F0" w:rsidRDefault="00AD17F0" w:rsidP="002C0B7F">
            <w:pPr>
              <w:pStyle w:val="a3"/>
              <w:spacing w:after="0" w:afterAutospacing="0" w:line="240" w:lineRule="exact"/>
              <w:jc w:val="center"/>
              <w:rPr>
                <w:rFonts w:eastAsiaTheme="minorHAnsi"/>
                <w:b/>
                <w:lang w:eastAsia="en-US"/>
              </w:rPr>
            </w:pPr>
          </w:p>
          <w:p w14:paraId="4D51ABBD" w14:textId="2D92622A" w:rsidR="00C15DA6" w:rsidRDefault="00C15DA6" w:rsidP="002C0B7F">
            <w:pPr>
              <w:pStyle w:val="a3"/>
              <w:spacing w:after="0" w:afterAutospacing="0" w:line="240" w:lineRule="exact"/>
              <w:jc w:val="center"/>
              <w:rPr>
                <w:b/>
                <w:sz w:val="20"/>
                <w:szCs w:val="20"/>
              </w:rPr>
            </w:pPr>
            <w:r w:rsidRPr="00D53F13">
              <w:rPr>
                <w:rFonts w:eastAsiaTheme="minorHAnsi"/>
                <w:b/>
                <w:lang w:eastAsia="en-US"/>
              </w:rPr>
              <w:t>Оценочные материалы</w:t>
            </w:r>
          </w:p>
        </w:tc>
      </w:tr>
      <w:tr w:rsidR="00C15DA6" w14:paraId="06BA81EA" w14:textId="77777777" w:rsidTr="00E81DC0">
        <w:trPr>
          <w:trHeight w:val="571"/>
        </w:trPr>
        <w:tc>
          <w:tcPr>
            <w:tcW w:w="9320" w:type="dxa"/>
          </w:tcPr>
          <w:p w14:paraId="2F5DA262" w14:textId="2F30DD34" w:rsidR="003A19F9" w:rsidRPr="002D7317" w:rsidRDefault="00C15DA6" w:rsidP="002D7317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Подведение итогов по рез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ультатам освоения материала дан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ной программы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проходит в виде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открытых занятий,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 время </w:t>
            </w:r>
            <w:r w:rsidRPr="00AC1DC4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которых 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дети </w:t>
            </w:r>
            <w:r w:rsidR="00457C76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создают авторский мультфильм (оформляют фон, создают героев, делают покадровую съёмку и т.д.</w:t>
            </w:r>
            <w:r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процессе просмотра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готовых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работ происходит обсуждение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57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техники анимации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457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использование различных </w:t>
            </w:r>
            <w:r w:rsidR="00457C7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техник для создания </w:t>
            </w:r>
            <w:r w:rsidR="002D73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фонов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2D73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героев. Качественной покадровой съемки.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 конце года проводится </w:t>
            </w:r>
            <w:r w:rsidR="002D73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фестиваль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проектов, подготовленных </w:t>
            </w:r>
            <w:r w:rsidR="002D731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воспитанниками авторских мультфильмов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83320E4" w14:textId="5746FBBB" w:rsidR="002D7317" w:rsidRPr="002D7317" w:rsidRDefault="003A19F9" w:rsidP="002D7317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2D7317">
              <w:rPr>
                <w:rFonts w:ascii="Times New Roman" w:hAnsi="Times New Roman" w:cs="Times New Roman"/>
                <w:b/>
                <w:sz w:val="24"/>
                <w:szCs w:val="28"/>
              </w:rPr>
              <w:t>Будут знать</w:t>
            </w:r>
            <w:r w:rsidR="00A12C0D" w:rsidRPr="002D7317">
              <w:rPr>
                <w:rFonts w:ascii="Times New Roman" w:hAnsi="Times New Roman" w:cs="Times New Roman"/>
                <w:sz w:val="24"/>
                <w:szCs w:val="28"/>
              </w:rPr>
              <w:t xml:space="preserve">: </w:t>
            </w:r>
            <w:r w:rsidR="002D7317" w:rsidRPr="002D7317">
              <w:rPr>
                <w:rFonts w:ascii="Times New Roman" w:hAnsi="Times New Roman" w:cs="Times New Roman"/>
                <w:sz w:val="24"/>
                <w:szCs w:val="28"/>
              </w:rPr>
              <w:t>Будут знать правила безопасной работы с камерой и компьютерной техникой;</w:t>
            </w:r>
            <w:r w:rsidR="002D731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2D7317" w:rsidRPr="002D7317">
              <w:rPr>
                <w:rFonts w:ascii="Times New Roman" w:hAnsi="Times New Roman" w:cs="Times New Roman"/>
                <w:sz w:val="24"/>
                <w:szCs w:val="28"/>
              </w:rPr>
              <w:t>какие существуют этапы работы над мультфильмом;</w:t>
            </w:r>
            <w:r w:rsidR="002D731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2D7317" w:rsidRPr="002D7317">
              <w:rPr>
                <w:rFonts w:ascii="Times New Roman" w:hAnsi="Times New Roman" w:cs="Times New Roman"/>
                <w:sz w:val="24"/>
                <w:szCs w:val="28"/>
              </w:rPr>
              <w:t>основные виды мультипликации;</w:t>
            </w:r>
            <w:r w:rsidR="002D731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2D7317" w:rsidRPr="002D7317">
              <w:rPr>
                <w:rFonts w:ascii="Times New Roman" w:hAnsi="Times New Roman" w:cs="Times New Roman"/>
                <w:sz w:val="24"/>
                <w:szCs w:val="28"/>
              </w:rPr>
              <w:t>о роли музыки в мультфильме;</w:t>
            </w:r>
            <w:r w:rsidR="002D731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r w:rsidR="002D7317" w:rsidRPr="002D7317">
              <w:rPr>
                <w:rFonts w:ascii="Times New Roman" w:hAnsi="Times New Roman" w:cs="Times New Roman"/>
                <w:sz w:val="24"/>
                <w:szCs w:val="28"/>
              </w:rPr>
              <w:t>как написать небольшой сценарий и подготовить его к съёмке - уметь работать в команде над проектом.</w:t>
            </w:r>
          </w:p>
          <w:p w14:paraId="7BF8069F" w14:textId="58A812F1" w:rsidR="003A19F9" w:rsidRPr="002D7317" w:rsidRDefault="002D7317" w:rsidP="002D7317">
            <w:pPr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2D7317">
              <w:rPr>
                <w:rFonts w:ascii="Times New Roman" w:hAnsi="Times New Roman" w:cs="Times New Roman"/>
                <w:b/>
                <w:sz w:val="24"/>
                <w:szCs w:val="28"/>
              </w:rPr>
              <w:t>Будут уметь:</w:t>
            </w:r>
            <w:r w:rsidRPr="002D7317">
              <w:rPr>
                <w:rFonts w:ascii="Times New Roman" w:hAnsi="Times New Roman" w:cs="Times New Roman"/>
                <w:sz w:val="24"/>
                <w:szCs w:val="28"/>
              </w:rPr>
              <w:t xml:space="preserve"> создавать мультфильм по собственному замыслу на заданную тему уметь пользоваться </w:t>
            </w:r>
            <w:proofErr w:type="spellStart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>Web</w:t>
            </w:r>
            <w:proofErr w:type="spellEnd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 xml:space="preserve">-камерой и фотографировать объекты; уметь создавать и сохранять проект в программе </w:t>
            </w:r>
            <w:proofErr w:type="spellStart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>stop</w:t>
            </w:r>
            <w:proofErr w:type="spellEnd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>motion</w:t>
            </w:r>
            <w:proofErr w:type="spellEnd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2D7317">
              <w:rPr>
                <w:rFonts w:ascii="Times New Roman" w:hAnsi="Times New Roman" w:cs="Times New Roman"/>
                <w:sz w:val="24"/>
                <w:szCs w:val="28"/>
              </w:rPr>
              <w:t>Studio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8"/>
              </w:rPr>
              <w:t>.</w:t>
            </w:r>
          </w:p>
          <w:p w14:paraId="75230B7A" w14:textId="3D0E88DC" w:rsidR="00C15DA6" w:rsidRPr="007C5B2C" w:rsidRDefault="00C15DA6" w:rsidP="00296348">
            <w:pPr>
              <w:pStyle w:val="a5"/>
              <w:ind w:left="0"/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</w:pPr>
            <w:r w:rsidRPr="007C5B2C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Протокол промежуточной аттестации учащихся по дополнительной общеразвивающей программе</w:t>
            </w:r>
            <w:r w:rsidR="002B0D6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«</w:t>
            </w:r>
            <w:r w:rsidR="007454C5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>Я</w:t>
            </w:r>
            <w:r w:rsidR="002B0D63">
              <w:rPr>
                <w:rFonts w:ascii="Times New Roman" w:hAnsi="Times New Roman"/>
                <w:b/>
                <w:color w:val="000000" w:themeColor="text1"/>
                <w:sz w:val="24"/>
                <w:szCs w:val="24"/>
              </w:rPr>
              <w:t xml:space="preserve"> мультипликатор»</w:t>
            </w:r>
          </w:p>
          <w:p w14:paraId="5C7C4220" w14:textId="77777777" w:rsidR="00C15DA6" w:rsidRPr="007C5B2C" w:rsidRDefault="00C15DA6" w:rsidP="00C15DA6">
            <w:pPr>
              <w:spacing w:line="240" w:lineRule="auto"/>
              <w:ind w:firstLine="709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C5B2C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Уровень прохождения промежуточной/итоговой аттестации.</w:t>
            </w:r>
          </w:p>
          <w:p w14:paraId="4917DFA8" w14:textId="121C4E4F" w:rsidR="00326A89" w:rsidRPr="00326A89" w:rsidRDefault="00326A89" w:rsidP="00326A89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Отслеживание результатов деятельности детей в процессе реализации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программы осуществляется на диагностических занятиях в конце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учебного года.</w:t>
            </w:r>
          </w:p>
          <w:p w14:paraId="36688130" w14:textId="27A35803" w:rsidR="00326A89" w:rsidRPr="00326A89" w:rsidRDefault="00326A89" w:rsidP="00AD2DCF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Цель: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определение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уровня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изобразительной,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 xml:space="preserve">мультипликационной деятельности детей </w:t>
            </w:r>
            <w:r w:rsidR="00F2162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 xml:space="preserve"> летнего возраста.</w:t>
            </w:r>
          </w:p>
          <w:p w14:paraId="7429F443" w14:textId="2636B311" w:rsidR="00326A89" w:rsidRPr="00326A89" w:rsidRDefault="00326A89" w:rsidP="00AD2DCF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Форма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проведения: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может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проводиться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индивидуально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подгруппам (2-3 человека).</w:t>
            </w:r>
          </w:p>
          <w:p w14:paraId="088CA781" w14:textId="77777777" w:rsidR="00326A89" w:rsidRPr="00AD2DCF" w:rsidRDefault="00326A89" w:rsidP="00326A89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AD2DC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Инструкция.</w:t>
            </w:r>
          </w:p>
          <w:p w14:paraId="6E9D1D8F" w14:textId="3E2A0D66" w:rsidR="00326A89" w:rsidRPr="00326A89" w:rsidRDefault="00326A89" w:rsidP="00AD2DCF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1 задание. Ребенку предлагается серия картинок, на которых изображены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кадры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из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мультипликационных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фильмов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(рисованные,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объемные), среди которых нужно найти определенный вид мультипликации.</w:t>
            </w:r>
          </w:p>
          <w:p w14:paraId="1C83FA14" w14:textId="77777777" w:rsidR="00326A89" w:rsidRPr="00326A89" w:rsidRDefault="00326A89" w:rsidP="00326A89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2 задание. Ребенку предлагается ответить на вопросы:</w:t>
            </w:r>
          </w:p>
          <w:p w14:paraId="0E1D7FF3" w14:textId="77777777" w:rsidR="00326A89" w:rsidRPr="00326A89" w:rsidRDefault="00326A89" w:rsidP="00326A89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Как создается мультфильм?</w:t>
            </w:r>
          </w:p>
          <w:p w14:paraId="1CC246F9" w14:textId="77777777" w:rsidR="00326A89" w:rsidRPr="00326A89" w:rsidRDefault="00326A89" w:rsidP="00326A89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- Кто работает над созданием мультфильма?</w:t>
            </w:r>
          </w:p>
          <w:p w14:paraId="29FB3656" w14:textId="2D16C8A0" w:rsidR="00326A89" w:rsidRPr="00326A89" w:rsidRDefault="00326A89" w:rsidP="00AD2DCF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- Что делает режиссер, сценарист, художник, аниматор, звукорежиссер,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оператор?</w:t>
            </w:r>
          </w:p>
          <w:p w14:paraId="4138F689" w14:textId="3A06FE11" w:rsidR="007758F7" w:rsidRPr="00AD2DCF" w:rsidRDefault="00326A89" w:rsidP="007758F7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задание.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Ребенку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предлагается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нарисовать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 xml:space="preserve"> сцену из 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мультфильм</w:t>
            </w:r>
            <w:r w:rsidR="00AD2DC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326A8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758F7" w:rsidRPr="00326A8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7758F7" w:rsidRPr="00326A89">
              <w:rPr>
                <w:rFonts w:ascii="Times New Roman" w:hAnsi="Times New Roman" w:cs="Times New Roman"/>
                <w:sz w:val="24"/>
                <w:szCs w:val="24"/>
              </w:rPr>
              <w:t>Материал:-</w:t>
            </w:r>
            <w:proofErr w:type="gramEnd"/>
            <w:r w:rsidR="007758F7" w:rsidRPr="00326A89">
              <w:rPr>
                <w:rFonts w:ascii="Times New Roman" w:hAnsi="Times New Roman" w:cs="Times New Roman"/>
                <w:sz w:val="24"/>
                <w:szCs w:val="24"/>
              </w:rPr>
              <w:t>серия картинок, на которых изображены кадры из мультипликационных</w:t>
            </w:r>
            <w:r w:rsidR="0077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8F7" w:rsidRPr="00326A89">
              <w:rPr>
                <w:rFonts w:ascii="Times New Roman" w:hAnsi="Times New Roman" w:cs="Times New Roman"/>
                <w:sz w:val="24"/>
                <w:szCs w:val="24"/>
              </w:rPr>
              <w:t>фильмов (рисованные, аппликационные, объемные);</w:t>
            </w:r>
            <w:r w:rsidR="0077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8F7" w:rsidRPr="00AD2DCF">
              <w:rPr>
                <w:rFonts w:ascii="Times New Roman" w:hAnsi="Times New Roman" w:cs="Times New Roman"/>
                <w:sz w:val="24"/>
                <w:szCs w:val="24"/>
              </w:rPr>
              <w:t>лист бумаги формата А4, простой карандаш, фломастеры, кисти, гуашь,</w:t>
            </w:r>
            <w:r w:rsidR="007758F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8F7" w:rsidRPr="00AD2DCF">
              <w:rPr>
                <w:rFonts w:ascii="Times New Roman" w:hAnsi="Times New Roman" w:cs="Times New Roman"/>
                <w:sz w:val="24"/>
                <w:szCs w:val="24"/>
              </w:rPr>
              <w:t>баночка с водой.</w:t>
            </w:r>
          </w:p>
          <w:p w14:paraId="215640EA" w14:textId="4156CD19" w:rsidR="00326A89" w:rsidRDefault="00326A89" w:rsidP="00AD2DCF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0016ED9" w14:textId="32D5568A" w:rsidR="007454C5" w:rsidRPr="00326A89" w:rsidRDefault="007454C5" w:rsidP="00AD2DCF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 задание</w:t>
            </w:r>
            <w:r w:rsidR="007758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758F7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два конверта разложить предметы (оборудование которое необходимо мультипликатору и которое не подходит для его профессии)</w:t>
            </w:r>
            <w:r w:rsidR="007758F7">
              <w:rPr>
                <w:rFonts w:ascii="Times New Roman" w:hAnsi="Times New Roman" w:cs="Times New Roman"/>
                <w:sz w:val="24"/>
                <w:szCs w:val="24"/>
              </w:rPr>
              <w:t>. Материал- серия картинок, два конверта.</w:t>
            </w:r>
          </w:p>
          <w:p w14:paraId="63E1FA4C" w14:textId="4C38B1CB" w:rsidR="00AD2DCF" w:rsidRPr="00AD2DCF" w:rsidRDefault="00AD2DCF" w:rsidP="002B0D63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Оценка результатов проводится по 5-бальной системе, по разработанным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критериям: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общая осведомленность о процессе создания анимационных фильмов;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навыки анимационной деятельности;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передача образов;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композиционное решение художественных работ; навыки работы художественными материалами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композиционное решение художественных работ;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воображение. эмоциональная раскраска голоса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Основы актёрского мастерства</w:t>
            </w:r>
          </w:p>
          <w:p w14:paraId="1BE1C99B" w14:textId="7B794C64" w:rsidR="00AD2DCF" w:rsidRPr="00AD2DCF" w:rsidRDefault="00AD2DCF" w:rsidP="002B0D63">
            <w:pPr>
              <w:spacing w:line="240" w:lineRule="auto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Суммируя результаты выполнения всех заданий, определяется общая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сумма результатов, которая соотносится с уровнем изобразительной, словесной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 xml:space="preserve">и анимационной деятельности детей 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 xml:space="preserve"> летнего возраста.</w:t>
            </w:r>
          </w:p>
          <w:p w14:paraId="6F8FCFE1" w14:textId="7806E4D7" w:rsidR="00AD2DCF" w:rsidRPr="00AD2DCF" w:rsidRDefault="00AD2DCF" w:rsidP="002B0D63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Высокий уровень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Ребенок имеет сформированное представление о процессе создания и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видах анимационных фильмов, владеет навыками анимационной деятельности;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в рисунке передает сходство с реальными предметами и объектами, свободно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ориентируется на листе бумаги, владеет навыками работы с разными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художественными материалами, использует широкий спектр цветовой гаммы,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свободно придумывает и воплощает в рисунке задуманную идею.</w:t>
            </w:r>
          </w:p>
          <w:p w14:paraId="5F158280" w14:textId="0612A81C" w:rsidR="002B0D63" w:rsidRPr="002B0D63" w:rsidRDefault="00AD2DCF" w:rsidP="002B0D6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Средний уровень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Ребенок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имеет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представление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процессе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создания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видах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анимационных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фильмов,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частично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владеет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навыками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анимационной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деятельности; в рисунке встречаются ошибки при передаче сходства с</w:t>
            </w:r>
            <w:r w:rsidR="002B0D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DCF">
              <w:rPr>
                <w:rFonts w:ascii="Times New Roman" w:hAnsi="Times New Roman" w:cs="Times New Roman"/>
                <w:sz w:val="24"/>
                <w:szCs w:val="24"/>
              </w:rPr>
              <w:t>реальными предметами и объектами, расположении на листе бумаги, владеет</w:t>
            </w:r>
            <w:r w:rsidR="002B0D63" w:rsidRPr="002B0D63">
              <w:rPr>
                <w:rFonts w:ascii="Helvetica" w:eastAsia="Times New Roman" w:hAnsi="Helvetica" w:cs="Times New Roman"/>
                <w:color w:val="1A1A1A"/>
                <w:sz w:val="23"/>
                <w:szCs w:val="23"/>
                <w:lang w:eastAsia="ru-RU"/>
              </w:rPr>
              <w:t xml:space="preserve"> </w:t>
            </w:r>
            <w:r w:rsidR="002B0D63"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навыками работы с художественными материалами, подбирает цвета, создает</w:t>
            </w:r>
            <w:r w:rsid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="002B0D63"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изображение самостоятельно при небольшой словесной помощи взрослого.</w:t>
            </w:r>
          </w:p>
          <w:p w14:paraId="573C4556" w14:textId="77777777" w:rsidR="002B0D63" w:rsidRPr="002B0D63" w:rsidRDefault="002B0D63" w:rsidP="002B0D6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Низкий уровень</w:t>
            </w:r>
          </w:p>
          <w:p w14:paraId="2D0D38EC" w14:textId="52D70D86" w:rsidR="002B0D63" w:rsidRDefault="002B0D63" w:rsidP="002B0D6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Ребенок имеет нечеткое представление о процессе создания и видах</w:t>
            </w:r>
            <w:r w:rsid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анимационных фильмов, не владеет навыками анимационной деятельности;</w:t>
            </w:r>
            <w:r w:rsid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испытывает трудности при передаче в рисунке реальных предметов и объектов,</w:t>
            </w:r>
            <w:r w:rsid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не ориентируется на листе бумаги, неуверенно владеет техникой работы</w:t>
            </w:r>
            <w:r w:rsid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художественными материалами, использует ограниченную цветовую гамму,</w:t>
            </w:r>
            <w:r w:rsid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2B0D63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делает лишь некоторые попытки создания сюжета.</w:t>
            </w:r>
          </w:p>
          <w:p w14:paraId="1F2EB9E1" w14:textId="77777777" w:rsidR="00433926" w:rsidRPr="002B0D63" w:rsidRDefault="00433926" w:rsidP="002B0D63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  <w:p w14:paraId="3E9D27D6" w14:textId="77777777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  <w:t>Критерии оценки результатов:</w:t>
            </w:r>
          </w:p>
          <w:p w14:paraId="2E0DFF48" w14:textId="77777777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  <w:t>Общая осведомленность о процессе создания анимационных фильмов</w:t>
            </w:r>
          </w:p>
          <w:p w14:paraId="6A072C05" w14:textId="77777777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5 - У ребенка сформированы представления о процессе создания и видах</w:t>
            </w:r>
          </w:p>
          <w:p w14:paraId="10D5BBDC" w14:textId="13F697A0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Анимационных фильмов: о профессиях: сценарист, художник-аниматор, оператор, режиссер. Ребенок владеет такими понятиями, как: анимация, съемка, сценарий, кадр, план, панорама, титры, озвучивание и использует их в </w:t>
            </w:r>
            <w:proofErr w:type="spellStart"/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своей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речи</w:t>
            </w:r>
            <w:proofErr w:type="spellEnd"/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.</w:t>
            </w:r>
          </w:p>
          <w:p w14:paraId="0032552D" w14:textId="281DC6D0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lastRenderedPageBreak/>
              <w:t>4 - Ребенок имеет представление о процессе создания и видах анимационных фильмов; о профессиях: сценарист, художник-аниматор, оператор, режиссер, звукорежиссер и их значимости; знаком с такими понятиями, как: анимация, съемка, сценарий, кадр, план, панорама, титры, озвучивание.</w:t>
            </w:r>
          </w:p>
          <w:p w14:paraId="39F6DB02" w14:textId="414C40AF" w:rsid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3 – Ребенок имеет нечеткое представление о процессе создания и видах анимационных фильмов (рисованные, аппликационные, объемные), о таких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понятиях, как: анимация, съемка, сценарий, кадр, план, панорама, титры,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озвучивание; знает название некоторых профессий людей, принимающих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участие в создании мультфильма, но не понимает их значимости.</w:t>
            </w:r>
          </w:p>
          <w:p w14:paraId="2FFD91CD" w14:textId="77777777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  <w:t>Навыки мультипликационной деятельности</w:t>
            </w:r>
          </w:p>
          <w:p w14:paraId="182D8A90" w14:textId="1AED82B8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5 – Ребенок свободно владеет навыками анимационной деятельности:</w:t>
            </w:r>
            <w:r w:rsid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располагает и перемещает предметы в пространстве, самостоятельно выполняет</w:t>
            </w:r>
            <w:r w:rsid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съемочный процесс.</w:t>
            </w:r>
          </w:p>
          <w:p w14:paraId="77C7F919" w14:textId="6ADA7C51" w:rsidR="00433926" w:rsidRPr="00433926" w:rsidRDefault="00433926" w:rsidP="00433926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4 - Ребенок частично владеет навыками анимационной деятельности,</w:t>
            </w:r>
            <w:r w:rsid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иногда нуждается в помощи при расположении и перемещении предметов в</w:t>
            </w:r>
            <w:r w:rsid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пространстве, выполнении съемочного процесса.</w:t>
            </w:r>
          </w:p>
          <w:p w14:paraId="3F72164C" w14:textId="77777777" w:rsidR="00443C91" w:rsidRDefault="00433926" w:rsidP="00443C91">
            <w:pPr>
              <w:shd w:val="clear" w:color="auto" w:fill="FFFFFF"/>
              <w:spacing w:after="0" w:line="240" w:lineRule="auto"/>
              <w:jc w:val="both"/>
            </w:pP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3 - Ребенок не владеет навыками анимационной деятельности, нуждается</w:t>
            </w:r>
            <w:r w:rsid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 помощи при расположении и перемещении предметов в пространстве,</w:t>
            </w:r>
            <w:r w:rsid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33926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выполнении съемочного процесса.</w:t>
            </w:r>
            <w:r w:rsidR="00443C91">
              <w:t xml:space="preserve"> </w:t>
            </w:r>
          </w:p>
          <w:p w14:paraId="47D359B7" w14:textId="17EECE6E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  <w:t>Передача образов</w:t>
            </w:r>
          </w:p>
          <w:p w14:paraId="183C628D" w14:textId="0FD96C27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5 - Ребенок передает сходство с реальными объектами и предметами;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форму,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строение,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пропорции,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использует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ось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симметрии;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изображения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динамичны, присутствуют характерные позы, жесты, мимика.</w:t>
            </w:r>
          </w:p>
          <w:p w14:paraId="64252269" w14:textId="3C0ADD59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4 - Ребенок передает сходство с реальными объектами и предметами;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встречаются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незначительные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ошибки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при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передаче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формы,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строения,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пропорций; предпочитает статичные позы при изображении объектов.</w:t>
            </w:r>
          </w:p>
          <w:p w14:paraId="7FA612BF" w14:textId="77777777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3-2 - Ребенок испытывает трудности при передаче в рисунке реальных</w:t>
            </w:r>
          </w:p>
          <w:p w14:paraId="212A2C37" w14:textId="77777777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предметов и объектов; изображает обобщенные формы, строение передает</w:t>
            </w:r>
          </w:p>
          <w:p w14:paraId="255A44F4" w14:textId="07DA7C3F" w:rsidR="00433926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примитивно (главные части), без детализации.</w:t>
            </w:r>
          </w:p>
          <w:p w14:paraId="63DD395A" w14:textId="77777777" w:rsid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</w:p>
          <w:p w14:paraId="041A351A" w14:textId="77777777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b/>
                <w:bCs/>
                <w:color w:val="1A1A1A"/>
                <w:sz w:val="24"/>
                <w:szCs w:val="24"/>
                <w:lang w:eastAsia="ru-RU"/>
              </w:rPr>
              <w:t>Композиционное решение художественных работ</w:t>
            </w:r>
          </w:p>
          <w:p w14:paraId="018ABAC9" w14:textId="44401E82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5 – Ребенок свободно ориентируется на листе бумаги; выделяет линию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горизонта; передает дальний, средний и ближний планы.</w:t>
            </w:r>
          </w:p>
          <w:p w14:paraId="1EAC16E4" w14:textId="4D1452E5" w:rsidR="00443C91" w:rsidRPr="00443C91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4 – Ребенок ориентируется на листе бумаги, выделяет линию горизонта,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но допускает ошибки при изображении предметов и объектов на разных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планах.</w:t>
            </w:r>
          </w:p>
          <w:p w14:paraId="07A89B0A" w14:textId="2FAC3E99" w:rsidR="00443C91" w:rsidRPr="00433926" w:rsidRDefault="00443C91" w:rsidP="00443C91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</w:pP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3-2 - Ребенок не ориентируется на листе бумаги, не выделяет линию</w:t>
            </w:r>
            <w:r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 xml:space="preserve"> </w:t>
            </w:r>
            <w:r w:rsidRPr="00443C91">
              <w:rPr>
                <w:rFonts w:ascii="Times New Roman" w:eastAsia="Times New Roman" w:hAnsi="Times New Roman" w:cs="Times New Roman"/>
                <w:color w:val="1A1A1A"/>
                <w:sz w:val="24"/>
                <w:szCs w:val="24"/>
                <w:lang w:eastAsia="ru-RU"/>
              </w:rPr>
              <w:t>горизонта, не передает планы.</w:t>
            </w:r>
          </w:p>
          <w:p w14:paraId="41B96BFD" w14:textId="77777777" w:rsidR="00443C91" w:rsidRPr="00443C91" w:rsidRDefault="00443C91" w:rsidP="00443C91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Навыки работы художественными материалами</w:t>
            </w:r>
          </w:p>
          <w:p w14:paraId="42419BB0" w14:textId="56707590" w:rsidR="00443C91" w:rsidRPr="00443C91" w:rsidRDefault="00443C91" w:rsidP="00443C91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Ребенок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свободно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владеет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навыками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работы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разными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художественными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материалами: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гуашь,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акварель,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восковые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карандаши,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 xml:space="preserve">фломастеры; самостоятельно выполняет изображение в разных техниках: </w:t>
            </w:r>
            <w:proofErr w:type="spellStart"/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по-сырому</w:t>
            </w:r>
            <w:proofErr w:type="spellEnd"/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мазками,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отпечатыванием;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движения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быстрые,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уверенные,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разнообразные.</w:t>
            </w:r>
          </w:p>
          <w:p w14:paraId="05898DD0" w14:textId="43E29FE5" w:rsidR="00443C91" w:rsidRPr="00443C91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4 – Ребенок владеет навыками работы художественными материалами: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гуашь, акварель, восковые карандаши, фломастеры, нуждается в помощи при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использовании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некоторых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техник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изображения;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движения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достаточно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уверенные, хотя и не столь быстрые.</w:t>
            </w:r>
          </w:p>
          <w:p w14:paraId="54A727C3" w14:textId="77777777" w:rsidR="00E81DC0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3-2 - Ребенок неуверенно владеет техникой работы художественными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материалами; движения неуверенные, хаотичные.</w:t>
            </w:r>
          </w:p>
          <w:p w14:paraId="50744C5B" w14:textId="52063EE1" w:rsidR="00443C91" w:rsidRPr="00E81DC0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Цветовое решение художественных работ</w:t>
            </w:r>
          </w:p>
          <w:p w14:paraId="7CEF9B2B" w14:textId="3CB2B710" w:rsidR="00443C91" w:rsidRPr="00443C91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5 - Ребенок использует в работе широкий спектр цветовой гаммы для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передачи настроения, отношения к изображаемому, знает свойства цвета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 xml:space="preserve">(светлота,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насыщенность, контраст), самостоятельно умеет получать новые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оттенки, пользоваться палитрой.</w:t>
            </w:r>
          </w:p>
          <w:p w14:paraId="6B6CB25C" w14:textId="77777777" w:rsidR="00E81DC0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4 - Ребенок передает характерные признаки предметов цветом – свое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отношение к изображаемому, умеет пользоваться палитрой, получать цветовые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оттенки, иногда спрашивает совета при подборе цветов, не всегда верно дает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характеристику цветовым отношениям.</w:t>
            </w:r>
          </w:p>
          <w:p w14:paraId="487FFC4C" w14:textId="78C5FBF4" w:rsidR="00443C91" w:rsidRPr="00443C91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3 - Ребенок создает изображение в цвете, но цветовая гамма работ весьма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ограничена. Умеет пользоваться палитрой, нуждается в подсказке при подборе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цветовых оттенков.</w:t>
            </w:r>
          </w:p>
          <w:p w14:paraId="70FEBF8E" w14:textId="77777777" w:rsidR="00443C91" w:rsidRPr="00E81DC0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Воображение</w:t>
            </w:r>
          </w:p>
          <w:p w14:paraId="581905BF" w14:textId="1AE22CB3" w:rsidR="00443C91" w:rsidRPr="00443C91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5 – Ребенок свободно придумывает и воплощает в рисунке задуманную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идею; образы хорошо узнаваемы и эмоционально выразительны.</w:t>
            </w:r>
          </w:p>
          <w:p w14:paraId="2B303F45" w14:textId="32535E58" w:rsidR="00AD2DCF" w:rsidRDefault="00443C91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4 – Ребенок создает изображение самостоятельно при небольшой</w:t>
            </w:r>
            <w:r w:rsidR="00E81DC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43C91">
              <w:rPr>
                <w:rFonts w:ascii="Times New Roman" w:hAnsi="Times New Roman" w:cs="Times New Roman"/>
                <w:sz w:val="24"/>
                <w:szCs w:val="24"/>
              </w:rPr>
              <w:t>словесной помощи взрослого; образы узнаваемы, но мало эмоциональны.</w:t>
            </w:r>
          </w:p>
          <w:p w14:paraId="287438CC" w14:textId="78FCA23E" w:rsidR="00E81DC0" w:rsidRPr="00E81DC0" w:rsidRDefault="00E81DC0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3 – Ребенок отказывается рисовать или делает лишь некоторые попытки;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образы мало узнаваемы и невыразительны.</w:t>
            </w:r>
          </w:p>
          <w:p w14:paraId="0DB3A708" w14:textId="77777777" w:rsidR="00E81DC0" w:rsidRPr="00E81DC0" w:rsidRDefault="00E81DC0" w:rsidP="00E81DC0">
            <w:pPr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Художественное слово</w:t>
            </w:r>
          </w:p>
          <w:p w14:paraId="1DF15801" w14:textId="202A5138" w:rsidR="00E81DC0" w:rsidRPr="00E81DC0" w:rsidRDefault="00E81DC0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5 – У ребёнка чистая правильная, логически связная речь. Во время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прочтения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Пересказа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произведения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ребёнок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использует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средство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выразительности, выражение, распределение дыхания.</w:t>
            </w:r>
          </w:p>
          <w:p w14:paraId="73E1F4C9" w14:textId="4FE6381F" w:rsidR="00E81DC0" w:rsidRPr="00E81DC0" w:rsidRDefault="00E81DC0" w:rsidP="00E81DC0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4 -У ребёнка, логически связная речь. Во время прочтения или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пересказа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произведения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ребёнок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использует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средство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выразительности,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выражение, распределение дыхания. Имеет небольшой дефект речи.</w:t>
            </w:r>
          </w:p>
          <w:p w14:paraId="29A3ACF6" w14:textId="6EE1FB76" w:rsidR="007C5B2C" w:rsidRPr="002C1475" w:rsidRDefault="00E81DC0" w:rsidP="00365CE3">
            <w:pPr>
              <w:spacing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3 – Ребенок делает некоторые попытки рассказывать текст; не может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использовать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81DC0">
              <w:rPr>
                <w:rFonts w:ascii="Times New Roman" w:hAnsi="Times New Roman" w:cs="Times New Roman"/>
                <w:sz w:val="24"/>
                <w:szCs w:val="24"/>
              </w:rPr>
              <w:t>средство выразительности.</w:t>
            </w:r>
          </w:p>
          <w:p w14:paraId="741C8F83" w14:textId="77777777" w:rsidR="00C15DA6" w:rsidRPr="009C5F36" w:rsidRDefault="00C15DA6" w:rsidP="009C5F36">
            <w:pPr>
              <w:pStyle w:val="a5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845AA" w14:paraId="6FF5FBA5" w14:textId="77777777" w:rsidTr="00E81DC0">
        <w:trPr>
          <w:trHeight w:val="571"/>
        </w:trPr>
        <w:tc>
          <w:tcPr>
            <w:tcW w:w="9320" w:type="dxa"/>
          </w:tcPr>
          <w:p w14:paraId="79F8DF23" w14:textId="77777777" w:rsidR="001845AA" w:rsidRPr="00E6516A" w:rsidRDefault="001845AA" w:rsidP="006875F1">
            <w:pPr>
              <w:pStyle w:val="a5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516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Методические материалы</w:t>
            </w:r>
          </w:p>
          <w:p w14:paraId="5B95449D" w14:textId="77777777" w:rsidR="001845AA" w:rsidRDefault="001845AA" w:rsidP="00C15DA6">
            <w:pPr>
              <w:spacing w:before="75" w:after="150" w:line="240" w:lineRule="auto"/>
              <w:ind w:right="75" w:firstLine="70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Занятия по данной программе состоят из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организационной, 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етической и практической частей. 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Организационная часть должна обеспечить наличие всех необходимых для работы материалов и иллюстраций. Теоретическая часть занятий при работе должна быть максимально компактной и включать в себя необходимую инфо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рмацию о теме и предмете знания,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приче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 большее количество времени за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нимает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практическая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часть. Форму занятий можно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регулировать </w:t>
            </w:r>
            <w:r w:rsidRPr="00B46158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по количеству детей</w:t>
            </w:r>
            <w:r w:rsidRPr="009F220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участвующ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их в занятии, — коллективная, групповая, индивидуальная.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270"/>
              <w:gridCol w:w="2019"/>
              <w:gridCol w:w="3544"/>
              <w:gridCol w:w="2126"/>
            </w:tblGrid>
            <w:tr w:rsidR="001845AA" w:rsidRPr="002C1475" w14:paraId="70AECF90" w14:textId="77777777" w:rsidTr="00365CE3">
              <w:tc>
                <w:tcPr>
                  <w:tcW w:w="12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8762177" w14:textId="77777777" w:rsidR="001845AA" w:rsidRPr="002C1475" w:rsidRDefault="001845AA" w:rsidP="00BB453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№  п/п модуля</w:t>
                  </w:r>
                </w:p>
              </w:tc>
              <w:tc>
                <w:tcPr>
                  <w:tcW w:w="2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6EE9152" w14:textId="77777777" w:rsidR="001845AA" w:rsidRPr="002C1475" w:rsidRDefault="001845AA" w:rsidP="00BB453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Формы занятия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949CE61" w14:textId="77777777" w:rsidR="001845AA" w:rsidRPr="002C1475" w:rsidRDefault="001845AA" w:rsidP="00BB453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Наглядность, материалы и оборудование</w:t>
                  </w:r>
                </w:p>
              </w:tc>
              <w:tc>
                <w:tcPr>
                  <w:tcW w:w="2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1F7F460B" w14:textId="77777777" w:rsidR="001845AA" w:rsidRPr="002C1475" w:rsidRDefault="001845AA" w:rsidP="00BB453A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Формы подведения итогов</w:t>
                  </w:r>
                </w:p>
              </w:tc>
            </w:tr>
            <w:tr w:rsidR="001845AA" w:rsidRPr="002C1475" w14:paraId="4A1604E7" w14:textId="77777777" w:rsidTr="00365CE3">
              <w:tc>
                <w:tcPr>
                  <w:tcW w:w="12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D5DB0A9" w14:textId="77777777" w:rsidR="001845AA" w:rsidRPr="002C1475" w:rsidRDefault="001845AA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1,2,3,4</w:t>
                  </w:r>
                </w:p>
              </w:tc>
              <w:tc>
                <w:tcPr>
                  <w:tcW w:w="201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E4F2C39" w14:textId="77777777" w:rsidR="001845AA" w:rsidRPr="002C1475" w:rsidRDefault="001845AA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парные,</w:t>
                  </w:r>
                </w:p>
                <w:p w14:paraId="0E603EAF" w14:textId="77777777" w:rsidR="001845AA" w:rsidRPr="002C1475" w:rsidRDefault="001845AA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индивидуальные,</w:t>
                  </w:r>
                </w:p>
                <w:p w14:paraId="1D5166FD" w14:textId="77777777" w:rsidR="001845AA" w:rsidRPr="002C1475" w:rsidRDefault="001845AA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>групповые</w:t>
                  </w:r>
                </w:p>
              </w:tc>
              <w:tc>
                <w:tcPr>
                  <w:tcW w:w="35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E8C037" w14:textId="4C782E29" w:rsidR="001845AA" w:rsidRPr="002C1475" w:rsidRDefault="001845AA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 xml:space="preserve">презентации, видео </w:t>
                  </w:r>
                  <w:r w:rsidR="00365CE3">
                    <w:rPr>
                      <w:rFonts w:ascii="Times New Roman" w:hAnsi="Times New Roman" w:cs="Times New Roman"/>
                      <w:szCs w:val="24"/>
                    </w:rPr>
                    <w:t>мультфильмы</w:t>
                  </w:r>
                  <w:r w:rsidRPr="002C1475">
                    <w:rPr>
                      <w:rFonts w:ascii="Times New Roman" w:hAnsi="Times New Roman" w:cs="Times New Roman"/>
                      <w:szCs w:val="24"/>
                    </w:rPr>
                    <w:t xml:space="preserve">. </w:t>
                  </w:r>
                  <w:r w:rsidR="00365CE3">
                    <w:rPr>
                      <w:rFonts w:ascii="Times New Roman" w:hAnsi="Times New Roman" w:cs="Times New Roman"/>
                      <w:szCs w:val="24"/>
                    </w:rPr>
                    <w:t>Материалы для творчества, ширма, штатив мобильный телефон с программным обеспечением</w:t>
                  </w:r>
                </w:p>
                <w:p w14:paraId="3A22E2AF" w14:textId="77777777" w:rsidR="001845AA" w:rsidRPr="002C1475" w:rsidRDefault="001845AA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</w:p>
              </w:tc>
              <w:tc>
                <w:tcPr>
                  <w:tcW w:w="212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75F3235" w14:textId="50CE6530" w:rsidR="001845AA" w:rsidRPr="002C1475" w:rsidRDefault="00365CE3" w:rsidP="00BB453A">
                  <w:pPr>
                    <w:spacing w:after="0" w:line="240" w:lineRule="auto"/>
                    <w:rPr>
                      <w:rFonts w:ascii="Times New Roman" w:hAnsi="Times New Roman" w:cs="Times New Roman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Cs w:val="24"/>
                    </w:rPr>
                    <w:t>Покадровая съемка, оформление фона, создание героев, озвучка  мультфильма</w:t>
                  </w:r>
                </w:p>
              </w:tc>
            </w:tr>
          </w:tbl>
          <w:p w14:paraId="49C6F01A" w14:textId="77777777" w:rsidR="001845AA" w:rsidRDefault="001845AA" w:rsidP="006875F1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15DA6" w14:paraId="576F9239" w14:textId="77777777" w:rsidTr="00E81DC0">
        <w:trPr>
          <w:trHeight w:val="571"/>
        </w:trPr>
        <w:tc>
          <w:tcPr>
            <w:tcW w:w="9320" w:type="dxa"/>
            <w:shd w:val="clear" w:color="auto" w:fill="FFFFFF" w:themeFill="background1"/>
          </w:tcPr>
          <w:p w14:paraId="4AC3DFDA" w14:textId="77777777" w:rsidR="00C15DA6" w:rsidRPr="00121519" w:rsidRDefault="00C15DA6" w:rsidP="00121519">
            <w:pPr>
              <w:pStyle w:val="a5"/>
              <w:ind w:left="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21519">
              <w:rPr>
                <w:rFonts w:ascii="Times New Roman" w:hAnsi="Times New Roman" w:cs="Times New Roman"/>
                <w:b/>
                <w:sz w:val="28"/>
                <w:szCs w:val="24"/>
              </w:rPr>
              <w:t xml:space="preserve"> Условия реализации программы</w:t>
            </w:r>
          </w:p>
        </w:tc>
      </w:tr>
      <w:tr w:rsidR="00C15DA6" w:rsidRPr="00BF0B7E" w14:paraId="133E0656" w14:textId="77777777" w:rsidTr="00E81DC0">
        <w:trPr>
          <w:trHeight w:val="571"/>
        </w:trPr>
        <w:tc>
          <w:tcPr>
            <w:tcW w:w="9320" w:type="dxa"/>
          </w:tcPr>
          <w:p w14:paraId="6E49815A" w14:textId="401AC74A" w:rsidR="00C15DA6" w:rsidRPr="00BF0B7E" w:rsidRDefault="00C96538" w:rsidP="00BF0B7E">
            <w:pPr>
              <w:pStyle w:val="ac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0B7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lastRenderedPageBreak/>
              <w:t>Помещения:</w:t>
            </w:r>
            <w:r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кабинет </w:t>
            </w:r>
            <w:r w:rsidR="00483CE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№2 </w:t>
            </w:r>
            <w:r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в МБОУ</w:t>
            </w:r>
            <w:r w:rsidR="00483CE8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ДО </w:t>
            </w:r>
            <w:r w:rsidR="00483CE8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г. Иркутска </w:t>
            </w:r>
            <w:r w:rsidR="00483CE8">
              <w:rPr>
                <w:rFonts w:ascii="Times New Roman" w:hAnsi="Times New Roman" w:cs="Times New Roman"/>
                <w:iCs/>
                <w:sz w:val="24"/>
                <w:szCs w:val="24"/>
              </w:rPr>
              <w:t>ЦДТ</w:t>
            </w:r>
            <w:r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483CE8">
              <w:rPr>
                <w:rFonts w:ascii="Times New Roman" w:hAnsi="Times New Roman" w:cs="Times New Roman"/>
                <w:iCs/>
                <w:sz w:val="24"/>
                <w:szCs w:val="24"/>
              </w:rPr>
              <w:t>«Октябрьский»</w:t>
            </w:r>
          </w:p>
          <w:p w14:paraId="14F44213" w14:textId="64A7B535" w:rsidR="00C15DA6" w:rsidRPr="00BF0B7E" w:rsidRDefault="00C15DA6" w:rsidP="00BF0B7E">
            <w:pPr>
              <w:pStyle w:val="ac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0B7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Оборудование:</w:t>
            </w:r>
            <w:r w:rsidR="00FD6B0F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AD17F0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ширма, цифровой фотоаппарат, веб-камера; штатив; ноутбук; мобильный телефон.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набор героев;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лампа дневного света;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материалы для изготовления персонажей, фонов, декораций;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инструменты для изготовления персонажей, фонов, декораций;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канцелярские принадлежности. </w:t>
            </w:r>
            <w:r w:rsidR="00AD17F0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(наборы цветной бумаги,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цветного картона, альбомов для рисования, наборы цветного пластилина, цветные карандаши, фломастеры, краски, на подгруппу детей)</w:t>
            </w:r>
          </w:p>
          <w:p w14:paraId="5E9BDAC6" w14:textId="77777777" w:rsidR="00567465" w:rsidRDefault="00C15DA6" w:rsidP="00BF0B7E">
            <w:pPr>
              <w:pStyle w:val="ac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BF0B7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Кадровое обеспечение:</w:t>
            </w:r>
            <w:r w:rsidR="00C96538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педагог дополнительного образования</w:t>
            </w:r>
          </w:p>
          <w:p w14:paraId="59FF0CBD" w14:textId="1BB05A38" w:rsidR="00C15DA6" w:rsidRDefault="00567465" w:rsidP="00BF0B7E">
            <w:pPr>
              <w:pStyle w:val="ac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67465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Программное</w:t>
            </w:r>
            <w:r w:rsidR="00C15DA6" w:rsidRPr="00567465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 xml:space="preserve"> </w:t>
            </w:r>
            <w:r w:rsidR="00C15DA6" w:rsidRPr="00BF0B7E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обеспечение:</w:t>
            </w:r>
            <w:r w:rsidR="0029578D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д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ля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съемки,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монтажа,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озвучивания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мультипликационных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фильмов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используются следующие программы: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программа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stop</w:t>
            </w:r>
            <w:proofErr w:type="spell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motion</w:t>
            </w:r>
            <w:proofErr w:type="spellEnd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 xml:space="preserve"> </w:t>
            </w:r>
            <w:proofErr w:type="spellStart"/>
            <w:r w:rsidRPr="008362FF">
              <w:rPr>
                <w:rFonts w:ascii="Times New Roman" w:hAnsi="Times New Roman" w:cs="Times New Roman"/>
                <w:sz w:val="24"/>
                <w:szCs w:val="28"/>
              </w:rPr>
              <w:t>Studio</w:t>
            </w:r>
            <w:proofErr w:type="spellEnd"/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>;</w:t>
            </w:r>
            <w:r w:rsid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BF0B7E" w:rsidRPr="00BF0B7E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программа </w:t>
            </w:r>
            <w:proofErr w:type="spellStart"/>
            <w:r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VideoEditor</w:t>
            </w:r>
            <w:proofErr w:type="spellEnd"/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+</w:t>
            </w:r>
          </w:p>
          <w:p w14:paraId="03082EF3" w14:textId="77777777" w:rsidR="00567465" w:rsidRPr="00567465" w:rsidRDefault="00567465" w:rsidP="00567465">
            <w:pPr>
              <w:pStyle w:val="ac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67465">
              <w:rPr>
                <w:rFonts w:ascii="Times New Roman" w:hAnsi="Times New Roman" w:cs="Times New Roman"/>
                <w:b/>
                <w:bCs/>
                <w:iCs/>
                <w:sz w:val="24"/>
                <w:szCs w:val="24"/>
              </w:rPr>
              <w:t>Информационное обеспечение</w:t>
            </w: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.</w:t>
            </w:r>
          </w:p>
          <w:p w14:paraId="5B3B7680" w14:textId="181854D8" w:rsidR="00567465" w:rsidRPr="00567465" w:rsidRDefault="00567465" w:rsidP="00567465">
            <w:pPr>
              <w:pStyle w:val="ac"/>
              <w:jc w:val="both"/>
              <w:rPr>
                <w:rFonts w:ascii="Times New Roman" w:hAnsi="Times New Roman" w:cs="Times New Roman"/>
                <w:iCs/>
                <w:sz w:val="24"/>
                <w:szCs w:val="24"/>
              </w:rPr>
            </w:pP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При изучении тем программы используются следующие материалы: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видеоматериалы студии «</w:t>
            </w:r>
            <w:proofErr w:type="spellStart"/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Союзмультфильм</w:t>
            </w:r>
            <w:proofErr w:type="spellEnd"/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»;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электронные презентации по основным разделам программы;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подборка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музыкальных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Pr="00567465">
              <w:rPr>
                <w:rFonts w:ascii="Times New Roman" w:hAnsi="Times New Roman" w:cs="Times New Roman"/>
                <w:iCs/>
                <w:sz w:val="24"/>
                <w:szCs w:val="24"/>
              </w:rPr>
              <w:t>мультфильма).</w:t>
            </w:r>
          </w:p>
        </w:tc>
      </w:tr>
      <w:tr w:rsidR="00C15DA6" w14:paraId="21D8417F" w14:textId="77777777" w:rsidTr="00E81DC0">
        <w:trPr>
          <w:trHeight w:val="571"/>
        </w:trPr>
        <w:tc>
          <w:tcPr>
            <w:tcW w:w="9320" w:type="dxa"/>
            <w:shd w:val="clear" w:color="auto" w:fill="FFFFFF" w:themeFill="background1"/>
          </w:tcPr>
          <w:p w14:paraId="4D85D20E" w14:textId="77777777" w:rsidR="00C15DA6" w:rsidRPr="00DA3307" w:rsidRDefault="00C15DA6" w:rsidP="00DA3307">
            <w:pPr>
              <w:ind w:left="36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DA3307">
              <w:rPr>
                <w:rFonts w:ascii="Times New Roman" w:hAnsi="Times New Roman" w:cs="Times New Roman"/>
                <w:b/>
                <w:sz w:val="28"/>
                <w:szCs w:val="24"/>
              </w:rPr>
              <w:t>Список литературы</w:t>
            </w:r>
          </w:p>
        </w:tc>
      </w:tr>
      <w:tr w:rsidR="00C15DA6" w14:paraId="3753BFD2" w14:textId="77777777" w:rsidTr="00E81DC0">
        <w:trPr>
          <w:trHeight w:val="571"/>
        </w:trPr>
        <w:tc>
          <w:tcPr>
            <w:tcW w:w="9320" w:type="dxa"/>
          </w:tcPr>
          <w:p w14:paraId="6A319749" w14:textId="35B8C7F6" w:rsidR="00C96538" w:rsidRDefault="00877C96" w:rsidP="00FD6B0F">
            <w:pPr>
              <w:pStyle w:val="a5"/>
              <w:numPr>
                <w:ilvl w:val="0"/>
                <w:numId w:val="18"/>
              </w:numPr>
              <w:tabs>
                <w:tab w:val="left" w:pos="851"/>
              </w:tabs>
              <w:spacing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proofErr w:type="spellStart"/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Волосовец</w:t>
            </w:r>
            <w:proofErr w:type="spellEnd"/>
            <w:r w:rsidR="00DA6289"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Т.В.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, В.А. Маркова, С.А.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Аверин «STEM-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программа для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детей дошкольного и</w:t>
            </w:r>
            <w:r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8B31A7">
              <w:rPr>
                <w:rStyle w:val="c22"/>
                <w:rFonts w:ascii="Times New Roman" w:eastAsiaTheme="majorEastAsia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младшего школьного возраста» </w:t>
            </w:r>
          </w:p>
          <w:p w14:paraId="0AAC5F71" w14:textId="77777777" w:rsidR="0023474C" w:rsidRDefault="003458EE" w:rsidP="0023474C">
            <w:pPr>
              <w:pStyle w:val="a5"/>
              <w:numPr>
                <w:ilvl w:val="0"/>
                <w:numId w:val="18"/>
              </w:numPr>
              <w:tabs>
                <w:tab w:val="left" w:pos="851"/>
              </w:tabs>
              <w:spacing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458EE">
              <w:rPr>
                <w:rFonts w:ascii="Times New Roman" w:hAnsi="Times New Roman"/>
                <w:sz w:val="24"/>
                <w:szCs w:val="24"/>
              </w:rPr>
              <w:t>Тимофеева Л. Л. Проектный метод в детском саду. «Мультфильм своими руками». – СПб.: ООО «ИЗДАТЕЛЬСТВО «ДЕТСТВО-ПРЕСС», 2011.</w:t>
            </w:r>
          </w:p>
          <w:p w14:paraId="479F6B7C" w14:textId="73B1523D" w:rsidR="0023474C" w:rsidRDefault="0023474C" w:rsidP="0023474C">
            <w:pPr>
              <w:pStyle w:val="a5"/>
              <w:numPr>
                <w:ilvl w:val="0"/>
                <w:numId w:val="18"/>
              </w:numPr>
              <w:tabs>
                <w:tab w:val="left" w:pos="851"/>
              </w:tabs>
              <w:spacing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3474C">
              <w:rPr>
                <w:rFonts w:ascii="Times New Roman" w:hAnsi="Times New Roman"/>
                <w:sz w:val="24"/>
                <w:szCs w:val="24"/>
              </w:rPr>
              <w:t xml:space="preserve">Н.С. </w:t>
            </w:r>
            <w:proofErr w:type="spellStart"/>
            <w:r w:rsidRPr="0023474C">
              <w:rPr>
                <w:rFonts w:ascii="Times New Roman" w:hAnsi="Times New Roman"/>
                <w:sz w:val="24"/>
                <w:szCs w:val="24"/>
              </w:rPr>
              <w:t>Муродходжаева</w:t>
            </w:r>
            <w:proofErr w:type="spellEnd"/>
            <w:r w:rsidRPr="0023474C">
              <w:rPr>
                <w:rFonts w:ascii="Times New Roman" w:hAnsi="Times New Roman"/>
                <w:sz w:val="24"/>
                <w:szCs w:val="24"/>
              </w:rPr>
              <w:t xml:space="preserve">, И.В. </w:t>
            </w:r>
            <w:proofErr w:type="spellStart"/>
            <w:r w:rsidRPr="0023474C">
              <w:rPr>
                <w:rFonts w:ascii="Times New Roman" w:hAnsi="Times New Roman"/>
                <w:sz w:val="24"/>
                <w:szCs w:val="24"/>
              </w:rPr>
              <w:t>Амочаева</w:t>
            </w:r>
            <w:proofErr w:type="spellEnd"/>
            <w:r w:rsidR="00365CE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3474C">
              <w:rPr>
                <w:rFonts w:ascii="Times New Roman" w:hAnsi="Times New Roman"/>
                <w:sz w:val="24"/>
                <w:szCs w:val="24"/>
              </w:rPr>
              <w:t>Мультистудия</w:t>
            </w:r>
            <w:proofErr w:type="spellEnd"/>
            <w:r w:rsidRPr="0023474C">
              <w:rPr>
                <w:rFonts w:ascii="Times New Roman" w:hAnsi="Times New Roman"/>
                <w:sz w:val="24"/>
                <w:szCs w:val="24"/>
              </w:rPr>
              <w:t xml:space="preserve"> «Я творю мир» методические рекомендации.</w:t>
            </w:r>
          </w:p>
          <w:p w14:paraId="57E640E0" w14:textId="701DF07A" w:rsidR="00DA6289" w:rsidRPr="0023474C" w:rsidRDefault="0023474C" w:rsidP="0023474C">
            <w:pPr>
              <w:pStyle w:val="a5"/>
              <w:numPr>
                <w:ilvl w:val="0"/>
                <w:numId w:val="18"/>
              </w:numPr>
              <w:tabs>
                <w:tab w:val="left" w:pos="851"/>
              </w:tabs>
              <w:spacing w:line="240" w:lineRule="auto"/>
              <w:ind w:left="0"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3474C">
              <w:rPr>
                <w:rFonts w:ascii="Times New Roman" w:hAnsi="Times New Roman"/>
                <w:sz w:val="24"/>
                <w:szCs w:val="24"/>
              </w:rPr>
              <w:t>Муродходжаева</w:t>
            </w:r>
            <w:proofErr w:type="spellEnd"/>
            <w:r w:rsidRPr="0023474C">
              <w:rPr>
                <w:rFonts w:ascii="Times New Roman" w:hAnsi="Times New Roman"/>
                <w:sz w:val="24"/>
                <w:szCs w:val="24"/>
              </w:rPr>
              <w:t xml:space="preserve">, И.В. </w:t>
            </w:r>
            <w:proofErr w:type="spellStart"/>
            <w:r w:rsidRPr="0023474C">
              <w:rPr>
                <w:rFonts w:ascii="Times New Roman" w:hAnsi="Times New Roman"/>
                <w:sz w:val="24"/>
                <w:szCs w:val="24"/>
              </w:rPr>
              <w:t>Амочаева</w:t>
            </w:r>
            <w:proofErr w:type="spellEnd"/>
            <w:r w:rsidRPr="0023474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23474C">
              <w:rPr>
                <w:rFonts w:ascii="Times New Roman" w:hAnsi="Times New Roman"/>
                <w:sz w:val="24"/>
                <w:szCs w:val="24"/>
              </w:rPr>
              <w:t>Мультистудия</w:t>
            </w:r>
            <w:proofErr w:type="spellEnd"/>
            <w:r w:rsidRPr="0023474C">
              <w:rPr>
                <w:rFonts w:ascii="Times New Roman" w:hAnsi="Times New Roman"/>
                <w:sz w:val="24"/>
                <w:szCs w:val="24"/>
              </w:rPr>
              <w:t xml:space="preserve"> «Я творю мир» инструкция в вопросах и ответах.</w:t>
            </w:r>
          </w:p>
        </w:tc>
      </w:tr>
      <w:tr w:rsidR="00C15DA6" w14:paraId="529A55FD" w14:textId="77777777" w:rsidTr="00E81DC0">
        <w:trPr>
          <w:trHeight w:val="571"/>
        </w:trPr>
        <w:tc>
          <w:tcPr>
            <w:tcW w:w="9320" w:type="dxa"/>
            <w:shd w:val="clear" w:color="auto" w:fill="FFFFFF" w:themeFill="background1"/>
          </w:tcPr>
          <w:p w14:paraId="693CA344" w14:textId="48EE03DA" w:rsidR="0088674D" w:rsidRDefault="0088674D" w:rsidP="003573BA">
            <w:pPr>
              <w:rPr>
                <w:rFonts w:ascii="Times New Roman" w:hAnsi="Times New Roman" w:cs="Times New Roman"/>
                <w:b/>
                <w:sz w:val="28"/>
                <w:szCs w:val="24"/>
              </w:rPr>
            </w:pPr>
          </w:p>
          <w:p w14:paraId="22F2AB17" w14:textId="77777777" w:rsidR="00C15DA6" w:rsidRPr="00D53F13" w:rsidRDefault="00C96538" w:rsidP="00D53F13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4"/>
              </w:rPr>
              <w:t>Календарный учебно-</w:t>
            </w:r>
            <w:r w:rsidR="00C15DA6" w:rsidRPr="00D53F13">
              <w:rPr>
                <w:rFonts w:ascii="Times New Roman" w:hAnsi="Times New Roman" w:cs="Times New Roman"/>
                <w:b/>
                <w:sz w:val="28"/>
                <w:szCs w:val="24"/>
              </w:rPr>
              <w:t>тематический план</w:t>
            </w:r>
          </w:p>
        </w:tc>
      </w:tr>
      <w:tr w:rsidR="00C15DA6" w14:paraId="073F798C" w14:textId="77777777" w:rsidTr="00E81DC0">
        <w:trPr>
          <w:trHeight w:val="571"/>
        </w:trPr>
        <w:tc>
          <w:tcPr>
            <w:tcW w:w="9320" w:type="dxa"/>
          </w:tcPr>
          <w:tbl>
            <w:tblPr>
              <w:tblStyle w:val="a6"/>
              <w:tblW w:w="9099" w:type="dxa"/>
              <w:tblLayout w:type="fixed"/>
              <w:tblLook w:val="04A0" w:firstRow="1" w:lastRow="0" w:firstColumn="1" w:lastColumn="0" w:noHBand="0" w:noVBand="1"/>
            </w:tblPr>
            <w:tblGrid>
              <w:gridCol w:w="736"/>
              <w:gridCol w:w="1417"/>
              <w:gridCol w:w="3268"/>
              <w:gridCol w:w="23"/>
              <w:gridCol w:w="538"/>
              <w:gridCol w:w="23"/>
              <w:gridCol w:w="1394"/>
              <w:gridCol w:w="23"/>
              <w:gridCol w:w="968"/>
              <w:gridCol w:w="709"/>
            </w:tblGrid>
            <w:tr w:rsidR="006D4ECF" w:rsidRPr="001845AA" w14:paraId="31D5518D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5E1B370" w14:textId="77777777" w:rsidR="006D4ECF" w:rsidRPr="001845AA" w:rsidRDefault="006D4ECF" w:rsidP="00AB1C9C">
                  <w:pPr>
                    <w:pStyle w:val="a3"/>
                    <w:spacing w:before="0" w:beforeAutospacing="0" w:after="0" w:afterAutospacing="0"/>
                    <w:ind w:left="-644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№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3EAD9213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Дата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3C9BA32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Название раздела, темы раздела, темы занятия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CF8DB19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Кол-во часов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41F9F3C5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Форма занятия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2D09B46B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Форма аттестации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5B3D44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val="en-US"/>
                    </w:rPr>
                  </w:pPr>
                  <w:r w:rsidRPr="001845AA">
                    <w:rPr>
                      <w:sz w:val="20"/>
                      <w:szCs w:val="20"/>
                    </w:rPr>
                    <w:t xml:space="preserve">Корректирование реализации </w:t>
                  </w:r>
                </w:p>
                <w:p w14:paraId="0F4A5616" w14:textId="77777777" w:rsidR="006D4ECF" w:rsidRPr="001845AA" w:rsidRDefault="006D4ECF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</w:rPr>
                  </w:pPr>
                  <w:r w:rsidRPr="001845AA">
                    <w:rPr>
                      <w:sz w:val="20"/>
                      <w:szCs w:val="20"/>
                    </w:rPr>
                    <w:t>объема программы</w:t>
                  </w:r>
                </w:p>
              </w:tc>
            </w:tr>
            <w:tr w:rsidR="00581581" w:rsidRPr="001845AA" w14:paraId="1572125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12E7AD" w14:textId="72A4F637" w:rsidR="00581581" w:rsidRPr="001845AA" w:rsidRDefault="00B01059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4EC8EA" w14:textId="5ECF054A" w:rsidR="00B45934" w:rsidRDefault="00483CE8" w:rsidP="000D06A6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1 неделя 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7E9684" w14:textId="255A69A9" w:rsidR="00581581" w:rsidRPr="000D06A6" w:rsidRDefault="00C444E5" w:rsidP="00581581">
                  <w:pPr>
                    <w:pStyle w:val="a3"/>
                    <w:spacing w:after="0"/>
                    <w:rPr>
                      <w:sz w:val="20"/>
                      <w:szCs w:val="20"/>
                      <w:lang w:eastAsia="en-US"/>
                    </w:rPr>
                  </w:pPr>
                  <w:r w:rsidRPr="00B01059">
                    <w:rPr>
                      <w:b/>
                      <w:bCs/>
                      <w:sz w:val="20"/>
                      <w:szCs w:val="20"/>
                      <w:lang w:eastAsia="en-US"/>
                    </w:rPr>
                    <w:t>Вводное занятие</w:t>
                  </w:r>
                  <w:r w:rsidRPr="00581581">
                    <w:rPr>
                      <w:sz w:val="20"/>
                      <w:szCs w:val="20"/>
                      <w:lang w:eastAsia="en-US"/>
                    </w:rPr>
                    <w:t>: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ч</w:t>
                  </w:r>
                  <w:r w:rsidRPr="00581581">
                    <w:rPr>
                      <w:sz w:val="20"/>
                      <w:szCs w:val="20"/>
                      <w:lang w:eastAsia="en-US"/>
                    </w:rPr>
                    <w:t xml:space="preserve">то мы знаем 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о </w:t>
                  </w:r>
                  <w:r w:rsidRPr="00581581">
                    <w:rPr>
                      <w:sz w:val="20"/>
                      <w:szCs w:val="20"/>
                      <w:lang w:eastAsia="en-US"/>
                    </w:rPr>
                    <w:t>мультфильмах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?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613A2B" w14:textId="73EED25A" w:rsidR="00581581" w:rsidRDefault="00C444E5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0152E5" w14:textId="30B25B16" w:rsidR="00581581" w:rsidRPr="001845AA" w:rsidRDefault="007758F7" w:rsidP="002B56DD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Опрос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D5FBC6" w14:textId="4533198B" w:rsidR="00581581" w:rsidRPr="001845AA" w:rsidRDefault="007758F7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Анкетирование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28B9F0" w14:textId="77777777" w:rsidR="00581581" w:rsidRPr="001845AA" w:rsidRDefault="00581581" w:rsidP="002B56DD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B45934" w:rsidRPr="001845AA" w14:paraId="56AC8392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335788" w14:textId="17ED2CDD" w:rsidR="00B45934" w:rsidRPr="001845AA" w:rsidRDefault="00AB1C9C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B49D7A" w14:textId="03458EFD" w:rsidR="00F6698A" w:rsidRDefault="00B45934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  <w:r w:rsidR="00F6698A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неделя </w:t>
                  </w:r>
                  <w:r w:rsidR="00F6698A">
                    <w:rPr>
                      <w:sz w:val="20"/>
                      <w:szCs w:val="20"/>
                      <w:lang w:eastAsia="en-US"/>
                    </w:rPr>
                    <w:t>сентябрь</w:t>
                  </w:r>
                </w:p>
                <w:p w14:paraId="57B1AB03" w14:textId="7B14DF9B" w:rsidR="00B45934" w:rsidRDefault="00B45934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</w:t>
                  </w:r>
                  <w:r w:rsidR="00E512D1"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FA6B2E" w14:textId="55E51A7E" w:rsidR="00B45934" w:rsidRPr="000D06A6" w:rsidRDefault="00B45934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  <w:r w:rsidRPr="000D06A6">
                    <w:rPr>
                      <w:sz w:val="20"/>
                      <w:szCs w:val="20"/>
                      <w:lang w:eastAsia="en-US"/>
                    </w:rPr>
                    <w:t xml:space="preserve">Знакомство с историей отечественной и зарубежной мультипликации. Различные техники создания мультфильмов: рисованные, кукольные, пластилиновые и др.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EE9C6E" w14:textId="40F5C799" w:rsidR="00B45934" w:rsidRDefault="00293008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F3DDD6" w14:textId="4571AEAE" w:rsidR="00B45934" w:rsidRPr="001845AA" w:rsidRDefault="00B45934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Беседа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презентация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92253A" w14:textId="6D5434EA" w:rsidR="00B45934" w:rsidRPr="001845AA" w:rsidRDefault="00E512D1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B45934">
                    <w:rPr>
                      <w:color w:val="000000"/>
                      <w:sz w:val="21"/>
                      <w:szCs w:val="21"/>
                    </w:rPr>
                    <w:t>Диагностическая беседа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5AADB52" w14:textId="77777777" w:rsidR="00B45934" w:rsidRPr="001845AA" w:rsidRDefault="00B45934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B45934" w:rsidRPr="001845AA" w14:paraId="18FC3EB7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A6539B" w14:textId="08BD3B53" w:rsidR="00B45934" w:rsidRPr="001845AA" w:rsidRDefault="00657BC1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E242CB" w14:textId="13971151" w:rsidR="00B45934" w:rsidRPr="001845AA" w:rsidRDefault="00F6698A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3 </w:t>
                  </w:r>
                  <w:r w:rsidR="00B45934">
                    <w:rPr>
                      <w:sz w:val="20"/>
                      <w:szCs w:val="20"/>
                      <w:lang w:eastAsia="en-US"/>
                    </w:rPr>
                    <w:t xml:space="preserve">неделя 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сентябрь </w:t>
                  </w:r>
                  <w:r w:rsidR="00B45934">
                    <w:rPr>
                      <w:sz w:val="20"/>
                      <w:szCs w:val="20"/>
                      <w:lang w:eastAsia="en-US"/>
                    </w:rPr>
                    <w:t>202</w:t>
                  </w:r>
                  <w:r w:rsidR="00483CE8"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3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6AF0CEE0" w14:textId="77777777" w:rsidR="00E512D1" w:rsidRDefault="00E512D1" w:rsidP="00E512D1">
                  <w:pPr>
                    <w:spacing w:after="15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B01059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Профилактические </w:t>
                  </w:r>
                  <w:proofErr w:type="gramStart"/>
                  <w:r w:rsidRPr="00B01059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мероприятия</w:t>
                  </w:r>
                  <w:r w:rsidRPr="00E512D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 по</w:t>
                  </w:r>
                  <w:proofErr w:type="gramEnd"/>
                  <w:r w:rsidRPr="00E512D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безопасности Инструктаж техника безопасности в </w:t>
                  </w:r>
                  <w:proofErr w:type="spellStart"/>
                  <w:r w:rsidRPr="00E512D1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мультстудии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  <w:p w14:paraId="2529254A" w14:textId="1DC0079D" w:rsidR="00B45934" w:rsidRPr="00E512D1" w:rsidRDefault="001B27B1" w:rsidP="00E512D1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B01059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Профессия мультипликатор</w:t>
                  </w:r>
                  <w:r w:rsidRPr="001B27B1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-</w:t>
                  </w:r>
                  <w:r w:rsidRPr="001B27B1">
                    <w:rPr>
                      <w:sz w:val="20"/>
                      <w:szCs w:val="20"/>
                    </w:rPr>
                    <w:t xml:space="preserve"> </w:t>
                  </w:r>
                  <w:r w:rsidRPr="001B27B1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Познакомить с основными профессиями мультипликации:</w:t>
                  </w:r>
                  <w:r w:rsidR="00E512D1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</w:t>
                  </w:r>
                  <w:r w:rsidRPr="00E512D1">
                    <w:rPr>
                      <w:rFonts w:ascii="Times New Roman" w:hAnsi="Times New Roman" w:cs="Times New Roman"/>
                      <w:color w:val="000000"/>
                      <w:sz w:val="21"/>
                      <w:szCs w:val="21"/>
                    </w:rPr>
                    <w:t xml:space="preserve">режиссер, сценарист, </w:t>
                  </w:r>
                  <w:r w:rsidRPr="00E512D1">
                    <w:rPr>
                      <w:rFonts w:ascii="Times New Roman" w:hAnsi="Times New Roman" w:cs="Times New Roman"/>
                      <w:color w:val="000000"/>
                      <w:sz w:val="21"/>
                      <w:szCs w:val="21"/>
                    </w:rPr>
                    <w:lastRenderedPageBreak/>
                    <w:t>мультипликатор(аниматор)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36883C8F" w14:textId="0E954BE3" w:rsidR="007758F7" w:rsidRPr="0006749C" w:rsidRDefault="00C444E5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lastRenderedPageBreak/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82FECB" w14:textId="2CF379DE" w:rsidR="007758F7" w:rsidRDefault="007758F7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Беседа -инструктаж</w:t>
                  </w:r>
                </w:p>
                <w:p w14:paraId="532E658C" w14:textId="77777777" w:rsidR="007758F7" w:rsidRDefault="007758F7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  <w:p w14:paraId="66583C2A" w14:textId="77777777" w:rsidR="007758F7" w:rsidRDefault="007758F7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  <w:p w14:paraId="0E2705F6" w14:textId="77777777" w:rsidR="007758F7" w:rsidRDefault="007758F7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  <w:p w14:paraId="23880807" w14:textId="6208FEE2" w:rsidR="00B45934" w:rsidRPr="001845AA" w:rsidRDefault="001B27B1" w:rsidP="00B45934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Презентация, игра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A8B25C" w14:textId="088A87DE" w:rsidR="00B45934" w:rsidRPr="001845AA" w:rsidRDefault="001B27B1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Игра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CF47A4" w14:textId="77777777" w:rsidR="00B45934" w:rsidRPr="001845AA" w:rsidRDefault="00B45934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1B27B1" w:rsidRPr="001845AA" w14:paraId="3DF0072D" w14:textId="77777777" w:rsidTr="00043D91">
              <w:trPr>
                <w:trHeight w:val="1063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C5AA0A" w14:textId="5E998956" w:rsidR="001B27B1" w:rsidRPr="001845AA" w:rsidRDefault="00657BC1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194330" w14:textId="0832B198" w:rsidR="001B27B1" w:rsidRDefault="00AD4980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</w:t>
                  </w:r>
                  <w:r w:rsidR="00DB60D2">
                    <w:rPr>
                      <w:sz w:val="20"/>
                      <w:szCs w:val="20"/>
                      <w:lang w:eastAsia="en-US"/>
                    </w:rPr>
                    <w:t xml:space="preserve"> неделя </w:t>
                  </w:r>
                  <w:r w:rsidR="00F6698A">
                    <w:rPr>
                      <w:sz w:val="20"/>
                      <w:szCs w:val="20"/>
                      <w:lang w:eastAsia="en-US"/>
                    </w:rPr>
                    <w:t xml:space="preserve"> сентябрь 202</w:t>
                  </w:r>
                  <w:r w:rsidR="00483CE8"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3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1FA5BDCD" w14:textId="66101091" w:rsidR="00E512D1" w:rsidRDefault="00E512D1" w:rsidP="00E512D1">
                  <w:pPr>
                    <w:spacing w:after="0" w:line="240" w:lineRule="auto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 w:rsidRPr="0006749C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Знакомство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с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мульт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 оборудованием «Я творю мир»</w:t>
                  </w:r>
                </w:p>
                <w:p w14:paraId="1E333E17" w14:textId="2D7F6AF9" w:rsidR="001B27B1" w:rsidRPr="00F6698A" w:rsidRDefault="00E512D1" w:rsidP="00E512D1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B6339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Техника безопасности при работе с мультимедийным оборудованием, правила поведения в мульти студии</w:t>
                  </w:r>
                  <w:r w:rsidRPr="001B27B1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</w:t>
                  </w:r>
                  <w:r w:rsidR="001B27B1" w:rsidRPr="001B27B1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студией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2EE1ADEF" w14:textId="5E151158" w:rsidR="001B27B1" w:rsidRDefault="00DB60D2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DA6F6F" w14:textId="020C1790" w:rsidR="001B27B1" w:rsidRDefault="00483CE8" w:rsidP="001B27B1">
                  <w:pPr>
                    <w:spacing w:after="150" w:line="240" w:lineRule="auto"/>
                    <w:rPr>
                      <w:sz w:val="20"/>
                      <w:szCs w:val="20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Работа с оборудованием, инструктаж 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F1C559" w14:textId="77777777" w:rsidR="001B27B1" w:rsidRDefault="001B27B1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2CC0DF" w14:textId="77777777" w:rsidR="001B27B1" w:rsidRPr="001845AA" w:rsidRDefault="001B27B1" w:rsidP="00B45934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0C073010" w14:textId="77777777" w:rsidTr="00043D91">
              <w:trPr>
                <w:trHeight w:val="1063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558328" w14:textId="2BA8637C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59539A6" w14:textId="4BDFED7C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 неделя сентябрь 2024</w:t>
                  </w:r>
                </w:p>
              </w:tc>
              <w:tc>
                <w:tcPr>
                  <w:tcW w:w="3268" w:type="dxa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68D15DE9" w14:textId="1DA23418" w:rsidR="00DB60D2" w:rsidRPr="0006749C" w:rsidRDefault="00DB60D2" w:rsidP="00DB60D2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З</w:t>
                  </w:r>
                  <w:r w:rsidRPr="00B6339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накомство с программой STOP MOTION STUIO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. Покадровая съемка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6" w:space="0" w:color="000000"/>
                    <w:left w:val="single" w:sz="6" w:space="0" w:color="000000"/>
                    <w:bottom w:val="single" w:sz="6" w:space="0" w:color="000000"/>
                    <w:right w:val="single" w:sz="6" w:space="0" w:color="000000"/>
                  </w:tcBorders>
                  <w:shd w:val="clear" w:color="auto" w:fill="auto"/>
                </w:tcPr>
                <w:p w14:paraId="430CA4DC" w14:textId="287B7341" w:rsidR="00DB60D2" w:rsidRDefault="00C444E5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71D775E" w14:textId="24C61606" w:rsidR="00DB60D2" w:rsidRDefault="00DB60D2" w:rsidP="00DB60D2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Работа с программой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793D1F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2A9E48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768888B2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FFEA7AF" w14:textId="75FD4836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A6DCC21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 неделя сентября</w:t>
                  </w:r>
                </w:p>
                <w:p w14:paraId="077396B4" w14:textId="3D969D16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00F615" w14:textId="77777777" w:rsidR="00DB60D2" w:rsidRDefault="00DB60D2" w:rsidP="00DB60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Виртуальная экскурсия «Союз мультфильм как устроена легендарная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мультстудия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»</w:t>
                  </w:r>
                </w:p>
                <w:p w14:paraId="57BD5B73" w14:textId="77777777" w:rsidR="00DB60D2" w:rsidRDefault="00DB60D2" w:rsidP="00DB60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Игра викторина угадай мультфильм</w:t>
                  </w:r>
                </w:p>
                <w:p w14:paraId="78693EB8" w14:textId="04DCE71A" w:rsidR="007A1DD0" w:rsidRPr="007A1DD0" w:rsidRDefault="007A1DD0" w:rsidP="007A1DD0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B01059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lang w:eastAsia="ru-RU"/>
                    </w:rPr>
                    <w:t>Профилактические мероприятия  по безопасности</w:t>
                  </w:r>
                  <w:r w:rsidRPr="00B616A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Просмотр мультфильмов «Юные друзья </w:t>
                  </w:r>
                  <w:proofErr w:type="spellStart"/>
                  <w:r w:rsidRPr="00B616A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светофорика</w:t>
                  </w:r>
                  <w:proofErr w:type="spellEnd"/>
                  <w:r w:rsidRPr="00B616A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»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98160C" w14:textId="29DE1722" w:rsidR="00DB60D2" w:rsidRPr="0006749C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92B847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беседа, игра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B4679E" w14:textId="0933DA85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Игра викторина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F7DA90" w14:textId="63F84EFB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50811B52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455A13" w14:textId="10C83A5A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7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92201C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1 неделя октябрь </w:t>
                  </w:r>
                </w:p>
                <w:p w14:paraId="7C9D4831" w14:textId="7B49CD69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FB5992" w14:textId="77777777" w:rsidR="00DB60D2" w:rsidRDefault="00DB60D2" w:rsidP="00DB60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lang w:eastAsia="ru-RU"/>
                    </w:rPr>
                  </w:pPr>
                  <w:r w:rsidRPr="00E90A75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lang w:eastAsia="ru-RU"/>
                    </w:rPr>
                    <w:t>История мультипликации: Первые мультфильмы</w:t>
                  </w:r>
                </w:p>
                <w:p w14:paraId="05A48EDE" w14:textId="720DBA97" w:rsidR="00DB60D2" w:rsidRDefault="00DB60D2" w:rsidP="00DB60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E90A75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Знакомство с первыми видами анимации: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</w:t>
                  </w:r>
                  <w:r w:rsidRPr="00E90A75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Оптическая анимация.</w:t>
                  </w: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</w:t>
                  </w:r>
                  <w:r w:rsidRPr="00E90A75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Создание простейшей оптической игрушки - вертушки </w:t>
                  </w:r>
                </w:p>
                <w:p w14:paraId="38E76FF8" w14:textId="385677DE" w:rsidR="00DB60D2" w:rsidRPr="00E90A75" w:rsidRDefault="00DB60D2" w:rsidP="00DB60D2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F53CA" w14:textId="0E87CA8D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FE25EE" w14:textId="1A214BFE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 w:rsidRPr="00E90A75">
                    <w:rPr>
                      <w:color w:val="000000"/>
                      <w:sz w:val="21"/>
                      <w:szCs w:val="21"/>
                    </w:rPr>
                    <w:t xml:space="preserve">Мастерская: ручной труд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01E21F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4C7DC0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1421AE7E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9B8719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3503DAF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1 неделя октябрь </w:t>
                  </w:r>
                </w:p>
                <w:p w14:paraId="4D9A966F" w14:textId="285B2124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89FDAF" w14:textId="361AF9D9" w:rsidR="00DB60D2" w:rsidRPr="00E90A75" w:rsidRDefault="00DB60D2" w:rsidP="00DB60D2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lang w:eastAsia="ru-RU"/>
                    </w:rPr>
                  </w:pPr>
                  <w:r w:rsidRPr="00937F4E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Знакомство с «Блокнотной» анимацией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ED608DA" w14:textId="43EFD159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1E6AB7" w14:textId="623F232A" w:rsidR="00DB60D2" w:rsidRPr="00E90A75" w:rsidRDefault="00DB60D2" w:rsidP="00DB60D2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>Мастерская рисование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F0A7F4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467FB55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2BFC4389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9D8AE1" w14:textId="6C73568D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9810B3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 октябрь</w:t>
                  </w:r>
                </w:p>
                <w:p w14:paraId="6AE5A15E" w14:textId="72508503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6C85DE" w14:textId="5D448E06" w:rsidR="00DB60D2" w:rsidRPr="00E90A75" w:rsidRDefault="00DB60D2" w:rsidP="00DB60D2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Силуэтная анимация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584CB9" w14:textId="451AC11B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841C17" w14:textId="0A6D08F9" w:rsidR="00DB60D2" w:rsidRPr="00E90A75" w:rsidRDefault="00DB60D2" w:rsidP="00DB60D2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 w:rsidRPr="00E90A75">
                    <w:rPr>
                      <w:color w:val="000000"/>
                      <w:sz w:val="21"/>
                      <w:szCs w:val="21"/>
                    </w:rPr>
                    <w:t>Мастерская. рисование ручной труд</w:t>
                  </w:r>
                  <w:r>
                    <w:rPr>
                      <w:color w:val="000000"/>
                      <w:sz w:val="21"/>
                      <w:szCs w:val="21"/>
                    </w:rPr>
                    <w:t xml:space="preserve"> создание театра теней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3671C1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0B6B2F5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3E06149E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EA30ED" w14:textId="2BAC252B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B63D5BB" w14:textId="58DB8C95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 октябрь 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0B3469" w14:textId="458C30FA" w:rsidR="00DB60D2" w:rsidRPr="00E90A75" w:rsidRDefault="00DB60D2" w:rsidP="00DB60D2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F5561F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1"/>
                      <w:szCs w:val="21"/>
                      <w:lang w:eastAsia="ru-RU"/>
                    </w:rPr>
                    <w:t>Виды и техники анимации</w:t>
                  </w:r>
                  <w:r w:rsidR="00E23F3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. Плоскостная анимация.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E672F1" w14:textId="2E3FB5F2" w:rsidR="00DB60D2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D4565F" w14:textId="62617E93" w:rsidR="00DB60D2" w:rsidRPr="00E90A75" w:rsidRDefault="00DB60D2" w:rsidP="00DB60D2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027E03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6A90A8A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2425E61A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8E29B2" w14:textId="77777777" w:rsidR="00E23F38" w:rsidRPr="001845AA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E26714" w14:textId="0D84C815" w:rsidR="00E23F38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 неделя октябрь 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996D2B" w14:textId="04BD3AD0" w:rsidR="00E23F38" w:rsidRDefault="00E23F38" w:rsidP="00DB60D2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Техника перекладки. Создание мультфильма по мотивам сказки.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CFDCAAF" w14:textId="6A85EE30" w:rsidR="00E23F38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F558108" w14:textId="77777777" w:rsidR="00E23F38" w:rsidRPr="00E90A75" w:rsidRDefault="00E23F38" w:rsidP="00DB60D2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43C122" w14:textId="77777777" w:rsidR="00E23F38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8551C27" w14:textId="77777777" w:rsidR="00E23F38" w:rsidRPr="001845AA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DB60D2" w:rsidRPr="001845AA" w14:paraId="5447F508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C9133C" w14:textId="0B8FF6B1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F3D856" w14:textId="007838F3" w:rsidR="00DB60D2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 неделя октябрь 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5BF3887" w14:textId="3B972D18" w:rsidR="00DB60D2" w:rsidRPr="00937F4E" w:rsidRDefault="00E23F38" w:rsidP="00DB60D2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Создание мультфильма. Подготовка фонов и персонажей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E87259" w14:textId="5BA22B39" w:rsidR="00DB60D2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77C255" w14:textId="39F25E2B" w:rsidR="00DB60D2" w:rsidRDefault="00E23F38" w:rsidP="00DB60D2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Рисование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67166B" w14:textId="77777777" w:rsidR="00DB60D2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D3AAAF" w14:textId="77777777" w:rsidR="00DB60D2" w:rsidRPr="001845AA" w:rsidRDefault="00DB60D2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29AA96F2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51CC4F" w14:textId="77777777" w:rsidR="00E23F38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EEBAA3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4 неделя </w:t>
                  </w:r>
                </w:p>
                <w:p w14:paraId="507ACF3D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Октябрь </w:t>
                  </w:r>
                </w:p>
                <w:p w14:paraId="1E17B2FD" w14:textId="126D30B4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3A67E8" w14:textId="443C0CFB" w:rsidR="00E23F38" w:rsidRDefault="00E23F38" w:rsidP="00DB60D2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Съемка мультфильма.</w:t>
                  </w:r>
                  <w:r w:rsidR="007A1DD0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Озвучка мультфильма.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1B0FA82" w14:textId="049F8D3B" w:rsidR="00E23F38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873527" w14:textId="399835C4" w:rsidR="00E23F38" w:rsidRDefault="00E23F38" w:rsidP="00DB60D2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Работа с </w:t>
                  </w:r>
                  <w:proofErr w:type="spellStart"/>
                  <w:r>
                    <w:rPr>
                      <w:color w:val="000000"/>
                      <w:sz w:val="21"/>
                      <w:szCs w:val="21"/>
                    </w:rPr>
                    <w:t>мультоборудованием</w:t>
                  </w:r>
                  <w:proofErr w:type="spellEnd"/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0EF09C" w14:textId="77777777" w:rsidR="00E23F38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3316989" w14:textId="77777777" w:rsidR="00E23F38" w:rsidRPr="001845AA" w:rsidRDefault="00E23F38" w:rsidP="00DB60D2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64B771E9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7D4497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1536B86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4 неделя </w:t>
                  </w:r>
                </w:p>
                <w:p w14:paraId="48509BFE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Октябрь </w:t>
                  </w:r>
                </w:p>
                <w:p w14:paraId="20BD2BED" w14:textId="577D2E79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44AD920" w14:textId="51B2F8D9" w:rsidR="00E23F38" w:rsidRDefault="00E23F38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Подготовка к просмотру. Просмотр мультфильма </w:t>
                  </w:r>
                  <w:r w:rsidR="000F7AE8" w:rsidRPr="000F7AE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Знакомство с различными мультипликационными героями. Мой любимый герой</w:t>
                  </w:r>
                  <w:r w:rsidR="000F7AE8" w:rsidRPr="000F7AE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ab/>
                  </w:r>
                  <w:r w:rsidR="000F7AE8" w:rsidRPr="000F7AE8"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ab/>
                    <w:t xml:space="preserve">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7852AE" w14:textId="02D424E2" w:rsidR="00E23F38" w:rsidRDefault="00C444E5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089D94" w14:textId="090C69CD" w:rsidR="00E23F38" w:rsidRDefault="00E23F38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Работа с </w:t>
                  </w:r>
                  <w:proofErr w:type="spellStart"/>
                  <w:r>
                    <w:rPr>
                      <w:color w:val="000000"/>
                      <w:sz w:val="21"/>
                      <w:szCs w:val="21"/>
                    </w:rPr>
                    <w:t>мультоборудованием</w:t>
                  </w:r>
                  <w:proofErr w:type="spellEnd"/>
                  <w:r w:rsidR="000F7AE8" w:rsidRPr="000F7AE8">
                    <w:rPr>
                      <w:color w:val="000000"/>
                      <w:sz w:val="21"/>
                      <w:szCs w:val="21"/>
                    </w:rPr>
                    <w:t xml:space="preserve"> Рисование Выставка «Мои любимые </w:t>
                  </w:r>
                  <w:proofErr w:type="spellStart"/>
                  <w:r w:rsidR="000F7AE8" w:rsidRPr="000F7AE8">
                    <w:rPr>
                      <w:color w:val="000000"/>
                      <w:sz w:val="21"/>
                      <w:szCs w:val="21"/>
                    </w:rPr>
                    <w:t>мульт</w:t>
                  </w:r>
                  <w:proofErr w:type="spellEnd"/>
                  <w:r w:rsidR="000F7AE8" w:rsidRPr="000F7AE8">
                    <w:rPr>
                      <w:color w:val="000000"/>
                      <w:sz w:val="21"/>
                      <w:szCs w:val="21"/>
                    </w:rPr>
                    <w:t xml:space="preserve"> герои»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91EB5D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FF3C42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75A5B509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BC254B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1ECC9E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1неделя </w:t>
                  </w:r>
                </w:p>
                <w:p w14:paraId="5C9CB093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ноябрь</w:t>
                  </w:r>
                </w:p>
                <w:p w14:paraId="49EF71B8" w14:textId="022ED5E4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22023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EA7C46" w14:textId="5219DCDD" w:rsidR="00E23F38" w:rsidRDefault="00E23F38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Знакомство с пластилиновой анимацией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BAE2BC0" w14:textId="453ADFEE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D11F93" w14:textId="53896BCB" w:rsidR="00E23F38" w:rsidRDefault="00E23F38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>Просмотр презентации. мультфильмов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B50513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9065FF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735D32E3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DBEF8B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947373D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1неделя </w:t>
                  </w:r>
                </w:p>
                <w:p w14:paraId="1C1F0F55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ноябрь</w:t>
                  </w:r>
                </w:p>
                <w:p w14:paraId="06819EDD" w14:textId="6E9BEB98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22023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B82A93" w14:textId="5378111A" w:rsidR="00E23F38" w:rsidRDefault="00E23F38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Пластилиновая анимация в технике перекладка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461C45" w14:textId="0F3ABE4D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B77F3A" w14:textId="4383E8F3" w:rsidR="00E23F38" w:rsidRDefault="00E23F38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Лепка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9886CD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7818D3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6FCD1F0B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DE2563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518EA4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</w:t>
                  </w:r>
                </w:p>
                <w:p w14:paraId="6DDA0FB4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ноябрь</w:t>
                  </w:r>
                </w:p>
                <w:p w14:paraId="654CE815" w14:textId="61995C55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705268" w14:textId="7D8653B2" w:rsidR="00E23F38" w:rsidRDefault="00E23F38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Объемна пластилиновая анимация 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1650D9" w14:textId="2545CFE6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287259" w14:textId="51AC5FE2" w:rsidR="00E23F38" w:rsidRDefault="00E23F38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Лепка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BB767D1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616B290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6B47ED7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325ACA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C47761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</w:t>
                  </w:r>
                </w:p>
                <w:p w14:paraId="3624A353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ноябрь</w:t>
                  </w:r>
                </w:p>
                <w:p w14:paraId="7DD1C7C7" w14:textId="369A7C46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3EA19AC" w14:textId="1856AAE0" w:rsidR="00E23F38" w:rsidRDefault="00E23F38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Пластилиновая анимация -идея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раскадровка</w:t>
                  </w:r>
                  <w:proofErr w:type="spellEnd"/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E7C967" w14:textId="568D4B31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26603E" w14:textId="1EB6EFF1" w:rsidR="00E23F38" w:rsidRDefault="00E23F38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Зарисовки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46ECB0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F2DE52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674805DC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0CF4A7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F8EE2E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 неделя</w:t>
                  </w:r>
                </w:p>
                <w:p w14:paraId="23D6402A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ноябрь </w:t>
                  </w:r>
                </w:p>
                <w:p w14:paraId="301298E4" w14:textId="6D6862FF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801DCC" w14:textId="08C27AC9" w:rsidR="00E23F38" w:rsidRDefault="007A1DD0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Съемка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мультзарисовки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. озвучка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03F313" w14:textId="5C47F8D9" w:rsidR="00E23F38" w:rsidRDefault="007A1DD0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91032E" w14:textId="63CC9093" w:rsidR="00E23F38" w:rsidRDefault="007A1DD0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Работа с </w:t>
                  </w:r>
                  <w:proofErr w:type="spellStart"/>
                  <w:r>
                    <w:rPr>
                      <w:color w:val="000000"/>
                      <w:sz w:val="21"/>
                      <w:szCs w:val="21"/>
                    </w:rPr>
                    <w:t>мультоборудованием</w:t>
                  </w:r>
                  <w:proofErr w:type="spellEnd"/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233EF66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D740746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72F2387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C91CD2" w14:textId="77777777" w:rsidR="007A1DD0" w:rsidRDefault="007A1DD0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715EB5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 неделя</w:t>
                  </w:r>
                </w:p>
                <w:p w14:paraId="034B4031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ноябрь </w:t>
                  </w:r>
                </w:p>
                <w:p w14:paraId="4C638552" w14:textId="78EA43A1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FE7D3F" w14:textId="41DE727E" w:rsidR="007A1DD0" w:rsidRDefault="007A1DD0" w:rsidP="00E23F3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Создание мультфильма   по мотивам сказки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17A749" w14:textId="0DDB350D" w:rsidR="007A1DD0" w:rsidRDefault="007A1DD0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798DB6" w14:textId="3DEFCE84" w:rsidR="007A1DD0" w:rsidRDefault="007A1DD0" w:rsidP="00E23F38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Лепка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3E520F" w14:textId="77777777" w:rsidR="007A1DD0" w:rsidRDefault="007A1DD0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DF0C92" w14:textId="77777777" w:rsidR="007A1DD0" w:rsidRPr="001845AA" w:rsidRDefault="007A1DD0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48AEE4AC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B99DE4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A1E1DE" w14:textId="3FB35309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 неделя</w:t>
                  </w:r>
                </w:p>
                <w:p w14:paraId="2F63048D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ноябрь </w:t>
                  </w:r>
                </w:p>
                <w:p w14:paraId="04EB1769" w14:textId="04B2554A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EDDA0E" w14:textId="0D89E437" w:rsidR="007A1DD0" w:rsidRDefault="007A1DD0" w:rsidP="007A1DD0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Съемка  мультфильма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 xml:space="preserve">  по мотивам сказки. Озвучка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4D32CCB" w14:textId="403E460C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6A3C30" w14:textId="5E124F70" w:rsidR="007A1DD0" w:rsidRDefault="007A1DD0" w:rsidP="007A1DD0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Работа с </w:t>
                  </w:r>
                  <w:proofErr w:type="spellStart"/>
                  <w:r>
                    <w:rPr>
                      <w:color w:val="000000"/>
                      <w:sz w:val="21"/>
                      <w:szCs w:val="21"/>
                    </w:rPr>
                    <w:t>мультоборудованием</w:t>
                  </w:r>
                  <w:proofErr w:type="spellEnd"/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A93F27A" w14:textId="1BACE1EC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CA01AC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07F4A13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DC8CA7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A34AAA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4 неделя </w:t>
                  </w:r>
                </w:p>
                <w:p w14:paraId="4E744388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ноябрь </w:t>
                  </w:r>
                </w:p>
                <w:p w14:paraId="100C95D9" w14:textId="5D4FA846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DD5BA1" w14:textId="762DFE9F" w:rsidR="007A1DD0" w:rsidRDefault="007A1DD0" w:rsidP="007A1DD0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  <w:t>Монтаж. Презентация мультфильма.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11195D" w14:textId="5D8E1518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06D182" w14:textId="2EFE2C07" w:rsidR="007A1DD0" w:rsidRDefault="007A1DD0" w:rsidP="007A1DD0">
                  <w:pPr>
                    <w:pStyle w:val="a3"/>
                    <w:spacing w:before="0" w:beforeAutospacing="0" w:after="0" w:afterAutospacing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Работа с </w:t>
                  </w:r>
                  <w:proofErr w:type="spellStart"/>
                  <w:r>
                    <w:rPr>
                      <w:color w:val="000000"/>
                      <w:sz w:val="21"/>
                      <w:szCs w:val="21"/>
                    </w:rPr>
                    <w:t>мультоборудованием</w:t>
                  </w:r>
                  <w:proofErr w:type="spellEnd"/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FA0686D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D315B5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E23F38" w:rsidRPr="001845AA" w14:paraId="4C6936F2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55FAF1" w14:textId="2F9DD4F4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88F30C" w14:textId="042E8B34" w:rsidR="00E23F38" w:rsidRDefault="000F7AE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 неделя декабря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2640E2" w14:textId="0FDE97D0" w:rsidR="000F7AE8" w:rsidRPr="00937F4E" w:rsidRDefault="000F7AE8" w:rsidP="000F7A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B63397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Создание мультфильмов»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- 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объемная </w:t>
                  </w:r>
                  <w:r w:rsidRPr="002B7D35"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анимация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 (использование </w:t>
                  </w:r>
                  <w:proofErr w:type="spellStart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>лего</w:t>
                  </w:r>
                  <w:proofErr w:type="spellEnd"/>
                  <w:r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</w:rPr>
                    <w:t xml:space="preserve"> конструктора)</w:t>
                  </w:r>
                </w:p>
                <w:p w14:paraId="0AE10B2C" w14:textId="3922CBD2" w:rsidR="00E23F38" w:rsidRPr="00937F4E" w:rsidRDefault="00E23F38" w:rsidP="000F7AE8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6765B8A" w14:textId="45776F2B" w:rsidR="00E23F38" w:rsidRDefault="000F7AE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A2C50E" w14:textId="3DA743C1" w:rsidR="00E23F38" w:rsidRDefault="000F7AE8" w:rsidP="00E23F38">
                  <w:pPr>
                    <w:pStyle w:val="a3"/>
                    <w:spacing w:after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Беседа</w:t>
                  </w:r>
                  <w:r w:rsidRPr="001845AA">
                    <w:rPr>
                      <w:sz w:val="20"/>
                      <w:szCs w:val="20"/>
                      <w:lang w:eastAsia="en-US"/>
                    </w:rPr>
                    <w:t>, презентация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6E70BE" w14:textId="77777777" w:rsidR="00E23F38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E80DE0" w14:textId="77777777" w:rsidR="00E23F38" w:rsidRPr="001845AA" w:rsidRDefault="00E23F38" w:rsidP="00E23F38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7540DE35" w14:textId="77777777" w:rsidTr="00B01059">
              <w:trPr>
                <w:trHeight w:val="575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51B4FE" w14:textId="61EE6804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11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257C6C" w14:textId="77777777" w:rsidR="007A1DD0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 неделя декабря</w:t>
                  </w:r>
                </w:p>
                <w:p w14:paraId="3699262D" w14:textId="6A9337C2" w:rsidR="000F7AE8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2 неделя декабря 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5A6524" w14:textId="597A09D4" w:rsidR="007A1DD0" w:rsidRPr="00937F4E" w:rsidRDefault="000F7AE8" w:rsidP="007A1DD0">
                  <w:pPr>
                    <w:spacing w:after="150" w:line="240" w:lineRule="auto"/>
                    <w:rPr>
                      <w:rFonts w:ascii="Times New Roman" w:eastAsia="Times New Roman" w:hAnsi="Times New Roman" w:cs="Times New Roman"/>
                      <w:color w:val="000000"/>
                      <w:sz w:val="21"/>
                      <w:szCs w:val="21"/>
                      <w:lang w:eastAsia="ru-RU"/>
                    </w:rPr>
                  </w:pPr>
                  <w:r w:rsidRPr="002850B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Подготовка фонов изготовление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декораций из </w:t>
                  </w:r>
                  <w:proofErr w:type="spellStart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лего</w:t>
                  </w:r>
                  <w:proofErr w:type="spellEnd"/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конструктора</w:t>
                  </w:r>
                  <w:r w:rsidRPr="002850B8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2E6DE63" w14:textId="32488C88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EE3A4F" w14:textId="74034BC6" w:rsidR="007A1DD0" w:rsidRDefault="000F7AE8" w:rsidP="007A1DD0">
                  <w:pPr>
                    <w:pStyle w:val="a3"/>
                    <w:spacing w:after="0"/>
                    <w:rPr>
                      <w:color w:val="000000"/>
                      <w:sz w:val="21"/>
                      <w:szCs w:val="21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Конструирование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3FA0F9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F0F33BE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20FE011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F11DD1" w14:textId="6DEDF06B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31F88F8" w14:textId="77777777" w:rsidR="007A1DD0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 декабря</w:t>
                  </w:r>
                </w:p>
                <w:p w14:paraId="3311DAFB" w14:textId="6AD1DE16" w:rsidR="000F7AE8" w:rsidRPr="001845AA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3 неделя декабря 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0A92FE" w14:textId="2A4049E3" w:rsidR="007A1DD0" w:rsidRPr="001845AA" w:rsidRDefault="000F7AE8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777AA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Съёмка, озвучка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Презентация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мультфильма,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обсуждение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B602DF" w14:textId="492C8591" w:rsidR="007A1DD0" w:rsidRPr="0006749C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89914BB" w14:textId="23EAEF05" w:rsidR="007A1DD0" w:rsidRPr="001845AA" w:rsidRDefault="009F6C52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color w:val="000000"/>
                      <w:sz w:val="21"/>
                      <w:szCs w:val="21"/>
                    </w:rPr>
                    <w:t xml:space="preserve">Работа с </w:t>
                  </w:r>
                  <w:proofErr w:type="spellStart"/>
                  <w:r>
                    <w:rPr>
                      <w:color w:val="000000"/>
                      <w:sz w:val="21"/>
                      <w:szCs w:val="21"/>
                    </w:rPr>
                    <w:t>мультоборудованием</w:t>
                  </w:r>
                  <w:proofErr w:type="spellEnd"/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BD1D1C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912601D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14E1F78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7BBC6C" w14:textId="6D4219C8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F84D81" w14:textId="29D4E4BB" w:rsidR="007A1DD0" w:rsidRPr="001845AA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3 неделя декабря 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BA4492" w14:textId="77777777" w:rsidR="000F7AE8" w:rsidRDefault="000F7AE8" w:rsidP="000F7AE8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ru-RU"/>
                    </w:rPr>
                  </w:pPr>
                  <w:r w:rsidRPr="00B616A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ru-RU"/>
                    </w:rPr>
                    <w:t>Профилактические мероприятия по безопасности «</w:t>
                  </w:r>
                  <w:proofErr w:type="spellStart"/>
                  <w:r w:rsidRPr="00B616A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ru-RU"/>
                    </w:rPr>
                    <w:t>Спасик</w:t>
                  </w:r>
                  <w:proofErr w:type="spellEnd"/>
                  <w:r w:rsidRPr="00B616A8">
                    <w:rPr>
                      <w:rFonts w:ascii="Times New Roman" w:eastAsia="Times New Roman" w:hAnsi="Times New Roman" w:cs="Times New Roman"/>
                      <w:b/>
                      <w:bCs/>
                      <w:color w:val="000000"/>
                      <w:sz w:val="20"/>
                      <w:szCs w:val="20"/>
                      <w:lang w:eastAsia="ru-RU"/>
                    </w:rPr>
                    <w:t xml:space="preserve"> на пожаре» обучающие мультфильмы</w:t>
                  </w:r>
                </w:p>
                <w:p w14:paraId="24C238A3" w14:textId="3A24B4C1" w:rsidR="007A1DD0" w:rsidRPr="008A2EF9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0398D6" w14:textId="6757AD40" w:rsidR="007A1DD0" w:rsidRPr="0006749C" w:rsidRDefault="000F7AE8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0B187F" w14:textId="22A54E25" w:rsidR="007A1DD0" w:rsidRPr="001845AA" w:rsidRDefault="009F6C52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Просмотр мультфильмов, беседа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FB76FF1" w14:textId="18679DC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4E460B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1103B3EF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E0CBBB" w14:textId="3752D413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9F4A3CB" w14:textId="6A7E9D28" w:rsidR="007A1DD0" w:rsidRPr="001845AA" w:rsidRDefault="009F6C52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  <w:r w:rsidR="000F7AE8">
                    <w:rPr>
                      <w:sz w:val="20"/>
                      <w:szCs w:val="20"/>
                      <w:lang w:eastAsia="en-US"/>
                    </w:rPr>
                    <w:t xml:space="preserve"> неделя декабря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1F43B6" w14:textId="0E334CE8" w:rsidR="007A1DD0" w:rsidRPr="001845AA" w:rsidRDefault="000F7AE8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Съемка </w:t>
                  </w:r>
                  <w:proofErr w:type="spellStart"/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мульт</w:t>
                  </w:r>
                  <w:proofErr w:type="spellEnd"/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-зарисовки.  </w:t>
                  </w:r>
                </w:p>
                <w:p w14:paraId="793C7AEF" w14:textId="7E0F5A0E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451B03" w14:textId="38C9043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2A030E" w14:textId="58A327D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Рисование, аппликация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C3F611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CC3DD0A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04E529B8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FB6AD4" w14:textId="4EA3B54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21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65DC1C" w14:textId="4A471098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 неделя</w:t>
                  </w:r>
                </w:p>
                <w:p w14:paraId="1C3E3E01" w14:textId="5C2807D8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январь 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DD70ED" w14:textId="226891E2" w:rsidR="007A1DD0" w:rsidRPr="004E56DE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Изготовление новогодней игрушки.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41EF4B" w14:textId="445DC30C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885D6C1" w14:textId="3319AD75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Р</w:t>
                  </w:r>
                  <w:r w:rsidRPr="001845AA">
                    <w:rPr>
                      <w:sz w:val="20"/>
                      <w:szCs w:val="20"/>
                      <w:lang w:eastAsia="en-US"/>
                    </w:rPr>
                    <w:t>ассказ, презентация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8C8108" w14:textId="4470101F" w:rsidR="007A1DD0" w:rsidRPr="006C39BF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6C39BF">
                    <w:rPr>
                      <w:b/>
                      <w:bCs/>
                      <w:sz w:val="20"/>
                      <w:szCs w:val="20"/>
                    </w:rPr>
                    <w:t xml:space="preserve">Фотовыставка </w:t>
                  </w:r>
                  <w:r w:rsidRPr="006C39BF">
                    <w:rPr>
                      <w:sz w:val="20"/>
                      <w:szCs w:val="20"/>
                    </w:rPr>
                    <w:t>«Моя эко -елка».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63EDE5C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7C9376BF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7E3775" w14:textId="57871BD9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3226583" w14:textId="0A12368D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 январь 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1CB6495" w14:textId="3BCF57F0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2850B8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«</w:t>
                  </w:r>
                  <w:r w:rsidR="009F6C5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Создание мультфильма в технике </w:t>
                  </w:r>
                  <w:proofErr w:type="spellStart"/>
                  <w:r w:rsidR="009F6C52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эбру</w:t>
                  </w:r>
                  <w:proofErr w:type="spellEnd"/>
                  <w:r w:rsidRPr="002850B8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»</w:t>
                  </w:r>
                </w:p>
                <w:p w14:paraId="299D1C8C" w14:textId="6AC01146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Подготовка сценария.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  <w:r w:rsidR="009F6C52">
                    <w:rPr>
                      <w:rFonts w:ascii="Times New Roman" w:hAnsi="Times New Roman" w:cs="Times New Roman"/>
                      <w:sz w:val="20"/>
                      <w:szCs w:val="20"/>
                    </w:rPr>
                    <w:t>Рисование на воде.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5CE50E" w14:textId="0080151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CBF46D" w14:textId="73B62795" w:rsidR="007A1DD0" w:rsidRPr="001845AA" w:rsidRDefault="00B86B06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Рисование на песке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6C9EC2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E137C46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04FC1B48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3F7E30" w14:textId="2379A87A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40AA62" w14:textId="72364968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 неделя январь</w:t>
                  </w:r>
                </w:p>
                <w:p w14:paraId="5ED8DA91" w14:textId="22B7904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45D26E" w14:textId="2F07E78C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12F04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Съёмка. Озвучивание.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1A69310" w14:textId="1A98F56A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64A320" w14:textId="062E064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proofErr w:type="spellStart"/>
                  <w:r>
                    <w:rPr>
                      <w:sz w:val="20"/>
                      <w:szCs w:val="20"/>
                      <w:lang w:eastAsia="en-US"/>
                    </w:rPr>
                    <w:t>Практическаяработа</w:t>
                  </w:r>
                  <w:proofErr w:type="spellEnd"/>
                  <w:r>
                    <w:rPr>
                      <w:sz w:val="20"/>
                      <w:szCs w:val="20"/>
                      <w:lang w:eastAsia="en-US"/>
                    </w:rPr>
                    <w:t xml:space="preserve"> с программой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D30C6A" w14:textId="2EB3954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904036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0BA3E2DA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AF4D75" w14:textId="005AC489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02FE927" w14:textId="6AF4BEC1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 неделя январь</w:t>
                  </w:r>
                </w:p>
                <w:p w14:paraId="1E3B531A" w14:textId="5333D09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EFDEDD" w14:textId="2154708D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Презентация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мультфильма,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обсуждение.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145BCFE" w14:textId="511B8022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B704E04" w14:textId="533EF15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 беседа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E6DBEF4" w14:textId="30AEB39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Презентация  мультфильма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34365C4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1D9710C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9428616" w14:textId="50FA5C03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lastRenderedPageBreak/>
                    <w:t>25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E9D895F" w14:textId="1C1F9E5F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1-2 неделя февраль</w:t>
                  </w:r>
                </w:p>
                <w:p w14:paraId="781EB901" w14:textId="275E53F0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AC5259" w14:textId="53910642" w:rsidR="007A1DD0" w:rsidRPr="00C27C69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C27C69">
                    <w:rPr>
                      <w:rFonts w:ascii="Times New Roman" w:eastAsia="MS Mincho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«Песочная анимация»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Рисование на песке. Техника безопасности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E00B41" w14:textId="19D2AE7D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8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C1C9E2C" w14:textId="179249AB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 xml:space="preserve">Игра, </w:t>
                  </w:r>
                  <w:r>
                    <w:rPr>
                      <w:sz w:val="20"/>
                      <w:szCs w:val="20"/>
                      <w:lang w:eastAsia="en-US"/>
                    </w:rPr>
                    <w:t>беседа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0ECC47E" w14:textId="1F253D3D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63AECB2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372D7CCC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6A7668" w14:textId="7EB7B22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729F0E" w14:textId="3D25AAD8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3-4 неделя февраль</w:t>
                  </w:r>
                </w:p>
                <w:p w14:paraId="5A4D59C2" w14:textId="31A7D2ED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479497B" w14:textId="2C68186D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C12F04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Съёмка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, озвучка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C04E401" w14:textId="444306D9" w:rsidR="007A1DD0" w:rsidRPr="001845AA" w:rsidRDefault="00C444E5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6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2ABB88F" w14:textId="2FF9EA14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proofErr w:type="spellStart"/>
                  <w:r w:rsidRPr="002850B8">
                    <w:rPr>
                      <w:sz w:val="20"/>
                      <w:szCs w:val="20"/>
                    </w:rPr>
                    <w:t>Практическаяработа</w:t>
                  </w:r>
                  <w:proofErr w:type="spellEnd"/>
                  <w:r>
                    <w:rPr>
                      <w:sz w:val="20"/>
                      <w:szCs w:val="20"/>
                    </w:rPr>
                    <w:t xml:space="preserve"> в</w:t>
                  </w:r>
                  <w:r w:rsidRPr="002850B8">
                    <w:rPr>
                      <w:sz w:val="20"/>
                      <w:szCs w:val="20"/>
                    </w:rPr>
                    <w:t xml:space="preserve"> программ</w:t>
                  </w:r>
                  <w:r>
                    <w:rPr>
                      <w:sz w:val="20"/>
                      <w:szCs w:val="20"/>
                    </w:rPr>
                    <w:t>е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0D3F049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DB5EC0D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05FE38BB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198249" w14:textId="3715178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27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CB4365" w14:textId="07D1E9ED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 неделя февраль</w:t>
                  </w:r>
                </w:p>
                <w:p w14:paraId="58A8251A" w14:textId="396CFEB9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A43694" w14:textId="0C7F61FB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Просмотр мультфильма,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обсуждение.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7CEA754" w14:textId="1656605A" w:rsidR="007A1DD0" w:rsidRPr="001845AA" w:rsidRDefault="00C444E5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F61A01" w14:textId="58436435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 беседа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550860F" w14:textId="68388BD4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Презентация мультфильма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D33C44B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2459EA8E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4D31C5A" w14:textId="2A67316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28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0E79383" w14:textId="0A699096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 неделя</w:t>
                  </w:r>
                </w:p>
                <w:p w14:paraId="31F367F0" w14:textId="0EC8B242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 март 2025 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9EEA58D" w14:textId="51FD62BC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2850B8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«</w:t>
                  </w:r>
                  <w:r w:rsidR="00B86B06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Экзотическая</w:t>
                  </w:r>
                  <w:r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 xml:space="preserve"> </w:t>
                  </w:r>
                  <w:r w:rsidRPr="002850B8"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  <w:t>анимация»</w:t>
                  </w:r>
                </w:p>
                <w:p w14:paraId="61E7215A" w14:textId="5351FAAC" w:rsidR="007A1DD0" w:rsidRPr="002850B8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sz w:val="20"/>
                      <w:szCs w:val="20"/>
                    </w:rPr>
                  </w:pP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Подготовка сценария.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F75840" w14:textId="4F11679C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E01984A" w14:textId="6F4B0D36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 беседа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E3C57A1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BFA8200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4A3B0C09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88180A" w14:textId="5C611914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2</w:t>
                  </w:r>
                  <w:r>
                    <w:rPr>
                      <w:sz w:val="20"/>
                      <w:szCs w:val="20"/>
                      <w:lang w:eastAsia="en-US"/>
                    </w:rPr>
                    <w:t>9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0EF1EE" w14:textId="63B4BA0D" w:rsidR="007A1DD0" w:rsidRPr="001845AA" w:rsidRDefault="007A1DD0" w:rsidP="007A1DD0">
                  <w:pPr>
                    <w:pStyle w:val="a3"/>
                    <w:spacing w:after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2850B8">
                    <w:rPr>
                      <w:sz w:val="20"/>
                      <w:szCs w:val="20"/>
                      <w:lang w:eastAsia="en-US"/>
                    </w:rPr>
                    <w:t>2 неделя</w:t>
                  </w:r>
                  <w:r>
                    <w:rPr>
                      <w:sz w:val="20"/>
                      <w:szCs w:val="20"/>
                      <w:lang w:eastAsia="en-US"/>
                    </w:rPr>
                    <w:t xml:space="preserve"> март </w:t>
                  </w:r>
                  <w:r w:rsidRPr="002850B8">
                    <w:rPr>
                      <w:sz w:val="20"/>
                      <w:szCs w:val="20"/>
                      <w:lang w:eastAsia="en-US"/>
                    </w:rPr>
                    <w:t>202</w:t>
                  </w:r>
                  <w:r>
                    <w:rPr>
                      <w:sz w:val="20"/>
                      <w:szCs w:val="20"/>
                      <w:lang w:eastAsia="en-US"/>
                    </w:rPr>
                    <w:t>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063F713" w14:textId="06B6C30E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2850B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Подготовка фонов изготовление 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декораций</w:t>
                  </w:r>
                  <w:r w:rsidRPr="002850B8"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0A75E8" w14:textId="1F74DA6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A5A3599" w14:textId="472C5FD2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конструирование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1C71323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35F669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3E18BAC1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64992B4" w14:textId="5FA958E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DAFF7C9" w14:textId="59F3098D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3 4 неделя </w:t>
                  </w:r>
                </w:p>
                <w:p w14:paraId="5F8DF0A2" w14:textId="78BBFA20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Март 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355709C" w14:textId="5116F175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0777AA">
                    <w:rPr>
                      <w:rFonts w:ascii="Times New Roman" w:hAnsi="Times New Roman" w:cs="Times New Roman"/>
                      <w:sz w:val="20"/>
                      <w:szCs w:val="20"/>
                    </w:rPr>
                    <w:t>Съёмка, озвучка</w: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.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Презентация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мультфильма,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обсуждение.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FCDF0E1" w14:textId="71DF9E91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8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9ECA44" w14:textId="6FA92B4B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proofErr w:type="spellStart"/>
                  <w:r w:rsidRPr="002850B8">
                    <w:rPr>
                      <w:sz w:val="20"/>
                      <w:szCs w:val="20"/>
                    </w:rPr>
                    <w:t>Практическаяработа</w:t>
                  </w:r>
                  <w:proofErr w:type="spellEnd"/>
                  <w:r w:rsidRPr="002850B8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в</w:t>
                  </w:r>
                  <w:r w:rsidRPr="002850B8">
                    <w:rPr>
                      <w:sz w:val="20"/>
                      <w:szCs w:val="20"/>
                    </w:rPr>
                    <w:t xml:space="preserve"> программ</w:t>
                  </w:r>
                  <w:r>
                    <w:rPr>
                      <w:sz w:val="20"/>
                      <w:szCs w:val="20"/>
                    </w:rPr>
                    <w:t>е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8C28D70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B8C98C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79EA8CF4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C14F1C" w14:textId="44F43AC4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31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9600BC1" w14:textId="4A453EC4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 неделя апрель</w:t>
                  </w:r>
                </w:p>
                <w:p w14:paraId="7404CC92" w14:textId="2E0B5E78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2025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728F05A" w14:textId="4E57E3C6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proofErr w:type="spellStart"/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bidi="en-US"/>
                    </w:rPr>
                    <w:t>Мульт</w:t>
                  </w:r>
                  <w:proofErr w:type="spellEnd"/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bidi="en-US"/>
                    </w:rPr>
                    <w:t xml:space="preserve"> -</w:t>
                  </w:r>
                  <w:proofErr w:type="spellStart"/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bidi="en-US"/>
                    </w:rPr>
                    <w:t>к</w:t>
                  </w:r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вест</w:t>
                  </w:r>
                  <w:proofErr w:type="spellEnd"/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 xml:space="preserve"> «Секреты </w:t>
                  </w:r>
                  <w:proofErr w:type="spellStart"/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кадриков</w:t>
                  </w:r>
                  <w:proofErr w:type="spellEnd"/>
                  <w:r w:rsidRPr="006C39BF">
                    <w:rPr>
                      <w:rFonts w:ascii="Times New Roman" w:eastAsia="Times New Roman" w:hAnsi="Times New Roman" w:cs="Times New Roman"/>
                      <w:b/>
                      <w:bCs/>
                      <w:sz w:val="20"/>
                      <w:szCs w:val="20"/>
                      <w:lang w:eastAsia="ru-RU"/>
                    </w:rPr>
                    <w:t>».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999B83" w14:textId="7EA7403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7EFE34E" w14:textId="6D611496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 беседа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8F004C6" w14:textId="7C8F9EB1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Презентация мультфильма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F3E6CF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55AE9AAA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2E734A" w14:textId="3DB58F5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32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4B6147" w14:textId="1EF7630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 неделя апрель</w:t>
                  </w:r>
                </w:p>
                <w:p w14:paraId="2F09A118" w14:textId="2F4F1E45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071DDC" w14:textId="3083AD23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0777AA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>«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>Смешанная</w:t>
                  </w:r>
                  <w:r w:rsidRPr="000777AA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анимация»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  <w:p w14:paraId="1F75ECF0" w14:textId="54D19A29" w:rsidR="007A1DD0" w:rsidRPr="000777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Подготовка сценария.</w:t>
                  </w:r>
                  <w:r w:rsidRPr="002850B8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Подготовка фонов изготовление персонажей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A0F7727" w14:textId="6D3EEE59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E5ABCFB" w14:textId="34CA434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 чтение сказки Лепка, рисование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10AA4C" w14:textId="3EC64D9B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61F987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712139A2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7DC221" w14:textId="25A3B268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33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4C9DB66" w14:textId="4A5332D3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 неделя апрель</w:t>
                  </w:r>
                </w:p>
                <w:p w14:paraId="448D266F" w14:textId="6EF29951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BF09A48" w14:textId="4695F081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0777AA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>«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>Смешанная</w:t>
                  </w:r>
                  <w:r w:rsidRPr="000777AA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анимация»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  <w:p w14:paraId="76083DDF" w14:textId="15EE0A7B" w:rsidR="007A1DD0" w:rsidRPr="000777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Съемка, озвучка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53A9424" w14:textId="25C72CDF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203E997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Лепка, рисование</w:t>
                  </w:r>
                </w:p>
                <w:p w14:paraId="2351F3EF" w14:textId="0DE79BCA" w:rsidR="007A1DD0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конструирование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07DCE9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AB29C41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08BDBDA9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AED613" w14:textId="6196496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34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E1B221F" w14:textId="2AC65CC4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 неделя апрель</w:t>
                  </w:r>
                </w:p>
                <w:p w14:paraId="7457704A" w14:textId="51F8EDDB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5C9C84B" w14:textId="01386813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 w:rsidRPr="000777AA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>«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>Смешанная</w:t>
                  </w:r>
                  <w:r w:rsidRPr="000777AA"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анимация»</w:t>
                  </w:r>
                  <w:r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  <w:t xml:space="preserve"> </w:t>
                  </w:r>
                </w:p>
                <w:p w14:paraId="597BBB78" w14:textId="057D3C6C" w:rsidR="007A1DD0" w:rsidRPr="000777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Презентация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мультфильма,</w:t>
                  </w: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 xml:space="preserve"> </w:t>
                  </w:r>
                  <w:r w:rsidRPr="008A2EF9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обсуждение.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AD3DCB5" w14:textId="5D099562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CC6FE19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90EBFC0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5DF0B34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57FB84D3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BE05D0E" w14:textId="61AA9C2F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35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4A2B739" w14:textId="77777777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4 неделя </w:t>
                  </w:r>
                </w:p>
                <w:p w14:paraId="64892216" w14:textId="6A1EF9B2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апрель </w:t>
                  </w:r>
                </w:p>
                <w:p w14:paraId="295EA5D3" w14:textId="2893C9BB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4739BB" w14:textId="77777777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Проектная деятельность </w:t>
                  </w:r>
                </w:p>
                <w:p w14:paraId="2F0C4AEC" w14:textId="1B1B2133" w:rsidR="007A1DD0" w:rsidRPr="000777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 w:themeColor="text1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Создание </w:t>
                  </w:r>
                  <w:r w:rsidR="00B86B06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авторских </w:t>
                  </w:r>
                  <w:proofErr w:type="spellStart"/>
                  <w:r w:rsidR="00B86B06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мульт</w:t>
                  </w:r>
                  <w:proofErr w:type="spellEnd"/>
                  <w:r w:rsidR="00B86B06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зарисовок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5A30D37" w14:textId="5496E740" w:rsidR="007A1DD0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B3EA369" w14:textId="2A418ABF" w:rsidR="007A1DD0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Проект 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D0FE856" w14:textId="6552CED2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Презентация мультфильма </w:t>
                  </w: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650E204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6A9FE9D4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CF854FE" w14:textId="6F00200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</w:t>
                  </w:r>
                  <w:r w:rsidRPr="001845AA">
                    <w:rPr>
                      <w:sz w:val="20"/>
                      <w:szCs w:val="20"/>
                      <w:lang w:eastAsia="en-US"/>
                    </w:rPr>
                    <w:t>6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DE193E0" w14:textId="1FD2E24E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1-3 неделя май 2024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C102153" w14:textId="77777777" w:rsidR="007A1DD0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Проектная деятельность </w:t>
                  </w:r>
                </w:p>
                <w:p w14:paraId="31F2DF1A" w14:textId="61DB377B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>Создание авторских мультфильмов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65C368" w14:textId="5E097A09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12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4065A40" w14:textId="28A25411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Презентация проектов</w:t>
                  </w: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2C1318E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896C212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3042BB37" w14:textId="77777777" w:rsidTr="00043D91">
              <w:trPr>
                <w:trHeight w:val="20"/>
              </w:trPr>
              <w:tc>
                <w:tcPr>
                  <w:tcW w:w="73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106354B" w14:textId="36EAC8D2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37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6372DF9" w14:textId="04309CD3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 xml:space="preserve">4 неделя май 2024 </w:t>
                  </w:r>
                </w:p>
              </w:tc>
              <w:tc>
                <w:tcPr>
                  <w:tcW w:w="32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DEB9E58" w14:textId="60F9CD20" w:rsidR="007A1DD0" w:rsidRPr="001845AA" w:rsidRDefault="00B86B06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Просмотр </w:t>
                  </w:r>
                  <w:r w:rsidR="007A1DD0">
                    <w:rPr>
                      <w:rFonts w:ascii="Times New Roman" w:hAnsi="Times New Roman" w:cs="Times New Roman"/>
                      <w:sz w:val="20"/>
                      <w:szCs w:val="20"/>
                    </w:rPr>
                    <w:t>мультфильмов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3268910" w14:textId="4D994AF8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7864DE49" w14:textId="1F43AE73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0B08E8E" w14:textId="767FC812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059CE0E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651AC515" w14:textId="77777777" w:rsidTr="00043D91">
              <w:trPr>
                <w:trHeight w:val="20"/>
              </w:trPr>
              <w:tc>
                <w:tcPr>
                  <w:tcW w:w="2153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612CD2D3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Итого:</w:t>
                  </w:r>
                </w:p>
              </w:tc>
              <w:tc>
                <w:tcPr>
                  <w:tcW w:w="32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0FA0D7C6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план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288288B8" w14:textId="73C69CD8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144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32C3C0C1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1AC671A6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A02B65C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  <w:tr w:rsidR="007A1DD0" w:rsidRPr="001845AA" w14:paraId="3AB1782F" w14:textId="77777777" w:rsidTr="00043D91">
              <w:trPr>
                <w:trHeight w:val="20"/>
              </w:trPr>
              <w:tc>
                <w:tcPr>
                  <w:tcW w:w="2153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14:paraId="4F07926A" w14:textId="77777777" w:rsidR="007A1DD0" w:rsidRPr="001845AA" w:rsidRDefault="007A1DD0" w:rsidP="007A1DD0">
                  <w:pPr>
                    <w:spacing w:after="0" w:line="240" w:lineRule="auto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329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14:paraId="7088D9E7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rPr>
                      <w:sz w:val="20"/>
                      <w:szCs w:val="20"/>
                      <w:lang w:eastAsia="en-US"/>
                    </w:rPr>
                  </w:pPr>
                  <w:r w:rsidRPr="001845AA">
                    <w:rPr>
                      <w:sz w:val="20"/>
                      <w:szCs w:val="20"/>
                      <w:lang w:eastAsia="en-US"/>
                    </w:rPr>
                    <w:t>факт</w:t>
                  </w:r>
                </w:p>
              </w:tc>
              <w:tc>
                <w:tcPr>
                  <w:tcW w:w="56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4D1C5440" w14:textId="0CF083FB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r>
                    <w:rPr>
                      <w:sz w:val="20"/>
                      <w:szCs w:val="20"/>
                      <w:lang w:eastAsia="en-US"/>
                    </w:rPr>
                    <w:t>144</w:t>
                  </w:r>
                </w:p>
              </w:tc>
              <w:tc>
                <w:tcPr>
                  <w:tcW w:w="141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52D8F34A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96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67FA4821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  <w:tc>
                <w:tcPr>
                  <w:tcW w:w="7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14:paraId="07AE098F" w14:textId="77777777" w:rsidR="007A1DD0" w:rsidRPr="001845AA" w:rsidRDefault="007A1DD0" w:rsidP="007A1DD0">
                  <w:pPr>
                    <w:pStyle w:val="a3"/>
                    <w:spacing w:before="0" w:beforeAutospacing="0" w:after="0" w:afterAutospacing="0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</w:p>
              </w:tc>
            </w:tr>
          </w:tbl>
          <w:p w14:paraId="455C769F" w14:textId="77777777" w:rsidR="00C15DA6" w:rsidRDefault="00C15DA6" w:rsidP="006875F1">
            <w:pPr>
              <w:pStyle w:val="a5"/>
              <w:ind w:left="0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14:paraId="2926A3C9" w14:textId="77777777" w:rsidR="00271619" w:rsidRDefault="00271619" w:rsidP="006875F1">
      <w:pPr>
        <w:pStyle w:val="a5"/>
        <w:ind w:left="0" w:firstLine="709"/>
        <w:rPr>
          <w:rFonts w:ascii="Times New Roman" w:hAnsi="Times New Roman" w:cs="Times New Roman"/>
          <w:b/>
          <w:sz w:val="28"/>
          <w:szCs w:val="28"/>
        </w:rPr>
      </w:pPr>
    </w:p>
    <w:sectPr w:rsidR="00271619" w:rsidSect="005A7676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swiss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530E80"/>
    <w:multiLevelType w:val="hybridMultilevel"/>
    <w:tmpl w:val="EDFA51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3D4B57"/>
    <w:multiLevelType w:val="multilevel"/>
    <w:tmpl w:val="3E9650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44C016C"/>
    <w:multiLevelType w:val="hybridMultilevel"/>
    <w:tmpl w:val="BBD674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8455002"/>
    <w:multiLevelType w:val="hybridMultilevel"/>
    <w:tmpl w:val="A2BA61AC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4" w15:restartNumberingAfterBreak="0">
    <w:nsid w:val="1B9724FE"/>
    <w:multiLevelType w:val="hybridMultilevel"/>
    <w:tmpl w:val="C248F2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BC0D7F"/>
    <w:multiLevelType w:val="multilevel"/>
    <w:tmpl w:val="CC4E6A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CED67A3"/>
    <w:multiLevelType w:val="hybridMultilevel"/>
    <w:tmpl w:val="2C9484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976006"/>
    <w:multiLevelType w:val="hybridMultilevel"/>
    <w:tmpl w:val="3C108F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F12023"/>
    <w:multiLevelType w:val="multilevel"/>
    <w:tmpl w:val="2A50831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46D1434"/>
    <w:multiLevelType w:val="multilevel"/>
    <w:tmpl w:val="A6BE50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9DB6FD9"/>
    <w:multiLevelType w:val="hybridMultilevel"/>
    <w:tmpl w:val="047ECBBE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A5E1096"/>
    <w:multiLevelType w:val="hybridMultilevel"/>
    <w:tmpl w:val="311ED2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0C955A0"/>
    <w:multiLevelType w:val="hybridMultilevel"/>
    <w:tmpl w:val="631ED98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52D3024"/>
    <w:multiLevelType w:val="multilevel"/>
    <w:tmpl w:val="3AC285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53C0960"/>
    <w:multiLevelType w:val="multilevel"/>
    <w:tmpl w:val="C3A073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65357E4"/>
    <w:multiLevelType w:val="multilevel"/>
    <w:tmpl w:val="5740C300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36DA794B"/>
    <w:multiLevelType w:val="hybridMultilevel"/>
    <w:tmpl w:val="6A4C76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F8A513B"/>
    <w:multiLevelType w:val="multilevel"/>
    <w:tmpl w:val="0EF66C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43641F13"/>
    <w:multiLevelType w:val="hybridMultilevel"/>
    <w:tmpl w:val="B99AC77A"/>
    <w:lvl w:ilvl="0" w:tplc="0419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5C2901"/>
    <w:multiLevelType w:val="multilevel"/>
    <w:tmpl w:val="896204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48731727"/>
    <w:multiLevelType w:val="hybridMultilevel"/>
    <w:tmpl w:val="BF82771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509C3C61"/>
    <w:multiLevelType w:val="multilevel"/>
    <w:tmpl w:val="10E0B3C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1C83501"/>
    <w:multiLevelType w:val="multilevel"/>
    <w:tmpl w:val="57F6F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577901C8"/>
    <w:multiLevelType w:val="hybridMultilevel"/>
    <w:tmpl w:val="6A4C76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2BE54AF"/>
    <w:multiLevelType w:val="multilevel"/>
    <w:tmpl w:val="F88A4A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6D3846A0"/>
    <w:multiLevelType w:val="multilevel"/>
    <w:tmpl w:val="716260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6D5C2075"/>
    <w:multiLevelType w:val="hybridMultilevel"/>
    <w:tmpl w:val="B99AC77A"/>
    <w:lvl w:ilvl="0" w:tplc="FFFFFFF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471EA4"/>
    <w:multiLevelType w:val="multilevel"/>
    <w:tmpl w:val="5CC42B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71A1036A"/>
    <w:multiLevelType w:val="hybridMultilevel"/>
    <w:tmpl w:val="2208DE88"/>
    <w:lvl w:ilvl="0" w:tplc="0419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9" w15:restartNumberingAfterBreak="0">
    <w:nsid w:val="77CE6CF8"/>
    <w:multiLevelType w:val="hybridMultilevel"/>
    <w:tmpl w:val="7FAC53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23"/>
  </w:num>
  <w:num w:numId="3">
    <w:abstractNumId w:val="11"/>
  </w:num>
  <w:num w:numId="4">
    <w:abstractNumId w:val="10"/>
  </w:num>
  <w:num w:numId="5">
    <w:abstractNumId w:val="15"/>
  </w:num>
  <w:num w:numId="6">
    <w:abstractNumId w:val="28"/>
  </w:num>
  <w:num w:numId="7">
    <w:abstractNumId w:val="3"/>
  </w:num>
  <w:num w:numId="8">
    <w:abstractNumId w:val="2"/>
  </w:num>
  <w:num w:numId="9">
    <w:abstractNumId w:val="0"/>
  </w:num>
  <w:num w:numId="10">
    <w:abstractNumId w:val="12"/>
  </w:num>
  <w:num w:numId="11">
    <w:abstractNumId w:val="4"/>
  </w:num>
  <w:num w:numId="12">
    <w:abstractNumId w:val="20"/>
  </w:num>
  <w:num w:numId="13">
    <w:abstractNumId w:val="14"/>
  </w:num>
  <w:num w:numId="14">
    <w:abstractNumId w:val="13"/>
  </w:num>
  <w:num w:numId="15">
    <w:abstractNumId w:val="27"/>
  </w:num>
  <w:num w:numId="16">
    <w:abstractNumId w:val="5"/>
  </w:num>
  <w:num w:numId="17">
    <w:abstractNumId w:val="17"/>
  </w:num>
  <w:num w:numId="18">
    <w:abstractNumId w:val="18"/>
  </w:num>
  <w:num w:numId="19">
    <w:abstractNumId w:val="6"/>
  </w:num>
  <w:num w:numId="20">
    <w:abstractNumId w:val="29"/>
  </w:num>
  <w:num w:numId="21">
    <w:abstractNumId w:val="7"/>
  </w:num>
  <w:num w:numId="22">
    <w:abstractNumId w:val="26"/>
  </w:num>
  <w:num w:numId="23">
    <w:abstractNumId w:val="19"/>
  </w:num>
  <w:num w:numId="24">
    <w:abstractNumId w:val="21"/>
  </w:num>
  <w:num w:numId="25">
    <w:abstractNumId w:val="8"/>
  </w:num>
  <w:num w:numId="26">
    <w:abstractNumId w:val="1"/>
  </w:num>
  <w:num w:numId="27">
    <w:abstractNumId w:val="25"/>
  </w:num>
  <w:num w:numId="28">
    <w:abstractNumId w:val="22"/>
  </w:num>
  <w:num w:numId="29">
    <w:abstractNumId w:val="9"/>
  </w:num>
  <w:num w:numId="30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17B30"/>
    <w:rsid w:val="00026748"/>
    <w:rsid w:val="00043D91"/>
    <w:rsid w:val="0006749C"/>
    <w:rsid w:val="000777AA"/>
    <w:rsid w:val="000D06A6"/>
    <w:rsid w:val="000F4487"/>
    <w:rsid w:val="000F7AE8"/>
    <w:rsid w:val="00107FDE"/>
    <w:rsid w:val="00121519"/>
    <w:rsid w:val="00140E4B"/>
    <w:rsid w:val="001825EF"/>
    <w:rsid w:val="00182DC6"/>
    <w:rsid w:val="001845AA"/>
    <w:rsid w:val="001B27B1"/>
    <w:rsid w:val="001C1A7C"/>
    <w:rsid w:val="001F57B6"/>
    <w:rsid w:val="001F706C"/>
    <w:rsid w:val="00211ACF"/>
    <w:rsid w:val="00212AF0"/>
    <w:rsid w:val="0023474C"/>
    <w:rsid w:val="0024435A"/>
    <w:rsid w:val="00271619"/>
    <w:rsid w:val="0028186D"/>
    <w:rsid w:val="002850B8"/>
    <w:rsid w:val="00293008"/>
    <w:rsid w:val="0029578D"/>
    <w:rsid w:val="00296348"/>
    <w:rsid w:val="002968EF"/>
    <w:rsid w:val="002B0D63"/>
    <w:rsid w:val="002B3453"/>
    <w:rsid w:val="002B535A"/>
    <w:rsid w:val="002B56DD"/>
    <w:rsid w:val="002B7D35"/>
    <w:rsid w:val="002C0B7F"/>
    <w:rsid w:val="002C57BE"/>
    <w:rsid w:val="002D7317"/>
    <w:rsid w:val="00303082"/>
    <w:rsid w:val="0031757C"/>
    <w:rsid w:val="00326A89"/>
    <w:rsid w:val="003458EE"/>
    <w:rsid w:val="00357034"/>
    <w:rsid w:val="003573BA"/>
    <w:rsid w:val="00365CE3"/>
    <w:rsid w:val="00365D6C"/>
    <w:rsid w:val="00374A99"/>
    <w:rsid w:val="003A19F9"/>
    <w:rsid w:val="003A1CF1"/>
    <w:rsid w:val="00401C82"/>
    <w:rsid w:val="0041427D"/>
    <w:rsid w:val="00417B30"/>
    <w:rsid w:val="00422BE6"/>
    <w:rsid w:val="00433926"/>
    <w:rsid w:val="00434D4C"/>
    <w:rsid w:val="0043547C"/>
    <w:rsid w:val="00443C91"/>
    <w:rsid w:val="00457C76"/>
    <w:rsid w:val="00483CE8"/>
    <w:rsid w:val="00484529"/>
    <w:rsid w:val="0049740E"/>
    <w:rsid w:val="004B59C9"/>
    <w:rsid w:val="004E4078"/>
    <w:rsid w:val="004E56DE"/>
    <w:rsid w:val="004F0300"/>
    <w:rsid w:val="0050278F"/>
    <w:rsid w:val="00567465"/>
    <w:rsid w:val="00581581"/>
    <w:rsid w:val="005826FA"/>
    <w:rsid w:val="0059367F"/>
    <w:rsid w:val="005A46EB"/>
    <w:rsid w:val="005A7676"/>
    <w:rsid w:val="005B4B0B"/>
    <w:rsid w:val="005C11B6"/>
    <w:rsid w:val="006118EE"/>
    <w:rsid w:val="00643DC4"/>
    <w:rsid w:val="00652605"/>
    <w:rsid w:val="00655F6D"/>
    <w:rsid w:val="00657BC1"/>
    <w:rsid w:val="00670D17"/>
    <w:rsid w:val="00674760"/>
    <w:rsid w:val="00682002"/>
    <w:rsid w:val="00683799"/>
    <w:rsid w:val="006875F1"/>
    <w:rsid w:val="00693428"/>
    <w:rsid w:val="006C39BF"/>
    <w:rsid w:val="006D4ECF"/>
    <w:rsid w:val="006F0E9E"/>
    <w:rsid w:val="00713AA7"/>
    <w:rsid w:val="007454C5"/>
    <w:rsid w:val="00762DD4"/>
    <w:rsid w:val="0076581D"/>
    <w:rsid w:val="007758F7"/>
    <w:rsid w:val="007917D0"/>
    <w:rsid w:val="007A1DD0"/>
    <w:rsid w:val="007A3C5F"/>
    <w:rsid w:val="007A759E"/>
    <w:rsid w:val="007B3A56"/>
    <w:rsid w:val="007C5B2C"/>
    <w:rsid w:val="007F0254"/>
    <w:rsid w:val="008137F4"/>
    <w:rsid w:val="008278B4"/>
    <w:rsid w:val="00831E59"/>
    <w:rsid w:val="008362FF"/>
    <w:rsid w:val="008741A7"/>
    <w:rsid w:val="00877C96"/>
    <w:rsid w:val="0088674D"/>
    <w:rsid w:val="008960E4"/>
    <w:rsid w:val="008A2EF9"/>
    <w:rsid w:val="008A3C56"/>
    <w:rsid w:val="008B2556"/>
    <w:rsid w:val="008B31A7"/>
    <w:rsid w:val="008B3281"/>
    <w:rsid w:val="008B60C2"/>
    <w:rsid w:val="008E6978"/>
    <w:rsid w:val="00937F4E"/>
    <w:rsid w:val="00957533"/>
    <w:rsid w:val="00990E27"/>
    <w:rsid w:val="009940AB"/>
    <w:rsid w:val="009C184F"/>
    <w:rsid w:val="009C5F36"/>
    <w:rsid w:val="009D16F7"/>
    <w:rsid w:val="009F6C52"/>
    <w:rsid w:val="00A12C0D"/>
    <w:rsid w:val="00A47FC2"/>
    <w:rsid w:val="00A829D8"/>
    <w:rsid w:val="00A914B5"/>
    <w:rsid w:val="00AB1C9C"/>
    <w:rsid w:val="00AB23BA"/>
    <w:rsid w:val="00AD17F0"/>
    <w:rsid w:val="00AD2DCF"/>
    <w:rsid w:val="00AD4980"/>
    <w:rsid w:val="00B01059"/>
    <w:rsid w:val="00B06594"/>
    <w:rsid w:val="00B338CB"/>
    <w:rsid w:val="00B4423B"/>
    <w:rsid w:val="00B45934"/>
    <w:rsid w:val="00B47E6F"/>
    <w:rsid w:val="00B616A8"/>
    <w:rsid w:val="00B61E0E"/>
    <w:rsid w:val="00B63397"/>
    <w:rsid w:val="00B86B06"/>
    <w:rsid w:val="00BB453A"/>
    <w:rsid w:val="00BC53B2"/>
    <w:rsid w:val="00BD1980"/>
    <w:rsid w:val="00BD3236"/>
    <w:rsid w:val="00BF019B"/>
    <w:rsid w:val="00BF0B7E"/>
    <w:rsid w:val="00C12F04"/>
    <w:rsid w:val="00C15DA6"/>
    <w:rsid w:val="00C205A8"/>
    <w:rsid w:val="00C27C69"/>
    <w:rsid w:val="00C30D38"/>
    <w:rsid w:val="00C444E5"/>
    <w:rsid w:val="00C941B9"/>
    <w:rsid w:val="00C96538"/>
    <w:rsid w:val="00CD00EB"/>
    <w:rsid w:val="00D01100"/>
    <w:rsid w:val="00D06CD2"/>
    <w:rsid w:val="00D53F13"/>
    <w:rsid w:val="00D707DE"/>
    <w:rsid w:val="00D77331"/>
    <w:rsid w:val="00D85E01"/>
    <w:rsid w:val="00DA3307"/>
    <w:rsid w:val="00DA6289"/>
    <w:rsid w:val="00DA6725"/>
    <w:rsid w:val="00DB60D2"/>
    <w:rsid w:val="00DC2EF8"/>
    <w:rsid w:val="00DD01C2"/>
    <w:rsid w:val="00E23F38"/>
    <w:rsid w:val="00E24673"/>
    <w:rsid w:val="00E44647"/>
    <w:rsid w:val="00E512D1"/>
    <w:rsid w:val="00E6516A"/>
    <w:rsid w:val="00E81DC0"/>
    <w:rsid w:val="00E83018"/>
    <w:rsid w:val="00E90A75"/>
    <w:rsid w:val="00EA2140"/>
    <w:rsid w:val="00EB4A0B"/>
    <w:rsid w:val="00EB57A6"/>
    <w:rsid w:val="00EB6FB8"/>
    <w:rsid w:val="00ED407A"/>
    <w:rsid w:val="00F01CFC"/>
    <w:rsid w:val="00F21626"/>
    <w:rsid w:val="00F276D1"/>
    <w:rsid w:val="00F41B97"/>
    <w:rsid w:val="00F43F39"/>
    <w:rsid w:val="00F50C9E"/>
    <w:rsid w:val="00F5561F"/>
    <w:rsid w:val="00F65C15"/>
    <w:rsid w:val="00F6698A"/>
    <w:rsid w:val="00FA4AF1"/>
    <w:rsid w:val="00FB5457"/>
    <w:rsid w:val="00FB781F"/>
    <w:rsid w:val="00FC24E9"/>
    <w:rsid w:val="00FD6B0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1C4E20"/>
  <w15:docId w15:val="{09F7D66D-26D5-489A-B2B9-6DC58078DD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="Times New Roman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A7676"/>
    <w:pPr>
      <w:spacing w:after="200" w:line="276" w:lineRule="auto"/>
    </w:pPr>
    <w:rPr>
      <w:rFonts w:cstheme="minorBidi"/>
      <w:sz w:val="2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EA2140"/>
    <w:pPr>
      <w:keepNext/>
      <w:keepLines/>
      <w:spacing w:before="40" w:after="0" w:line="259" w:lineRule="auto"/>
      <w:outlineLvl w:val="2"/>
    </w:pPr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5A767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A7676"/>
    <w:rPr>
      <w:color w:val="0000FF"/>
      <w:u w:val="single"/>
    </w:rPr>
  </w:style>
  <w:style w:type="paragraph" w:customStyle="1" w:styleId="1">
    <w:name w:val="Обычный1"/>
    <w:qFormat/>
    <w:rsid w:val="005A7676"/>
    <w:pPr>
      <w:suppressAutoHyphens/>
      <w:spacing w:after="0" w:line="252" w:lineRule="auto"/>
      <w:textAlignment w:val="baseline"/>
    </w:pPr>
    <w:rPr>
      <w:rFonts w:ascii="Liberation Serif" w:eastAsia="SimSun" w:hAnsi="Liberation Serif" w:cs="Mangal"/>
      <w:color w:val="00000A"/>
      <w:sz w:val="24"/>
      <w:szCs w:val="24"/>
      <w:lang w:eastAsia="zh-CN" w:bidi="hi-IN"/>
    </w:rPr>
  </w:style>
  <w:style w:type="paragraph" w:styleId="a5">
    <w:name w:val="List Paragraph"/>
    <w:basedOn w:val="a"/>
    <w:uiPriority w:val="34"/>
    <w:qFormat/>
    <w:rsid w:val="009940AB"/>
    <w:pPr>
      <w:ind w:left="720"/>
      <w:contextualSpacing/>
    </w:pPr>
  </w:style>
  <w:style w:type="table" w:styleId="a6">
    <w:name w:val="Table Grid"/>
    <w:basedOn w:val="a1"/>
    <w:uiPriority w:val="59"/>
    <w:rsid w:val="006875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ody Text Indent"/>
    <w:basedOn w:val="a"/>
    <w:link w:val="a8"/>
    <w:rsid w:val="00D85E01"/>
    <w:pPr>
      <w:shd w:val="clear" w:color="auto" w:fill="FFFFFF"/>
      <w:suppressAutoHyphens/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8"/>
      <w:szCs w:val="31"/>
      <w:lang w:eastAsia="ar-SA"/>
    </w:rPr>
  </w:style>
  <w:style w:type="character" w:customStyle="1" w:styleId="a8">
    <w:name w:val="Основной текст с отступом Знак"/>
    <w:basedOn w:val="a0"/>
    <w:link w:val="a7"/>
    <w:rsid w:val="00D85E01"/>
    <w:rPr>
      <w:rFonts w:ascii="Times New Roman" w:eastAsia="Times New Roman" w:hAnsi="Times New Roman"/>
      <w:color w:val="000000"/>
      <w:sz w:val="28"/>
      <w:szCs w:val="31"/>
      <w:shd w:val="clear" w:color="auto" w:fill="FFFFFF"/>
      <w:lang w:eastAsia="ar-SA"/>
    </w:rPr>
  </w:style>
  <w:style w:type="character" w:customStyle="1" w:styleId="c22">
    <w:name w:val="c22"/>
    <w:basedOn w:val="a0"/>
    <w:rsid w:val="00357034"/>
  </w:style>
  <w:style w:type="character" w:customStyle="1" w:styleId="blk">
    <w:name w:val="blk"/>
    <w:basedOn w:val="a0"/>
    <w:rsid w:val="001825EF"/>
  </w:style>
  <w:style w:type="character" w:styleId="a9">
    <w:name w:val="Strong"/>
    <w:basedOn w:val="a0"/>
    <w:uiPriority w:val="22"/>
    <w:qFormat/>
    <w:rsid w:val="00C30D38"/>
    <w:rPr>
      <w:b/>
      <w:bCs/>
    </w:rPr>
  </w:style>
  <w:style w:type="character" w:customStyle="1" w:styleId="c13">
    <w:name w:val="c13"/>
    <w:basedOn w:val="a0"/>
    <w:rsid w:val="00EA2140"/>
  </w:style>
  <w:style w:type="paragraph" w:customStyle="1" w:styleId="c24">
    <w:name w:val="c24"/>
    <w:basedOn w:val="a"/>
    <w:rsid w:val="00EA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EA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A2140"/>
    <w:rPr>
      <w:rFonts w:asciiTheme="majorHAnsi" w:eastAsiaTheme="majorEastAsia" w:hAnsiTheme="majorHAnsi" w:cstheme="majorBidi"/>
      <w:color w:val="0D0D0D" w:themeColor="text1" w:themeTint="F2"/>
      <w:sz w:val="24"/>
      <w:szCs w:val="24"/>
    </w:rPr>
  </w:style>
  <w:style w:type="paragraph" w:styleId="aa">
    <w:name w:val="footer"/>
    <w:basedOn w:val="a"/>
    <w:link w:val="ab"/>
    <w:rsid w:val="00EA2140"/>
    <w:pPr>
      <w:tabs>
        <w:tab w:val="center" w:pos="4677"/>
        <w:tab w:val="right" w:pos="9355"/>
      </w:tabs>
      <w:spacing w:after="160" w:line="259" w:lineRule="auto"/>
    </w:pPr>
    <w:rPr>
      <w:rFonts w:eastAsiaTheme="minorEastAsia"/>
    </w:rPr>
  </w:style>
  <w:style w:type="character" w:customStyle="1" w:styleId="ab">
    <w:name w:val="Нижний колонтитул Знак"/>
    <w:basedOn w:val="a0"/>
    <w:link w:val="aa"/>
    <w:rsid w:val="00EA2140"/>
    <w:rPr>
      <w:rFonts w:eastAsiaTheme="minorEastAsia" w:cstheme="minorBidi"/>
      <w:sz w:val="22"/>
      <w:szCs w:val="22"/>
    </w:rPr>
  </w:style>
  <w:style w:type="paragraph" w:customStyle="1" w:styleId="c71">
    <w:name w:val="c71"/>
    <w:basedOn w:val="a"/>
    <w:rsid w:val="00EA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72">
    <w:name w:val="c72"/>
    <w:basedOn w:val="a"/>
    <w:rsid w:val="00EA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9">
    <w:name w:val="c39"/>
    <w:basedOn w:val="a"/>
    <w:rsid w:val="00EA21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uiPriority w:val="1"/>
    <w:qFormat/>
    <w:rsid w:val="001F57B6"/>
    <w:pPr>
      <w:spacing w:after="0" w:line="240" w:lineRule="auto"/>
    </w:pPr>
    <w:rPr>
      <w:rFonts w:cstheme="minorBidi"/>
      <w:sz w:val="22"/>
      <w:szCs w:val="22"/>
    </w:rPr>
  </w:style>
  <w:style w:type="paragraph" w:styleId="ad">
    <w:name w:val="Balloon Text"/>
    <w:basedOn w:val="a"/>
    <w:link w:val="ae"/>
    <w:uiPriority w:val="99"/>
    <w:semiHidden/>
    <w:unhideWhenUsed/>
    <w:rsid w:val="0050278F"/>
    <w:pPr>
      <w:spacing w:after="0" w:line="240" w:lineRule="auto"/>
    </w:pPr>
    <w:rPr>
      <w:rFonts w:ascii="Segoe UI" w:eastAsia="MS Mincho" w:hAnsi="Segoe UI" w:cs="Segoe UI"/>
      <w:sz w:val="18"/>
      <w:szCs w:val="18"/>
      <w:lang w:eastAsia="ru-RU"/>
    </w:rPr>
  </w:style>
  <w:style w:type="character" w:customStyle="1" w:styleId="ae">
    <w:name w:val="Текст выноски Знак"/>
    <w:basedOn w:val="a0"/>
    <w:link w:val="ad"/>
    <w:uiPriority w:val="99"/>
    <w:semiHidden/>
    <w:rsid w:val="0050278F"/>
    <w:rPr>
      <w:rFonts w:ascii="Segoe UI" w:eastAsia="MS Mincho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90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8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6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0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8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18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75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8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29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2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78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7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cs.cntd.ru/document/436767209" TargetMode="External"/><Relationship Id="rId3" Type="http://schemas.openxmlformats.org/officeDocument/2006/relationships/styles" Target="styles.xml"/><Relationship Id="rId7" Type="http://schemas.openxmlformats.org/officeDocument/2006/relationships/hyperlink" Target="https://38cdt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5C43418-025C-4D2F-B597-8AC2D569F1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1140</TotalTime>
  <Pages>15</Pages>
  <Words>4791</Words>
  <Characters>27315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cp:lastPrinted>2023-03-15T00:22:00Z</cp:lastPrinted>
  <dcterms:created xsi:type="dcterms:W3CDTF">2022-08-12T06:57:00Z</dcterms:created>
  <dcterms:modified xsi:type="dcterms:W3CDTF">2025-02-13T08:02:00Z</dcterms:modified>
</cp:coreProperties>
</file>