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3" w:rsidRPr="002379A3" w:rsidRDefault="00D671EB" w:rsidP="00D67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Окружающий мир</w:t>
      </w:r>
      <w:r w:rsidR="00EF2BE3" w:rsidRPr="002379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средней группе «Мое здоровье — в моих руках!»</w:t>
      </w:r>
    </w:p>
    <w:p w:rsidR="00EF2BE3" w:rsidRPr="002379A3" w:rsidRDefault="00B02CAD" w:rsidP="00EF2B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393D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бобщить представления детей о </w:t>
      </w:r>
      <w:r w:rsidR="00EF2BE3" w:rsidRPr="002379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 как ценности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которой необходимо постоянно заботиться. Воспитывать желание заботиться о своем </w:t>
      </w:r>
      <w:r w:rsidR="00EF2BE3" w:rsidRPr="002379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культурно - гигиенические навыки.</w:t>
      </w:r>
    </w:p>
    <w:p w:rsidR="00B02CAD" w:rsidRPr="002379A3" w:rsidRDefault="00B02CAD" w:rsidP="00B02C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1EB" w:rsidRPr="002379A3" w:rsidRDefault="00D671EB" w:rsidP="00D6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A3">
        <w:rPr>
          <w:rFonts w:ascii="Times New Roman" w:hAnsi="Times New Roman" w:cs="Times New Roman"/>
          <w:b/>
          <w:sz w:val="24"/>
          <w:szCs w:val="24"/>
        </w:rPr>
        <w:t>Здравствуйте ребята!</w:t>
      </w:r>
    </w:p>
    <w:p w:rsidR="00D671EB" w:rsidRPr="002379A3" w:rsidRDefault="00D671EB" w:rsidP="00D67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9A3">
        <w:rPr>
          <w:rFonts w:ascii="Times New Roman" w:hAnsi="Times New Roman" w:cs="Times New Roman"/>
          <w:b/>
          <w:sz w:val="24"/>
          <w:szCs w:val="24"/>
        </w:rPr>
        <w:t>Здравствуйте мамы и папы!</w:t>
      </w:r>
    </w:p>
    <w:p w:rsidR="00B02CAD" w:rsidRPr="002379A3" w:rsidRDefault="00B02CAD" w:rsidP="00B0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адумывались ли вы когда-нибудь, почему при встрече люди обычно говорят это волшебное слово</w:t>
      </w:r>
      <w:r w:rsidR="00D671EB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«Здравствуйте»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EF2BE3"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</w:t>
      </w:r>
      <w:r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EF2BE3" w:rsidRPr="002379A3" w:rsidRDefault="00B02CAD" w:rsidP="00B0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потому, что </w:t>
      </w:r>
      <w:r w:rsidR="00EF2BE3" w:rsidRPr="002379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человека – самая главная ценность в жизни. Его не купишь ни за какие деньги. </w:t>
      </w:r>
      <w:r w:rsidR="00EF2BE3" w:rsidRPr="002379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Здоровье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волшебная палочка, помогает выполнить самые заветные желания.</w:t>
      </w:r>
    </w:p>
    <w:p w:rsidR="00D671EB" w:rsidRPr="002379A3" w:rsidRDefault="00D671EB" w:rsidP="00B0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Чтобы не болеть, нужно вести правильный здоровый образ жизни – ЗОЖ. </w:t>
      </w:r>
    </w:p>
    <w:p w:rsidR="00D671EB" w:rsidRPr="002379A3" w:rsidRDefault="00D671EB" w:rsidP="00D671EB">
      <w:pPr>
        <w:rPr>
          <w:rFonts w:ascii="Times New Roman" w:hAnsi="Times New Roman" w:cs="Times New Roman"/>
          <w:sz w:val="24"/>
          <w:szCs w:val="24"/>
        </w:rPr>
      </w:pPr>
      <w:r w:rsidRPr="00237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Посмотрите  с ребёнком видео мультик про ЗОЖ перейдя по ссылке:</w:t>
      </w:r>
      <w:hyperlink r:id="rId6" w:history="1">
        <w:r w:rsidRPr="002379A3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https://www.youtube.com/watch?v=BbP88kJW4GQ</w:t>
        </w:r>
      </w:hyperlink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379A3">
        <w:rPr>
          <w:rStyle w:val="c2"/>
          <w:color w:val="000000"/>
        </w:rPr>
        <w:t xml:space="preserve">Проверим ваши знания: Вас прошу я дать ответ - это правда или нет? 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(</w:t>
      </w:r>
      <w:r>
        <w:rPr>
          <w:rStyle w:val="c2"/>
          <w:color w:val="000000"/>
        </w:rPr>
        <w:t>… - ребёнок отвечает</w:t>
      </w:r>
      <w:r w:rsidRPr="002379A3">
        <w:rPr>
          <w:rStyle w:val="c2"/>
          <w:color w:val="000000"/>
        </w:rPr>
        <w:t>)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Чтоб с микробами не знаться,</w:t>
      </w:r>
      <w:r w:rsidRPr="002379A3">
        <w:rPr>
          <w:color w:val="000000"/>
        </w:rPr>
        <w:t xml:space="preserve"> н</w:t>
      </w:r>
      <w:r w:rsidRPr="002379A3">
        <w:rPr>
          <w:rStyle w:val="c2"/>
          <w:color w:val="000000"/>
        </w:rPr>
        <w:t>адо дети закаляться. … Правда!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Никогда чтоб не хворать,надо целый день проспать. …. Нет!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Если хочешь сильным быть,со спортом надобно дружить. ….Верно!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Чтоб зимою не болеть,на улице надо петь. ….. Нет!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И от гриппа, от ангинынас спасают витамины. …..Верно!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79A3">
        <w:rPr>
          <w:rStyle w:val="c2"/>
          <w:color w:val="000000"/>
        </w:rPr>
        <w:t>Будешь кушать лук, чеснок-</w:t>
      </w:r>
      <w:r w:rsidRPr="002379A3">
        <w:rPr>
          <w:color w:val="000000"/>
        </w:rPr>
        <w:t xml:space="preserve"> т</w:t>
      </w:r>
      <w:r w:rsidRPr="002379A3">
        <w:rPr>
          <w:rStyle w:val="c2"/>
          <w:color w:val="000000"/>
        </w:rPr>
        <w:t>ебя простуда не найдет ….. Верно!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2379A3">
        <w:rPr>
          <w:rStyle w:val="c2"/>
          <w:color w:val="000000"/>
        </w:rPr>
        <w:t>Хочешь сильным крепким стать?</w:t>
      </w:r>
      <w:r w:rsidRPr="002379A3">
        <w:rPr>
          <w:color w:val="000000"/>
        </w:rPr>
        <w:t xml:space="preserve"> С</w:t>
      </w:r>
      <w:r w:rsidRPr="002379A3">
        <w:rPr>
          <w:rStyle w:val="c2"/>
          <w:color w:val="000000"/>
        </w:rPr>
        <w:t>осульки начинай лизать. ….Нет!</w:t>
      </w:r>
    </w:p>
    <w:p w:rsidR="002379A3" w:rsidRPr="002379A3" w:rsidRDefault="002379A3" w:rsidP="002379A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79A3">
        <w:rPr>
          <w:rStyle w:val="c2"/>
          <w:b/>
          <w:color w:val="000000"/>
        </w:rPr>
        <w:t>Молодцы</w:t>
      </w:r>
      <w:r>
        <w:rPr>
          <w:rStyle w:val="c2"/>
          <w:b/>
          <w:color w:val="000000"/>
        </w:rPr>
        <w:t xml:space="preserve"> ребята</w:t>
      </w:r>
      <w:r w:rsidRPr="002379A3">
        <w:rPr>
          <w:rStyle w:val="c2"/>
          <w:b/>
          <w:color w:val="000000"/>
        </w:rPr>
        <w:t>!!!</w:t>
      </w:r>
    </w:p>
    <w:p w:rsidR="00D056AE" w:rsidRPr="00965CF1" w:rsidRDefault="007A10CC" w:rsidP="00D056AE">
      <w:pPr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Cs/>
          <w:iCs/>
          <w:sz w:val="24"/>
          <w:szCs w:val="24"/>
        </w:rPr>
        <w:t>А еще, чтобы не заболеть – надо чаще умываться! У</w:t>
      </w:r>
      <w:r w:rsidR="00D056AE" w:rsidRPr="00965CF1">
        <w:rPr>
          <w:rFonts w:ascii="Times New Roman" w:hAnsi="Times New Roman" w:cs="Times New Roman"/>
          <w:bCs/>
          <w:iCs/>
          <w:sz w:val="24"/>
          <w:szCs w:val="24"/>
        </w:rPr>
        <w:t xml:space="preserve"> нас на теле скапливаются вредные микробы, мы их не видим. Поэтому надо мыться, ухаживать за собой, даже если ты и не очень грязный. Человек моет всё тело, когда купается в ванне, под душем, а </w:t>
      </w:r>
      <w:r w:rsidRPr="00965CF1">
        <w:rPr>
          <w:rFonts w:ascii="Times New Roman" w:hAnsi="Times New Roman" w:cs="Times New Roman"/>
          <w:bCs/>
          <w:iCs/>
          <w:sz w:val="24"/>
          <w:szCs w:val="24"/>
        </w:rPr>
        <w:t xml:space="preserve">ещё </w:t>
      </w:r>
      <w:r w:rsidR="00D056AE" w:rsidRPr="00965CF1">
        <w:rPr>
          <w:rFonts w:ascii="Times New Roman" w:hAnsi="Times New Roman" w:cs="Times New Roman"/>
          <w:bCs/>
          <w:iCs/>
          <w:sz w:val="24"/>
          <w:szCs w:val="24"/>
        </w:rPr>
        <w:t xml:space="preserve">может отдельно вымыть руки, лицо, ноги. </w:t>
      </w:r>
    </w:p>
    <w:p w:rsidR="00B02CAD" w:rsidRPr="007A10CC" w:rsidRDefault="00B02CAD" w:rsidP="006B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вам сейчас расскажу </w:t>
      </w:r>
      <w:r w:rsidR="00EF2BE3" w:rsidRPr="007A1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сказку под названием </w:t>
      </w:r>
      <w:r w:rsidR="00EF2BE3" w:rsidRPr="007A10C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«Микробы»</w:t>
      </w:r>
      <w:r w:rsidR="00EF2BE3" w:rsidRPr="007A1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54602" w:rsidRPr="002379A3" w:rsidRDefault="00EF2BE3" w:rsidP="007A10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микробы – разносчики разных болезней. Больше всего на свете они любили грязь. Чем грязнее, тем им было приятнее и тем больше их становилось. Вот на столе кто-то оставил немытые тарелки, крошки, кусочки хлеба. Тут -как тут муха</w:t>
      </w:r>
      <w:r w:rsidR="007A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прилетела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ее лапках сотни микробов</w:t>
      </w:r>
      <w:r w:rsidR="007A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она совсем недавно посидела на травке, поползала по земле, посидела на мусорных отходах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Муха улетела, а микробы остались лежать на столе, на тарелке, на ложках,</w:t>
      </w:r>
      <w:r w:rsidRPr="00237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хлебе</w:t>
      </w:r>
      <w:r w:rsidR="00B02CAD" w:rsidRPr="00237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 А микробы </w:t>
      </w:r>
      <w:r w:rsidR="007A1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только и рады:</w:t>
      </w:r>
      <w:r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хорошо, что на свете есть мухи и грязнули»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сказали нам микробы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2BE3" w:rsidRPr="002379A3" w:rsidRDefault="00EF2BE3" w:rsidP="007A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мойте руки,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ею, уши и лицо.</w:t>
      </w:r>
    </w:p>
    <w:p w:rsidR="00EF2BE3" w:rsidRPr="002379A3" w:rsidRDefault="00EF2BE3" w:rsidP="007A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глупое занятье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приводит ни к чему.</w:t>
      </w:r>
    </w:p>
    <w:p w:rsidR="00EF2BE3" w:rsidRPr="002379A3" w:rsidRDefault="00EF2BE3" w:rsidP="007A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испачкаются руки,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ея, уши и лицо,</w:t>
      </w:r>
    </w:p>
    <w:p w:rsidR="00EF2BE3" w:rsidRPr="002379A3" w:rsidRDefault="00EF2BE3" w:rsidP="007A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зачем же тратить силы?Время попусту терять?</w:t>
      </w:r>
    </w:p>
    <w:p w:rsidR="00EF2BE3" w:rsidRPr="002379A3" w:rsidRDefault="00EF2BE3" w:rsidP="007A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Стричься тоже бесполезно,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икакого смысла нет.</w:t>
      </w:r>
    </w:p>
    <w:p w:rsidR="00EF2BE3" w:rsidRPr="002379A3" w:rsidRDefault="00EF2BE3" w:rsidP="007A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старости сама собою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блысеет голова.</w:t>
      </w:r>
    </w:p>
    <w:p w:rsidR="00965CF1" w:rsidRDefault="00EF2BE3" w:rsidP="006B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нам рассказал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вы думаете он</w:t>
      </w:r>
      <w:r w:rsidR="00C54602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говоря</w:t>
      </w: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правильно? А что нам помогает победить микробы? Как от них избавиться? </w:t>
      </w:r>
      <w:r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8D6663" w:rsidRPr="002379A3" w:rsidRDefault="00965CF1" w:rsidP="006B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надо дружить. Вода – доктор. Человек не может жить без воды. Как вы думаете, повар, перед тем как гото</w:t>
      </w:r>
      <w:r w:rsidR="00B02CAD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пищу мо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руки? А врач перед операцией? А портной? Что, нужно, чтобы как следует вымыть руки? </w:t>
      </w:r>
      <w:r w:rsidR="00EF2BE3"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B1D79"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вода</w:t>
      </w:r>
      <w:r w:rsidR="006B1D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="00EF2BE3"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мыло, чистое полотенце)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вода и мыло настоящие друзья. Они помогают уничтожать микробы. </w:t>
      </w:r>
    </w:p>
    <w:p w:rsidR="00C54602" w:rsidRPr="002379A3" w:rsidRDefault="006B1D79" w:rsidP="008D66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55245</wp:posOffset>
            </wp:positionV>
            <wp:extent cx="4489450" cy="3886200"/>
            <wp:effectExtent l="0" t="0" r="6350" b="0"/>
            <wp:wrapTight wrapText="bothSides">
              <wp:wrapPolygon edited="0">
                <wp:start x="0" y="0"/>
                <wp:lineTo x="0" y="21494"/>
                <wp:lineTo x="21539" y="21494"/>
                <wp:lineTo x="21539" y="0"/>
                <wp:lineTo x="0" y="0"/>
              </wp:wrapPolygon>
            </wp:wrapTight>
            <wp:docPr id="1" name="Рисунок 1" descr="C:\Users\User\Desktop\работа апрель\Правильно моем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апрель\Правильно моем ру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" r="1354" b="2348"/>
                    <a:stretch/>
                  </pic:blipFill>
                  <pic:spPr bwMode="auto">
                    <a:xfrm>
                      <a:off x="0" y="0"/>
                      <a:ext cx="44894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2BE3" w:rsidRPr="002379A3" w:rsidRDefault="008D6663" w:rsidP="008D666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повторим правила мытья рук: </w:t>
      </w:r>
      <w:r w:rsidR="00EF2BE3"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намочить руки. Пользоваться мылом. Намыливать руки с обеих сторон. Намыливать руки между пальцами. Хорошо сполоснуть руки чистой водой. Вытереть насухо руки чистым полотенцем. </w:t>
      </w:r>
      <w:r w:rsidR="00EF2BE3"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изображают процесс</w:t>
      </w:r>
      <w:r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проговаривая действия</w:t>
      </w:r>
      <w:r w:rsidR="00EF2BE3"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8D6663" w:rsidRPr="002379A3" w:rsidRDefault="008D6663" w:rsidP="00EF2B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D6663" w:rsidRPr="002379A3" w:rsidRDefault="008D6663" w:rsidP="00EF2B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C54602" w:rsidRPr="002379A3" w:rsidRDefault="00C54602" w:rsidP="006B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02" w:rsidRPr="002379A3" w:rsidRDefault="00C54602" w:rsidP="00C5460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давайте вспомним потешку</w:t>
      </w:r>
      <w:r w:rsidRPr="002379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«Водичка- водичка»</w:t>
      </w:r>
    </w:p>
    <w:p w:rsidR="00C54602" w:rsidRPr="002379A3" w:rsidRDefault="00C54602" w:rsidP="00C5460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Водичка- водичка, умой моё личико,</w:t>
      </w:r>
    </w:p>
    <w:p w:rsidR="00C54602" w:rsidRPr="002379A3" w:rsidRDefault="00C54602" w:rsidP="00C54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глазки блестели, чтобы щечки краснели,</w:t>
      </w:r>
    </w:p>
    <w:p w:rsidR="00C54602" w:rsidRPr="002379A3" w:rsidRDefault="00C54602" w:rsidP="00C546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смеялся роток, чтоб кусался зубок.</w:t>
      </w:r>
    </w:p>
    <w:p w:rsidR="00C54602" w:rsidRPr="002379A3" w:rsidRDefault="0099393D" w:rsidP="00C5460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нам не страшны микробы!</w:t>
      </w:r>
    </w:p>
    <w:p w:rsidR="006B1D79" w:rsidRPr="00965CF1" w:rsidRDefault="006B1D79" w:rsidP="009939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5C3E" w:rsidRPr="00965CF1" w:rsidRDefault="00965CF1" w:rsidP="0099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мультфильм «Мойдодыр»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r w:rsidR="00035C3E" w:rsidRPr="00965CF1">
        <w:rPr>
          <w:rFonts w:ascii="Times New Roman" w:eastAsia="Times New Roman" w:hAnsi="Times New Roman" w:cs="Times New Roman"/>
          <w:color w:val="4472C4" w:themeColor="accent5"/>
          <w:sz w:val="18"/>
          <w:szCs w:val="18"/>
          <w:u w:val="single"/>
          <w:lang w:eastAsia="ru-RU"/>
        </w:rPr>
        <w:t>https://yandex.ru/video/preview/?filmId=14618684303084657374&amp;text=мультфильм%20мойдодыр&amp;path=wizard&amp;parent-reqid=1587480682306021-967352280395109772700126-prestable-app-host-sas-web-yp-170&amp;redircnt=1587480708</w:t>
      </w:r>
      <w:r w:rsidR="00035C3E" w:rsidRPr="00965CF1">
        <w:rPr>
          <w:rFonts w:ascii="Times New Roman" w:eastAsia="Times New Roman" w:hAnsi="Times New Roman" w:cs="Times New Roman"/>
          <w:color w:val="4472C4" w:themeColor="accent5"/>
          <w:sz w:val="20"/>
          <w:szCs w:val="20"/>
          <w:u w:val="single"/>
          <w:lang w:eastAsia="ru-RU"/>
        </w:rPr>
        <w:t>.1</w:t>
      </w:r>
    </w:p>
    <w:p w:rsidR="00035C3E" w:rsidRPr="00965CF1" w:rsidRDefault="00035C3E" w:rsidP="009939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026C" w:rsidRPr="009E026C" w:rsidRDefault="00965CF1" w:rsidP="009E026C">
      <w:pPr>
        <w:spacing w:after="0" w:line="240" w:lineRule="auto"/>
      </w:pPr>
      <w:r>
        <w:t>Ребята, соблюдайте правила ЗОЖ, помните пр</w:t>
      </w:r>
      <w:r w:rsidR="009E026C">
        <w:t>а</w:t>
      </w:r>
      <w:r>
        <w:t>вило:</w:t>
      </w:r>
      <w:r w:rsidRPr="009E026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«Мое здоровье — в моих руках!»</w:t>
      </w:r>
    </w:p>
    <w:p w:rsidR="00965CF1" w:rsidRPr="00B02566" w:rsidRDefault="00965CF1" w:rsidP="009E026C">
      <w:pPr>
        <w:spacing w:after="0" w:line="240" w:lineRule="auto"/>
      </w:pPr>
      <w:r w:rsidRPr="00B02566">
        <w:t>Ведь наше здоровье — это главная ценность в жизни, о кото</w:t>
      </w:r>
      <w:r>
        <w:t>рой нужно постоянно заботиться.</w:t>
      </w:r>
    </w:p>
    <w:p w:rsidR="004D6F30" w:rsidRPr="009E026C" w:rsidRDefault="009E026C" w:rsidP="00F1159B">
      <w:pPr>
        <w:pStyle w:val="a3"/>
        <w:spacing w:before="0" w:beforeAutospacing="0" w:after="0" w:afterAutospacing="0"/>
        <w:jc w:val="center"/>
        <w:rPr>
          <w:b/>
          <w:i/>
          <w:color w:val="231F20"/>
        </w:rPr>
      </w:pPr>
      <w:r w:rsidRPr="009E026C">
        <w:rPr>
          <w:b/>
        </w:rPr>
        <w:t>Будьте здоровы!</w:t>
      </w:r>
      <w:bookmarkStart w:id="0" w:name="_GoBack"/>
      <w:bookmarkEnd w:id="0"/>
    </w:p>
    <w:sectPr w:rsidR="004D6F30" w:rsidRPr="009E026C" w:rsidSect="001E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A1" w:rsidRDefault="00CB53A1" w:rsidP="00965CF1">
      <w:pPr>
        <w:spacing w:after="0" w:line="240" w:lineRule="auto"/>
      </w:pPr>
      <w:r>
        <w:separator/>
      </w:r>
    </w:p>
  </w:endnote>
  <w:endnote w:type="continuationSeparator" w:id="1">
    <w:p w:rsidR="00CB53A1" w:rsidRDefault="00CB53A1" w:rsidP="0096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A1" w:rsidRDefault="00CB53A1" w:rsidP="00965CF1">
      <w:pPr>
        <w:spacing w:after="0" w:line="240" w:lineRule="auto"/>
      </w:pPr>
      <w:r>
        <w:separator/>
      </w:r>
    </w:p>
  </w:footnote>
  <w:footnote w:type="continuationSeparator" w:id="1">
    <w:p w:rsidR="00CB53A1" w:rsidRDefault="00CB53A1" w:rsidP="00965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005"/>
    <w:rsid w:val="00035C3E"/>
    <w:rsid w:val="000752DF"/>
    <w:rsid w:val="001E23AF"/>
    <w:rsid w:val="002379A3"/>
    <w:rsid w:val="00263833"/>
    <w:rsid w:val="003D2005"/>
    <w:rsid w:val="004D6F30"/>
    <w:rsid w:val="004E6569"/>
    <w:rsid w:val="00525268"/>
    <w:rsid w:val="00600EFF"/>
    <w:rsid w:val="006B1D79"/>
    <w:rsid w:val="007A10CC"/>
    <w:rsid w:val="008D6663"/>
    <w:rsid w:val="00965CF1"/>
    <w:rsid w:val="0099393D"/>
    <w:rsid w:val="009E026C"/>
    <w:rsid w:val="00B02CAD"/>
    <w:rsid w:val="00C54602"/>
    <w:rsid w:val="00CB53A1"/>
    <w:rsid w:val="00D056AE"/>
    <w:rsid w:val="00D60149"/>
    <w:rsid w:val="00D671EB"/>
    <w:rsid w:val="00EF2BE3"/>
    <w:rsid w:val="00F1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F30"/>
    <w:rPr>
      <w:b/>
      <w:bCs/>
    </w:rPr>
  </w:style>
  <w:style w:type="character" w:styleId="a5">
    <w:name w:val="Emphasis"/>
    <w:basedOn w:val="a0"/>
    <w:uiPriority w:val="20"/>
    <w:qFormat/>
    <w:rsid w:val="004D6F30"/>
    <w:rPr>
      <w:i/>
      <w:iCs/>
    </w:rPr>
  </w:style>
  <w:style w:type="character" w:styleId="a6">
    <w:name w:val="Hyperlink"/>
    <w:basedOn w:val="a0"/>
    <w:uiPriority w:val="99"/>
    <w:unhideWhenUsed/>
    <w:rsid w:val="00D671EB"/>
    <w:rPr>
      <w:color w:val="0563C1" w:themeColor="hyperlink"/>
      <w:u w:val="single"/>
    </w:rPr>
  </w:style>
  <w:style w:type="paragraph" w:customStyle="1" w:styleId="c1">
    <w:name w:val="c1"/>
    <w:basedOn w:val="a"/>
    <w:rsid w:val="0023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9A3"/>
  </w:style>
  <w:style w:type="character" w:customStyle="1" w:styleId="c6">
    <w:name w:val="c6"/>
    <w:basedOn w:val="a0"/>
    <w:rsid w:val="002379A3"/>
  </w:style>
  <w:style w:type="character" w:customStyle="1" w:styleId="c4">
    <w:name w:val="c4"/>
    <w:basedOn w:val="a0"/>
    <w:rsid w:val="002379A3"/>
  </w:style>
  <w:style w:type="character" w:styleId="a7">
    <w:name w:val="FollowedHyperlink"/>
    <w:basedOn w:val="a0"/>
    <w:uiPriority w:val="99"/>
    <w:semiHidden/>
    <w:unhideWhenUsed/>
    <w:rsid w:val="00035C3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CF1"/>
  </w:style>
  <w:style w:type="paragraph" w:styleId="aa">
    <w:name w:val="footer"/>
    <w:basedOn w:val="a"/>
    <w:link w:val="ab"/>
    <w:uiPriority w:val="99"/>
    <w:unhideWhenUsed/>
    <w:rsid w:val="0096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5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45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P88kJW4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7</cp:revision>
  <dcterms:created xsi:type="dcterms:W3CDTF">2020-04-20T15:15:00Z</dcterms:created>
  <dcterms:modified xsi:type="dcterms:W3CDTF">2020-04-22T00:47:00Z</dcterms:modified>
</cp:coreProperties>
</file>