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9A" w:rsidRPr="00D54B4C" w:rsidRDefault="00A5580A" w:rsidP="00D54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4C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54B4C" w:rsidRPr="00D54B4C">
        <w:rPr>
          <w:rFonts w:ascii="Times New Roman" w:hAnsi="Times New Roman" w:cs="Times New Roman"/>
          <w:b/>
          <w:sz w:val="24"/>
          <w:szCs w:val="24"/>
        </w:rPr>
        <w:t xml:space="preserve"> по развитию речи </w:t>
      </w:r>
      <w:r w:rsidRPr="00D54B4C">
        <w:rPr>
          <w:rFonts w:ascii="Times New Roman" w:hAnsi="Times New Roman" w:cs="Times New Roman"/>
          <w:b/>
          <w:sz w:val="24"/>
          <w:szCs w:val="24"/>
        </w:rPr>
        <w:t xml:space="preserve"> для детей старшей группы.</w:t>
      </w:r>
    </w:p>
    <w:p w:rsidR="00A5580A" w:rsidRPr="00D54B4C" w:rsidRDefault="00A5580A" w:rsidP="00D54B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4B4C">
        <w:rPr>
          <w:rFonts w:ascii="Times New Roman" w:hAnsi="Times New Roman" w:cs="Times New Roman"/>
          <w:b/>
          <w:i/>
          <w:sz w:val="24"/>
          <w:szCs w:val="24"/>
        </w:rPr>
        <w:t>Тема недели « Моя семья»</w:t>
      </w:r>
    </w:p>
    <w:p w:rsidR="00A5580A" w:rsidRPr="00D54B4C" w:rsidRDefault="00A5580A" w:rsidP="00D54B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B4C">
        <w:rPr>
          <w:rFonts w:ascii="Times New Roman" w:hAnsi="Times New Roman" w:cs="Times New Roman"/>
          <w:sz w:val="24"/>
          <w:szCs w:val="24"/>
        </w:rPr>
        <w:t>Выучите с ребёнком стихотворение « Моя семья»</w:t>
      </w:r>
    </w:p>
    <w:tbl>
      <w:tblPr>
        <w:tblStyle w:val="a4"/>
        <w:tblW w:w="0" w:type="auto"/>
        <w:tblInd w:w="360" w:type="dxa"/>
        <w:tblLook w:val="04A0"/>
      </w:tblPr>
      <w:tblGrid>
        <w:gridCol w:w="2040"/>
        <w:gridCol w:w="2041"/>
        <w:gridCol w:w="2041"/>
        <w:gridCol w:w="2041"/>
      </w:tblGrid>
      <w:tr w:rsidR="00A5580A" w:rsidTr="00FF4F16">
        <w:trPr>
          <w:trHeight w:val="2663"/>
        </w:trPr>
        <w:tc>
          <w:tcPr>
            <w:tcW w:w="2040" w:type="dxa"/>
          </w:tcPr>
          <w:p w:rsidR="00A5580A" w:rsidRDefault="00E57A58" w:rsidP="00A5580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0;margin-top:86.45pt;width:101.6pt;height:44.35pt;z-index:251662336;mso-position-horizontal:center;mso-width-relative:margin;mso-height-relative:margin" filled="f" stroked="f">
                  <v:textbox style="mso-next-textbox:#_x0000_s1028">
                    <w:txbxContent>
                      <w:p w:rsidR="00FF4F16" w:rsidRPr="00FF4F16" w:rsidRDefault="00FF4F16" w:rsidP="00FF4F16">
                        <w:pPr>
                          <w:pStyle w:val="a7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Раз, два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три, четыре, пять,</w:t>
                        </w:r>
                        <w:r w:rsidRPr="00FF4F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начинаю я</w:t>
                        </w:r>
                        <w:r w:rsidRPr="00FF4F16">
                          <w:rPr>
                            <w:rFonts w:ascii="Times New Roman" w:hAnsi="Times New Roman" w:cs="Times New Roman"/>
                          </w:rPr>
                          <w:t xml:space="preserve"> считать</w:t>
                        </w:r>
                      </w:p>
                    </w:txbxContent>
                  </v:textbox>
                </v:shape>
              </w:pict>
            </w:r>
            <w:r w:rsidR="0059114B" w:rsidRPr="0059114B">
              <w:rPr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370840</wp:posOffset>
                  </wp:positionV>
                  <wp:extent cx="714375" cy="514350"/>
                  <wp:effectExtent l="19050" t="0" r="9525" b="0"/>
                  <wp:wrapNone/>
                  <wp:docPr id="19" name="Рисунок 10" descr="http://globuss24.ru/web/userfiles/image/doc/hello_html_29eb2cb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://globuss24.ru/web/userfiles/image/doc/hello_html_29eb2c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F4F16" w:rsidRPr="00FF4F16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-2432685</wp:posOffset>
                  </wp:positionH>
                  <wp:positionV relativeFrom="paragraph">
                    <wp:posOffset>370840</wp:posOffset>
                  </wp:positionV>
                  <wp:extent cx="828675" cy="504825"/>
                  <wp:effectExtent l="19050" t="0" r="9525" b="0"/>
                  <wp:wrapNone/>
                  <wp:docPr id="3" name="Рисунок 3" descr="http://borodavki.lechenie-pappilom.ru/wp-content/uploads/2018/02/3-27-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borodavki.lechenie-pappilom.ru/wp-content/uploads/2018/02/3-27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8FCFD"/>
                              </a:clrFrom>
                              <a:clrTo>
                                <a:srgbClr val="F8FCFD">
                                  <a:alpha val="0"/>
                                </a:srgbClr>
                              </a:clrTo>
                            </a:clrChange>
                          </a:blip>
                          <a:srcRect l="32400" t="3452" b="18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27" type="#_x0000_t202" style="position:absolute;margin-left:0;margin-top:3.15pt;width:79.7pt;height:20.3pt;z-index:251660288;mso-position-horizontal:center;mso-position-horizontal-relative:text;mso-position-vertical-relative:text;mso-width-relative:margin;mso-height-relative:margin" filled="f" stroked="f">
                  <v:textbox style="mso-next-textbox:#_x0000_s1027">
                    <w:txbxContent>
                      <w:p w:rsidR="00FF4F16" w:rsidRDefault="00FF4F16"/>
                    </w:txbxContent>
                  </v:textbox>
                </v:shape>
              </w:pict>
            </w:r>
          </w:p>
        </w:tc>
        <w:tc>
          <w:tcPr>
            <w:tcW w:w="2041" w:type="dxa"/>
          </w:tcPr>
          <w:p w:rsidR="00A5580A" w:rsidRDefault="00F2695A" w:rsidP="00A558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107315</wp:posOffset>
                  </wp:positionV>
                  <wp:extent cx="428625" cy="952500"/>
                  <wp:effectExtent l="19050" t="0" r="9525" b="0"/>
                  <wp:wrapNone/>
                  <wp:docPr id="4" name="Рисунок 4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83740" t="5670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7A58">
              <w:rPr>
                <w:noProof/>
              </w:rPr>
              <w:pict>
                <v:shape id="_x0000_s1030" type="#_x0000_t202" style="position:absolute;margin-left:0;margin-top:107.45pt;width:84.8pt;height:23.35pt;z-index:251689984;mso-position-horizontal:center;mso-position-horizontal-relative:text;mso-position-vertical-relative:text;mso-width-relative:margin;mso-height-relative:margin" filled="f" stroked="f">
                  <v:textbox style="mso-next-textbox:#_x0000_s1030">
                    <w:txbxContent>
                      <w:p w:rsidR="0059114B" w:rsidRPr="00D21765" w:rsidRDefault="0059114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9114B">
                          <w:rPr>
                            <w:rFonts w:ascii="Times New Roman" w:hAnsi="Times New Roman" w:cs="Times New Roman"/>
                          </w:rPr>
                          <w:t xml:space="preserve">Папа </w:t>
                        </w:r>
                        <w:proofErr w:type="gramStart"/>
                        <w:r w:rsidRPr="0059114B">
                          <w:rPr>
                            <w:rFonts w:ascii="Times New Roman" w:hAnsi="Times New Roman" w:cs="Times New Roman"/>
                          </w:rPr>
                          <w:t>-р</w:t>
                        </w:r>
                        <w:proofErr w:type="gramEnd"/>
                        <w:r w:rsidRPr="0059114B">
                          <w:rPr>
                            <w:rFonts w:ascii="Times New Roman" w:hAnsi="Times New Roman" w:cs="Times New Roman"/>
                          </w:rPr>
                          <w:t>аз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1" w:type="dxa"/>
          </w:tcPr>
          <w:p w:rsidR="00A5580A" w:rsidRDefault="00F2695A" w:rsidP="00A558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31115</wp:posOffset>
                  </wp:positionV>
                  <wp:extent cx="447675" cy="1104900"/>
                  <wp:effectExtent l="19050" t="0" r="9525" b="0"/>
                  <wp:wrapNone/>
                  <wp:docPr id="5" name="Рисунок 5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65131" t="5670" r="17423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7A58">
              <w:rPr>
                <w:noProof/>
              </w:rPr>
              <w:pict>
                <v:shape id="_x0000_s1031" type="#_x0000_t202" style="position:absolute;margin-left:-.85pt;margin-top:107.45pt;width:83pt;height:23.35pt;z-index:251692032;mso-position-horizontal-relative:text;mso-position-vertical-relative:text;mso-width-relative:margin;mso-height-relative:margin" filled="f" stroked="f">
                  <v:textbox style="mso-next-textbox:#_x0000_s1031">
                    <w:txbxContent>
                      <w:p w:rsidR="0059114B" w:rsidRDefault="0059114B">
                        <w:r>
                          <w:t xml:space="preserve">А  </w:t>
                        </w:r>
                        <w:r w:rsidRPr="00D21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мама</w:t>
                        </w:r>
                        <w:r>
                          <w:t xml:space="preserve"> - два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1" w:type="dxa"/>
          </w:tcPr>
          <w:p w:rsidR="00A5580A" w:rsidRDefault="00F2695A" w:rsidP="00A558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316865</wp:posOffset>
                  </wp:positionV>
                  <wp:extent cx="390525" cy="685800"/>
                  <wp:effectExtent l="0" t="0" r="9525" b="0"/>
                  <wp:wrapNone/>
                  <wp:docPr id="6" name="Рисунок 6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33729" t="45360" r="52315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7A58">
              <w:rPr>
                <w:noProof/>
              </w:rPr>
              <w:pict>
                <v:shape id="_x0000_s1032" type="#_x0000_t202" style="position:absolute;margin-left:1.7pt;margin-top:107.45pt;width:89.4pt;height:23.35pt;z-index:251694080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59114B" w:rsidRPr="00576F80" w:rsidRDefault="00D2176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76F80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 w:rsidR="0059114B" w:rsidRPr="00576F80">
                          <w:rPr>
                            <w:rFonts w:ascii="Times New Roman" w:hAnsi="Times New Roman" w:cs="Times New Roman"/>
                          </w:rPr>
                          <w:t xml:space="preserve">ри </w:t>
                        </w:r>
                        <w:proofErr w:type="gramStart"/>
                        <w:r w:rsidR="0059114B" w:rsidRPr="00576F80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59114B" w:rsidRPr="00576F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 w:rsidR="0059114B" w:rsidRPr="00576F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естра</w:t>
                        </w:r>
                      </w:p>
                    </w:txbxContent>
                  </v:textbox>
                </v:shape>
              </w:pict>
            </w:r>
          </w:p>
        </w:tc>
      </w:tr>
      <w:tr w:rsidR="00A5580A" w:rsidTr="00FF4F16">
        <w:trPr>
          <w:trHeight w:val="2663"/>
        </w:trPr>
        <w:tc>
          <w:tcPr>
            <w:tcW w:w="2040" w:type="dxa"/>
          </w:tcPr>
          <w:p w:rsidR="00A5580A" w:rsidRDefault="00E57A58" w:rsidP="00A5580A">
            <w:r>
              <w:rPr>
                <w:noProof/>
              </w:rPr>
              <w:pict>
                <v:shape id="_x0000_s1033" type="#_x0000_t202" style="position:absolute;margin-left:0;margin-top:103.3pt;width:104.25pt;height:26.5pt;z-index:251696128;mso-position-horizontal:center;mso-position-horizontal-relative:text;mso-position-vertical-relative:text;mso-width-relative:margin;mso-height-relative:margin" filled="f" stroked="f">
                  <v:textbox style="mso-next-textbox:#_x0000_s1033">
                    <w:txbxContent>
                      <w:p w:rsidR="0059114B" w:rsidRDefault="0059114B">
                        <w:r w:rsidRPr="00D21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Четыр</w:t>
                        </w:r>
                        <w:proofErr w:type="gramStart"/>
                        <w:r w:rsidRPr="00D21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t>-</w:t>
                        </w:r>
                        <w:proofErr w:type="gramEnd"/>
                        <w:r>
                          <w:t xml:space="preserve"> я</w:t>
                        </w:r>
                      </w:p>
                    </w:txbxContent>
                  </v:textbox>
                </v:shape>
              </w:pict>
            </w:r>
            <w:r w:rsidR="00B204B0" w:rsidRPr="00B204B0"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73660</wp:posOffset>
                  </wp:positionV>
                  <wp:extent cx="447675" cy="990600"/>
                  <wp:effectExtent l="0" t="0" r="9525" b="0"/>
                  <wp:wrapNone/>
                  <wp:docPr id="2" name="Рисунок 7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48848" t="34020" r="34869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04B0" w:rsidRPr="00B204B0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73660</wp:posOffset>
                  </wp:positionV>
                  <wp:extent cx="447675" cy="990600"/>
                  <wp:effectExtent l="0" t="0" r="9525" b="0"/>
                  <wp:wrapNone/>
                  <wp:docPr id="7" name="Рисунок 7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48848" t="34020" r="34869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" w:type="dxa"/>
          </w:tcPr>
          <w:p w:rsidR="00A5580A" w:rsidRDefault="00146763" w:rsidP="00A5580A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67310</wp:posOffset>
                  </wp:positionV>
                  <wp:extent cx="342900" cy="866775"/>
                  <wp:effectExtent l="19050" t="0" r="0" b="9525"/>
                  <wp:wrapNone/>
                  <wp:docPr id="8" name="Рисунок 8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16283" t="17010" r="67434" b="550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635</wp:posOffset>
                  </wp:positionV>
                  <wp:extent cx="314325" cy="962025"/>
                  <wp:effectExtent l="19050" t="0" r="9525" b="9525"/>
                  <wp:wrapNone/>
                  <wp:docPr id="9" name="Рисунок 9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t="7560" r="84880" b="550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3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7A58">
              <w:rPr>
                <w:noProof/>
              </w:rPr>
              <w:pict>
                <v:shape id="_x0000_s1029" type="#_x0000_t202" style="position:absolute;margin-left:0;margin-top:75.55pt;width:96.5pt;height:54.25pt;z-index:251687936;mso-position-horizontal:center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59114B" w:rsidRPr="0059114B" w:rsidRDefault="0059114B" w:rsidP="0059114B">
                        <w:pPr>
                          <w:pStyle w:val="a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9114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Деда с бабой не забуду, пять и шесть - считать я буду.</w:t>
                        </w:r>
                      </w:p>
                      <w:p w:rsidR="0059114B" w:rsidRDefault="0059114B"/>
                    </w:txbxContent>
                  </v:textbox>
                </v:shape>
              </w:pict>
            </w:r>
          </w:p>
        </w:tc>
        <w:tc>
          <w:tcPr>
            <w:tcW w:w="2041" w:type="dxa"/>
          </w:tcPr>
          <w:p w:rsidR="00A5580A" w:rsidRDefault="00E57A58" w:rsidP="00A5580A">
            <w:r>
              <w:rPr>
                <w:noProof/>
              </w:rPr>
              <w:pict>
                <v:shape id="_x0000_s1034" type="#_x0000_t202" style="position:absolute;margin-left:0;margin-top:94.55pt;width:89.25pt;height:35.25pt;z-index:251698176;mso-position-horizontal:center;mso-position-horizontal-relative:text;mso-position-vertical-relative:text;mso-width-relative:margin;mso-height-relative:margin" filled="f" stroked="f">
                  <v:textbox style="mso-next-textbox:#_x0000_s1034">
                    <w:txbxContent>
                      <w:p w:rsidR="0059114B" w:rsidRPr="00D21765" w:rsidRDefault="0059114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21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Как я рад, что у меня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41" w:type="dxa"/>
          </w:tcPr>
          <w:p w:rsidR="00A5580A" w:rsidRDefault="00D34F12" w:rsidP="00A5580A"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438785</wp:posOffset>
                  </wp:positionV>
                  <wp:extent cx="285750" cy="523875"/>
                  <wp:effectExtent l="19050" t="0" r="0" b="0"/>
                  <wp:wrapNone/>
                  <wp:docPr id="13" name="Рисунок 6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33729" t="45360" r="52315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7A58">
              <w:rPr>
                <w:noProof/>
              </w:rPr>
              <w:pict>
                <v:shape id="_x0000_s1035" type="#_x0000_t202" style="position:absolute;margin-left:-4.15pt;margin-top:90.8pt;width:89.25pt;height:39pt;z-index:251700224;mso-position-horizontal-relative:text;mso-position-vertical-relative:text;mso-width-relative:margin;mso-height-relative:margin" fillcolor="white [3212]" stroked="f">
                  <v:textbox style="mso-next-textbox:#_x0000_s1035">
                    <w:txbxContent>
                      <w:p w:rsidR="0059114B" w:rsidRDefault="00D21765">
                        <w:r w:rsidRPr="00D21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="0059114B" w:rsidRPr="00D21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чень</w:t>
                        </w:r>
                        <w:r w:rsidR="0059114B">
                          <w:t xml:space="preserve"> дружная </w:t>
                        </w:r>
                        <w:r w:rsidR="0059114B" w:rsidRPr="0059114B">
                          <w:rPr>
                            <w:rFonts w:ascii="Times New Roman" w:hAnsi="Times New Roman" w:cs="Times New Roman"/>
                          </w:rPr>
                          <w:t>семья</w:t>
                        </w:r>
                        <w:r w:rsidR="00D54B4C">
                          <w:rPr>
                            <w:rFonts w:ascii="Times New Roman" w:hAnsi="Times New Roman" w:cs="Times New Roman"/>
                          </w:rPr>
                          <w:t>!!!!!</w:t>
                        </w:r>
                      </w:p>
                    </w:txbxContent>
                  </v:textbox>
                </v:shape>
              </w:pict>
            </w:r>
            <w:r w:rsidR="00B52E00"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362585</wp:posOffset>
                  </wp:positionV>
                  <wp:extent cx="285750" cy="600075"/>
                  <wp:effectExtent l="19050" t="0" r="0" b="0"/>
                  <wp:wrapNone/>
                  <wp:docPr id="12" name="Рисунок 7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48848" t="34020" r="34869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04B0"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76835</wp:posOffset>
                  </wp:positionV>
                  <wp:extent cx="247650" cy="666750"/>
                  <wp:effectExtent l="19050" t="0" r="0" b="0"/>
                  <wp:wrapNone/>
                  <wp:docPr id="16" name="Рисунок 9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t="7560" r="84880" b="550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76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04B0"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73660</wp:posOffset>
                  </wp:positionV>
                  <wp:extent cx="295275" cy="666750"/>
                  <wp:effectExtent l="19050" t="0" r="9525" b="0"/>
                  <wp:wrapNone/>
                  <wp:docPr id="18" name="Рисунок 4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83740" t="5670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04B0"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92710</wp:posOffset>
                  </wp:positionV>
                  <wp:extent cx="342900" cy="647700"/>
                  <wp:effectExtent l="19050" t="0" r="0" b="0"/>
                  <wp:wrapNone/>
                  <wp:docPr id="17" name="Рисунок 5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65131" t="5670" r="17423" b="5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204B0"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67310</wp:posOffset>
                  </wp:positionV>
                  <wp:extent cx="342900" cy="733425"/>
                  <wp:effectExtent l="19050" t="0" r="0" b="9525"/>
                  <wp:wrapNone/>
                  <wp:docPr id="14" name="Рисунок 8" descr="https://png.pngtree.com/element_origin_min_pic/17/07/21/8e9c89564e4fcda7e6b01a5d3dae2d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 descr="https://png.pngtree.com/element_origin_min_pic/17/07/21/8e9c89564e4fcda7e6b01a5d3dae2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 l="16283" t="17010" r="67434" b="550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347C" w:rsidRDefault="001E347C" w:rsidP="001E34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E347C" w:rsidRPr="00470BAA" w:rsidRDefault="00146763" w:rsidP="001E347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BAA">
        <w:rPr>
          <w:rFonts w:ascii="Times New Roman" w:hAnsi="Times New Roman" w:cs="Times New Roman"/>
          <w:b/>
          <w:sz w:val="24"/>
          <w:szCs w:val="24"/>
        </w:rPr>
        <w:t>Дети усва</w:t>
      </w:r>
      <w:r w:rsidR="001E347C" w:rsidRPr="00470BAA">
        <w:rPr>
          <w:rFonts w:ascii="Times New Roman" w:hAnsi="Times New Roman" w:cs="Times New Roman"/>
          <w:b/>
          <w:sz w:val="24"/>
          <w:szCs w:val="24"/>
        </w:rPr>
        <w:t xml:space="preserve">ивают: </w:t>
      </w:r>
    </w:p>
    <w:p w:rsidR="001E347C" w:rsidRPr="00750A2F" w:rsidRDefault="001E347C" w:rsidP="001E347C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 xml:space="preserve">семья, ее состав, функции членов семьи; </w:t>
      </w:r>
    </w:p>
    <w:p w:rsidR="001E347C" w:rsidRPr="00750A2F" w:rsidRDefault="001E347C" w:rsidP="001E347C">
      <w:pPr>
        <w:pStyle w:val="a7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0A2F">
        <w:rPr>
          <w:rFonts w:ascii="Times New Roman" w:hAnsi="Times New Roman" w:cs="Times New Roman"/>
          <w:sz w:val="24"/>
          <w:szCs w:val="24"/>
        </w:rPr>
        <w:t xml:space="preserve">какая должна быть семья: </w:t>
      </w:r>
      <w:r w:rsidRPr="00750A2F">
        <w:rPr>
          <w:rFonts w:ascii="Times New Roman" w:hAnsi="Times New Roman" w:cs="Times New Roman"/>
          <w:i/>
          <w:sz w:val="24"/>
          <w:szCs w:val="24"/>
        </w:rPr>
        <w:t>дружная, крепкая, трудолюбивая, культурная, здоровая, заботливая, чистоплотная …</w:t>
      </w:r>
      <w:proofErr w:type="gramEnd"/>
    </w:p>
    <w:p w:rsidR="001E347C" w:rsidRPr="00470BAA" w:rsidRDefault="001E347C" w:rsidP="00470B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BAA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«Назови ласково»</w:t>
      </w:r>
    </w:p>
    <w:p w:rsidR="001E347C" w:rsidRPr="00750A2F" w:rsidRDefault="001E347C" w:rsidP="001E347C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мама – мамочка                              дочь – …</w:t>
      </w:r>
    </w:p>
    <w:p w:rsidR="001E347C" w:rsidRPr="00750A2F" w:rsidRDefault="001E347C" w:rsidP="001E347C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папа – …                                          сын – …</w:t>
      </w:r>
    </w:p>
    <w:p w:rsidR="001E347C" w:rsidRPr="00750A2F" w:rsidRDefault="001E347C" w:rsidP="001E347C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бабушка – …                                   внук – …</w:t>
      </w:r>
    </w:p>
    <w:p w:rsidR="001E347C" w:rsidRPr="00750A2F" w:rsidRDefault="001E347C" w:rsidP="001E347C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дедушка – …                                   внучка – …</w:t>
      </w:r>
    </w:p>
    <w:p w:rsidR="001E347C" w:rsidRPr="00750A2F" w:rsidRDefault="001E347C" w:rsidP="001E347C">
      <w:pPr>
        <w:pStyle w:val="a7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брат – …                                         сестра –  …</w:t>
      </w:r>
    </w:p>
    <w:p w:rsidR="001E347C" w:rsidRPr="00470BAA" w:rsidRDefault="001E347C" w:rsidP="00470B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BA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Дидактическая игра «Старше или младше?» </w:t>
      </w:r>
    </w:p>
    <w:p w:rsidR="001E347C" w:rsidRPr="00750A2F" w:rsidRDefault="001E347C" w:rsidP="001E34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A2F">
        <w:rPr>
          <w:rFonts w:ascii="Times New Roman" w:hAnsi="Times New Roman" w:cs="Times New Roman"/>
          <w:sz w:val="24"/>
          <w:szCs w:val="24"/>
        </w:rPr>
        <w:t>(усвоение прилагательных в сравнительной степени.</w:t>
      </w:r>
      <w:proofErr w:type="gramEnd"/>
      <w:r w:rsidRPr="00750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A2F">
        <w:rPr>
          <w:rFonts w:ascii="Times New Roman" w:hAnsi="Times New Roman" w:cs="Times New Roman"/>
          <w:sz w:val="24"/>
          <w:szCs w:val="24"/>
        </w:rPr>
        <w:t xml:space="preserve">Понятия о старших и младших членах семьи):  </w:t>
      </w:r>
      <w:proofErr w:type="gramEnd"/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 xml:space="preserve">МАМА-БАБУШКА Мама младше бабушки, а бабушка старше мамы.  ДОЧКА-МАМА  Дочка младше мамы, а мама старше дочери. 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ПАПА-ДЕДУШКА Папа младше дедушки, а дедушка старше папы.</w:t>
      </w:r>
    </w:p>
    <w:p w:rsidR="001E347C" w:rsidRPr="00750A2F" w:rsidRDefault="001E347C" w:rsidP="001E34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 xml:space="preserve">Словарь: </w:t>
      </w:r>
    </w:p>
    <w:p w:rsidR="001E347C" w:rsidRPr="00750A2F" w:rsidRDefault="001E347C" w:rsidP="001E34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A2F">
        <w:rPr>
          <w:rFonts w:ascii="Times New Roman" w:hAnsi="Times New Roman" w:cs="Times New Roman"/>
          <w:sz w:val="24"/>
          <w:szCs w:val="24"/>
        </w:rPr>
        <w:t xml:space="preserve">сын - папа, дедушка - мама, бабушка - папа, бабушка - внучка, дедушка - внук, сын - мама. </w:t>
      </w:r>
      <w:proofErr w:type="gramEnd"/>
    </w:p>
    <w:p w:rsidR="001E347C" w:rsidRPr="00470BAA" w:rsidRDefault="00470BAA" w:rsidP="00470BAA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BAA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1E347C" w:rsidRPr="00470BA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Составление рассказа о себе и своей семье по вопросам 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- Как тебя зовут?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- Сколько тебе лет?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- Когда ты родился? В какое время года?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- Назови домашний адрес.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- Как зовут твою маму? Кем она работает?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- Как зовут твоего папу? Кем он работает?</w:t>
      </w:r>
    </w:p>
    <w:p w:rsidR="001E347C" w:rsidRPr="00750A2F" w:rsidRDefault="001E347C" w:rsidP="001E347C">
      <w:pPr>
        <w:pStyle w:val="a7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750A2F">
        <w:rPr>
          <w:rFonts w:ascii="Times New Roman" w:hAnsi="Times New Roman" w:cs="Times New Roman"/>
          <w:sz w:val="24"/>
          <w:szCs w:val="24"/>
        </w:rPr>
        <w:t>- Есть ли у тебя брат или сестра, расскажи о них.</w:t>
      </w:r>
    </w:p>
    <w:sectPr w:rsidR="001E347C" w:rsidRPr="00750A2F" w:rsidSect="00E4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EC9"/>
    <w:multiLevelType w:val="hybridMultilevel"/>
    <w:tmpl w:val="240C588E"/>
    <w:lvl w:ilvl="0" w:tplc="8A626758">
      <w:start w:val="4"/>
      <w:numFmt w:val="decimal"/>
      <w:lvlText w:val="%1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51A5"/>
    <w:multiLevelType w:val="hybridMultilevel"/>
    <w:tmpl w:val="E5D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580A"/>
    <w:rsid w:val="00146763"/>
    <w:rsid w:val="001E347C"/>
    <w:rsid w:val="00470BAA"/>
    <w:rsid w:val="00576F80"/>
    <w:rsid w:val="0059114B"/>
    <w:rsid w:val="005F4602"/>
    <w:rsid w:val="00652AF0"/>
    <w:rsid w:val="00733319"/>
    <w:rsid w:val="007D69F4"/>
    <w:rsid w:val="00806628"/>
    <w:rsid w:val="00A5580A"/>
    <w:rsid w:val="00B204B0"/>
    <w:rsid w:val="00B52E00"/>
    <w:rsid w:val="00BC63BF"/>
    <w:rsid w:val="00BF6179"/>
    <w:rsid w:val="00D21765"/>
    <w:rsid w:val="00D31B53"/>
    <w:rsid w:val="00D34F12"/>
    <w:rsid w:val="00D54B4C"/>
    <w:rsid w:val="00DC0ADA"/>
    <w:rsid w:val="00DD0077"/>
    <w:rsid w:val="00E40B9A"/>
    <w:rsid w:val="00E56D50"/>
    <w:rsid w:val="00E57A58"/>
    <w:rsid w:val="00F2695A"/>
    <w:rsid w:val="00FF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0A"/>
    <w:pPr>
      <w:ind w:left="720"/>
      <w:contextualSpacing/>
    </w:pPr>
  </w:style>
  <w:style w:type="table" w:styleId="a4">
    <w:name w:val="Table Grid"/>
    <w:basedOn w:val="a1"/>
    <w:uiPriority w:val="59"/>
    <w:rsid w:val="00A55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F1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FF4F16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59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E3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19</cp:revision>
  <dcterms:created xsi:type="dcterms:W3CDTF">2020-05-20T11:15:00Z</dcterms:created>
  <dcterms:modified xsi:type="dcterms:W3CDTF">2020-05-25T01:53:00Z</dcterms:modified>
</cp:coreProperties>
</file>