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8F" w:rsidRDefault="00AC428F" w:rsidP="00A640C4">
      <w:pPr>
        <w:spacing w:after="0" w:line="240" w:lineRule="auto"/>
      </w:pPr>
    </w:p>
    <w:p w:rsidR="0034045B" w:rsidRDefault="0034045B" w:rsidP="00A640C4">
      <w:pPr>
        <w:spacing w:after="0" w:line="240" w:lineRule="auto"/>
      </w:pPr>
    </w:p>
    <w:p w:rsidR="0034045B" w:rsidRDefault="0034045B" w:rsidP="00A640C4">
      <w:pPr>
        <w:spacing w:after="0" w:line="240" w:lineRule="auto"/>
      </w:pPr>
      <w:bookmarkStart w:id="0" w:name="_GoBack"/>
    </w:p>
    <w:p w:rsidR="0034045B" w:rsidRPr="0034045B" w:rsidRDefault="0034045B" w:rsidP="0034045B">
      <w:pPr>
        <w:pStyle w:val="Standard"/>
        <w:spacing w:after="0"/>
        <w:ind w:right="-766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4045B">
        <w:rPr>
          <w:rFonts w:ascii="Times New Roman" w:eastAsia="Times New Roman" w:hAnsi="Times New Roman" w:cs="Times New Roman"/>
          <w:sz w:val="28"/>
          <w:lang w:eastAsia="ru-RU"/>
        </w:rPr>
        <w:t>Министерство образования и науки  Российской Федерации</w:t>
      </w:r>
    </w:p>
    <w:p w:rsidR="0034045B" w:rsidRPr="0034045B" w:rsidRDefault="0034045B" w:rsidP="0034045B">
      <w:pPr>
        <w:pStyle w:val="Standard"/>
        <w:spacing w:after="0"/>
        <w:ind w:right="-766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4045B">
        <w:rPr>
          <w:rFonts w:ascii="Times New Roman" w:eastAsia="Times New Roman" w:hAnsi="Times New Roman" w:cs="Times New Roman"/>
          <w:sz w:val="28"/>
          <w:lang w:eastAsia="ru-RU"/>
        </w:rPr>
        <w:t>департамент  образования комитет  по социальной политике</w:t>
      </w:r>
    </w:p>
    <w:p w:rsidR="0034045B" w:rsidRPr="0034045B" w:rsidRDefault="0034045B" w:rsidP="0034045B">
      <w:pPr>
        <w:pStyle w:val="Standard"/>
        <w:spacing w:after="0"/>
        <w:ind w:right="-766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4045B">
        <w:rPr>
          <w:rFonts w:ascii="Times New Roman" w:eastAsia="Times New Roman" w:hAnsi="Times New Roman" w:cs="Times New Roman"/>
          <w:sz w:val="28"/>
          <w:lang w:eastAsia="ru-RU"/>
        </w:rPr>
        <w:t>и культуре администрации г. Иркутск</w:t>
      </w:r>
    </w:p>
    <w:p w:rsidR="0034045B" w:rsidRPr="0034045B" w:rsidRDefault="0034045B" w:rsidP="0034045B">
      <w:pPr>
        <w:pStyle w:val="Standard"/>
        <w:spacing w:after="0"/>
        <w:ind w:right="-766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4045B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Муниципальное бюджетное дошкольное образовательное учреждение</w:t>
      </w:r>
    </w:p>
    <w:p w:rsidR="0034045B" w:rsidRPr="0034045B" w:rsidRDefault="0034045B" w:rsidP="0034045B">
      <w:pPr>
        <w:pStyle w:val="Standard"/>
        <w:spacing w:after="0"/>
        <w:ind w:right="-766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4045B">
        <w:rPr>
          <w:rFonts w:ascii="Times New Roman" w:eastAsia="Times New Roman" w:hAnsi="Times New Roman" w:cs="Times New Roman"/>
          <w:b/>
          <w:sz w:val="28"/>
          <w:lang w:eastAsia="ru-RU"/>
        </w:rPr>
        <w:t>г. Иркутска детский сад № 89</w:t>
      </w:r>
    </w:p>
    <w:p w:rsidR="0034045B" w:rsidRPr="0034045B" w:rsidRDefault="0034045B" w:rsidP="0034045B">
      <w:pPr>
        <w:pStyle w:val="Standard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3404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34045B" w:rsidRPr="0034045B" w:rsidRDefault="0034045B" w:rsidP="0034045B">
      <w:pPr>
        <w:pStyle w:val="Standard"/>
        <w:spacing w:after="0"/>
        <w:jc w:val="center"/>
        <w:rPr>
          <w:rFonts w:ascii="Times New Roman" w:hAnsi="Times New Roman" w:cs="Times New Roman"/>
        </w:rPr>
      </w:pPr>
      <w:r w:rsidRPr="0034045B">
        <w:rPr>
          <w:rFonts w:ascii="Times New Roman" w:eastAsia="Times New Roman" w:hAnsi="Times New Roman" w:cs="Times New Roman"/>
          <w:lang w:eastAsia="ru-RU"/>
        </w:rPr>
        <w:t>664074,  г. Иркутск, ул. Игошина</w:t>
      </w:r>
      <w:r w:rsidRPr="0034045B">
        <w:rPr>
          <w:rFonts w:ascii="Times New Roman" w:eastAsia="Times New Roman" w:hAnsi="Times New Roman" w:cs="Times New Roman"/>
          <w:lang w:val="en-US" w:eastAsia="ru-RU"/>
        </w:rPr>
        <w:t xml:space="preserve">,  20,    </w:t>
      </w:r>
      <w:r w:rsidRPr="0034045B">
        <w:rPr>
          <w:rFonts w:ascii="Times New Roman" w:eastAsia="Times New Roman" w:hAnsi="Times New Roman" w:cs="Times New Roman"/>
          <w:lang w:eastAsia="ru-RU"/>
        </w:rPr>
        <w:t>т</w:t>
      </w:r>
      <w:r w:rsidRPr="0034045B">
        <w:rPr>
          <w:rFonts w:ascii="Times New Roman" w:eastAsia="Times New Roman" w:hAnsi="Times New Roman" w:cs="Times New Roman"/>
          <w:lang w:val="en-US" w:eastAsia="ru-RU"/>
        </w:rPr>
        <w:t xml:space="preserve">. 41-15-21 </w:t>
      </w:r>
      <w:r w:rsidRPr="0034045B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E-mail: </w:t>
      </w:r>
      <w:hyperlink r:id="rId5" w:history="1">
        <w:r w:rsidRPr="0034045B">
          <w:rPr>
            <w:rFonts w:ascii="Times New Roman" w:eastAsia="Times New Roman" w:hAnsi="Times New Roman" w:cs="Times New Roman"/>
            <w:color w:val="0000FF"/>
            <w:szCs w:val="28"/>
            <w:u w:val="single"/>
            <w:lang w:val="en-US" w:eastAsia="ru-RU"/>
          </w:rPr>
          <w:t>detsad</w:t>
        </w:r>
      </w:hyperlink>
      <w:hyperlink r:id="rId6" w:history="1">
        <w:r w:rsidRPr="0034045B">
          <w:rPr>
            <w:rFonts w:ascii="Times New Roman" w:eastAsia="Times New Roman" w:hAnsi="Times New Roman" w:cs="Times New Roman"/>
            <w:color w:val="0000FF"/>
            <w:szCs w:val="28"/>
            <w:u w:val="single"/>
            <w:lang w:val="en-US" w:eastAsia="ru-RU"/>
          </w:rPr>
          <w:t>89@</w:t>
        </w:r>
      </w:hyperlink>
      <w:hyperlink r:id="rId7" w:history="1">
        <w:r w:rsidRPr="0034045B">
          <w:rPr>
            <w:rFonts w:ascii="Times New Roman" w:eastAsia="Times New Roman" w:hAnsi="Times New Roman" w:cs="Times New Roman"/>
            <w:color w:val="0000FF"/>
            <w:szCs w:val="28"/>
            <w:u w:val="single"/>
            <w:lang w:val="en-US" w:eastAsia="ru-RU"/>
          </w:rPr>
          <w:t>mail</w:t>
        </w:r>
      </w:hyperlink>
      <w:hyperlink r:id="rId8" w:history="1">
        <w:r w:rsidRPr="0034045B">
          <w:rPr>
            <w:rFonts w:ascii="Times New Roman" w:eastAsia="Times New Roman" w:hAnsi="Times New Roman" w:cs="Times New Roman"/>
            <w:color w:val="0000FF"/>
            <w:szCs w:val="28"/>
            <w:u w:val="single"/>
            <w:lang w:val="en-US" w:eastAsia="ru-RU"/>
          </w:rPr>
          <w:t>.</w:t>
        </w:r>
      </w:hyperlink>
      <w:hyperlink r:id="rId9" w:history="1">
        <w:proofErr w:type="spellStart"/>
        <w:r w:rsidRPr="0034045B">
          <w:rPr>
            <w:rFonts w:ascii="Times New Roman" w:eastAsia="Times New Roman" w:hAnsi="Times New Roman" w:cs="Times New Roman"/>
            <w:color w:val="0000FF"/>
            <w:szCs w:val="28"/>
            <w:u w:val="single"/>
            <w:lang w:eastAsia="ru-RU"/>
          </w:rPr>
          <w:t>ru</w:t>
        </w:r>
        <w:proofErr w:type="spellEnd"/>
      </w:hyperlink>
    </w:p>
    <w:p w:rsidR="0034045B" w:rsidRPr="00DB6B33" w:rsidRDefault="0034045B" w:rsidP="0034045B">
      <w:pPr>
        <w:jc w:val="center"/>
        <w:rPr>
          <w:rFonts w:ascii="Times New Roman" w:hAnsi="Times New Roman"/>
          <w:sz w:val="28"/>
          <w:szCs w:val="28"/>
        </w:rPr>
      </w:pPr>
    </w:p>
    <w:p w:rsidR="0034045B" w:rsidRPr="00DB6B33" w:rsidRDefault="0034045B" w:rsidP="0034045B">
      <w:pPr>
        <w:jc w:val="center"/>
        <w:rPr>
          <w:rFonts w:ascii="Times New Roman" w:hAnsi="Times New Roman"/>
          <w:sz w:val="28"/>
          <w:szCs w:val="28"/>
        </w:rPr>
      </w:pPr>
    </w:p>
    <w:p w:rsidR="0034045B" w:rsidRPr="00F83B8E" w:rsidRDefault="0034045B" w:rsidP="00F83B8E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F83B8E">
        <w:rPr>
          <w:rFonts w:ascii="Times New Roman" w:hAnsi="Times New Roman"/>
          <w:b/>
          <w:sz w:val="44"/>
          <w:szCs w:val="44"/>
        </w:rPr>
        <w:t>Комплексно – тематическое планирование</w:t>
      </w:r>
    </w:p>
    <w:p w:rsidR="0034045B" w:rsidRPr="00F83B8E" w:rsidRDefault="0034045B" w:rsidP="00F83B8E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F83B8E">
        <w:rPr>
          <w:rFonts w:ascii="Times New Roman" w:hAnsi="Times New Roman"/>
          <w:b/>
          <w:sz w:val="44"/>
          <w:szCs w:val="44"/>
        </w:rPr>
        <w:t>образовательной работы с детьми</w:t>
      </w:r>
    </w:p>
    <w:p w:rsidR="0034045B" w:rsidRPr="00F83B8E" w:rsidRDefault="0034045B" w:rsidP="00F83B8E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F83B8E">
        <w:rPr>
          <w:rFonts w:ascii="Times New Roman" w:hAnsi="Times New Roman"/>
          <w:b/>
          <w:sz w:val="44"/>
          <w:szCs w:val="44"/>
        </w:rPr>
        <w:t>подготовительной группы № 3</w:t>
      </w:r>
    </w:p>
    <w:p w:rsidR="0034045B" w:rsidRPr="00F83B8E" w:rsidRDefault="0034045B" w:rsidP="00F83B8E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F83B8E">
        <w:rPr>
          <w:rFonts w:ascii="Times New Roman" w:hAnsi="Times New Roman"/>
          <w:b/>
          <w:sz w:val="44"/>
          <w:szCs w:val="44"/>
        </w:rPr>
        <w:t>на 2022-2023 учебн</w:t>
      </w:r>
      <w:r w:rsidR="00A228A9" w:rsidRPr="00F83B8E">
        <w:rPr>
          <w:rFonts w:ascii="Times New Roman" w:hAnsi="Times New Roman"/>
          <w:b/>
          <w:sz w:val="44"/>
          <w:szCs w:val="44"/>
        </w:rPr>
        <w:t>ый</w:t>
      </w:r>
      <w:r w:rsidRPr="00F83B8E">
        <w:rPr>
          <w:rFonts w:ascii="Times New Roman" w:hAnsi="Times New Roman"/>
          <w:b/>
          <w:sz w:val="44"/>
          <w:szCs w:val="44"/>
        </w:rPr>
        <w:t xml:space="preserve"> год</w:t>
      </w:r>
    </w:p>
    <w:p w:rsidR="00F83B8E" w:rsidRDefault="00F83B8E" w:rsidP="00F83B8E">
      <w:pPr>
        <w:spacing w:after="0"/>
        <w:ind w:left="9912"/>
        <w:jc w:val="right"/>
        <w:rPr>
          <w:rFonts w:ascii="Times New Roman" w:hAnsi="Times New Roman"/>
          <w:sz w:val="28"/>
          <w:szCs w:val="28"/>
        </w:rPr>
      </w:pPr>
    </w:p>
    <w:p w:rsidR="00F83B8E" w:rsidRDefault="00F83B8E" w:rsidP="00F83B8E">
      <w:pPr>
        <w:spacing w:after="0"/>
        <w:ind w:left="9912"/>
        <w:jc w:val="right"/>
        <w:rPr>
          <w:rFonts w:ascii="Times New Roman" w:hAnsi="Times New Roman"/>
          <w:sz w:val="28"/>
          <w:szCs w:val="28"/>
        </w:rPr>
      </w:pPr>
    </w:p>
    <w:p w:rsidR="0034045B" w:rsidRDefault="00A228A9" w:rsidP="00F83B8E">
      <w:pPr>
        <w:spacing w:after="0"/>
        <w:ind w:left="99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Составила: </w:t>
      </w:r>
    </w:p>
    <w:p w:rsidR="00A228A9" w:rsidRDefault="00A228A9" w:rsidP="00F83B8E">
      <w:pPr>
        <w:spacing w:after="0"/>
        <w:ind w:left="99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первой квалификационной категории</w:t>
      </w:r>
    </w:p>
    <w:p w:rsidR="00A228A9" w:rsidRDefault="00A228A9" w:rsidP="00F83B8E">
      <w:pPr>
        <w:spacing w:after="0"/>
        <w:ind w:left="9912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Шуперт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Василина Николаевна</w:t>
      </w:r>
    </w:p>
    <w:p w:rsidR="00F83B8E" w:rsidRDefault="00F83B8E" w:rsidP="00F83B8E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A228A9" w:rsidRDefault="00A228A9" w:rsidP="00F83B8E">
      <w:pPr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 2022г.</w:t>
      </w:r>
    </w:p>
    <w:bookmarkEnd w:id="0"/>
    <w:p w:rsidR="0034045B" w:rsidRDefault="0034045B" w:rsidP="00A640C4">
      <w:pPr>
        <w:spacing w:after="0" w:line="240" w:lineRule="auto"/>
      </w:pPr>
    </w:p>
    <w:tbl>
      <w:tblPr>
        <w:tblStyle w:val="a3"/>
        <w:tblpPr w:leftFromText="180" w:rightFromText="180" w:vertAnchor="page" w:horzAnchor="margin" w:tblpY="856"/>
        <w:tblW w:w="0" w:type="auto"/>
        <w:tblLook w:val="04A0" w:firstRow="1" w:lastRow="0" w:firstColumn="1" w:lastColumn="0" w:noHBand="0" w:noVBand="1"/>
      </w:tblPr>
      <w:tblGrid>
        <w:gridCol w:w="675"/>
        <w:gridCol w:w="888"/>
        <w:gridCol w:w="2156"/>
        <w:gridCol w:w="10424"/>
        <w:gridCol w:w="1471"/>
      </w:tblGrid>
      <w:tr w:rsidR="0034045B" w:rsidTr="0034045B">
        <w:tc>
          <w:tcPr>
            <w:tcW w:w="675" w:type="dxa"/>
          </w:tcPr>
          <w:p w:rsidR="0034045B" w:rsidRPr="00531946" w:rsidRDefault="0034045B" w:rsidP="0034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888" w:type="dxa"/>
          </w:tcPr>
          <w:p w:rsidR="0034045B" w:rsidRPr="00531946" w:rsidRDefault="0034045B" w:rsidP="0034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156" w:type="dxa"/>
          </w:tcPr>
          <w:p w:rsidR="0034045B" w:rsidRPr="00B64F43" w:rsidRDefault="0034045B" w:rsidP="00340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424" w:type="dxa"/>
          </w:tcPr>
          <w:p w:rsidR="0034045B" w:rsidRPr="00DF1757" w:rsidRDefault="0034045B" w:rsidP="00340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71" w:type="dxa"/>
          </w:tcPr>
          <w:p w:rsidR="0034045B" w:rsidRPr="00531946" w:rsidRDefault="0034045B" w:rsidP="0034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34045B" w:rsidTr="0034045B">
        <w:tc>
          <w:tcPr>
            <w:tcW w:w="675" w:type="dxa"/>
            <w:textDirection w:val="btLr"/>
          </w:tcPr>
          <w:p w:rsidR="0034045B" w:rsidRPr="00E80938" w:rsidRDefault="0034045B" w:rsidP="0034045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«Здравствуй, детский сад!» </w:t>
            </w:r>
          </w:p>
        </w:tc>
        <w:tc>
          <w:tcPr>
            <w:tcW w:w="888" w:type="dxa"/>
            <w:textDirection w:val="btLr"/>
          </w:tcPr>
          <w:p w:rsidR="0034045B" w:rsidRPr="00E80938" w:rsidRDefault="0034045B" w:rsidP="003404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938">
              <w:rPr>
                <w:rFonts w:ascii="Times New Roman" w:hAnsi="Times New Roman" w:cs="Times New Roman"/>
                <w:b/>
                <w:sz w:val="28"/>
                <w:szCs w:val="28"/>
              </w:rPr>
              <w:t>1  неделя сентября</w:t>
            </w:r>
          </w:p>
        </w:tc>
        <w:tc>
          <w:tcPr>
            <w:tcW w:w="2156" w:type="dxa"/>
          </w:tcPr>
          <w:p w:rsidR="0034045B" w:rsidRPr="001A234D" w:rsidRDefault="0034045B" w:rsidP="0034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46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интерес к детскому саду. Воспитывать уважение к труду сотрудников детского сада.</w:t>
            </w:r>
            <w:r>
              <w:t xml:space="preserve"> </w:t>
            </w:r>
            <w:r w:rsidRPr="001A234D">
              <w:rPr>
                <w:rFonts w:ascii="Times New Roman" w:hAnsi="Times New Roman" w:cs="Times New Roman"/>
                <w:sz w:val="24"/>
                <w:szCs w:val="24"/>
              </w:rPr>
              <w:t>Познакомить с адресом детского сада, научить находить детский сад и свой дом</w:t>
            </w:r>
          </w:p>
          <w:p w:rsidR="0034045B" w:rsidRPr="001A234D" w:rsidRDefault="0034045B" w:rsidP="0034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4D">
              <w:rPr>
                <w:rFonts w:ascii="Times New Roman" w:hAnsi="Times New Roman" w:cs="Times New Roman"/>
                <w:sz w:val="24"/>
                <w:szCs w:val="24"/>
              </w:rPr>
              <w:t xml:space="preserve">на плане (схеме) микрорайона. Закрепить навыки ориентировки в помещении </w:t>
            </w:r>
            <w:proofErr w:type="gramStart"/>
            <w:r w:rsidRPr="001A234D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34045B" w:rsidRPr="00531946" w:rsidRDefault="0034045B" w:rsidP="0034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4D">
              <w:rPr>
                <w:rFonts w:ascii="Times New Roman" w:hAnsi="Times New Roman" w:cs="Times New Roman"/>
                <w:sz w:val="24"/>
                <w:szCs w:val="24"/>
              </w:rPr>
              <w:t>сада и на участке.</w:t>
            </w:r>
            <w:r w:rsidRPr="0053194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дружеские, доброжелательные отношения между детьми.</w:t>
            </w:r>
          </w:p>
        </w:tc>
        <w:tc>
          <w:tcPr>
            <w:tcW w:w="10424" w:type="dxa"/>
          </w:tcPr>
          <w:p w:rsidR="0034045B" w:rsidRPr="00270EB1" w:rsidRDefault="0034045B" w:rsidP="003404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70EB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деятельность:</w:t>
            </w:r>
          </w:p>
          <w:p w:rsidR="0034045B" w:rsidRPr="00F012BB" w:rsidRDefault="0034045B" w:rsidP="0034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Экскурсия по детскому саду;</w:t>
            </w:r>
            <w:r w:rsidRPr="00F01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45B" w:rsidRPr="00F012BB" w:rsidRDefault="0034045B" w:rsidP="0034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12BB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«Почему детский сад назвали детским садом»;</w:t>
            </w:r>
          </w:p>
          <w:p w:rsidR="0034045B" w:rsidRPr="00F012BB" w:rsidRDefault="0034045B" w:rsidP="0034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12BB">
              <w:rPr>
                <w:rFonts w:ascii="Times New Roman" w:hAnsi="Times New Roman" w:cs="Times New Roman"/>
                <w:sz w:val="24"/>
                <w:szCs w:val="24"/>
              </w:rPr>
              <w:t>Целевая прогу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лка по территории детского сада.</w:t>
            </w:r>
          </w:p>
          <w:p w:rsidR="0034045B" w:rsidRPr="00270EB1" w:rsidRDefault="0034045B" w:rsidP="003404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70EB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Игровая:</w:t>
            </w:r>
          </w:p>
          <w:p w:rsidR="0034045B" w:rsidRPr="00F012BB" w:rsidRDefault="0034045B" w:rsidP="0034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Игровые упражнения </w:t>
            </w:r>
            <w:r w:rsidRPr="00F012BB">
              <w:rPr>
                <w:rFonts w:ascii="Times New Roman" w:hAnsi="Times New Roman" w:cs="Times New Roman"/>
                <w:sz w:val="24"/>
                <w:szCs w:val="24"/>
              </w:rPr>
              <w:t xml:space="preserve"> «Вежливый ручеек»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12BB">
              <w:rPr>
                <w:rFonts w:ascii="Times New Roman" w:hAnsi="Times New Roman" w:cs="Times New Roman"/>
                <w:sz w:val="24"/>
                <w:szCs w:val="24"/>
              </w:rPr>
              <w:t>«Ласковое приветствие»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B41901">
              <w:rPr>
                <w:rFonts w:ascii="Times New Roman" w:hAnsi="Times New Roman" w:cs="Times New Roman"/>
                <w:sz w:val="24"/>
                <w:szCs w:val="24"/>
              </w:rPr>
              <w:t>«Узнай по голосу»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4045B" w:rsidRPr="00F012BB" w:rsidRDefault="0034045B" w:rsidP="0034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12BB">
              <w:rPr>
                <w:rFonts w:ascii="Times New Roman" w:hAnsi="Times New Roman" w:cs="Times New Roman"/>
                <w:sz w:val="24"/>
                <w:szCs w:val="24"/>
              </w:rPr>
              <w:t>Сюж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етно-ролевая игра «Детский сад»;</w:t>
            </w:r>
          </w:p>
          <w:p w:rsidR="0034045B" w:rsidRPr="00F012BB" w:rsidRDefault="0034045B" w:rsidP="0034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12BB">
              <w:rPr>
                <w:rFonts w:ascii="Times New Roman" w:hAnsi="Times New Roman" w:cs="Times New Roman"/>
                <w:sz w:val="24"/>
                <w:szCs w:val="24"/>
              </w:rPr>
              <w:t>Строительная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«Строим новый детский сад</w:t>
            </w:r>
            <w:r w:rsidRPr="00F012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</w:t>
            </w:r>
          </w:p>
          <w:p w:rsidR="0034045B" w:rsidRPr="00270EB1" w:rsidRDefault="0034045B" w:rsidP="003404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70EB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Коммуникативная:</w:t>
            </w:r>
          </w:p>
          <w:p w:rsidR="0034045B" w:rsidRPr="00F012BB" w:rsidRDefault="0034045B" w:rsidP="0034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Беседы:  «Кто работает в д/саду»,  </w:t>
            </w:r>
            <w:r w:rsidRPr="00F012BB">
              <w:rPr>
                <w:rFonts w:ascii="Times New Roman" w:hAnsi="Times New Roman" w:cs="Times New Roman"/>
                <w:sz w:val="24"/>
                <w:szCs w:val="24"/>
              </w:rPr>
              <w:t xml:space="preserve"> «Мы идем в детский сад»  (бе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зопасный путь к детскому саду), </w:t>
            </w:r>
            <w:r w:rsidRPr="00F012BB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хорошо и что такое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хо» (правила поведения в </w:t>
            </w:r>
            <w:r w:rsidRPr="00F012BB">
              <w:rPr>
                <w:rFonts w:ascii="Times New Roman" w:hAnsi="Times New Roman" w:cs="Times New Roman"/>
                <w:sz w:val="24"/>
                <w:szCs w:val="24"/>
              </w:rPr>
              <w:t>саду).</w:t>
            </w:r>
          </w:p>
          <w:p w:rsidR="0034045B" w:rsidRDefault="0034045B" w:rsidP="0034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F012BB">
              <w:rPr>
                <w:rFonts w:ascii="Times New Roman" w:hAnsi="Times New Roman" w:cs="Times New Roman"/>
                <w:sz w:val="24"/>
                <w:szCs w:val="24"/>
              </w:rPr>
              <w:t>Составле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рассказов «Мой лучший друг», «Что мы делаем в детском саду»</w:t>
            </w:r>
          </w:p>
          <w:p w:rsidR="0034045B" w:rsidRDefault="0034045B" w:rsidP="0034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Речевые игры «Кто больше назовет действий?</w:t>
            </w:r>
            <w:r w:rsidRPr="005A47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для работы?</w:t>
            </w:r>
            <w:r w:rsidRPr="005A47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«Закончи предложение»;</w:t>
            </w:r>
          </w:p>
          <w:p w:rsidR="0034045B" w:rsidRPr="00F012BB" w:rsidRDefault="0034045B" w:rsidP="0034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F012BB">
              <w:rPr>
                <w:rFonts w:ascii="Times New Roman" w:hAnsi="Times New Roman" w:cs="Times New Roman"/>
                <w:sz w:val="24"/>
                <w:szCs w:val="24"/>
              </w:rPr>
              <w:t>Пальчиковые игры «Дружные ребята»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«Смешные человечки».</w:t>
            </w:r>
          </w:p>
          <w:p w:rsidR="0034045B" w:rsidRPr="00270EB1" w:rsidRDefault="0034045B" w:rsidP="003404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70EB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</w:t>
            </w:r>
          </w:p>
          <w:p w:rsidR="0034045B" w:rsidRDefault="0034045B" w:rsidP="0034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12B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«До свидания,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«Мы с мамой идем в детский сад»;</w:t>
            </w:r>
            <w:r w:rsidRPr="00F01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45B" w:rsidRPr="00F012BB" w:rsidRDefault="0034045B" w:rsidP="0034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рисунки на асфальте «Пусть всегда будет солнце»;</w:t>
            </w:r>
          </w:p>
          <w:p w:rsidR="0034045B" w:rsidRPr="0048631D" w:rsidRDefault="0034045B" w:rsidP="0034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0CF">
              <w:rPr>
                <w:rFonts w:ascii="Times New Roman" w:hAnsi="Times New Roman" w:cs="Times New Roman"/>
                <w:sz w:val="24"/>
                <w:szCs w:val="24"/>
              </w:rPr>
              <w:t>Лепка «Фрукты  для игры в магазин»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45B" w:rsidRPr="00C54B04" w:rsidRDefault="0034045B" w:rsidP="0034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«Мебель для кукол» (из деталей конструктора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34045B" w:rsidRPr="00270EB1" w:rsidRDefault="0034045B" w:rsidP="003404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70EB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Восприятие  художественной литературы и фольклора </w:t>
            </w:r>
          </w:p>
          <w:p w:rsidR="0034045B" w:rsidRDefault="0034045B" w:rsidP="0034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5845">
              <w:rPr>
                <w:rFonts w:ascii="Times New Roman" w:hAnsi="Times New Roman" w:cs="Times New Roman"/>
                <w:sz w:val="24"/>
                <w:szCs w:val="24"/>
              </w:rPr>
              <w:t>К. Драгунская. «Лекарство от послушности»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4045B" w:rsidRDefault="0034045B" w:rsidP="0034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Прибаутки </w:t>
            </w:r>
            <w:r w:rsidRPr="00AC5845">
              <w:rPr>
                <w:rFonts w:ascii="Times New Roman" w:hAnsi="Times New Roman" w:cs="Times New Roman"/>
                <w:sz w:val="24"/>
                <w:szCs w:val="24"/>
              </w:rPr>
              <w:t xml:space="preserve"> «Братцы, братцы!..»; «Федул, что губы надул?..»;</w:t>
            </w:r>
          </w:p>
          <w:p w:rsidR="0034045B" w:rsidRDefault="0034045B" w:rsidP="0034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12BB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F012BB">
              <w:rPr>
                <w:rFonts w:ascii="Times New Roman" w:hAnsi="Times New Roman" w:cs="Times New Roman"/>
                <w:sz w:val="24"/>
                <w:szCs w:val="24"/>
              </w:rPr>
              <w:t>Высотская</w:t>
            </w:r>
            <w:proofErr w:type="spellEnd"/>
            <w:r w:rsidRPr="00F012BB">
              <w:rPr>
                <w:rFonts w:ascii="Times New Roman" w:hAnsi="Times New Roman" w:cs="Times New Roman"/>
                <w:sz w:val="24"/>
                <w:szCs w:val="24"/>
              </w:rPr>
              <w:t xml:space="preserve">  «Детский сад»,  </w:t>
            </w:r>
          </w:p>
          <w:p w:rsidR="0034045B" w:rsidRPr="005964CD" w:rsidRDefault="0034045B" w:rsidP="0034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фольклорная песенка </w:t>
            </w:r>
            <w:r w:rsidRPr="005964CD">
              <w:rPr>
                <w:rFonts w:ascii="Times New Roman" w:hAnsi="Times New Roman" w:cs="Times New Roman"/>
                <w:sz w:val="24"/>
                <w:szCs w:val="24"/>
              </w:rPr>
              <w:t xml:space="preserve">«Мы пошли по ельнику», пер. </w:t>
            </w:r>
            <w:proofErr w:type="gramStart"/>
            <w:r w:rsidRPr="005964C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964CD">
              <w:rPr>
                <w:rFonts w:ascii="Times New Roman" w:hAnsi="Times New Roman" w:cs="Times New Roman"/>
                <w:sz w:val="24"/>
                <w:szCs w:val="24"/>
              </w:rPr>
              <w:t xml:space="preserve"> швед. И. </w:t>
            </w:r>
            <w:proofErr w:type="spellStart"/>
            <w:r w:rsidRPr="005964CD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5964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045B" w:rsidRPr="00270EB1" w:rsidRDefault="0034045B" w:rsidP="003404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70EB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Двигательная</w:t>
            </w:r>
          </w:p>
          <w:p w:rsidR="0034045B" w:rsidRPr="00F012BB" w:rsidRDefault="0034045B" w:rsidP="0034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Подвижные игры: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-перебежки», «Чье звено быстрее соберется</w:t>
            </w:r>
            <w:r w:rsidRPr="00F012B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Мышеловка», «Мы веселые ребята»;</w:t>
            </w:r>
          </w:p>
          <w:p w:rsidR="0034045B" w:rsidRPr="00F012BB" w:rsidRDefault="0034045B" w:rsidP="0034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12B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F012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012BB">
              <w:rPr>
                <w:rFonts w:ascii="Times New Roman" w:hAnsi="Times New Roman" w:cs="Times New Roman"/>
                <w:sz w:val="24"/>
                <w:szCs w:val="24"/>
              </w:rPr>
              <w:t xml:space="preserve"> закаливаю </w:t>
            </w:r>
            <w:proofErr w:type="gramStart"/>
            <w:r w:rsidRPr="00F012BB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F012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организма, дидакт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 игра</w:t>
            </w:r>
            <w:r w:rsidRPr="00F012BB">
              <w:rPr>
                <w:rFonts w:ascii="Times New Roman" w:hAnsi="Times New Roman" w:cs="Times New Roman"/>
                <w:sz w:val="24"/>
                <w:szCs w:val="24"/>
              </w:rPr>
              <w:t xml:space="preserve"> «Где живут витамины»</w:t>
            </w:r>
          </w:p>
          <w:p w:rsidR="0034045B" w:rsidRPr="00822E17" w:rsidRDefault="0034045B" w:rsidP="003404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22E1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</w:t>
            </w:r>
          </w:p>
          <w:p w:rsidR="0034045B" w:rsidRPr="00F012BB" w:rsidRDefault="0034045B" w:rsidP="0034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12BB">
              <w:rPr>
                <w:rFonts w:ascii="Times New Roman" w:hAnsi="Times New Roman" w:cs="Times New Roman"/>
                <w:sz w:val="24"/>
                <w:szCs w:val="24"/>
              </w:rPr>
              <w:t>Развлечение «День знаний»</w:t>
            </w:r>
          </w:p>
          <w:p w:rsidR="0034045B" w:rsidRPr="00F012BB" w:rsidRDefault="0034045B" w:rsidP="0034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12BB">
              <w:rPr>
                <w:rFonts w:ascii="Times New Roman" w:hAnsi="Times New Roman" w:cs="Times New Roman"/>
                <w:sz w:val="24"/>
                <w:szCs w:val="24"/>
              </w:rPr>
              <w:t>Слушание детских песе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импровизация,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45B" w:rsidRPr="00822E17" w:rsidRDefault="0034045B" w:rsidP="003404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Pr="004863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амообслуживание и элементарный бытовой труд</w:t>
            </w:r>
          </w:p>
          <w:p w:rsidR="0034045B" w:rsidRPr="00AC5845" w:rsidRDefault="0034045B" w:rsidP="0034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Дежурства по столовой, по занятиям;  поручения и совместный труд по поддержанию порядка в группе и на участке детского сада, труд в природе  (сбор семян цветущих растений, уборка огорода).</w:t>
            </w:r>
          </w:p>
        </w:tc>
        <w:tc>
          <w:tcPr>
            <w:tcW w:w="1471" w:type="dxa"/>
          </w:tcPr>
          <w:p w:rsidR="0034045B" w:rsidRPr="00AC5845" w:rsidRDefault="0034045B" w:rsidP="0034045B">
            <w:pPr>
              <w:ind w:left="-109"/>
              <w:jc w:val="center"/>
              <w:rPr>
                <w:rFonts w:ascii="Times New Roman" w:hAnsi="Times New Roman" w:cs="Times New Roman"/>
              </w:rPr>
            </w:pPr>
            <w:r w:rsidRPr="00AC5845">
              <w:rPr>
                <w:rFonts w:ascii="Times New Roman" w:hAnsi="Times New Roman" w:cs="Times New Roman"/>
              </w:rPr>
              <w:t>Развлечение «Здравствуй, детский сад!»</w:t>
            </w:r>
          </w:p>
        </w:tc>
      </w:tr>
    </w:tbl>
    <w:p w:rsidR="0034045B" w:rsidRDefault="0034045B" w:rsidP="00A640C4">
      <w:pPr>
        <w:spacing w:after="0" w:line="240" w:lineRule="auto"/>
      </w:pPr>
    </w:p>
    <w:p w:rsidR="0034045B" w:rsidRDefault="0034045B" w:rsidP="00A640C4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8"/>
        <w:gridCol w:w="2153"/>
        <w:gridCol w:w="10427"/>
        <w:gridCol w:w="1471"/>
      </w:tblGrid>
      <w:tr w:rsidR="00A640C4" w:rsidTr="00A228A9">
        <w:tc>
          <w:tcPr>
            <w:tcW w:w="675" w:type="dxa"/>
          </w:tcPr>
          <w:p w:rsidR="00A640C4" w:rsidRPr="00531946" w:rsidRDefault="00A640C4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09" w:type="dxa"/>
          </w:tcPr>
          <w:p w:rsidR="00A640C4" w:rsidRPr="00531946" w:rsidRDefault="00A640C4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156" w:type="dxa"/>
          </w:tcPr>
          <w:p w:rsidR="00A640C4" w:rsidRPr="00B64F43" w:rsidRDefault="00A640C4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602" w:type="dxa"/>
          </w:tcPr>
          <w:p w:rsidR="00A640C4" w:rsidRPr="00DF1757" w:rsidRDefault="00A640C4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72" w:type="dxa"/>
          </w:tcPr>
          <w:p w:rsidR="00A640C4" w:rsidRPr="00531946" w:rsidRDefault="00A640C4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C54B04" w:rsidTr="00A228A9">
        <w:tc>
          <w:tcPr>
            <w:tcW w:w="675" w:type="dxa"/>
            <w:textDirection w:val="btLr"/>
          </w:tcPr>
          <w:p w:rsidR="00C54B04" w:rsidRPr="00E80938" w:rsidRDefault="00C54B04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38">
              <w:rPr>
                <w:sz w:val="24"/>
                <w:szCs w:val="24"/>
              </w:rPr>
              <w:t xml:space="preserve"> </w:t>
            </w:r>
            <w:r w:rsidRPr="00E80938">
              <w:rPr>
                <w:rFonts w:ascii="Times New Roman" w:hAnsi="Times New Roman" w:cs="Times New Roman"/>
                <w:b/>
                <w:sz w:val="24"/>
                <w:szCs w:val="24"/>
              </w:rPr>
              <w:t>«Уникальность озера Байкал: растительный мир Прибайкалья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Деревья</w:t>
            </w:r>
            <w:r w:rsidRPr="00E809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  <w:textDirection w:val="btLr"/>
          </w:tcPr>
          <w:p w:rsidR="00C54B04" w:rsidRPr="00E80938" w:rsidRDefault="00C54B04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неделя</w:t>
            </w:r>
            <w:r w:rsidRPr="00E80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</w:p>
        </w:tc>
        <w:tc>
          <w:tcPr>
            <w:tcW w:w="2156" w:type="dxa"/>
          </w:tcPr>
          <w:p w:rsidR="00C54B04" w:rsidRDefault="00C54B04" w:rsidP="00E8422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1956">
              <w:rPr>
                <w:rFonts w:ascii="Times New Roman" w:hAnsi="Times New Roman" w:cs="Times New Roman"/>
                <w:sz w:val="24"/>
                <w:szCs w:val="24"/>
              </w:rPr>
              <w:t>асширять знания детей об озере Байкал.</w:t>
            </w:r>
          </w:p>
          <w:p w:rsidR="00C54B04" w:rsidRPr="00A31956" w:rsidRDefault="00C54B04" w:rsidP="00E8422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и с</w:t>
            </w:r>
            <w:r w:rsidRPr="00A31956">
              <w:rPr>
                <w:rFonts w:ascii="Times New Roman" w:hAnsi="Times New Roman" w:cs="Times New Roman"/>
                <w:sz w:val="24"/>
                <w:szCs w:val="24"/>
              </w:rPr>
              <w:t>истематизировать первоначальные представления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деревьях и  кустарниках  Прибайкалья, </w:t>
            </w:r>
            <w:r w:rsidRPr="00A31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F7D">
              <w:rPr>
                <w:rFonts w:ascii="Times New Roman" w:hAnsi="Times New Roman" w:cs="Times New Roman"/>
                <w:sz w:val="24"/>
                <w:szCs w:val="24"/>
              </w:rPr>
              <w:t>об изменениях, происходящих в жизни деревьев и кустарников осенью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1956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бережное отношение к природному наследию Сибири.</w:t>
            </w:r>
          </w:p>
          <w:p w:rsidR="00C54B04" w:rsidRPr="00A36B65" w:rsidRDefault="00C54B04" w:rsidP="00E8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</w:t>
            </w:r>
            <w:r w:rsidRPr="00A36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A36B6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«Деревья и кустарники осенью».</w:t>
            </w:r>
          </w:p>
          <w:p w:rsidR="00C54B04" w:rsidRPr="00A36B65" w:rsidRDefault="00C54B04" w:rsidP="00A2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B04" w:rsidRPr="00B94F7D" w:rsidRDefault="00C54B04" w:rsidP="00A2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04" w:rsidRDefault="00C54B04" w:rsidP="00A2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2" w:type="dxa"/>
          </w:tcPr>
          <w:p w:rsidR="00C54B04" w:rsidRPr="00AC5EA9" w:rsidRDefault="00C54B04" w:rsidP="00A228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C5E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деятельность:</w:t>
            </w:r>
          </w:p>
          <w:p w:rsidR="00C54B04" w:rsidRDefault="00C54B04" w:rsidP="00A2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видеофильм «Флора Байкала»;</w:t>
            </w:r>
            <w:r>
              <w:t xml:space="preserve"> </w:t>
            </w:r>
          </w:p>
          <w:p w:rsidR="00C54B04" w:rsidRPr="00E57A5C" w:rsidRDefault="00C54B04" w:rsidP="00A2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30E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осенний </w:t>
            </w:r>
            <w:r w:rsidRPr="007830E9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83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B04" w:rsidRDefault="00C54B04" w:rsidP="00A2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фотоальбомов «Байкальская природа»; «Растения байкальских берегов».</w:t>
            </w:r>
          </w:p>
          <w:p w:rsidR="00C54B04" w:rsidRDefault="00C54B04" w:rsidP="00A2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«Древесина и ее свойства»</w:t>
            </w:r>
            <w:r w:rsidRPr="004D7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4B04" w:rsidRPr="00AC5EA9" w:rsidRDefault="00C54B04" w:rsidP="00A228A9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E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Игровая:</w:t>
            </w:r>
          </w:p>
          <w:p w:rsidR="00C54B04" w:rsidRDefault="00C54B04" w:rsidP="00A2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игры </w:t>
            </w:r>
            <w:r w:rsidRPr="007830E9">
              <w:rPr>
                <w:rFonts w:ascii="Times New Roman" w:hAnsi="Times New Roman" w:cs="Times New Roman"/>
                <w:sz w:val="24"/>
                <w:szCs w:val="24"/>
              </w:rPr>
              <w:t xml:space="preserve">«Мяч </w:t>
            </w:r>
            <w:proofErr w:type="gramStart"/>
            <w:r w:rsidRPr="007830E9">
              <w:rPr>
                <w:rFonts w:ascii="Times New Roman" w:hAnsi="Times New Roman" w:cs="Times New Roman"/>
                <w:sz w:val="24"/>
                <w:szCs w:val="24"/>
              </w:rPr>
              <w:t>бросай</w:t>
            </w:r>
            <w:proofErr w:type="gramEnd"/>
            <w:r w:rsidRPr="007830E9">
              <w:rPr>
                <w:rFonts w:ascii="Times New Roman" w:hAnsi="Times New Roman" w:cs="Times New Roman"/>
                <w:sz w:val="24"/>
                <w:szCs w:val="24"/>
              </w:rPr>
              <w:t xml:space="preserve"> и деревья называй», </w:t>
            </w:r>
            <w:r w:rsidRPr="00A36B65">
              <w:rPr>
                <w:rFonts w:ascii="Times New Roman" w:hAnsi="Times New Roman" w:cs="Times New Roman"/>
                <w:sz w:val="24"/>
                <w:szCs w:val="24"/>
              </w:rPr>
              <w:t>«Кто дружит с деревом», «С какой ветки детки?».</w:t>
            </w:r>
          </w:p>
          <w:p w:rsidR="00C54B04" w:rsidRPr="00B64F43" w:rsidRDefault="00C54B04" w:rsidP="00A2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4F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«Прогулка в лес».</w:t>
            </w:r>
          </w:p>
          <w:p w:rsidR="00C54B04" w:rsidRPr="00AC5EA9" w:rsidRDefault="00C54B04" w:rsidP="00A228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C5E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Коммуникативная:</w:t>
            </w:r>
          </w:p>
          <w:p w:rsidR="00C54B04" w:rsidRDefault="00C54B04" w:rsidP="00A2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2B">
              <w:rPr>
                <w:rFonts w:ascii="Times New Roman" w:hAnsi="Times New Roman" w:cs="Times New Roman"/>
                <w:sz w:val="24"/>
                <w:szCs w:val="24"/>
              </w:rPr>
              <w:t>- беседы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лес</w:t>
            </w:r>
            <w:r w:rsidRPr="008A1E2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«Какие деревья растут у нас в детском саду»;</w:t>
            </w:r>
          </w:p>
          <w:p w:rsidR="00C54B04" w:rsidRDefault="00C54B04" w:rsidP="00A2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рассказов из личного опыта «Как я отдыхал на Байкале»;</w:t>
            </w:r>
          </w:p>
          <w:p w:rsidR="00C54B04" w:rsidRDefault="00C54B04" w:rsidP="00A2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отгадывание загадок о деревьях и кустарниках;</w:t>
            </w:r>
          </w:p>
          <w:p w:rsidR="00C54B04" w:rsidRPr="0086683D" w:rsidRDefault="00C54B04" w:rsidP="00A2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описательных рассказов по плану «Сосна». </w:t>
            </w:r>
          </w:p>
          <w:p w:rsidR="00C54B04" w:rsidRPr="005D1F4C" w:rsidRDefault="00C54B04" w:rsidP="00A228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D1F4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</w:t>
            </w:r>
          </w:p>
          <w:p w:rsidR="00C54B04" w:rsidRDefault="00C54B04" w:rsidP="00A2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D4A">
              <w:rPr>
                <w:rFonts w:ascii="Times New Roman" w:hAnsi="Times New Roman" w:cs="Times New Roman"/>
                <w:sz w:val="24"/>
                <w:szCs w:val="24"/>
              </w:rPr>
              <w:t>«Ветка рябины»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4B04" w:rsidRDefault="00C54B04" w:rsidP="00A2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 «Деревья смотрят в озеро»,  «Осенняя береза»;</w:t>
            </w:r>
          </w:p>
          <w:p w:rsidR="00C54B04" w:rsidRDefault="00C54B04" w:rsidP="00A2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аппликация «Осеннее дерево» (обрывная).</w:t>
            </w:r>
          </w:p>
          <w:p w:rsidR="00C54B04" w:rsidRPr="00C54B04" w:rsidRDefault="00C54B04" w:rsidP="00A2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оригами «Кленовый лист», </w:t>
            </w:r>
            <w:r w:rsidRPr="005D1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природного  материала.</w:t>
            </w:r>
          </w:p>
          <w:p w:rsidR="00C54B04" w:rsidRPr="005D1F4C" w:rsidRDefault="00C54B04" w:rsidP="00A228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D1F4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Восприятие  художественной литературы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 фольклора</w:t>
            </w:r>
          </w:p>
          <w:p w:rsidR="00C54B04" w:rsidRDefault="00C54B04" w:rsidP="00A2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A1E2B">
              <w:rPr>
                <w:rFonts w:ascii="Times New Roman" w:hAnsi="Times New Roman" w:cs="Times New Roman"/>
                <w:sz w:val="24"/>
                <w:szCs w:val="24"/>
              </w:rPr>
              <w:t>М. Сергеев «Море славное Байкал»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4B04" w:rsidRDefault="00C54B04" w:rsidP="00A2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Н. Сладков  «Осень на пороге»;</w:t>
            </w:r>
          </w:p>
          <w:p w:rsidR="00C54B04" w:rsidRDefault="00C54B04" w:rsidP="00A228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30E9">
              <w:rPr>
                <w:rFonts w:ascii="Times New Roman" w:hAnsi="Times New Roman" w:cs="Times New Roman"/>
                <w:sz w:val="24"/>
                <w:szCs w:val="24"/>
              </w:rPr>
              <w:t>К. Ушинский «Спор деревьев»,</w:t>
            </w:r>
            <w:r w:rsidRPr="005D1F4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C54B04" w:rsidRPr="00A51582" w:rsidRDefault="00C54B04" w:rsidP="00A2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1582">
              <w:rPr>
                <w:rFonts w:ascii="Times New Roman" w:hAnsi="Times New Roman" w:cs="Times New Roman"/>
                <w:sz w:val="24"/>
                <w:szCs w:val="24"/>
              </w:rPr>
              <w:t>А. С. Пушкин «Уж небо осенью дышало…»</w:t>
            </w:r>
          </w:p>
          <w:p w:rsidR="00C54B04" w:rsidRDefault="00C54B04" w:rsidP="00A228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D1F4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Двигательная</w:t>
            </w:r>
          </w:p>
          <w:p w:rsidR="00C54B04" w:rsidRDefault="00C54B04" w:rsidP="00A2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««Найди свое дерево». Подвижная игра с речевым сопровождением «Деревья осенью». Игра малой подвижности «А мы по лесу идем и деревья </w:t>
            </w:r>
            <w:r w:rsidRPr="00A36B65">
              <w:rPr>
                <w:rFonts w:ascii="Times New Roman" w:hAnsi="Times New Roman" w:cs="Times New Roman"/>
                <w:sz w:val="24"/>
                <w:szCs w:val="24"/>
              </w:rPr>
              <w:t>узнаем».</w:t>
            </w:r>
          </w:p>
          <w:p w:rsidR="00C54B04" w:rsidRPr="00C54B04" w:rsidRDefault="00C54B04" w:rsidP="00A2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B65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 дворе стоит сосна».  </w:t>
            </w:r>
            <w:r w:rsidRPr="00A36B65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«Дерево»</w:t>
            </w:r>
          </w:p>
          <w:p w:rsidR="00C54B04" w:rsidRPr="00DC3D4A" w:rsidRDefault="00C54B04" w:rsidP="00A2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F4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Музыкально-ритмическое упражнение «Листья </w:t>
            </w:r>
            <w:r w:rsidRPr="00DC3D4A">
              <w:rPr>
                <w:rFonts w:ascii="Times New Roman" w:hAnsi="Times New Roman" w:cs="Times New Roman"/>
                <w:sz w:val="24"/>
                <w:szCs w:val="24"/>
              </w:rPr>
              <w:t>опадают».</w:t>
            </w:r>
          </w:p>
          <w:p w:rsidR="00C54B04" w:rsidRPr="00DC3D4A" w:rsidRDefault="00C54B04" w:rsidP="00A2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«Песня о деревьях» </w:t>
            </w:r>
            <w:r w:rsidRPr="00DC3D4A">
              <w:rPr>
                <w:rFonts w:ascii="Times New Roman" w:hAnsi="Times New Roman" w:cs="Times New Roman"/>
                <w:sz w:val="24"/>
                <w:szCs w:val="24"/>
              </w:rPr>
              <w:t xml:space="preserve">Муз. Н. Лукониной, сл. Л. </w:t>
            </w:r>
            <w:proofErr w:type="spellStart"/>
            <w:r w:rsidRPr="00DC3D4A">
              <w:rPr>
                <w:rFonts w:ascii="Times New Roman" w:hAnsi="Times New Roman" w:cs="Times New Roman"/>
                <w:sz w:val="24"/>
                <w:szCs w:val="24"/>
              </w:rPr>
              <w:t>Чадовой</w:t>
            </w:r>
            <w:proofErr w:type="spellEnd"/>
            <w:r w:rsidRPr="00DC3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4B04" w:rsidRPr="00C54B04" w:rsidRDefault="00C54B04" w:rsidP="00A2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D4A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DC3D4A">
              <w:rPr>
                <w:rFonts w:ascii="Times New Roman" w:hAnsi="Times New Roman" w:cs="Times New Roman"/>
                <w:sz w:val="24"/>
                <w:szCs w:val="24"/>
              </w:rPr>
              <w:t xml:space="preserve"> «Ветер по лесу летал»</w:t>
            </w:r>
          </w:p>
          <w:p w:rsidR="00C54B04" w:rsidRPr="00DC3D4A" w:rsidRDefault="00C54B04" w:rsidP="00A228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3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Самообслуживание и элементарный бытовой труд. </w:t>
            </w:r>
          </w:p>
          <w:p w:rsidR="00C54B04" w:rsidRPr="0048631D" w:rsidRDefault="00C54B04" w:rsidP="00A2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Пересадка цветочных растений из цветника. Помощь старшим при обрезке деревьев и кустарников. Уборка участка, перекопка песка в песочнице.</w:t>
            </w:r>
          </w:p>
        </w:tc>
        <w:tc>
          <w:tcPr>
            <w:tcW w:w="1472" w:type="dxa"/>
          </w:tcPr>
          <w:p w:rsidR="00C54B04" w:rsidRPr="00DC3D4A" w:rsidRDefault="00C54B04" w:rsidP="00A228A9">
            <w:pPr>
              <w:ind w:left="-109" w:right="-108"/>
              <w:rPr>
                <w:rFonts w:ascii="Times New Roman" w:hAnsi="Times New Roman" w:cs="Times New Roman"/>
              </w:rPr>
            </w:pPr>
            <w:r w:rsidRPr="00DC3D4A">
              <w:rPr>
                <w:rFonts w:ascii="Times New Roman" w:hAnsi="Times New Roman" w:cs="Times New Roman"/>
              </w:rPr>
              <w:t>Фотовыставка «Наш Байкал»</w:t>
            </w:r>
          </w:p>
        </w:tc>
      </w:tr>
    </w:tbl>
    <w:p w:rsidR="00C54B04" w:rsidRDefault="00C54B04" w:rsidP="00A640C4">
      <w:pPr>
        <w:spacing w:after="0" w:line="240" w:lineRule="auto"/>
      </w:pP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842"/>
        <w:gridCol w:w="30"/>
        <w:gridCol w:w="10602"/>
        <w:gridCol w:w="1417"/>
        <w:gridCol w:w="55"/>
      </w:tblGrid>
      <w:tr w:rsidR="00A640C4" w:rsidTr="00A640C4">
        <w:tc>
          <w:tcPr>
            <w:tcW w:w="675" w:type="dxa"/>
          </w:tcPr>
          <w:p w:rsidR="00A640C4" w:rsidRPr="00531946" w:rsidRDefault="00A640C4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993" w:type="dxa"/>
          </w:tcPr>
          <w:p w:rsidR="00A640C4" w:rsidRPr="00531946" w:rsidRDefault="00A640C4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872" w:type="dxa"/>
            <w:gridSpan w:val="2"/>
          </w:tcPr>
          <w:p w:rsidR="00A640C4" w:rsidRPr="00B64F43" w:rsidRDefault="00A640C4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602" w:type="dxa"/>
          </w:tcPr>
          <w:p w:rsidR="00A640C4" w:rsidRPr="00DF1757" w:rsidRDefault="00A640C4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72" w:type="dxa"/>
            <w:gridSpan w:val="2"/>
          </w:tcPr>
          <w:p w:rsidR="00A640C4" w:rsidRPr="00531946" w:rsidRDefault="00A640C4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C54B04" w:rsidTr="00A640C4">
        <w:tc>
          <w:tcPr>
            <w:tcW w:w="675" w:type="dxa"/>
            <w:textDirection w:val="btLr"/>
          </w:tcPr>
          <w:p w:rsidR="00C54B04" w:rsidRPr="00E80938" w:rsidRDefault="00C54B04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38">
              <w:rPr>
                <w:sz w:val="24"/>
                <w:szCs w:val="24"/>
              </w:rPr>
              <w:t xml:space="preserve"> </w:t>
            </w:r>
            <w:r w:rsidRPr="00E80938">
              <w:rPr>
                <w:rFonts w:ascii="Times New Roman" w:hAnsi="Times New Roman" w:cs="Times New Roman"/>
                <w:b/>
                <w:sz w:val="24"/>
                <w:szCs w:val="24"/>
              </w:rPr>
              <w:t>«Уникальность озера Байкал: растительный мир Прибайкалья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Ягоды, Грибы</w:t>
            </w:r>
            <w:r w:rsidRPr="00E809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3" w:type="dxa"/>
            <w:textDirection w:val="btLr"/>
          </w:tcPr>
          <w:p w:rsidR="00C54B04" w:rsidRPr="00E80938" w:rsidRDefault="00C54B04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 неделя</w:t>
            </w:r>
            <w:r w:rsidRPr="00E80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</w:p>
        </w:tc>
        <w:tc>
          <w:tcPr>
            <w:tcW w:w="1872" w:type="dxa"/>
            <w:gridSpan w:val="2"/>
          </w:tcPr>
          <w:p w:rsidR="00C54B04" w:rsidRDefault="00C54B04" w:rsidP="00E8422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асширять знания детей о растительном мире Прибайкалья</w:t>
            </w:r>
            <w:r w:rsidRPr="00A3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4B04" w:rsidRPr="007D0AA9" w:rsidRDefault="00C54B04" w:rsidP="00E8422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A9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грибах и ягодах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произрастающих в прибайкальских лесах.  </w:t>
            </w:r>
            <w:r w:rsidRPr="007D0AA9">
              <w:rPr>
                <w:rFonts w:ascii="Times New Roman" w:hAnsi="Times New Roman" w:cs="Times New Roman"/>
                <w:sz w:val="24"/>
                <w:szCs w:val="24"/>
              </w:rPr>
              <w:t>Продолжать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акомить с природой родного края.</w:t>
            </w:r>
          </w:p>
          <w:p w:rsidR="00C54B04" w:rsidRDefault="00C54B04" w:rsidP="00E8422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A9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природе.</w:t>
            </w:r>
          </w:p>
          <w:p w:rsidR="00C54B04" w:rsidRPr="007D0AA9" w:rsidRDefault="00C54B04" w:rsidP="00E8422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по Теме «Ягоды. Грибы»</w:t>
            </w:r>
          </w:p>
          <w:p w:rsidR="00C54B04" w:rsidRPr="007D0AA9" w:rsidRDefault="00C54B04" w:rsidP="00A228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B04" w:rsidRPr="00B94F7D" w:rsidRDefault="00C54B04" w:rsidP="00A2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04" w:rsidRDefault="00C54B04" w:rsidP="00A2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2" w:type="dxa"/>
          </w:tcPr>
          <w:p w:rsidR="00C54B04" w:rsidRPr="00A640C4" w:rsidRDefault="00C54B04" w:rsidP="00A228A9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A640C4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Познавательно-исследовательская деятельность:</w:t>
            </w:r>
          </w:p>
          <w:p w:rsidR="00C54B04" w:rsidRPr="00A640C4" w:rsidRDefault="00C54B04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640C4">
              <w:rPr>
                <w:rFonts w:ascii="Times New Roman" w:hAnsi="Times New Roman" w:cs="Times New Roman"/>
                <w:sz w:val="23"/>
                <w:szCs w:val="23"/>
              </w:rPr>
              <w:t>- «В царстве грибов»;</w:t>
            </w:r>
          </w:p>
          <w:p w:rsidR="00C54B04" w:rsidRPr="00A640C4" w:rsidRDefault="00C54B04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640C4">
              <w:rPr>
                <w:rFonts w:ascii="Times New Roman" w:hAnsi="Times New Roman" w:cs="Times New Roman"/>
                <w:sz w:val="23"/>
                <w:szCs w:val="23"/>
              </w:rPr>
              <w:t>- презентация «Грибы и ягоды Прибайкалья».</w:t>
            </w:r>
          </w:p>
          <w:p w:rsidR="00C54B04" w:rsidRPr="00A640C4" w:rsidRDefault="00C54B04" w:rsidP="00A228A9">
            <w:pPr>
              <w:pStyle w:val="a4"/>
              <w:ind w:left="34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A640C4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Игровая:</w:t>
            </w:r>
          </w:p>
          <w:p w:rsidR="00C54B04" w:rsidRPr="00A640C4" w:rsidRDefault="00C54B04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640C4">
              <w:rPr>
                <w:rFonts w:ascii="Times New Roman" w:hAnsi="Times New Roman" w:cs="Times New Roman"/>
                <w:sz w:val="23"/>
                <w:szCs w:val="23"/>
              </w:rPr>
              <w:t>- Дидактические игры «Мяч бросай и грибы (ягоды») называй», «Готовим блюда из грибов»,  «Варим варенье», «Расставь по порядку»;</w:t>
            </w:r>
          </w:p>
          <w:p w:rsidR="00C54B04" w:rsidRPr="00A640C4" w:rsidRDefault="00C54B04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640C4">
              <w:rPr>
                <w:rFonts w:ascii="Times New Roman" w:hAnsi="Times New Roman" w:cs="Times New Roman"/>
                <w:sz w:val="23"/>
                <w:szCs w:val="23"/>
              </w:rPr>
              <w:t>- игра-драматизация по сказке</w:t>
            </w:r>
            <w:proofErr w:type="gramStart"/>
            <w:r w:rsidRPr="00A640C4">
              <w:rPr>
                <w:rFonts w:ascii="Times New Roman" w:hAnsi="Times New Roman" w:cs="Times New Roman"/>
                <w:sz w:val="23"/>
                <w:szCs w:val="23"/>
              </w:rPr>
              <w:t xml:space="preserve"> В</w:t>
            </w:r>
            <w:proofErr w:type="gramEnd"/>
            <w:r w:rsidRPr="00A640C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640C4">
              <w:rPr>
                <w:rFonts w:ascii="Times New Roman" w:hAnsi="Times New Roman" w:cs="Times New Roman"/>
                <w:sz w:val="23"/>
                <w:szCs w:val="23"/>
              </w:rPr>
              <w:t>Сутеева</w:t>
            </w:r>
            <w:proofErr w:type="spellEnd"/>
            <w:r w:rsidRPr="00A640C4">
              <w:rPr>
                <w:rFonts w:ascii="Times New Roman" w:hAnsi="Times New Roman" w:cs="Times New Roman"/>
                <w:sz w:val="23"/>
                <w:szCs w:val="23"/>
              </w:rPr>
              <w:t xml:space="preserve"> «Под грибом»;</w:t>
            </w:r>
          </w:p>
          <w:p w:rsidR="00C54B04" w:rsidRPr="00A640C4" w:rsidRDefault="00C54B04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640C4">
              <w:rPr>
                <w:rFonts w:ascii="Times New Roman" w:hAnsi="Times New Roman" w:cs="Times New Roman"/>
                <w:sz w:val="23"/>
                <w:szCs w:val="23"/>
              </w:rPr>
              <w:t>- С/</w:t>
            </w:r>
            <w:proofErr w:type="gramStart"/>
            <w:r w:rsidRPr="00A640C4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A640C4">
              <w:rPr>
                <w:rFonts w:ascii="Times New Roman" w:hAnsi="Times New Roman" w:cs="Times New Roman"/>
                <w:sz w:val="23"/>
                <w:szCs w:val="23"/>
              </w:rPr>
              <w:t xml:space="preserve"> игра «Супермаркет».  </w:t>
            </w:r>
          </w:p>
          <w:p w:rsidR="00C54B04" w:rsidRPr="00A640C4" w:rsidRDefault="00C54B04" w:rsidP="00A228A9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A640C4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Коммуникативная:</w:t>
            </w:r>
          </w:p>
          <w:p w:rsidR="00C54B04" w:rsidRPr="00A640C4" w:rsidRDefault="00C54B04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640C4">
              <w:rPr>
                <w:rFonts w:ascii="Times New Roman" w:hAnsi="Times New Roman" w:cs="Times New Roman"/>
                <w:sz w:val="23"/>
                <w:szCs w:val="23"/>
              </w:rPr>
              <w:t>- беседы «Осторожно, ядовитые грибы!»,</w:t>
            </w:r>
            <w:r w:rsidRPr="00A640C4">
              <w:rPr>
                <w:sz w:val="23"/>
                <w:szCs w:val="23"/>
              </w:rPr>
              <w:t xml:space="preserve"> </w:t>
            </w:r>
            <w:r w:rsidRPr="00A640C4">
              <w:rPr>
                <w:rFonts w:ascii="Times New Roman" w:hAnsi="Times New Roman" w:cs="Times New Roman"/>
                <w:sz w:val="23"/>
                <w:szCs w:val="23"/>
              </w:rPr>
              <w:t>«Как правильно собирать грибы»,  «О пользе ягод для человека»;</w:t>
            </w:r>
          </w:p>
          <w:p w:rsidR="00C54B04" w:rsidRPr="00A640C4" w:rsidRDefault="00C54B04" w:rsidP="00A228A9">
            <w:pPr>
              <w:rPr>
                <w:sz w:val="23"/>
                <w:szCs w:val="23"/>
              </w:rPr>
            </w:pPr>
            <w:r w:rsidRPr="00A640C4">
              <w:rPr>
                <w:rFonts w:ascii="Times New Roman" w:hAnsi="Times New Roman" w:cs="Times New Roman"/>
                <w:sz w:val="23"/>
                <w:szCs w:val="23"/>
              </w:rPr>
              <w:t xml:space="preserve">- речевые игры «Доскажи словечко», «Чудесные грибы» (подбор прилагательных), </w:t>
            </w:r>
            <w:r w:rsidRPr="00A640C4">
              <w:rPr>
                <w:sz w:val="23"/>
                <w:szCs w:val="23"/>
              </w:rPr>
              <w:t xml:space="preserve"> </w:t>
            </w:r>
            <w:r w:rsidRPr="00A640C4">
              <w:rPr>
                <w:rFonts w:ascii="Times New Roman" w:hAnsi="Times New Roman" w:cs="Times New Roman"/>
                <w:sz w:val="23"/>
                <w:szCs w:val="23"/>
              </w:rPr>
              <w:t>«Бабушка положила в лукошко…»;</w:t>
            </w:r>
            <w:r w:rsidRPr="00A640C4">
              <w:rPr>
                <w:sz w:val="23"/>
                <w:szCs w:val="23"/>
              </w:rPr>
              <w:t xml:space="preserve"> </w:t>
            </w:r>
          </w:p>
          <w:p w:rsidR="00C54B04" w:rsidRPr="00A640C4" w:rsidRDefault="00C54B04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640C4">
              <w:rPr>
                <w:rFonts w:ascii="Times New Roman" w:hAnsi="Times New Roman" w:cs="Times New Roman"/>
                <w:sz w:val="23"/>
                <w:szCs w:val="23"/>
              </w:rPr>
              <w:t xml:space="preserve">- составление рассказов из личного опыта «Как мы ходили в лес по грибы», </w:t>
            </w:r>
          </w:p>
          <w:p w:rsidR="00C54B04" w:rsidRPr="00A640C4" w:rsidRDefault="00C54B04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640C4">
              <w:rPr>
                <w:rFonts w:ascii="Times New Roman" w:hAnsi="Times New Roman" w:cs="Times New Roman"/>
                <w:sz w:val="23"/>
                <w:szCs w:val="23"/>
              </w:rPr>
              <w:t xml:space="preserve">- пересказ Я. </w:t>
            </w:r>
            <w:proofErr w:type="spellStart"/>
            <w:r w:rsidRPr="00A640C4">
              <w:rPr>
                <w:rFonts w:ascii="Times New Roman" w:hAnsi="Times New Roman" w:cs="Times New Roman"/>
                <w:sz w:val="23"/>
                <w:szCs w:val="23"/>
              </w:rPr>
              <w:t>Тайц</w:t>
            </w:r>
            <w:proofErr w:type="spellEnd"/>
            <w:r w:rsidRPr="00A640C4">
              <w:rPr>
                <w:rFonts w:ascii="Times New Roman" w:hAnsi="Times New Roman" w:cs="Times New Roman"/>
                <w:sz w:val="23"/>
                <w:szCs w:val="23"/>
              </w:rPr>
              <w:t xml:space="preserve"> «По грибы» по опорным картинкам.</w:t>
            </w:r>
          </w:p>
          <w:p w:rsidR="00C54B04" w:rsidRPr="00A640C4" w:rsidRDefault="00C54B04" w:rsidP="00A228A9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A640C4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Изобразительная</w:t>
            </w:r>
          </w:p>
          <w:p w:rsidR="00C54B04" w:rsidRPr="00A640C4" w:rsidRDefault="00C54B04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640C4">
              <w:rPr>
                <w:rFonts w:ascii="Times New Roman" w:hAnsi="Times New Roman" w:cs="Times New Roman"/>
                <w:sz w:val="23"/>
                <w:szCs w:val="23"/>
              </w:rPr>
              <w:t>- Лепка «Корзинка с грибами»;</w:t>
            </w:r>
          </w:p>
          <w:p w:rsidR="00C54B04" w:rsidRPr="00A640C4" w:rsidRDefault="00C54B04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640C4">
              <w:rPr>
                <w:rFonts w:ascii="Times New Roman" w:hAnsi="Times New Roman" w:cs="Times New Roman"/>
                <w:sz w:val="23"/>
                <w:szCs w:val="23"/>
              </w:rPr>
              <w:t>- рисование «Грибная полянка»,  Декоративное рисование «Завитки и ягодки»;</w:t>
            </w:r>
          </w:p>
          <w:p w:rsidR="00C54B04" w:rsidRPr="00A640C4" w:rsidRDefault="00C54B04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640C4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Конструирование </w:t>
            </w:r>
            <w:r w:rsidRPr="00A640C4">
              <w:rPr>
                <w:rFonts w:ascii="Times New Roman" w:hAnsi="Times New Roman" w:cs="Times New Roman"/>
                <w:sz w:val="23"/>
                <w:szCs w:val="23"/>
              </w:rPr>
              <w:t xml:space="preserve">  оригами «Мухомор»,</w:t>
            </w:r>
            <w:r w:rsidR="00861E85">
              <w:rPr>
                <w:rFonts w:ascii="Times New Roman" w:hAnsi="Times New Roman" w:cs="Times New Roman"/>
                <w:sz w:val="23"/>
                <w:szCs w:val="23"/>
              </w:rPr>
              <w:t xml:space="preserve"> по замыслу (</w:t>
            </w:r>
            <w:r w:rsidRPr="00A640C4">
              <w:rPr>
                <w:rFonts w:ascii="Times New Roman" w:hAnsi="Times New Roman" w:cs="Times New Roman"/>
                <w:sz w:val="23"/>
                <w:szCs w:val="23"/>
              </w:rPr>
              <w:t>из строительного материала).</w:t>
            </w:r>
          </w:p>
          <w:p w:rsidR="00C54B04" w:rsidRPr="00A640C4" w:rsidRDefault="00C54B04" w:rsidP="00A228A9">
            <w:pPr>
              <w:rPr>
                <w:rFonts w:ascii="Times New Roman" w:hAnsi="Times New Roman" w:cs="Times New Roman"/>
                <w:b/>
                <w:i/>
                <w:sz w:val="24"/>
                <w:szCs w:val="23"/>
                <w:u w:val="single"/>
              </w:rPr>
            </w:pPr>
            <w:r w:rsidRPr="00A640C4">
              <w:rPr>
                <w:rFonts w:ascii="Times New Roman" w:hAnsi="Times New Roman" w:cs="Times New Roman"/>
                <w:b/>
                <w:i/>
                <w:sz w:val="24"/>
                <w:szCs w:val="23"/>
                <w:u w:val="single"/>
              </w:rPr>
              <w:t>Восприятие  художественной литературы и фольклора</w:t>
            </w:r>
          </w:p>
          <w:p w:rsidR="00C54B04" w:rsidRPr="00A640C4" w:rsidRDefault="00C54B04" w:rsidP="00A228A9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A640C4">
              <w:rPr>
                <w:rFonts w:ascii="Times New Roman" w:hAnsi="Times New Roman" w:cs="Times New Roman"/>
                <w:sz w:val="24"/>
                <w:szCs w:val="23"/>
              </w:rPr>
              <w:t>-«Не плюй в колодец — пригодится воды напиться», обр. К. Ушинского,</w:t>
            </w:r>
          </w:p>
          <w:p w:rsidR="00C54B04" w:rsidRPr="00A640C4" w:rsidRDefault="00C54B04" w:rsidP="00A228A9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A640C4">
              <w:rPr>
                <w:rFonts w:ascii="Times New Roman" w:hAnsi="Times New Roman" w:cs="Times New Roman"/>
                <w:sz w:val="24"/>
                <w:szCs w:val="23"/>
              </w:rPr>
              <w:t xml:space="preserve">-  </w:t>
            </w:r>
            <w:proofErr w:type="spellStart"/>
            <w:r w:rsidRPr="00A640C4">
              <w:rPr>
                <w:rFonts w:ascii="Times New Roman" w:hAnsi="Times New Roman" w:cs="Times New Roman"/>
                <w:sz w:val="24"/>
                <w:szCs w:val="23"/>
              </w:rPr>
              <w:t>р.н</w:t>
            </w:r>
            <w:proofErr w:type="spellEnd"/>
            <w:r w:rsidRPr="00A640C4">
              <w:rPr>
                <w:rFonts w:ascii="Times New Roman" w:hAnsi="Times New Roman" w:cs="Times New Roman"/>
                <w:sz w:val="24"/>
                <w:szCs w:val="23"/>
              </w:rPr>
              <w:t xml:space="preserve">. сказка «Война грибов с ягодами» (обр. В. Даля),  </w:t>
            </w:r>
          </w:p>
          <w:p w:rsidR="00C54B04" w:rsidRPr="00A640C4" w:rsidRDefault="00C54B04" w:rsidP="00A228A9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A640C4">
              <w:rPr>
                <w:rFonts w:ascii="Times New Roman" w:hAnsi="Times New Roman" w:cs="Times New Roman"/>
                <w:sz w:val="24"/>
                <w:szCs w:val="23"/>
              </w:rPr>
              <w:t xml:space="preserve"> - В. Катаев «Дудочка и кувшинчик», </w:t>
            </w:r>
          </w:p>
          <w:p w:rsidR="00C54B04" w:rsidRPr="00A640C4" w:rsidRDefault="00C54B04" w:rsidP="00A228A9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A640C4">
              <w:rPr>
                <w:rFonts w:ascii="Times New Roman" w:hAnsi="Times New Roman" w:cs="Times New Roman"/>
                <w:sz w:val="24"/>
                <w:szCs w:val="23"/>
              </w:rPr>
              <w:t>- П. Синявский «Грибная электричка».</w:t>
            </w:r>
          </w:p>
          <w:p w:rsidR="00C54B04" w:rsidRPr="00A640C4" w:rsidRDefault="00C54B04" w:rsidP="00A228A9">
            <w:pPr>
              <w:rPr>
                <w:rFonts w:ascii="Times New Roman" w:hAnsi="Times New Roman" w:cs="Times New Roman"/>
                <w:b/>
                <w:i/>
                <w:sz w:val="24"/>
                <w:szCs w:val="23"/>
                <w:u w:val="single"/>
              </w:rPr>
            </w:pPr>
            <w:proofErr w:type="gramStart"/>
            <w:r w:rsidRPr="00A640C4">
              <w:rPr>
                <w:rFonts w:ascii="Times New Roman" w:hAnsi="Times New Roman" w:cs="Times New Roman"/>
                <w:b/>
                <w:i/>
                <w:sz w:val="24"/>
                <w:szCs w:val="23"/>
                <w:u w:val="single"/>
              </w:rPr>
              <w:t>Двигательная</w:t>
            </w:r>
            <w:proofErr w:type="gramEnd"/>
            <w:r w:rsidRPr="00A640C4">
              <w:rPr>
                <w:rFonts w:ascii="Times New Roman" w:hAnsi="Times New Roman" w:cs="Times New Roman"/>
                <w:b/>
                <w:i/>
                <w:sz w:val="24"/>
                <w:szCs w:val="23"/>
                <w:u w:val="single"/>
              </w:rPr>
              <w:t xml:space="preserve">  </w:t>
            </w:r>
            <w:r w:rsidRPr="00A640C4">
              <w:rPr>
                <w:rFonts w:ascii="Times New Roman" w:hAnsi="Times New Roman" w:cs="Times New Roman"/>
                <w:sz w:val="24"/>
                <w:szCs w:val="23"/>
              </w:rPr>
              <w:t>Комплекс утренней</w:t>
            </w:r>
            <w:r w:rsidRPr="00A640C4">
              <w:rPr>
                <w:rFonts w:ascii="Times New Roman" w:hAnsi="Times New Roman" w:cs="Times New Roman"/>
                <w:b/>
                <w:i/>
                <w:sz w:val="24"/>
                <w:szCs w:val="23"/>
                <w:u w:val="single"/>
              </w:rPr>
              <w:t xml:space="preserve"> </w:t>
            </w:r>
            <w:r w:rsidRPr="00A640C4">
              <w:rPr>
                <w:rFonts w:ascii="Times New Roman" w:hAnsi="Times New Roman" w:cs="Times New Roman"/>
                <w:sz w:val="24"/>
                <w:szCs w:val="23"/>
              </w:rPr>
              <w:t>гимнастики «Как</w:t>
            </w:r>
            <w:r w:rsidRPr="00A640C4">
              <w:rPr>
                <w:rFonts w:ascii="Times New Roman" w:hAnsi="Times New Roman" w:cs="Times New Roman"/>
                <w:b/>
                <w:i/>
                <w:sz w:val="24"/>
                <w:szCs w:val="23"/>
                <w:u w:val="single"/>
              </w:rPr>
              <w:t xml:space="preserve"> </w:t>
            </w:r>
            <w:r w:rsidRPr="00A640C4">
              <w:rPr>
                <w:rFonts w:ascii="Times New Roman" w:hAnsi="Times New Roman" w:cs="Times New Roman"/>
                <w:sz w:val="24"/>
                <w:szCs w:val="23"/>
              </w:rPr>
              <w:t>хорошо, как весело».</w:t>
            </w:r>
          </w:p>
          <w:p w:rsidR="00C54B04" w:rsidRPr="00A640C4" w:rsidRDefault="00C54B04" w:rsidP="00A228A9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A640C4">
              <w:rPr>
                <w:rFonts w:ascii="Times New Roman" w:hAnsi="Times New Roman" w:cs="Times New Roman"/>
                <w:sz w:val="24"/>
                <w:szCs w:val="23"/>
              </w:rPr>
              <w:t>Подвижная игра «Ежик и грибы». Подвижная игра с речевым сопровождением «По грибы».</w:t>
            </w:r>
          </w:p>
          <w:p w:rsidR="00C54B04" w:rsidRPr="00A640C4" w:rsidRDefault="00C54B04" w:rsidP="00A228A9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A640C4">
              <w:rPr>
                <w:rFonts w:ascii="Times New Roman" w:hAnsi="Times New Roman" w:cs="Times New Roman"/>
                <w:sz w:val="24"/>
                <w:szCs w:val="23"/>
              </w:rPr>
              <w:t xml:space="preserve">Игра малой подвижности «Мухомор». Игра-соревнование «Кто больше соберет грибов». </w:t>
            </w:r>
            <w:proofErr w:type="spellStart"/>
            <w:r w:rsidRPr="00A640C4">
              <w:rPr>
                <w:rFonts w:ascii="Times New Roman" w:hAnsi="Times New Roman" w:cs="Times New Roman"/>
                <w:sz w:val="24"/>
                <w:szCs w:val="23"/>
              </w:rPr>
              <w:t>Физминутки</w:t>
            </w:r>
            <w:proofErr w:type="spellEnd"/>
            <w:r w:rsidRPr="00A640C4">
              <w:rPr>
                <w:rFonts w:ascii="Times New Roman" w:hAnsi="Times New Roman" w:cs="Times New Roman"/>
                <w:sz w:val="24"/>
                <w:szCs w:val="23"/>
              </w:rPr>
              <w:t xml:space="preserve"> «Дети утром рано встали», «Землянику ищем»», «Мы с друзьями в лес идем». Пальчиковая гимнастика «В лес по ягоды»</w:t>
            </w:r>
          </w:p>
          <w:p w:rsidR="00C54B04" w:rsidRPr="00A640C4" w:rsidRDefault="00C54B04" w:rsidP="00A228A9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A640C4">
              <w:rPr>
                <w:rFonts w:ascii="Times New Roman" w:hAnsi="Times New Roman" w:cs="Times New Roman"/>
                <w:b/>
                <w:i/>
                <w:sz w:val="24"/>
                <w:szCs w:val="23"/>
                <w:u w:val="single"/>
              </w:rPr>
              <w:t>Музыкальная</w:t>
            </w:r>
            <w:r w:rsidRPr="00A640C4">
              <w:rPr>
                <w:sz w:val="24"/>
                <w:szCs w:val="23"/>
              </w:rPr>
              <w:t xml:space="preserve"> </w:t>
            </w:r>
          </w:p>
          <w:p w:rsidR="00C54B04" w:rsidRPr="00A640C4" w:rsidRDefault="00C54B04" w:rsidP="00A228A9">
            <w:pPr>
              <w:rPr>
                <w:sz w:val="24"/>
                <w:szCs w:val="23"/>
              </w:rPr>
            </w:pPr>
            <w:r w:rsidRPr="00A640C4">
              <w:rPr>
                <w:rFonts w:ascii="Times New Roman" w:hAnsi="Times New Roman" w:cs="Times New Roman"/>
                <w:sz w:val="24"/>
                <w:szCs w:val="23"/>
              </w:rPr>
              <w:t>- Музыкально-</w:t>
            </w:r>
            <w:proofErr w:type="gramStart"/>
            <w:r w:rsidRPr="00A640C4">
              <w:rPr>
                <w:rFonts w:ascii="Times New Roman" w:hAnsi="Times New Roman" w:cs="Times New Roman"/>
                <w:sz w:val="24"/>
                <w:szCs w:val="23"/>
              </w:rPr>
              <w:t>ритмическое упражнение</w:t>
            </w:r>
            <w:proofErr w:type="gramEnd"/>
            <w:r w:rsidRPr="00A640C4">
              <w:rPr>
                <w:rFonts w:ascii="Times New Roman" w:hAnsi="Times New Roman" w:cs="Times New Roman"/>
                <w:sz w:val="24"/>
                <w:szCs w:val="23"/>
              </w:rPr>
              <w:t xml:space="preserve"> «За грибами в лес»,</w:t>
            </w:r>
            <w:r w:rsidRPr="00A640C4">
              <w:rPr>
                <w:sz w:val="24"/>
                <w:szCs w:val="23"/>
              </w:rPr>
              <w:t xml:space="preserve"> </w:t>
            </w:r>
          </w:p>
          <w:p w:rsidR="00C54B04" w:rsidRPr="00A640C4" w:rsidRDefault="00C54B04" w:rsidP="00A228A9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A640C4">
              <w:rPr>
                <w:sz w:val="24"/>
                <w:szCs w:val="23"/>
              </w:rPr>
              <w:t xml:space="preserve">- </w:t>
            </w:r>
            <w:r w:rsidRPr="00A640C4">
              <w:rPr>
                <w:rFonts w:ascii="Times New Roman" w:hAnsi="Times New Roman" w:cs="Times New Roman"/>
                <w:sz w:val="24"/>
                <w:szCs w:val="23"/>
              </w:rPr>
              <w:t xml:space="preserve">Слушание: </w:t>
            </w:r>
            <w:proofErr w:type="spellStart"/>
            <w:r w:rsidRPr="00A640C4">
              <w:rPr>
                <w:rFonts w:ascii="Times New Roman" w:hAnsi="Times New Roman" w:cs="Times New Roman"/>
                <w:sz w:val="24"/>
                <w:szCs w:val="23"/>
              </w:rPr>
              <w:t>Абелян</w:t>
            </w:r>
            <w:proofErr w:type="spellEnd"/>
            <w:r w:rsidRPr="00A640C4">
              <w:rPr>
                <w:rFonts w:ascii="Times New Roman" w:hAnsi="Times New Roman" w:cs="Times New Roman"/>
                <w:sz w:val="24"/>
                <w:szCs w:val="23"/>
              </w:rPr>
              <w:t xml:space="preserve"> Л. «По грибы»,</w:t>
            </w:r>
          </w:p>
          <w:p w:rsidR="00C54B04" w:rsidRPr="00A640C4" w:rsidRDefault="00C54B04" w:rsidP="00A228A9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A640C4">
              <w:rPr>
                <w:rFonts w:ascii="Times New Roman" w:hAnsi="Times New Roman" w:cs="Times New Roman"/>
                <w:sz w:val="24"/>
                <w:szCs w:val="23"/>
              </w:rPr>
              <w:t xml:space="preserve">- Пение «По малину в сад пойдем», «Хоровод грибов» Муз. Н. Лукониной, сл. Л. </w:t>
            </w:r>
            <w:proofErr w:type="spellStart"/>
            <w:r w:rsidRPr="00A640C4">
              <w:rPr>
                <w:rFonts w:ascii="Times New Roman" w:hAnsi="Times New Roman" w:cs="Times New Roman"/>
                <w:sz w:val="24"/>
                <w:szCs w:val="23"/>
              </w:rPr>
              <w:t>Чадовой</w:t>
            </w:r>
            <w:proofErr w:type="spellEnd"/>
            <w:r w:rsidRPr="00A640C4"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  <w:p w:rsidR="00C54B04" w:rsidRPr="00A640C4" w:rsidRDefault="00C54B04" w:rsidP="00A228A9">
            <w:pPr>
              <w:rPr>
                <w:rFonts w:ascii="Times New Roman" w:hAnsi="Times New Roman" w:cs="Times New Roman"/>
                <w:b/>
                <w:i/>
                <w:sz w:val="24"/>
                <w:szCs w:val="23"/>
              </w:rPr>
            </w:pPr>
            <w:r w:rsidRPr="00A640C4">
              <w:rPr>
                <w:rFonts w:ascii="Times New Roman" w:hAnsi="Times New Roman" w:cs="Times New Roman"/>
                <w:b/>
                <w:i/>
                <w:sz w:val="24"/>
                <w:szCs w:val="23"/>
              </w:rPr>
              <w:t xml:space="preserve">Самообслуживание и элементарный бытовой труд. </w:t>
            </w:r>
          </w:p>
          <w:p w:rsidR="00C54B04" w:rsidRPr="0048631D" w:rsidRDefault="00C54B04" w:rsidP="00A2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C4">
              <w:rPr>
                <w:rFonts w:ascii="Times New Roman" w:hAnsi="Times New Roman" w:cs="Times New Roman"/>
                <w:sz w:val="24"/>
                <w:szCs w:val="23"/>
              </w:rPr>
              <w:t xml:space="preserve">Пересадка цветочных растений из цветника. Помощь старшим при обрезке деревьев и кустарников. </w:t>
            </w:r>
            <w:r w:rsidRPr="00A640C4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>Уборка участка, перекопка песка в песочнице.</w:t>
            </w:r>
          </w:p>
        </w:tc>
        <w:tc>
          <w:tcPr>
            <w:tcW w:w="1472" w:type="dxa"/>
            <w:gridSpan w:val="2"/>
          </w:tcPr>
          <w:p w:rsidR="00C54B04" w:rsidRPr="00DC3D4A" w:rsidRDefault="00C54B04" w:rsidP="00C54B04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Развлечение «В гости к бабушке </w:t>
            </w:r>
            <w:proofErr w:type="spellStart"/>
            <w:r>
              <w:rPr>
                <w:rFonts w:ascii="Times New Roman" w:hAnsi="Times New Roman" w:cs="Times New Roman"/>
              </w:rPr>
              <w:t>Загадушке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640C4" w:rsidTr="00A640C4">
        <w:tc>
          <w:tcPr>
            <w:tcW w:w="675" w:type="dxa"/>
          </w:tcPr>
          <w:p w:rsidR="00A640C4" w:rsidRPr="00531946" w:rsidRDefault="00A640C4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993" w:type="dxa"/>
          </w:tcPr>
          <w:p w:rsidR="00A640C4" w:rsidRPr="00531946" w:rsidRDefault="00A640C4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872" w:type="dxa"/>
            <w:gridSpan w:val="2"/>
          </w:tcPr>
          <w:p w:rsidR="00A640C4" w:rsidRPr="00C54B04" w:rsidRDefault="00A640C4" w:rsidP="00A228A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4B04">
              <w:rPr>
                <w:rFonts w:ascii="Times New Roman" w:hAnsi="Times New Roman" w:cs="Times New Roman"/>
                <w:b/>
                <w:szCs w:val="24"/>
              </w:rPr>
              <w:t>Цель:</w:t>
            </w:r>
          </w:p>
        </w:tc>
        <w:tc>
          <w:tcPr>
            <w:tcW w:w="10602" w:type="dxa"/>
          </w:tcPr>
          <w:p w:rsidR="00A640C4" w:rsidRPr="00C54B04" w:rsidRDefault="00A640C4" w:rsidP="00A228A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4B04">
              <w:rPr>
                <w:rFonts w:ascii="Times New Roman" w:hAnsi="Times New Roman" w:cs="Times New Roman"/>
                <w:b/>
                <w:szCs w:val="24"/>
              </w:rPr>
              <w:t>Содержание работы</w:t>
            </w:r>
          </w:p>
        </w:tc>
        <w:tc>
          <w:tcPr>
            <w:tcW w:w="1472" w:type="dxa"/>
            <w:gridSpan w:val="2"/>
          </w:tcPr>
          <w:p w:rsidR="00A640C4" w:rsidRPr="00C54B04" w:rsidRDefault="00A640C4" w:rsidP="00A228A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54B04">
              <w:rPr>
                <w:rFonts w:ascii="Times New Roman" w:hAnsi="Times New Roman" w:cs="Times New Roman"/>
                <w:b/>
                <w:szCs w:val="20"/>
              </w:rPr>
              <w:t>Итоговое мероприятие</w:t>
            </w:r>
          </w:p>
        </w:tc>
      </w:tr>
      <w:tr w:rsidR="00C54B04" w:rsidTr="00A640C4">
        <w:trPr>
          <w:gridAfter w:val="1"/>
          <w:wAfter w:w="55" w:type="dxa"/>
        </w:trPr>
        <w:tc>
          <w:tcPr>
            <w:tcW w:w="675" w:type="dxa"/>
            <w:textDirection w:val="btLr"/>
          </w:tcPr>
          <w:p w:rsidR="00C54B04" w:rsidRPr="00C54B04" w:rsidRDefault="00C54B04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4B0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«Семья. Бабушки и дедушки – лучшие друзья»</w:t>
            </w:r>
          </w:p>
        </w:tc>
        <w:tc>
          <w:tcPr>
            <w:tcW w:w="993" w:type="dxa"/>
            <w:textDirection w:val="btLr"/>
          </w:tcPr>
          <w:p w:rsidR="00C54B04" w:rsidRPr="00C54B04" w:rsidRDefault="00C54B04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4B04">
              <w:rPr>
                <w:rFonts w:ascii="Times New Roman" w:hAnsi="Times New Roman" w:cs="Times New Roman"/>
                <w:b/>
                <w:sz w:val="24"/>
                <w:szCs w:val="28"/>
              </w:rPr>
              <w:t>4 неделя сентября</w:t>
            </w:r>
          </w:p>
        </w:tc>
        <w:tc>
          <w:tcPr>
            <w:tcW w:w="1842" w:type="dxa"/>
          </w:tcPr>
          <w:p w:rsidR="00C54B04" w:rsidRPr="00C54B04" w:rsidRDefault="00C54B04" w:rsidP="00E84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4B04">
              <w:rPr>
                <w:rFonts w:ascii="Times New Roman" w:hAnsi="Times New Roman" w:cs="Times New Roman"/>
                <w:szCs w:val="24"/>
              </w:rPr>
              <w:t>Обобщить знания о членах семьи, профессиях родителей, бабушек и дедушек.</w:t>
            </w:r>
          </w:p>
          <w:p w:rsidR="00C54B04" w:rsidRPr="00C54B04" w:rsidRDefault="00C54B04" w:rsidP="00E84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4B04">
              <w:rPr>
                <w:rFonts w:ascii="Times New Roman" w:hAnsi="Times New Roman" w:cs="Times New Roman"/>
                <w:szCs w:val="24"/>
              </w:rPr>
              <w:t>Сформировать умение называть свое имя и отчество, имена и отчества родителей,</w:t>
            </w:r>
          </w:p>
          <w:p w:rsidR="00C54B04" w:rsidRPr="00C54B04" w:rsidRDefault="00C54B04" w:rsidP="00E84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4B04">
              <w:rPr>
                <w:rFonts w:ascii="Times New Roman" w:hAnsi="Times New Roman" w:cs="Times New Roman"/>
                <w:szCs w:val="24"/>
              </w:rPr>
              <w:t>бабушек и дедушек; свою дату рождения, домашний адрес и телефон.</w:t>
            </w:r>
          </w:p>
          <w:p w:rsidR="00C54B04" w:rsidRPr="00C54B04" w:rsidRDefault="00C54B04" w:rsidP="00E84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4B04">
              <w:rPr>
                <w:rFonts w:ascii="Times New Roman" w:hAnsi="Times New Roman" w:cs="Times New Roman"/>
                <w:szCs w:val="24"/>
              </w:rPr>
              <w:t>Воспитывать бережное и чуткое отношение к самым близким людям,  радовать их добрыми делами.</w:t>
            </w:r>
          </w:p>
        </w:tc>
        <w:tc>
          <w:tcPr>
            <w:tcW w:w="10632" w:type="dxa"/>
            <w:gridSpan w:val="2"/>
          </w:tcPr>
          <w:p w:rsidR="00C54B04" w:rsidRPr="00C54B04" w:rsidRDefault="00C54B04" w:rsidP="00A228A9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C54B04"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Познавательно-исследовательская:</w:t>
            </w:r>
          </w:p>
          <w:p w:rsidR="00C54B04" w:rsidRPr="00C54B04" w:rsidRDefault="00C54B04" w:rsidP="00A228A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4B04">
              <w:rPr>
                <w:rFonts w:ascii="Times New Roman" w:hAnsi="Times New Roman" w:cs="Times New Roman"/>
                <w:szCs w:val="24"/>
              </w:rPr>
              <w:t>- беседа «Моя семья»;</w:t>
            </w:r>
          </w:p>
          <w:p w:rsidR="00C54B04" w:rsidRPr="00C54B04" w:rsidRDefault="00C54B04" w:rsidP="00A228A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4B04">
              <w:rPr>
                <w:rFonts w:ascii="Times New Roman" w:hAnsi="Times New Roman" w:cs="Times New Roman"/>
                <w:szCs w:val="24"/>
              </w:rPr>
              <w:t>- рассказ воспитателя о Дне пожилого человека.</w:t>
            </w:r>
          </w:p>
          <w:p w:rsidR="00C54B04" w:rsidRPr="00C54B04" w:rsidRDefault="00C54B04" w:rsidP="00A228A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4B04">
              <w:rPr>
                <w:rFonts w:ascii="Times New Roman" w:hAnsi="Times New Roman" w:cs="Times New Roman"/>
                <w:szCs w:val="24"/>
              </w:rPr>
              <w:t>- составление фотоальбома «Наши бабушки и дедушки».</w:t>
            </w:r>
          </w:p>
          <w:p w:rsidR="00C54B04" w:rsidRPr="00C54B04" w:rsidRDefault="00C54B04" w:rsidP="00A228A9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C54B04"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Игровая:</w:t>
            </w:r>
          </w:p>
          <w:p w:rsidR="00C54B04" w:rsidRPr="00C54B04" w:rsidRDefault="00C54B04" w:rsidP="00A228A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4B04">
              <w:rPr>
                <w:rFonts w:ascii="Times New Roman" w:hAnsi="Times New Roman" w:cs="Times New Roman"/>
                <w:szCs w:val="24"/>
              </w:rPr>
              <w:t xml:space="preserve">- сюжетно-ролевая игра «Семья»; </w:t>
            </w:r>
          </w:p>
          <w:p w:rsidR="00C54B04" w:rsidRPr="00C54B04" w:rsidRDefault="00C54B04" w:rsidP="00A228A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4B04">
              <w:rPr>
                <w:rFonts w:ascii="Times New Roman" w:hAnsi="Times New Roman" w:cs="Times New Roman"/>
                <w:szCs w:val="24"/>
              </w:rPr>
              <w:t>- дидактические игра  «Добрые слова дедушке и бабушке»;</w:t>
            </w:r>
            <w:r w:rsidRPr="00C54B04">
              <w:t xml:space="preserve"> </w:t>
            </w:r>
            <w:r w:rsidRPr="00C54B04">
              <w:rPr>
                <w:rFonts w:ascii="Times New Roman" w:hAnsi="Times New Roman" w:cs="Times New Roman"/>
                <w:szCs w:val="24"/>
              </w:rPr>
              <w:t>«Узнай настроение», «С кем ты</w:t>
            </w:r>
          </w:p>
          <w:p w:rsidR="00C54B04" w:rsidRPr="00C54B04" w:rsidRDefault="00C54B04" w:rsidP="00A228A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4B04">
              <w:rPr>
                <w:rFonts w:ascii="Times New Roman" w:hAnsi="Times New Roman" w:cs="Times New Roman"/>
                <w:szCs w:val="24"/>
              </w:rPr>
              <w:t>живешь?», «Старше или младше?»;</w:t>
            </w:r>
          </w:p>
          <w:p w:rsidR="00C54B04" w:rsidRPr="00C54B04" w:rsidRDefault="00C54B04" w:rsidP="00A228A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4B04">
              <w:rPr>
                <w:rFonts w:ascii="Times New Roman" w:hAnsi="Times New Roman" w:cs="Times New Roman"/>
                <w:szCs w:val="24"/>
              </w:rPr>
              <w:t>- пальчиковая игра  «У нашей бабушки десять внучат».</w:t>
            </w:r>
          </w:p>
          <w:p w:rsidR="00C54B04" w:rsidRPr="00C54B04" w:rsidRDefault="00C54B04" w:rsidP="00A228A9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C54B04"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Коммуникативная</w:t>
            </w:r>
          </w:p>
          <w:p w:rsidR="00C54B04" w:rsidRPr="00C54B04" w:rsidRDefault="00C54B04" w:rsidP="00A228A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4B04">
              <w:rPr>
                <w:rFonts w:ascii="Times New Roman" w:hAnsi="Times New Roman" w:cs="Times New Roman"/>
                <w:szCs w:val="24"/>
              </w:rPr>
              <w:t xml:space="preserve">- беседы «Моя семья»,  «У кого есть бабушка и дед, тот не ведает бед». </w:t>
            </w:r>
          </w:p>
          <w:p w:rsidR="00C54B04" w:rsidRPr="00C54B04" w:rsidRDefault="00C54B04" w:rsidP="00A228A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4B04">
              <w:rPr>
                <w:rFonts w:ascii="Times New Roman" w:hAnsi="Times New Roman" w:cs="Times New Roman"/>
                <w:szCs w:val="24"/>
              </w:rPr>
              <w:t xml:space="preserve">-  обсуждение пословицы «Была б моя бабуся, никого не </w:t>
            </w:r>
            <w:proofErr w:type="spellStart"/>
            <w:r w:rsidRPr="00C54B04">
              <w:rPr>
                <w:rFonts w:ascii="Times New Roman" w:hAnsi="Times New Roman" w:cs="Times New Roman"/>
                <w:szCs w:val="24"/>
              </w:rPr>
              <w:t>боюся</w:t>
            </w:r>
            <w:proofErr w:type="spellEnd"/>
            <w:r w:rsidRPr="00C54B04">
              <w:rPr>
                <w:rFonts w:ascii="Times New Roman" w:hAnsi="Times New Roman" w:cs="Times New Roman"/>
                <w:szCs w:val="24"/>
              </w:rPr>
              <w:t xml:space="preserve">»;    </w:t>
            </w:r>
          </w:p>
          <w:p w:rsidR="00C54B04" w:rsidRPr="00C54B04" w:rsidRDefault="00C54B04" w:rsidP="00A228A9">
            <w:pPr>
              <w:jc w:val="both"/>
            </w:pPr>
            <w:r w:rsidRPr="00C54B04">
              <w:rPr>
                <w:rFonts w:ascii="Times New Roman" w:hAnsi="Times New Roman" w:cs="Times New Roman"/>
                <w:szCs w:val="24"/>
              </w:rPr>
              <w:t>- составление рассказов «Мой дедушка», «Как я помогаю бабушке (маме)»</w:t>
            </w:r>
            <w:r w:rsidRPr="00C54B04">
              <w:t xml:space="preserve"> </w:t>
            </w:r>
          </w:p>
          <w:p w:rsidR="00C54B04" w:rsidRPr="00C54B04" w:rsidRDefault="00C54B04" w:rsidP="00A228A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4B04">
              <w:rPr>
                <w:rFonts w:ascii="Times New Roman" w:hAnsi="Times New Roman" w:cs="Times New Roman"/>
                <w:szCs w:val="24"/>
              </w:rPr>
              <w:t xml:space="preserve">- ситуативный разговор: «Как мы можем позаботиться о бабушках (дедушках)?» </w:t>
            </w:r>
          </w:p>
          <w:p w:rsidR="00C54B04" w:rsidRPr="00C54B04" w:rsidRDefault="00C54B04" w:rsidP="00A228A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4B04">
              <w:rPr>
                <w:rFonts w:ascii="Times New Roman" w:hAnsi="Times New Roman" w:cs="Times New Roman"/>
                <w:szCs w:val="24"/>
              </w:rPr>
              <w:t xml:space="preserve">- пересказ рассказа Л. Толстого «Косточка» по серии сюжетных картин. </w:t>
            </w:r>
          </w:p>
          <w:p w:rsidR="00C54B04" w:rsidRPr="00C54B04" w:rsidRDefault="00C54B04" w:rsidP="00A228A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4B04"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Изобразительная</w:t>
            </w:r>
            <w:r w:rsidRPr="00C54B0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54B04" w:rsidRPr="00C54B04" w:rsidRDefault="00C54B04" w:rsidP="00A228A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4B04">
              <w:rPr>
                <w:rFonts w:ascii="Times New Roman" w:hAnsi="Times New Roman" w:cs="Times New Roman"/>
                <w:szCs w:val="24"/>
              </w:rPr>
              <w:t>- декоративное рисование «Украсим платок для бабушки»;</w:t>
            </w:r>
          </w:p>
          <w:p w:rsidR="00C54B04" w:rsidRPr="00C54B04" w:rsidRDefault="00C54B04" w:rsidP="00A228A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4B04">
              <w:rPr>
                <w:rFonts w:ascii="Times New Roman" w:hAnsi="Times New Roman" w:cs="Times New Roman"/>
                <w:szCs w:val="24"/>
              </w:rPr>
              <w:t>- рисование с натуры «Игрушечный медвежонок»;</w:t>
            </w:r>
          </w:p>
          <w:p w:rsidR="00C54B04" w:rsidRPr="00C54B04" w:rsidRDefault="00C54B04" w:rsidP="00A228A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4B04">
              <w:rPr>
                <w:rFonts w:ascii="Times New Roman" w:hAnsi="Times New Roman" w:cs="Times New Roman"/>
                <w:szCs w:val="24"/>
              </w:rPr>
              <w:t xml:space="preserve">- аппликация  «Праздничная открытка с цветами» </w:t>
            </w:r>
            <w:proofErr w:type="gramStart"/>
            <w:r w:rsidRPr="00C54B04">
              <w:rPr>
                <w:rFonts w:ascii="Times New Roman" w:hAnsi="Times New Roman" w:cs="Times New Roman"/>
                <w:szCs w:val="24"/>
              </w:rPr>
              <w:t>к</w:t>
            </w:r>
            <w:proofErr w:type="gramEnd"/>
            <w:r w:rsidRPr="00C54B04">
              <w:rPr>
                <w:rFonts w:ascii="Times New Roman" w:hAnsi="Times New Roman" w:cs="Times New Roman"/>
                <w:szCs w:val="24"/>
              </w:rPr>
              <w:t xml:space="preserve"> Дню пожилого человека. </w:t>
            </w:r>
          </w:p>
          <w:p w:rsidR="00C54B04" w:rsidRPr="00C54B04" w:rsidRDefault="00C54B04" w:rsidP="00A228A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4B04"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Конструирование</w:t>
            </w:r>
            <w:r w:rsidRPr="00C54B0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54B04" w:rsidRPr="00C54B04" w:rsidRDefault="00C54B04" w:rsidP="00A228A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4B04">
              <w:rPr>
                <w:rFonts w:ascii="Times New Roman" w:hAnsi="Times New Roman" w:cs="Times New Roman"/>
                <w:szCs w:val="24"/>
              </w:rPr>
              <w:t xml:space="preserve">«Разные дома» (из строительного материала). </w:t>
            </w:r>
          </w:p>
          <w:p w:rsidR="00C54B04" w:rsidRPr="00C54B04" w:rsidRDefault="00C54B04" w:rsidP="00A228A9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C54B04"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Восприятие  художественной литературы и фольклора</w:t>
            </w:r>
          </w:p>
          <w:p w:rsidR="00C54B04" w:rsidRPr="00C54B04" w:rsidRDefault="00C54B04" w:rsidP="00A228A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4B04">
              <w:rPr>
                <w:rFonts w:ascii="Times New Roman" w:hAnsi="Times New Roman" w:cs="Times New Roman"/>
                <w:szCs w:val="24"/>
              </w:rPr>
              <w:t>- сказка «</w:t>
            </w:r>
            <w:proofErr w:type="spellStart"/>
            <w:r w:rsidRPr="00C54B04">
              <w:rPr>
                <w:rFonts w:ascii="Times New Roman" w:hAnsi="Times New Roman" w:cs="Times New Roman"/>
                <w:szCs w:val="24"/>
              </w:rPr>
              <w:t>Сынко-Филипко</w:t>
            </w:r>
            <w:proofErr w:type="spellEnd"/>
            <w:r w:rsidRPr="00C54B04">
              <w:rPr>
                <w:rFonts w:ascii="Times New Roman" w:hAnsi="Times New Roman" w:cs="Times New Roman"/>
                <w:szCs w:val="24"/>
              </w:rPr>
              <w:t>», пересказ Е. Поленовой;</w:t>
            </w:r>
          </w:p>
          <w:p w:rsidR="00C54B04" w:rsidRPr="00C54B04" w:rsidRDefault="00C54B04" w:rsidP="00A228A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4B04">
              <w:rPr>
                <w:rFonts w:ascii="Times New Roman" w:hAnsi="Times New Roman" w:cs="Times New Roman"/>
                <w:szCs w:val="24"/>
              </w:rPr>
              <w:t xml:space="preserve"> - </w:t>
            </w:r>
            <w:r w:rsidRPr="00C54B04">
              <w:t xml:space="preserve"> </w:t>
            </w:r>
            <w:r w:rsidRPr="00C54B04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C54B04">
              <w:rPr>
                <w:rFonts w:ascii="Times New Roman" w:hAnsi="Times New Roman" w:cs="Times New Roman"/>
                <w:szCs w:val="24"/>
              </w:rPr>
              <w:t>Айога</w:t>
            </w:r>
            <w:proofErr w:type="spellEnd"/>
            <w:r w:rsidRPr="00C54B04">
              <w:rPr>
                <w:rFonts w:ascii="Times New Roman" w:hAnsi="Times New Roman" w:cs="Times New Roman"/>
                <w:szCs w:val="24"/>
              </w:rPr>
              <w:t xml:space="preserve">», </w:t>
            </w:r>
            <w:proofErr w:type="spellStart"/>
            <w:r w:rsidRPr="00C54B04">
              <w:rPr>
                <w:rFonts w:ascii="Times New Roman" w:hAnsi="Times New Roman" w:cs="Times New Roman"/>
                <w:szCs w:val="24"/>
              </w:rPr>
              <w:t>нанайск</w:t>
            </w:r>
            <w:proofErr w:type="spellEnd"/>
            <w:r w:rsidRPr="00C54B04">
              <w:rPr>
                <w:rFonts w:ascii="Times New Roman" w:hAnsi="Times New Roman" w:cs="Times New Roman"/>
                <w:szCs w:val="24"/>
              </w:rPr>
              <w:t xml:space="preserve">., обр. Д. </w:t>
            </w:r>
            <w:proofErr w:type="spellStart"/>
            <w:r w:rsidRPr="00C54B04">
              <w:rPr>
                <w:rFonts w:ascii="Times New Roman" w:hAnsi="Times New Roman" w:cs="Times New Roman"/>
                <w:szCs w:val="24"/>
              </w:rPr>
              <w:t>Нагишкина</w:t>
            </w:r>
            <w:proofErr w:type="spellEnd"/>
            <w:r w:rsidRPr="00C54B04">
              <w:rPr>
                <w:rFonts w:ascii="Times New Roman" w:hAnsi="Times New Roman" w:cs="Times New Roman"/>
                <w:szCs w:val="24"/>
              </w:rPr>
              <w:t>;</w:t>
            </w:r>
          </w:p>
          <w:p w:rsidR="00C54B04" w:rsidRPr="00C54B04" w:rsidRDefault="00C54B04" w:rsidP="00A228A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4B04">
              <w:rPr>
                <w:rFonts w:ascii="Times New Roman" w:hAnsi="Times New Roman" w:cs="Times New Roman"/>
                <w:szCs w:val="24"/>
              </w:rPr>
              <w:t>- В. Осеева «Волшебное слово», «Сыновья»»;</w:t>
            </w:r>
          </w:p>
          <w:p w:rsidR="00C54B04" w:rsidRPr="00C54B04" w:rsidRDefault="00C54B04" w:rsidP="00A228A9">
            <w:pPr>
              <w:jc w:val="both"/>
            </w:pPr>
            <w:r w:rsidRPr="00C54B04">
              <w:rPr>
                <w:rFonts w:ascii="Times New Roman" w:hAnsi="Times New Roman" w:cs="Times New Roman"/>
                <w:szCs w:val="24"/>
              </w:rPr>
              <w:t>- Е. Благинина «Бабушка-забота».</w:t>
            </w:r>
            <w:r w:rsidRPr="00C54B04">
              <w:t xml:space="preserve"> </w:t>
            </w:r>
          </w:p>
          <w:p w:rsidR="00C54B04" w:rsidRPr="00C54B04" w:rsidRDefault="00C54B04" w:rsidP="00A228A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4B04">
              <w:t xml:space="preserve">- </w:t>
            </w:r>
            <w:r w:rsidRPr="00C54B04">
              <w:rPr>
                <w:rFonts w:ascii="Times New Roman" w:hAnsi="Times New Roman" w:cs="Times New Roman"/>
                <w:szCs w:val="24"/>
              </w:rPr>
              <w:t>Д. Хармс. «Веселый старичок»,</w:t>
            </w:r>
          </w:p>
          <w:p w:rsidR="00C54B04" w:rsidRPr="00C54B04" w:rsidRDefault="00C54B04" w:rsidP="00A228A9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C54B04"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Двигательная</w:t>
            </w:r>
          </w:p>
          <w:p w:rsidR="00C54B04" w:rsidRPr="00C54B04" w:rsidRDefault="00C54B04" w:rsidP="00A228A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4B04">
              <w:rPr>
                <w:rFonts w:ascii="Times New Roman" w:hAnsi="Times New Roman" w:cs="Times New Roman"/>
                <w:szCs w:val="24"/>
              </w:rPr>
              <w:t>Подвижные игры наших бабушек и дедушек: «Краски», «Колечко», «Цепи кованые».</w:t>
            </w:r>
            <w:r w:rsidRPr="00C54B04">
              <w:t xml:space="preserve"> </w:t>
            </w:r>
            <w:r w:rsidRPr="00C54B04">
              <w:rPr>
                <w:rFonts w:ascii="Times New Roman" w:hAnsi="Times New Roman" w:cs="Times New Roman"/>
                <w:szCs w:val="24"/>
              </w:rPr>
              <w:t>Игра малой подвижности «Было у мамочки десять детей».</w:t>
            </w:r>
          </w:p>
          <w:p w:rsidR="00C54B04" w:rsidRPr="00C54B04" w:rsidRDefault="00C54B04" w:rsidP="00A228A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4B04">
              <w:rPr>
                <w:rFonts w:ascii="Times New Roman" w:hAnsi="Times New Roman" w:cs="Times New Roman"/>
                <w:szCs w:val="24"/>
              </w:rPr>
              <w:t>Игра-эстафета «Помощники»</w:t>
            </w:r>
          </w:p>
          <w:p w:rsidR="00C54B04" w:rsidRPr="00C54B04" w:rsidRDefault="00C54B04" w:rsidP="00A228A9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C54B04"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Музыкальная</w:t>
            </w:r>
          </w:p>
          <w:p w:rsidR="00C54B04" w:rsidRPr="00C54B04" w:rsidRDefault="00C54B04" w:rsidP="00A228A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4B04">
              <w:rPr>
                <w:rFonts w:ascii="Times New Roman" w:hAnsi="Times New Roman" w:cs="Times New Roman"/>
                <w:szCs w:val="24"/>
              </w:rPr>
              <w:t xml:space="preserve">Слушание «Мой дед» Муз. С. </w:t>
            </w:r>
            <w:proofErr w:type="spellStart"/>
            <w:r w:rsidRPr="00C54B04">
              <w:rPr>
                <w:rFonts w:ascii="Times New Roman" w:hAnsi="Times New Roman" w:cs="Times New Roman"/>
                <w:szCs w:val="24"/>
              </w:rPr>
              <w:t>Туликова</w:t>
            </w:r>
            <w:proofErr w:type="spellEnd"/>
            <w:r w:rsidRPr="00C54B04">
              <w:rPr>
                <w:rFonts w:ascii="Times New Roman" w:hAnsi="Times New Roman" w:cs="Times New Roman"/>
                <w:szCs w:val="24"/>
              </w:rPr>
              <w:t xml:space="preserve">, сл. М. </w:t>
            </w:r>
            <w:proofErr w:type="spellStart"/>
            <w:r w:rsidRPr="00C54B04">
              <w:rPr>
                <w:rFonts w:ascii="Times New Roman" w:hAnsi="Times New Roman" w:cs="Times New Roman"/>
                <w:szCs w:val="24"/>
              </w:rPr>
              <w:t>Пляцковского</w:t>
            </w:r>
            <w:proofErr w:type="spellEnd"/>
            <w:r w:rsidRPr="00C54B04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C54B04" w:rsidRPr="00C54B04" w:rsidRDefault="00C54B04" w:rsidP="00A228A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54B04">
              <w:rPr>
                <w:rFonts w:ascii="Times New Roman" w:hAnsi="Times New Roman" w:cs="Times New Roman"/>
                <w:szCs w:val="24"/>
              </w:rPr>
              <w:t>Логоритмика</w:t>
            </w:r>
            <w:proofErr w:type="spellEnd"/>
            <w:r w:rsidRPr="00C54B04">
              <w:rPr>
                <w:rFonts w:ascii="Times New Roman" w:hAnsi="Times New Roman" w:cs="Times New Roman"/>
                <w:szCs w:val="24"/>
              </w:rPr>
              <w:t xml:space="preserve"> «Семейная зарядка».</w:t>
            </w:r>
          </w:p>
          <w:p w:rsidR="00C54B04" w:rsidRPr="00C54B04" w:rsidRDefault="00C54B04" w:rsidP="00A228A9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C54B04"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Самообслуживание и элементарный бытовой труд</w:t>
            </w:r>
          </w:p>
          <w:p w:rsidR="00C54B04" w:rsidRPr="00C54B04" w:rsidRDefault="00C54B04" w:rsidP="00A228A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4B04">
              <w:rPr>
                <w:rFonts w:ascii="Times New Roman" w:hAnsi="Times New Roman" w:cs="Times New Roman"/>
                <w:szCs w:val="24"/>
              </w:rPr>
              <w:t xml:space="preserve"> «Порадуем бабушек и дедушек». Наведение порядка в игровых уголках, кабинках. Помощь воспитателям в смене постельного белья.</w:t>
            </w:r>
          </w:p>
        </w:tc>
        <w:tc>
          <w:tcPr>
            <w:tcW w:w="1417" w:type="dxa"/>
          </w:tcPr>
          <w:p w:rsidR="00C54B04" w:rsidRPr="00C54B04" w:rsidRDefault="00C54B04" w:rsidP="00A228A9">
            <w:pPr>
              <w:ind w:left="-109"/>
              <w:jc w:val="center"/>
              <w:rPr>
                <w:rFonts w:ascii="Times New Roman" w:hAnsi="Times New Roman" w:cs="Times New Roman"/>
              </w:rPr>
            </w:pPr>
            <w:r w:rsidRPr="00C54B04">
              <w:rPr>
                <w:rFonts w:ascii="Times New Roman" w:hAnsi="Times New Roman" w:cs="Times New Roman"/>
                <w:sz w:val="24"/>
              </w:rPr>
              <w:t>Оформление фотоальбома «Наши бабушки и дедушки».</w:t>
            </w:r>
          </w:p>
        </w:tc>
      </w:tr>
    </w:tbl>
    <w:p w:rsidR="00C54B04" w:rsidRDefault="00C54B0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2"/>
        <w:gridCol w:w="976"/>
        <w:gridCol w:w="1984"/>
        <w:gridCol w:w="10490"/>
        <w:gridCol w:w="1417"/>
        <w:gridCol w:w="55"/>
      </w:tblGrid>
      <w:tr w:rsidR="00A640C4" w:rsidTr="00A640C4">
        <w:tc>
          <w:tcPr>
            <w:tcW w:w="692" w:type="dxa"/>
          </w:tcPr>
          <w:p w:rsidR="00A640C4" w:rsidRPr="00531946" w:rsidRDefault="00A640C4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976" w:type="dxa"/>
          </w:tcPr>
          <w:p w:rsidR="00A640C4" w:rsidRPr="00531946" w:rsidRDefault="00A640C4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984" w:type="dxa"/>
          </w:tcPr>
          <w:p w:rsidR="00A640C4" w:rsidRPr="00B64F43" w:rsidRDefault="00A640C4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490" w:type="dxa"/>
          </w:tcPr>
          <w:p w:rsidR="00A640C4" w:rsidRPr="00DF1757" w:rsidRDefault="00A640C4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72" w:type="dxa"/>
            <w:gridSpan w:val="2"/>
          </w:tcPr>
          <w:p w:rsidR="00A640C4" w:rsidRPr="00531946" w:rsidRDefault="00A640C4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A640C4" w:rsidTr="00A640C4">
        <w:tc>
          <w:tcPr>
            <w:tcW w:w="692" w:type="dxa"/>
            <w:textDirection w:val="btLr"/>
          </w:tcPr>
          <w:p w:rsidR="00E8422E" w:rsidRPr="00E80938" w:rsidRDefault="00E8422E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938">
              <w:rPr>
                <w:rFonts w:ascii="Times New Roman" w:hAnsi="Times New Roman" w:cs="Times New Roman"/>
                <w:b/>
                <w:sz w:val="28"/>
                <w:szCs w:val="28"/>
              </w:rPr>
              <w:t>«Осень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Фрукты. Овощи. Труд взрослых в садах и огородах</w:t>
            </w:r>
            <w:r w:rsidRPr="00E8093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76" w:type="dxa"/>
            <w:textDirection w:val="btLr"/>
          </w:tcPr>
          <w:p w:rsidR="00E8422E" w:rsidRPr="00E80938" w:rsidRDefault="00E8422E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9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-я</w:t>
            </w:r>
            <w:r w:rsidRPr="00E80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 октября</w:t>
            </w:r>
          </w:p>
        </w:tc>
        <w:tc>
          <w:tcPr>
            <w:tcW w:w="1984" w:type="dxa"/>
          </w:tcPr>
          <w:p w:rsidR="00E8422E" w:rsidRPr="00243C4E" w:rsidRDefault="00E8422E" w:rsidP="00E8422E">
            <w:pPr>
              <w:jc w:val="center"/>
              <w:rPr>
                <w:rFonts w:ascii="Times New Roman" w:hAnsi="Times New Roman" w:cs="Times New Roman"/>
              </w:rPr>
            </w:pPr>
            <w:r w:rsidRPr="00243C4E">
              <w:rPr>
                <w:rFonts w:ascii="Times New Roman" w:hAnsi="Times New Roman" w:cs="Times New Roman"/>
              </w:rPr>
              <w:t>Систематизировать знания о смене времен года, сезонных изменениях в природе;</w:t>
            </w:r>
          </w:p>
          <w:p w:rsidR="00E8422E" w:rsidRPr="00243C4E" w:rsidRDefault="00E8422E" w:rsidP="00E8422E">
            <w:pPr>
              <w:jc w:val="center"/>
              <w:rPr>
                <w:rFonts w:ascii="Times New Roman" w:hAnsi="Times New Roman" w:cs="Times New Roman"/>
              </w:rPr>
            </w:pPr>
            <w:r w:rsidRPr="00243C4E">
              <w:rPr>
                <w:rFonts w:ascii="Times New Roman" w:hAnsi="Times New Roman" w:cs="Times New Roman"/>
              </w:rPr>
              <w:t>о жизнедеятельности растений.</w:t>
            </w:r>
            <w:r>
              <w:t xml:space="preserve"> </w:t>
            </w:r>
            <w:r w:rsidRPr="00243C4E">
              <w:rPr>
                <w:rFonts w:ascii="Times New Roman" w:hAnsi="Times New Roman" w:cs="Times New Roman"/>
              </w:rPr>
              <w:t>Расширять и уточнять представления детей о</w:t>
            </w:r>
            <w:r>
              <w:rPr>
                <w:rFonts w:ascii="Times New Roman" w:hAnsi="Times New Roman" w:cs="Times New Roman"/>
              </w:rPr>
              <w:t xml:space="preserve"> растениях сада и огорода. </w:t>
            </w:r>
            <w:r w:rsidRPr="00243C4E">
              <w:rPr>
                <w:rFonts w:ascii="Times New Roman" w:hAnsi="Times New Roman" w:cs="Times New Roman"/>
              </w:rPr>
              <w:t>Воспитывать уважение к труду сельских жителей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8422E" w:rsidRDefault="00E8422E" w:rsidP="00E8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4E">
              <w:rPr>
                <w:rFonts w:ascii="Times New Roman" w:hAnsi="Times New Roman" w:cs="Times New Roman"/>
              </w:rPr>
              <w:t xml:space="preserve">Воспитывать  чувство любви к родной природе; продолжать знакомить детей </w:t>
            </w:r>
            <w:r>
              <w:rPr>
                <w:rFonts w:ascii="Times New Roman" w:hAnsi="Times New Roman" w:cs="Times New Roman"/>
              </w:rPr>
              <w:t>приметами осени.</w:t>
            </w:r>
          </w:p>
          <w:p w:rsidR="00E8422E" w:rsidRPr="00243C4E" w:rsidRDefault="00E8422E" w:rsidP="00E8422E">
            <w:pPr>
              <w:jc w:val="center"/>
              <w:rPr>
                <w:rFonts w:ascii="Times New Roman" w:hAnsi="Times New Roman" w:cs="Times New Roman"/>
              </w:rPr>
            </w:pPr>
            <w:r w:rsidRPr="00243C4E">
              <w:rPr>
                <w:rFonts w:ascii="Times New Roman" w:hAnsi="Times New Roman" w:cs="Times New Roman"/>
              </w:rPr>
              <w:t>Активизировать словарь по теме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90" w:type="dxa"/>
          </w:tcPr>
          <w:p w:rsidR="00E8422E" w:rsidRPr="00E8422E" w:rsidRDefault="00E8422E" w:rsidP="00A228A9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E8422E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Познавательно-исследовательская деятельность:</w:t>
            </w:r>
          </w:p>
          <w:p w:rsidR="00E8422E" w:rsidRPr="00E8422E" w:rsidRDefault="00E8422E" w:rsidP="00A228A9">
            <w:pPr>
              <w:pStyle w:val="a4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E8422E">
              <w:rPr>
                <w:rFonts w:ascii="Times New Roman" w:hAnsi="Times New Roman" w:cs="Times New Roman"/>
                <w:sz w:val="23"/>
                <w:szCs w:val="23"/>
              </w:rPr>
              <w:t>- «Что нам осень принесла»;</w:t>
            </w:r>
          </w:p>
          <w:p w:rsidR="00E8422E" w:rsidRPr="00E8422E" w:rsidRDefault="00E8422E" w:rsidP="00A228A9">
            <w:pPr>
              <w:pStyle w:val="a4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E8422E">
              <w:rPr>
                <w:rFonts w:ascii="Times New Roman" w:hAnsi="Times New Roman" w:cs="Times New Roman"/>
                <w:sz w:val="23"/>
                <w:szCs w:val="23"/>
              </w:rPr>
              <w:t>- «Изучаем почву»:  «Из чего состоит почва», «Водопроницаемость почвы»,</w:t>
            </w:r>
          </w:p>
          <w:p w:rsidR="00E8422E" w:rsidRPr="00E8422E" w:rsidRDefault="00E8422E" w:rsidP="00A228A9">
            <w:pPr>
              <w:pStyle w:val="a4"/>
              <w:ind w:left="34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E8422E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Игровая: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8422E">
              <w:rPr>
                <w:rFonts w:ascii="Times New Roman" w:hAnsi="Times New Roman" w:cs="Times New Roman"/>
                <w:sz w:val="23"/>
                <w:szCs w:val="23"/>
              </w:rPr>
              <w:t>- Д/игры «</w:t>
            </w:r>
            <w:proofErr w:type="gramStart"/>
            <w:r w:rsidRPr="00E8422E">
              <w:rPr>
                <w:rFonts w:ascii="Times New Roman" w:hAnsi="Times New Roman" w:cs="Times New Roman"/>
                <w:sz w:val="23"/>
                <w:szCs w:val="23"/>
              </w:rPr>
              <w:t>Во</w:t>
            </w:r>
            <w:proofErr w:type="gramEnd"/>
            <w:r w:rsidRPr="00E8422E">
              <w:rPr>
                <w:rFonts w:ascii="Times New Roman" w:hAnsi="Times New Roman" w:cs="Times New Roman"/>
                <w:sz w:val="23"/>
                <w:szCs w:val="23"/>
              </w:rPr>
              <w:t xml:space="preserve"> саду ли, в огороде», «Чудесный мешочек», «Узнай на вкус», «Съедобное – несъедобное»,  «Когда это бывает?»;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8422E">
              <w:rPr>
                <w:rFonts w:ascii="Times New Roman" w:hAnsi="Times New Roman" w:cs="Times New Roman"/>
                <w:sz w:val="23"/>
                <w:szCs w:val="23"/>
              </w:rPr>
              <w:t>- С/</w:t>
            </w:r>
            <w:proofErr w:type="gramStart"/>
            <w:r w:rsidRPr="00E8422E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E8422E">
              <w:rPr>
                <w:rFonts w:ascii="Times New Roman" w:hAnsi="Times New Roman" w:cs="Times New Roman"/>
                <w:sz w:val="23"/>
                <w:szCs w:val="23"/>
              </w:rPr>
              <w:t xml:space="preserve"> игры «Супермаркет»,  «Встречаем гостей»;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8422E">
              <w:rPr>
                <w:rFonts w:ascii="Times New Roman" w:hAnsi="Times New Roman" w:cs="Times New Roman"/>
                <w:sz w:val="23"/>
                <w:szCs w:val="23"/>
              </w:rPr>
              <w:t>- хороводные игры «</w:t>
            </w:r>
            <w:proofErr w:type="gramStart"/>
            <w:r w:rsidRPr="00E8422E">
              <w:rPr>
                <w:rFonts w:ascii="Times New Roman" w:hAnsi="Times New Roman" w:cs="Times New Roman"/>
                <w:sz w:val="23"/>
                <w:szCs w:val="23"/>
              </w:rPr>
              <w:t>Огородная-хороводная</w:t>
            </w:r>
            <w:proofErr w:type="gramEnd"/>
            <w:r w:rsidRPr="00E8422E">
              <w:rPr>
                <w:rFonts w:ascii="Times New Roman" w:hAnsi="Times New Roman" w:cs="Times New Roman"/>
                <w:sz w:val="23"/>
                <w:szCs w:val="23"/>
              </w:rPr>
              <w:t>», «Осень, осень в гости просим»;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8422E">
              <w:rPr>
                <w:rFonts w:ascii="Times New Roman" w:hAnsi="Times New Roman" w:cs="Times New Roman"/>
                <w:sz w:val="23"/>
                <w:szCs w:val="23"/>
              </w:rPr>
              <w:t>- игра-драматизация по сказке «Вершки и корешки»;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E8422E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Коммуникативная: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8422E">
              <w:rPr>
                <w:rFonts w:ascii="Times New Roman" w:hAnsi="Times New Roman" w:cs="Times New Roman"/>
                <w:sz w:val="23"/>
                <w:szCs w:val="23"/>
              </w:rPr>
              <w:t xml:space="preserve">- беседа «Почему осенью листопад»,  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8422E">
              <w:rPr>
                <w:rFonts w:ascii="Times New Roman" w:hAnsi="Times New Roman" w:cs="Times New Roman"/>
                <w:sz w:val="23"/>
                <w:szCs w:val="23"/>
              </w:rPr>
              <w:t>-  Ситуативный разговор «Почему необходимо мыть овощи и фрукты перед едой»;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8422E">
              <w:rPr>
                <w:rFonts w:ascii="Times New Roman" w:hAnsi="Times New Roman" w:cs="Times New Roman"/>
                <w:sz w:val="23"/>
                <w:szCs w:val="23"/>
              </w:rPr>
              <w:t>- составление рассказов из личного опыта «Осенние заботы»;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8422E">
              <w:rPr>
                <w:rFonts w:ascii="Times New Roman" w:hAnsi="Times New Roman" w:cs="Times New Roman"/>
                <w:sz w:val="23"/>
                <w:szCs w:val="23"/>
              </w:rPr>
              <w:t>- «Придумай загадку про овощ или фрукт»;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8422E">
              <w:rPr>
                <w:rFonts w:ascii="Times New Roman" w:hAnsi="Times New Roman" w:cs="Times New Roman"/>
                <w:sz w:val="23"/>
                <w:szCs w:val="23"/>
              </w:rPr>
              <w:t>- пересказ с опорой на картинки сказки «Почему лук горький?».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E8422E">
              <w:rPr>
                <w:rFonts w:ascii="Times New Roman" w:hAnsi="Times New Roman" w:cs="Times New Roman"/>
                <w:sz w:val="23"/>
                <w:szCs w:val="23"/>
              </w:rPr>
              <w:t xml:space="preserve">-речевые игры и  упражнения: «Осенние слова», «Четвертый лишний», «Магазин». 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E8422E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Изобразительная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8422E">
              <w:rPr>
                <w:rFonts w:ascii="Times New Roman" w:hAnsi="Times New Roman" w:cs="Times New Roman"/>
                <w:sz w:val="23"/>
                <w:szCs w:val="23"/>
              </w:rPr>
              <w:t xml:space="preserve">- рисование  «Золотая осень»,  «Царевна-лягушка», 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8422E">
              <w:rPr>
                <w:rFonts w:ascii="Times New Roman" w:hAnsi="Times New Roman" w:cs="Times New Roman"/>
                <w:sz w:val="23"/>
                <w:szCs w:val="23"/>
              </w:rPr>
              <w:t xml:space="preserve">-  </w:t>
            </w:r>
            <w:proofErr w:type="spellStart"/>
            <w:r w:rsidRPr="00E8422E">
              <w:rPr>
                <w:rFonts w:ascii="Times New Roman" w:hAnsi="Times New Roman" w:cs="Times New Roman"/>
                <w:sz w:val="23"/>
                <w:szCs w:val="23"/>
              </w:rPr>
              <w:t>пластилинография</w:t>
            </w:r>
            <w:proofErr w:type="spellEnd"/>
            <w:r w:rsidRPr="00E8422E">
              <w:rPr>
                <w:rFonts w:ascii="Times New Roman" w:hAnsi="Times New Roman" w:cs="Times New Roman"/>
                <w:sz w:val="23"/>
                <w:szCs w:val="23"/>
              </w:rPr>
              <w:t xml:space="preserve"> «Наливные яблочки»;    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8422E">
              <w:rPr>
                <w:rFonts w:ascii="Times New Roman" w:hAnsi="Times New Roman" w:cs="Times New Roman"/>
                <w:sz w:val="23"/>
                <w:szCs w:val="23"/>
              </w:rPr>
              <w:t>- лепка «Фрукты для игры в магазин».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8422E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Конструирование </w:t>
            </w:r>
            <w:r w:rsidRPr="00E8422E">
              <w:rPr>
                <w:rFonts w:ascii="Times New Roman" w:hAnsi="Times New Roman" w:cs="Times New Roman"/>
                <w:sz w:val="23"/>
                <w:szCs w:val="23"/>
              </w:rPr>
              <w:t xml:space="preserve"> «Деревенский дом» (строительный материал). 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E8422E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Восприятие  художественной литературы и фольклора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8422E">
              <w:rPr>
                <w:rFonts w:ascii="Times New Roman" w:hAnsi="Times New Roman" w:cs="Times New Roman"/>
                <w:sz w:val="23"/>
                <w:szCs w:val="23"/>
              </w:rPr>
              <w:t>- белорусская сказка «Вершки и корешки»;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8422E">
              <w:rPr>
                <w:rFonts w:ascii="Times New Roman" w:hAnsi="Times New Roman" w:cs="Times New Roman"/>
                <w:sz w:val="23"/>
                <w:szCs w:val="23"/>
              </w:rPr>
              <w:t xml:space="preserve">- Н. Носов «Огурцы»;  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8422E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E8422E">
              <w:rPr>
                <w:rFonts w:ascii="Times New Roman" w:hAnsi="Times New Roman" w:cs="Times New Roman"/>
                <w:sz w:val="23"/>
                <w:szCs w:val="23"/>
              </w:rPr>
              <w:t>В.Сутеев</w:t>
            </w:r>
            <w:proofErr w:type="spellEnd"/>
            <w:r w:rsidRPr="00E8422E">
              <w:rPr>
                <w:rFonts w:ascii="Times New Roman" w:hAnsi="Times New Roman" w:cs="Times New Roman"/>
                <w:sz w:val="23"/>
                <w:szCs w:val="23"/>
              </w:rPr>
              <w:t xml:space="preserve"> «Мешок яблок»;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8422E">
              <w:rPr>
                <w:rFonts w:ascii="Times New Roman" w:hAnsi="Times New Roman" w:cs="Times New Roman"/>
                <w:sz w:val="23"/>
                <w:szCs w:val="23"/>
              </w:rPr>
              <w:t xml:space="preserve">- Л. </w:t>
            </w:r>
            <w:proofErr w:type="spellStart"/>
            <w:r w:rsidRPr="00E8422E">
              <w:rPr>
                <w:rFonts w:ascii="Times New Roman" w:hAnsi="Times New Roman" w:cs="Times New Roman"/>
                <w:sz w:val="23"/>
                <w:szCs w:val="23"/>
              </w:rPr>
              <w:t>Станчев</w:t>
            </w:r>
            <w:proofErr w:type="spellEnd"/>
            <w:r w:rsidRPr="00E8422E">
              <w:rPr>
                <w:rFonts w:ascii="Times New Roman" w:hAnsi="Times New Roman" w:cs="Times New Roman"/>
                <w:sz w:val="23"/>
                <w:szCs w:val="23"/>
              </w:rPr>
              <w:t xml:space="preserve"> «Осенняя гамма», пер. с </w:t>
            </w:r>
            <w:proofErr w:type="spellStart"/>
            <w:r w:rsidRPr="00E8422E">
              <w:rPr>
                <w:rFonts w:ascii="Times New Roman" w:hAnsi="Times New Roman" w:cs="Times New Roman"/>
                <w:sz w:val="23"/>
                <w:szCs w:val="23"/>
              </w:rPr>
              <w:t>болг</w:t>
            </w:r>
            <w:proofErr w:type="spellEnd"/>
            <w:r w:rsidRPr="00E8422E">
              <w:rPr>
                <w:rFonts w:ascii="Times New Roman" w:hAnsi="Times New Roman" w:cs="Times New Roman"/>
                <w:sz w:val="23"/>
                <w:szCs w:val="23"/>
              </w:rPr>
              <w:t xml:space="preserve">. И. </w:t>
            </w:r>
            <w:proofErr w:type="spellStart"/>
            <w:r w:rsidRPr="00E8422E">
              <w:rPr>
                <w:rFonts w:ascii="Times New Roman" w:hAnsi="Times New Roman" w:cs="Times New Roman"/>
                <w:sz w:val="23"/>
                <w:szCs w:val="23"/>
              </w:rPr>
              <w:t>Токмаковой</w:t>
            </w:r>
            <w:proofErr w:type="spellEnd"/>
            <w:r w:rsidRPr="00E8422E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E8422E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Двигательная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8422E">
              <w:rPr>
                <w:rFonts w:ascii="Times New Roman" w:hAnsi="Times New Roman" w:cs="Times New Roman"/>
                <w:sz w:val="23"/>
                <w:szCs w:val="23"/>
              </w:rPr>
              <w:t>- Комплекс утренней гимнастики «Урожай».  Игровое упражнение «Посади и собери урожай».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8422E">
              <w:rPr>
                <w:rFonts w:ascii="Times New Roman" w:hAnsi="Times New Roman" w:cs="Times New Roman"/>
                <w:sz w:val="23"/>
                <w:szCs w:val="23"/>
              </w:rPr>
              <w:t>- Подвижная игра с речевым сопровождением «Овощи». Подвижная игра «Огород»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8422E">
              <w:rPr>
                <w:rFonts w:ascii="Times New Roman" w:hAnsi="Times New Roman" w:cs="Times New Roman"/>
                <w:sz w:val="23"/>
                <w:szCs w:val="23"/>
              </w:rPr>
              <w:t xml:space="preserve">- эстафета «Чья команда быстрее соберет урожай»; 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E8422E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Музыкальная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8422E">
              <w:rPr>
                <w:rFonts w:ascii="Times New Roman" w:hAnsi="Times New Roman" w:cs="Times New Roman"/>
                <w:sz w:val="23"/>
                <w:szCs w:val="23"/>
              </w:rPr>
              <w:t xml:space="preserve">Пение «Хоровод овощей» Муз. Н. Лукониной, сл. Л. </w:t>
            </w:r>
            <w:proofErr w:type="spellStart"/>
            <w:r w:rsidRPr="00E8422E">
              <w:rPr>
                <w:rFonts w:ascii="Times New Roman" w:hAnsi="Times New Roman" w:cs="Times New Roman"/>
                <w:sz w:val="23"/>
                <w:szCs w:val="23"/>
              </w:rPr>
              <w:t>Чадовой</w:t>
            </w:r>
            <w:proofErr w:type="spellEnd"/>
            <w:r w:rsidRPr="00E8422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8422E">
              <w:rPr>
                <w:rFonts w:ascii="Times New Roman" w:hAnsi="Times New Roman" w:cs="Times New Roman"/>
                <w:sz w:val="23"/>
                <w:szCs w:val="23"/>
              </w:rPr>
              <w:t>Слушание «Урожайная» муз. А. Филиппенко, сл. Т. Волгиной. «Веселый крестьянин», муз. Р. Шумана;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E8422E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Самообслуживание и элементарный бытовой труд</w:t>
            </w:r>
          </w:p>
          <w:p w:rsidR="00E8422E" w:rsidRDefault="00E8422E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8422E">
              <w:rPr>
                <w:rFonts w:ascii="Times New Roman" w:hAnsi="Times New Roman" w:cs="Times New Roman"/>
                <w:sz w:val="23"/>
                <w:szCs w:val="23"/>
              </w:rPr>
              <w:t xml:space="preserve">Труд в природе  (сбор природного материала, уборка опавшей листвы на участке, перекопка песка в </w:t>
            </w:r>
            <w:r w:rsidRPr="00E8422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песочнице).    Мытье стульчиков. Мытье выносного материала.</w:t>
            </w:r>
          </w:p>
          <w:p w:rsidR="00E8422E" w:rsidRPr="002B547E" w:rsidRDefault="00E8422E" w:rsidP="00A2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E8422E" w:rsidRPr="009B2F8F" w:rsidRDefault="00E8422E" w:rsidP="00A2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работ  «Осенние фантазии»</w:t>
            </w:r>
            <w:r w:rsidRPr="009B2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0C4" w:rsidTr="00A640C4">
        <w:tc>
          <w:tcPr>
            <w:tcW w:w="692" w:type="dxa"/>
          </w:tcPr>
          <w:p w:rsidR="00A640C4" w:rsidRPr="00531946" w:rsidRDefault="00A640C4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976" w:type="dxa"/>
          </w:tcPr>
          <w:p w:rsidR="00A640C4" w:rsidRPr="00531946" w:rsidRDefault="00A640C4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984" w:type="dxa"/>
          </w:tcPr>
          <w:p w:rsidR="00A640C4" w:rsidRPr="00C54B04" w:rsidRDefault="00A640C4" w:rsidP="00A228A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4B04">
              <w:rPr>
                <w:rFonts w:ascii="Times New Roman" w:hAnsi="Times New Roman" w:cs="Times New Roman"/>
                <w:b/>
                <w:szCs w:val="24"/>
              </w:rPr>
              <w:t>Цель:</w:t>
            </w:r>
          </w:p>
        </w:tc>
        <w:tc>
          <w:tcPr>
            <w:tcW w:w="10490" w:type="dxa"/>
          </w:tcPr>
          <w:p w:rsidR="00A640C4" w:rsidRPr="00C54B04" w:rsidRDefault="00A640C4" w:rsidP="00A228A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4B04">
              <w:rPr>
                <w:rFonts w:ascii="Times New Roman" w:hAnsi="Times New Roman" w:cs="Times New Roman"/>
                <w:b/>
                <w:szCs w:val="24"/>
              </w:rPr>
              <w:t>Содержание работы</w:t>
            </w:r>
          </w:p>
        </w:tc>
        <w:tc>
          <w:tcPr>
            <w:tcW w:w="1472" w:type="dxa"/>
            <w:gridSpan w:val="2"/>
          </w:tcPr>
          <w:p w:rsidR="00A640C4" w:rsidRPr="00C54B04" w:rsidRDefault="00A640C4" w:rsidP="00A228A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54B04">
              <w:rPr>
                <w:rFonts w:ascii="Times New Roman" w:hAnsi="Times New Roman" w:cs="Times New Roman"/>
                <w:b/>
                <w:szCs w:val="20"/>
              </w:rPr>
              <w:t>Итоговое мероприятие</w:t>
            </w:r>
          </w:p>
        </w:tc>
      </w:tr>
      <w:tr w:rsidR="00A640C4" w:rsidTr="00A640C4">
        <w:tc>
          <w:tcPr>
            <w:tcW w:w="692" w:type="dxa"/>
            <w:textDirection w:val="btLr"/>
          </w:tcPr>
          <w:p w:rsidR="00E8422E" w:rsidRPr="00E80938" w:rsidRDefault="00E8422E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5B">
              <w:rPr>
                <w:rFonts w:ascii="Times New Roman" w:hAnsi="Times New Roman" w:cs="Times New Roman"/>
                <w:b/>
                <w:sz w:val="28"/>
                <w:szCs w:val="24"/>
              </w:rPr>
              <w:t>«Осень.  Откуда хлеб пришел»</w:t>
            </w:r>
          </w:p>
        </w:tc>
        <w:tc>
          <w:tcPr>
            <w:tcW w:w="976" w:type="dxa"/>
            <w:textDirection w:val="btLr"/>
          </w:tcPr>
          <w:p w:rsidR="00E8422E" w:rsidRPr="00E80938" w:rsidRDefault="00E8422E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неделя октября</w:t>
            </w:r>
          </w:p>
        </w:tc>
        <w:tc>
          <w:tcPr>
            <w:tcW w:w="1984" w:type="dxa"/>
          </w:tcPr>
          <w:p w:rsidR="00E8422E" w:rsidRPr="00957848" w:rsidRDefault="00E8422E" w:rsidP="00E8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Углублять </w:t>
            </w:r>
            <w:r w:rsidRPr="00A05190">
              <w:rPr>
                <w:rFonts w:ascii="Times New Roman" w:hAnsi="Times New Roman" w:cs="Times New Roman"/>
                <w:sz w:val="24"/>
                <w:szCs w:val="24"/>
              </w:rPr>
              <w:t xml:space="preserve">знания детей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выращивании хлеба (зерновых культур), о труде хлеборобов,  о </w:t>
            </w:r>
            <w:r w:rsidRPr="00A05190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5190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 хлеба и хлебопродуктов. Дать представления о том, как выращивали хлеб в старину. Развивать умение называть последовательность выращивания хлеба</w:t>
            </w:r>
            <w:proofErr w:type="gramStart"/>
            <w:r w:rsidRPr="00A0519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05190">
              <w:rPr>
                <w:rFonts w:ascii="Times New Roman" w:hAnsi="Times New Roman" w:cs="Times New Roman"/>
                <w:sz w:val="24"/>
                <w:szCs w:val="24"/>
              </w:rPr>
              <w:t>оспитыв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бережное отношение к хлебу.</w:t>
            </w:r>
          </w:p>
          <w:p w:rsidR="00E8422E" w:rsidRDefault="00E8422E" w:rsidP="00E84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28D">
              <w:rPr>
                <w:rFonts w:ascii="Times New Roman" w:hAnsi="Times New Roman" w:cs="Times New Roman"/>
                <w:sz w:val="24"/>
                <w:szCs w:val="24"/>
              </w:rPr>
              <w:t>Расширят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представления о труде хлеборобов</w:t>
            </w:r>
            <w:r w:rsidRPr="00A1628D">
              <w:rPr>
                <w:rFonts w:ascii="Times New Roman" w:hAnsi="Times New Roman" w:cs="Times New Roman"/>
                <w:sz w:val="24"/>
                <w:szCs w:val="24"/>
              </w:rPr>
              <w:t>, о значении их</w:t>
            </w:r>
            <w:r w:rsidRPr="00A16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28D">
              <w:rPr>
                <w:rFonts w:ascii="Times New Roman" w:hAnsi="Times New Roman" w:cs="Times New Roman"/>
                <w:sz w:val="24"/>
                <w:szCs w:val="24"/>
              </w:rPr>
              <w:t>труда для общества.</w:t>
            </w:r>
          </w:p>
        </w:tc>
        <w:tc>
          <w:tcPr>
            <w:tcW w:w="10490" w:type="dxa"/>
          </w:tcPr>
          <w:p w:rsidR="00E8422E" w:rsidRPr="00E8422E" w:rsidRDefault="00E8422E" w:rsidP="00A228A9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8422E">
              <w:rPr>
                <w:rFonts w:ascii="Times New Roman" w:hAnsi="Times New Roman" w:cs="Times New Roman"/>
                <w:b/>
                <w:i/>
                <w:u w:val="single"/>
              </w:rPr>
              <w:t>Познавательно-исследовательская деятельность: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</w:rPr>
            </w:pPr>
            <w:r w:rsidRPr="00E8422E">
              <w:rPr>
                <w:rFonts w:ascii="Times New Roman" w:hAnsi="Times New Roman" w:cs="Times New Roman"/>
              </w:rPr>
              <w:t>- «Откуда хлеб пришел»;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</w:rPr>
            </w:pPr>
            <w:r w:rsidRPr="00E8422E">
              <w:rPr>
                <w:rFonts w:ascii="Times New Roman" w:hAnsi="Times New Roman" w:cs="Times New Roman"/>
              </w:rPr>
              <w:t>- рассматривание пшеничных колосьев;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</w:rPr>
            </w:pPr>
            <w:r w:rsidRPr="00E8422E">
              <w:rPr>
                <w:rFonts w:ascii="Times New Roman" w:hAnsi="Times New Roman" w:cs="Times New Roman"/>
              </w:rPr>
              <w:t>- «Изучаем свойства муки».</w:t>
            </w:r>
          </w:p>
          <w:p w:rsidR="00E8422E" w:rsidRPr="00E8422E" w:rsidRDefault="00E8422E" w:rsidP="00A228A9">
            <w:pPr>
              <w:pStyle w:val="a4"/>
              <w:ind w:left="34"/>
              <w:rPr>
                <w:rFonts w:ascii="Times New Roman" w:hAnsi="Times New Roman" w:cs="Times New Roman"/>
                <w:u w:val="single"/>
              </w:rPr>
            </w:pPr>
            <w:r w:rsidRPr="00E8422E">
              <w:rPr>
                <w:rFonts w:ascii="Times New Roman" w:hAnsi="Times New Roman" w:cs="Times New Roman"/>
                <w:b/>
                <w:i/>
                <w:u w:val="single"/>
              </w:rPr>
              <w:t>Игровая: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</w:rPr>
            </w:pPr>
            <w:r w:rsidRPr="00E8422E">
              <w:rPr>
                <w:rFonts w:ascii="Times New Roman" w:hAnsi="Times New Roman" w:cs="Times New Roman"/>
              </w:rPr>
              <w:t xml:space="preserve">- Дидактическая игра «Откуда хлеб пришел»,  «Угадай, что загадали?», 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</w:rPr>
            </w:pPr>
            <w:r w:rsidRPr="00E8422E">
              <w:rPr>
                <w:rFonts w:ascii="Times New Roman" w:hAnsi="Times New Roman" w:cs="Times New Roman"/>
              </w:rPr>
              <w:t>- игра-драматизация по сказке «Колосок»;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</w:rPr>
            </w:pPr>
            <w:r w:rsidRPr="00E8422E">
              <w:rPr>
                <w:rFonts w:ascii="Times New Roman" w:hAnsi="Times New Roman" w:cs="Times New Roman"/>
              </w:rPr>
              <w:t>- С/</w:t>
            </w:r>
            <w:proofErr w:type="gramStart"/>
            <w:r w:rsidRPr="00E8422E">
              <w:rPr>
                <w:rFonts w:ascii="Times New Roman" w:hAnsi="Times New Roman" w:cs="Times New Roman"/>
              </w:rPr>
              <w:t>р</w:t>
            </w:r>
            <w:proofErr w:type="gramEnd"/>
            <w:r w:rsidRPr="00E8422E">
              <w:rPr>
                <w:rFonts w:ascii="Times New Roman" w:hAnsi="Times New Roman" w:cs="Times New Roman"/>
              </w:rPr>
              <w:t xml:space="preserve"> игра «Пекарня».  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</w:rPr>
            </w:pPr>
            <w:r w:rsidRPr="00E8422E">
              <w:rPr>
                <w:rFonts w:ascii="Times New Roman" w:hAnsi="Times New Roman" w:cs="Times New Roman"/>
              </w:rPr>
              <w:t>- речевые игры «Скажи наоборот», «Доскажи словечко»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8422E">
              <w:rPr>
                <w:rFonts w:ascii="Times New Roman" w:hAnsi="Times New Roman" w:cs="Times New Roman"/>
                <w:b/>
                <w:i/>
                <w:u w:val="single"/>
              </w:rPr>
              <w:t>Коммуникативная: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</w:rPr>
            </w:pPr>
            <w:r w:rsidRPr="00E8422E">
              <w:rPr>
                <w:rFonts w:ascii="Times New Roman" w:hAnsi="Times New Roman" w:cs="Times New Roman"/>
              </w:rPr>
              <w:t>- беседа «Как  в старину люди хлеб выращивали», «Кто работает в поле»;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</w:rPr>
            </w:pPr>
            <w:r w:rsidRPr="00E8422E">
              <w:rPr>
                <w:rFonts w:ascii="Times New Roman" w:hAnsi="Times New Roman" w:cs="Times New Roman"/>
              </w:rPr>
              <w:t>- рассказ воспитателя о профессии агронома;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</w:rPr>
            </w:pPr>
            <w:r w:rsidRPr="00E8422E">
              <w:rPr>
                <w:rFonts w:ascii="Times New Roman" w:hAnsi="Times New Roman" w:cs="Times New Roman"/>
              </w:rPr>
              <w:t>- «Почему так говорят» (обсуждение пословиц о хлебе)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</w:rPr>
            </w:pPr>
            <w:r w:rsidRPr="00E8422E">
              <w:rPr>
                <w:rFonts w:ascii="Times New Roman" w:hAnsi="Times New Roman" w:cs="Times New Roman"/>
              </w:rPr>
              <w:t>- составление рассказов по серии сюжетных картин « Работа в поле»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8422E">
              <w:rPr>
                <w:rFonts w:ascii="Times New Roman" w:hAnsi="Times New Roman" w:cs="Times New Roman"/>
                <w:b/>
                <w:i/>
                <w:u w:val="single"/>
              </w:rPr>
              <w:t>Изобразительная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</w:rPr>
            </w:pPr>
            <w:r w:rsidRPr="00E8422E">
              <w:rPr>
                <w:rFonts w:ascii="Times New Roman" w:hAnsi="Times New Roman" w:cs="Times New Roman"/>
              </w:rPr>
              <w:t>- Рисование  сюжетное «Золотая осень»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</w:rPr>
            </w:pPr>
            <w:r w:rsidRPr="00E8422E">
              <w:rPr>
                <w:rFonts w:ascii="Times New Roman" w:hAnsi="Times New Roman" w:cs="Times New Roman"/>
              </w:rPr>
              <w:t>- Декоративное рисование по мотивам городецкой росписи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</w:rPr>
            </w:pPr>
            <w:r w:rsidRPr="00E8422E">
              <w:rPr>
                <w:rFonts w:ascii="Times New Roman" w:hAnsi="Times New Roman" w:cs="Times New Roman"/>
              </w:rPr>
              <w:t>- изготовление муляжей хлебных изделий для игры «Пекарня»  (из соленого теста)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</w:rPr>
            </w:pPr>
            <w:r w:rsidRPr="00E8422E">
              <w:rPr>
                <w:rFonts w:ascii="Times New Roman" w:hAnsi="Times New Roman" w:cs="Times New Roman"/>
                <w:b/>
                <w:i/>
                <w:u w:val="single"/>
              </w:rPr>
              <w:t xml:space="preserve">Конструирование </w:t>
            </w:r>
            <w:r w:rsidRPr="00E8422E">
              <w:rPr>
                <w:rFonts w:ascii="Times New Roman" w:hAnsi="Times New Roman" w:cs="Times New Roman"/>
              </w:rPr>
              <w:t xml:space="preserve">  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</w:rPr>
            </w:pPr>
            <w:r w:rsidRPr="00E8422E">
              <w:rPr>
                <w:rFonts w:ascii="Times New Roman" w:hAnsi="Times New Roman" w:cs="Times New Roman"/>
              </w:rPr>
              <w:t xml:space="preserve">- «Мельница» (плоскостное), 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</w:rPr>
            </w:pPr>
            <w:r w:rsidRPr="00E8422E">
              <w:rPr>
                <w:rFonts w:ascii="Times New Roman" w:hAnsi="Times New Roman" w:cs="Times New Roman"/>
              </w:rPr>
              <w:t>- «Трактор» (из деталей конструктора «</w:t>
            </w:r>
            <w:proofErr w:type="spellStart"/>
            <w:r w:rsidRPr="00E8422E">
              <w:rPr>
                <w:rFonts w:ascii="Times New Roman" w:hAnsi="Times New Roman" w:cs="Times New Roman"/>
              </w:rPr>
              <w:t>Лего</w:t>
            </w:r>
            <w:proofErr w:type="spellEnd"/>
            <w:r w:rsidRPr="00E8422E">
              <w:rPr>
                <w:rFonts w:ascii="Times New Roman" w:hAnsi="Times New Roman" w:cs="Times New Roman"/>
              </w:rPr>
              <w:t>»)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8422E">
              <w:rPr>
                <w:rFonts w:ascii="Times New Roman" w:hAnsi="Times New Roman" w:cs="Times New Roman"/>
                <w:b/>
                <w:i/>
                <w:u w:val="single"/>
              </w:rPr>
              <w:t>Восприятие  художественной литературы и фольклора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</w:rPr>
            </w:pPr>
            <w:r w:rsidRPr="00E8422E">
              <w:rPr>
                <w:rFonts w:ascii="Times New Roman" w:hAnsi="Times New Roman" w:cs="Times New Roman"/>
              </w:rPr>
              <w:t>- С. Ремизов. «Хлебный голос»;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</w:rPr>
            </w:pPr>
            <w:r w:rsidRPr="00E8422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8422E">
              <w:rPr>
                <w:rFonts w:ascii="Times New Roman" w:hAnsi="Times New Roman" w:cs="Times New Roman"/>
              </w:rPr>
              <w:t>Д.Хармс</w:t>
            </w:r>
            <w:proofErr w:type="spellEnd"/>
            <w:r w:rsidRPr="00E8422E">
              <w:rPr>
                <w:rFonts w:ascii="Times New Roman" w:hAnsi="Times New Roman" w:cs="Times New Roman"/>
              </w:rPr>
              <w:t xml:space="preserve"> «Очень-очень вкусный пирог»;</w:t>
            </w:r>
          </w:p>
          <w:p w:rsidR="00E8422E" w:rsidRPr="00E8422E" w:rsidRDefault="00E8422E" w:rsidP="00A228A9">
            <w:r w:rsidRPr="00E8422E">
              <w:rPr>
                <w:rFonts w:ascii="Times New Roman" w:hAnsi="Times New Roman" w:cs="Times New Roman"/>
              </w:rPr>
              <w:t>- К. Паустовский «Теплый хлеб»</w:t>
            </w:r>
            <w:r w:rsidRPr="00E8422E">
              <w:t>;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</w:rPr>
            </w:pPr>
            <w:r w:rsidRPr="00E8422E">
              <w:t xml:space="preserve">- </w:t>
            </w:r>
            <w:r w:rsidRPr="00E8422E">
              <w:rPr>
                <w:rFonts w:ascii="Times New Roman" w:hAnsi="Times New Roman" w:cs="Times New Roman"/>
              </w:rPr>
              <w:t xml:space="preserve">Я. </w:t>
            </w:r>
            <w:proofErr w:type="spellStart"/>
            <w:r w:rsidRPr="00E8422E">
              <w:rPr>
                <w:rFonts w:ascii="Times New Roman" w:hAnsi="Times New Roman" w:cs="Times New Roman"/>
              </w:rPr>
              <w:t>Дягутите</w:t>
            </w:r>
            <w:proofErr w:type="spellEnd"/>
            <w:r w:rsidRPr="00E8422E">
              <w:rPr>
                <w:rFonts w:ascii="Times New Roman" w:hAnsi="Times New Roman" w:cs="Times New Roman"/>
              </w:rPr>
              <w:t xml:space="preserve"> «Руки человека»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</w:rPr>
            </w:pPr>
            <w:r w:rsidRPr="00E8422E">
              <w:rPr>
                <w:rFonts w:ascii="Times New Roman" w:hAnsi="Times New Roman" w:cs="Times New Roman"/>
              </w:rPr>
              <w:t>- А. Раскин «Как папа бросил хлеб»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gramStart"/>
            <w:r w:rsidRPr="00E8422E">
              <w:rPr>
                <w:rFonts w:ascii="Times New Roman" w:hAnsi="Times New Roman" w:cs="Times New Roman"/>
                <w:b/>
                <w:i/>
                <w:u w:val="single"/>
              </w:rPr>
              <w:t>Двигательная</w:t>
            </w:r>
            <w:proofErr w:type="gramEnd"/>
            <w:r w:rsidRPr="00E8422E">
              <w:rPr>
                <w:rFonts w:ascii="Times New Roman" w:hAnsi="Times New Roman" w:cs="Times New Roman"/>
                <w:b/>
                <w:i/>
                <w:u w:val="single"/>
              </w:rPr>
              <w:t xml:space="preserve">  </w:t>
            </w:r>
            <w:r w:rsidRPr="00E8422E">
              <w:rPr>
                <w:rFonts w:ascii="Times New Roman" w:hAnsi="Times New Roman" w:cs="Times New Roman"/>
              </w:rPr>
              <w:t>Комплекс утренней</w:t>
            </w:r>
            <w:r w:rsidRPr="00E8422E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E8422E">
              <w:rPr>
                <w:rFonts w:ascii="Times New Roman" w:hAnsi="Times New Roman" w:cs="Times New Roman"/>
              </w:rPr>
              <w:t xml:space="preserve">гимнастики «Полюшко». </w:t>
            </w:r>
            <w:proofErr w:type="spellStart"/>
            <w:r w:rsidRPr="00E8422E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E8422E">
              <w:rPr>
                <w:rFonts w:ascii="Times New Roman" w:hAnsi="Times New Roman" w:cs="Times New Roman"/>
              </w:rPr>
              <w:t xml:space="preserve"> «Мельница» Подвижные игры «Мышеловка»,  Подвижная игра с речевым сопровождением «Нива». Игра малой подвижности «Поле пройдем»     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</w:rPr>
            </w:pPr>
            <w:r w:rsidRPr="00E8422E">
              <w:rPr>
                <w:rFonts w:ascii="Times New Roman" w:hAnsi="Times New Roman" w:cs="Times New Roman"/>
                <w:b/>
                <w:i/>
                <w:u w:val="single"/>
              </w:rPr>
              <w:t>Музыкальная</w:t>
            </w:r>
            <w:r w:rsidRPr="00E8422E">
              <w:t xml:space="preserve"> 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</w:rPr>
            </w:pPr>
            <w:r w:rsidRPr="00E8422E">
              <w:rPr>
                <w:rFonts w:ascii="Times New Roman" w:hAnsi="Times New Roman" w:cs="Times New Roman"/>
              </w:rPr>
              <w:t xml:space="preserve">-  Слушание «Пироги» муз. В.А Алексеева,  сл. И. </w:t>
            </w:r>
            <w:proofErr w:type="spellStart"/>
            <w:r w:rsidRPr="00E8422E">
              <w:rPr>
                <w:rFonts w:ascii="Times New Roman" w:hAnsi="Times New Roman" w:cs="Times New Roman"/>
              </w:rPr>
              <w:t>Лейме</w:t>
            </w:r>
            <w:proofErr w:type="spellEnd"/>
            <w:r w:rsidRPr="00E8422E">
              <w:rPr>
                <w:rFonts w:ascii="Times New Roman" w:hAnsi="Times New Roman" w:cs="Times New Roman"/>
              </w:rPr>
              <w:t xml:space="preserve">. 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</w:rPr>
            </w:pPr>
            <w:r w:rsidRPr="00E8422E">
              <w:rPr>
                <w:rFonts w:ascii="Times New Roman" w:hAnsi="Times New Roman" w:cs="Times New Roman"/>
              </w:rPr>
              <w:t xml:space="preserve">«Песенка о хлебе» муз. В. Витлина. Сл. П. </w:t>
            </w:r>
            <w:proofErr w:type="spellStart"/>
            <w:r w:rsidRPr="00E8422E">
              <w:rPr>
                <w:rFonts w:ascii="Times New Roman" w:hAnsi="Times New Roman" w:cs="Times New Roman"/>
              </w:rPr>
              <w:t>Кагановой</w:t>
            </w:r>
            <w:proofErr w:type="spellEnd"/>
            <w:r w:rsidRPr="00E8422E">
              <w:rPr>
                <w:rFonts w:ascii="Times New Roman" w:hAnsi="Times New Roman" w:cs="Times New Roman"/>
              </w:rPr>
              <w:t>.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b/>
                <w:i/>
              </w:rPr>
            </w:pPr>
            <w:r w:rsidRPr="00E8422E">
              <w:rPr>
                <w:rFonts w:ascii="Times New Roman" w:hAnsi="Times New Roman" w:cs="Times New Roman"/>
                <w:b/>
                <w:i/>
              </w:rPr>
              <w:t xml:space="preserve">Самообслуживание и элементарный бытовой труд. 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</w:rPr>
            </w:pPr>
            <w:r w:rsidRPr="00E8422E">
              <w:rPr>
                <w:rFonts w:ascii="Times New Roman" w:hAnsi="Times New Roman" w:cs="Times New Roman"/>
              </w:rPr>
              <w:t xml:space="preserve">Пересадка цветочных растений из цветника. Помощь старшим при обрезке деревьев и кустарников. Уборка </w:t>
            </w:r>
            <w:r w:rsidRPr="00E8422E">
              <w:rPr>
                <w:rFonts w:ascii="Times New Roman" w:hAnsi="Times New Roman" w:cs="Times New Roman"/>
              </w:rPr>
              <w:lastRenderedPageBreak/>
              <w:t>участка, перекопка песка в песочнице.</w:t>
            </w:r>
          </w:p>
          <w:p w:rsidR="00E8422E" w:rsidRPr="0048631D" w:rsidRDefault="00E8422E" w:rsidP="00A2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E8422E" w:rsidRPr="00DC3D4A" w:rsidRDefault="00E8422E" w:rsidP="00A228A9">
            <w:pPr>
              <w:ind w:left="-109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Чаепитие с родителями «Мамины пироги»</w:t>
            </w:r>
          </w:p>
        </w:tc>
      </w:tr>
      <w:tr w:rsidR="00A640C4" w:rsidTr="00A640C4">
        <w:tc>
          <w:tcPr>
            <w:tcW w:w="692" w:type="dxa"/>
          </w:tcPr>
          <w:p w:rsidR="00A640C4" w:rsidRPr="00531946" w:rsidRDefault="00A640C4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976" w:type="dxa"/>
          </w:tcPr>
          <w:p w:rsidR="00A640C4" w:rsidRPr="00531946" w:rsidRDefault="00A640C4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984" w:type="dxa"/>
          </w:tcPr>
          <w:p w:rsidR="00A640C4" w:rsidRPr="00B64F43" w:rsidRDefault="00A640C4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490" w:type="dxa"/>
          </w:tcPr>
          <w:p w:rsidR="00A640C4" w:rsidRPr="00DF1757" w:rsidRDefault="00A640C4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72" w:type="dxa"/>
            <w:gridSpan w:val="2"/>
          </w:tcPr>
          <w:p w:rsidR="00A640C4" w:rsidRPr="00531946" w:rsidRDefault="00A640C4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A640C4" w:rsidTr="00A640C4">
        <w:tc>
          <w:tcPr>
            <w:tcW w:w="692" w:type="dxa"/>
            <w:textDirection w:val="btLr"/>
          </w:tcPr>
          <w:p w:rsidR="00E8422E" w:rsidRPr="00E80938" w:rsidRDefault="00E8422E" w:rsidP="00A228A9">
            <w:pPr>
              <w:pStyle w:val="Standard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80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 мире животных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Дикие животные. Подготовка животных к зиме</w:t>
            </w:r>
            <w:r w:rsidRPr="00E8093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76" w:type="dxa"/>
            <w:textDirection w:val="btLr"/>
          </w:tcPr>
          <w:p w:rsidR="00E8422E" w:rsidRPr="00E80938" w:rsidRDefault="00E8422E" w:rsidP="00A228A9">
            <w:pPr>
              <w:pStyle w:val="Standard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  <w:r w:rsidRPr="00E80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</w:t>
            </w:r>
          </w:p>
        </w:tc>
        <w:tc>
          <w:tcPr>
            <w:tcW w:w="1984" w:type="dxa"/>
          </w:tcPr>
          <w:p w:rsidR="00E8422E" w:rsidRDefault="00E8422E" w:rsidP="00E8422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4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об особенностях приспособления животных к окружающей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A8C">
              <w:rPr>
                <w:rFonts w:ascii="Times New Roman" w:hAnsi="Times New Roman" w:cs="Times New Roman"/>
                <w:sz w:val="24"/>
                <w:szCs w:val="24"/>
              </w:rPr>
              <w:t xml:space="preserve"> Учить различать и называть характерные особенности  диких животных.</w:t>
            </w:r>
          </w:p>
          <w:p w:rsidR="00E8422E" w:rsidRPr="001D5A8C" w:rsidRDefault="00E8422E" w:rsidP="00E8422E">
            <w:pPr>
              <w:pStyle w:val="Standard"/>
              <w:jc w:val="center"/>
              <w:rPr>
                <w:sz w:val="24"/>
                <w:szCs w:val="24"/>
              </w:rPr>
            </w:pPr>
            <w:r w:rsidRPr="001D5A8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том, что человек часть природы, и что он должен  беречь, охранять и защищать её. </w:t>
            </w:r>
            <w:r w:rsidRPr="00126BE3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правильно вести себя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90" w:type="dxa"/>
          </w:tcPr>
          <w:p w:rsidR="00E8422E" w:rsidRPr="001D5A8C" w:rsidRDefault="00E8422E" w:rsidP="00A228A9">
            <w:pPr>
              <w:pStyle w:val="Standard"/>
              <w:ind w:right="113"/>
              <w:rPr>
                <w:b/>
                <w:sz w:val="24"/>
                <w:szCs w:val="24"/>
              </w:rPr>
            </w:pPr>
            <w:r w:rsidRPr="001D5A8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</w:t>
            </w:r>
          </w:p>
          <w:p w:rsidR="00E8422E" w:rsidRDefault="00E8422E" w:rsidP="00A228A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познавательно-исследовательский проект «Животные Прибайкальской тайги»</w:t>
            </w:r>
          </w:p>
          <w:p w:rsidR="00E8422E" w:rsidRDefault="00E8422E" w:rsidP="00A228A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 «Зачем животным маскировочная окраска», «Зачем зайцу длинные уши»;</w:t>
            </w:r>
          </w:p>
          <w:p w:rsidR="00E8422E" w:rsidRPr="00C41FB8" w:rsidRDefault="00E8422E" w:rsidP="00A228A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A8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</w:t>
            </w:r>
          </w:p>
          <w:p w:rsidR="00E8422E" w:rsidRPr="003F4FDD" w:rsidRDefault="00E8422E" w:rsidP="00A228A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живет? (этажи леса)»; «Кто главный в лесу» (о лесниках).</w:t>
            </w:r>
          </w:p>
          <w:p w:rsidR="00E8422E" w:rsidRDefault="00E8422E" w:rsidP="00A228A9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пересказ с опорой на картинки «Лиса-охотница»;</w:t>
            </w:r>
          </w:p>
          <w:p w:rsidR="00E8422E" w:rsidRDefault="00E8422E" w:rsidP="00A228A9">
            <w:pPr>
              <w:pStyle w:val="Standard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описательных рассказов  о животных (по плану, по схеме); </w:t>
            </w:r>
          </w:p>
          <w:p w:rsidR="00E8422E" w:rsidRPr="00C41FB8" w:rsidRDefault="00E8422E" w:rsidP="00A228A9">
            <w:pPr>
              <w:pStyle w:val="Standard"/>
              <w:ind w:right="11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речевые упражнения «Чей дом», «Мяч бросай – диких животных называй», «Доскажи словечко», «Скажи наоборот», «Помоги Незнайке», «Узнай по описанию».</w:t>
            </w:r>
          </w:p>
          <w:p w:rsidR="00E8422E" w:rsidRDefault="00E8422E" w:rsidP="00A228A9">
            <w:pPr>
              <w:pStyle w:val="Standard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D5A8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</w:t>
            </w:r>
          </w:p>
          <w:p w:rsidR="00E8422E" w:rsidRDefault="00E8422E" w:rsidP="00A228A9">
            <w:pPr>
              <w:pStyle w:val="Standard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сюжетно-ролевая игры «Поездка в зоопарк»; </w:t>
            </w:r>
          </w:p>
          <w:p w:rsidR="00E8422E" w:rsidRDefault="00E8422E" w:rsidP="00A228A9">
            <w:pPr>
              <w:pStyle w:val="Standard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настольно-печатные игры: «Лото-животные», «Ассоциации»,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живет», </w:t>
            </w:r>
            <w:r w:rsidRPr="00100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«Береги живое. В лесу»; </w:t>
            </w:r>
            <w:r w:rsidRPr="00886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22E" w:rsidRDefault="00E8422E" w:rsidP="00A228A9">
            <w:pPr>
              <w:pStyle w:val="Standard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игра-драматизация по сказке «Заяц-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8422E" w:rsidRPr="000D2CB8" w:rsidRDefault="00E8422E" w:rsidP="00A228A9">
            <w:pPr>
              <w:pStyle w:val="Standard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пальчиковый театр </w:t>
            </w:r>
            <w:r w:rsidRPr="001008C9">
              <w:rPr>
                <w:rFonts w:ascii="Times New Roman" w:hAnsi="Times New Roman" w:cs="Times New Roman"/>
                <w:sz w:val="24"/>
                <w:szCs w:val="24"/>
              </w:rPr>
              <w:t>«Журавль и лиса»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22E" w:rsidRPr="001D5A8C" w:rsidRDefault="00E8422E" w:rsidP="00A228A9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</w:t>
            </w:r>
          </w:p>
          <w:p w:rsidR="00E8422E" w:rsidRDefault="00E8422E" w:rsidP="00A228A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7658">
              <w:rPr>
                <w:rFonts w:ascii="Times New Roman" w:hAnsi="Times New Roman" w:cs="Times New Roman"/>
                <w:sz w:val="24"/>
                <w:szCs w:val="24"/>
              </w:rPr>
              <w:t>Рисование «Белочка на елке»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422E" w:rsidRDefault="00E8422E" w:rsidP="00A228A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08C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иллюстраций к сказке Д. Н. </w:t>
            </w:r>
            <w:proofErr w:type="gramStart"/>
            <w:r w:rsidRPr="001008C9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  <w:r w:rsidRPr="001008C9">
              <w:rPr>
                <w:rFonts w:ascii="Times New Roman" w:hAnsi="Times New Roman" w:cs="Times New Roman"/>
                <w:sz w:val="24"/>
                <w:szCs w:val="24"/>
              </w:rPr>
              <w:t xml:space="preserve"> «Серая Шейка»</w:t>
            </w:r>
          </w:p>
          <w:p w:rsidR="00E8422E" w:rsidRPr="00BF53A5" w:rsidRDefault="00E8422E" w:rsidP="00A228A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аппликация  «Еж».</w:t>
            </w:r>
          </w:p>
          <w:p w:rsidR="00E8422E" w:rsidRDefault="00E8422E" w:rsidP="00A228A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95A7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«Лиса» (оригами), «Зимовье в лесу» (из строительного материала);</w:t>
            </w:r>
          </w:p>
          <w:p w:rsidR="00E8422E" w:rsidRPr="00556DB9" w:rsidRDefault="00E8422E" w:rsidP="00A228A9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Восприятие художественной </w:t>
            </w:r>
            <w:r w:rsidRPr="001D5A8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литературы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и фольклора</w:t>
            </w:r>
          </w:p>
          <w:p w:rsidR="00E8422E" w:rsidRDefault="00E8422E" w:rsidP="00A228A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фольклор: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«Лиса рожью шла», </w:t>
            </w:r>
          </w:p>
          <w:p w:rsidR="00E8422E" w:rsidRDefault="00E8422E" w:rsidP="00A228A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сказка «Волк и лиса» обр. И. Соколова-Микитова;</w:t>
            </w:r>
          </w:p>
          <w:p w:rsidR="00E8422E" w:rsidRDefault="00E8422E" w:rsidP="00A228A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«Медведко»;</w:t>
            </w:r>
            <w:r>
              <w:t xml:space="preserve"> </w:t>
            </w:r>
            <w:r w:rsidRPr="001008C9">
              <w:rPr>
                <w:rFonts w:ascii="Times New Roman" w:hAnsi="Times New Roman" w:cs="Times New Roman"/>
                <w:sz w:val="24"/>
                <w:szCs w:val="24"/>
              </w:rPr>
              <w:t>«Серая Шейка»</w:t>
            </w:r>
          </w:p>
          <w:p w:rsidR="00E8422E" w:rsidRDefault="00E8422E" w:rsidP="00A228A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Н. Рубцов «Про зайца».</w:t>
            </w:r>
          </w:p>
          <w:p w:rsidR="00E8422E" w:rsidRPr="00E8422E" w:rsidRDefault="00E8422E" w:rsidP="00A228A9">
            <w:pPr>
              <w:pStyle w:val="Standard"/>
              <w:rPr>
                <w:b/>
                <w:szCs w:val="24"/>
              </w:rPr>
            </w:pPr>
            <w:r w:rsidRPr="00E8422E"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Двигательная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Cs w:val="24"/>
              </w:rPr>
            </w:pPr>
            <w:r w:rsidRPr="00E8422E">
              <w:rPr>
                <w:rFonts w:ascii="Times New Roman" w:hAnsi="Times New Roman" w:cs="Times New Roman"/>
                <w:szCs w:val="24"/>
              </w:rPr>
              <w:t>Комплекс утренней гимнастики «В зоологическом саду»</w:t>
            </w:r>
          </w:p>
          <w:p w:rsidR="00E8422E" w:rsidRPr="00E8422E" w:rsidRDefault="00E8422E" w:rsidP="00A228A9">
            <w:pPr>
              <w:rPr>
                <w:sz w:val="20"/>
              </w:rPr>
            </w:pPr>
            <w:r w:rsidRPr="00E8422E">
              <w:rPr>
                <w:rFonts w:ascii="Times New Roman" w:hAnsi="Times New Roman" w:cs="Times New Roman"/>
                <w:szCs w:val="24"/>
              </w:rPr>
              <w:t xml:space="preserve">Подвижные игры: «Бездомный заяц», «Волк во рву», «Охотники и звери», «Мышеловка». </w:t>
            </w:r>
            <w:proofErr w:type="spellStart"/>
            <w:r w:rsidRPr="00E8422E">
              <w:rPr>
                <w:rFonts w:ascii="Times New Roman" w:hAnsi="Times New Roman" w:cs="Times New Roman"/>
                <w:szCs w:val="24"/>
              </w:rPr>
              <w:t>Физминутки</w:t>
            </w:r>
            <w:proofErr w:type="spellEnd"/>
            <w:r w:rsidRPr="00E8422E">
              <w:rPr>
                <w:rFonts w:ascii="Times New Roman" w:hAnsi="Times New Roman" w:cs="Times New Roman"/>
                <w:szCs w:val="24"/>
              </w:rPr>
              <w:t xml:space="preserve"> «Веселые </w:t>
            </w:r>
            <w:proofErr w:type="gramStart"/>
            <w:r w:rsidRPr="00E8422E">
              <w:rPr>
                <w:rFonts w:ascii="Times New Roman" w:hAnsi="Times New Roman" w:cs="Times New Roman"/>
                <w:szCs w:val="24"/>
              </w:rPr>
              <w:t>зверята</w:t>
            </w:r>
            <w:proofErr w:type="gramEnd"/>
            <w:r w:rsidRPr="00E8422E">
              <w:rPr>
                <w:rFonts w:ascii="Times New Roman" w:hAnsi="Times New Roman" w:cs="Times New Roman"/>
                <w:szCs w:val="24"/>
              </w:rPr>
              <w:t xml:space="preserve">», «Звериная зарядка». </w:t>
            </w:r>
            <w:r w:rsidRPr="00E8422E">
              <w:rPr>
                <w:sz w:val="20"/>
              </w:rPr>
              <w:t xml:space="preserve"> 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Cs w:val="24"/>
              </w:rPr>
            </w:pPr>
            <w:r w:rsidRPr="00E8422E">
              <w:rPr>
                <w:rFonts w:ascii="Times New Roman" w:hAnsi="Times New Roman" w:cs="Times New Roman"/>
                <w:szCs w:val="24"/>
              </w:rPr>
              <w:t>Пальчиковая гимнастика «Сидит белочка в тележке».</w:t>
            </w:r>
          </w:p>
          <w:p w:rsidR="00E8422E" w:rsidRPr="00E8422E" w:rsidRDefault="00E8422E" w:rsidP="00A228A9">
            <w:pPr>
              <w:pStyle w:val="Standard"/>
              <w:rPr>
                <w:b/>
                <w:szCs w:val="24"/>
              </w:rPr>
            </w:pPr>
            <w:r w:rsidRPr="00E8422E"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Музыкальная</w:t>
            </w:r>
          </w:p>
          <w:p w:rsidR="00E8422E" w:rsidRPr="00E8422E" w:rsidRDefault="00E8422E" w:rsidP="00A228A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8422E">
              <w:rPr>
                <w:rFonts w:ascii="Times New Roman" w:hAnsi="Times New Roman" w:cs="Times New Roman"/>
                <w:szCs w:val="24"/>
              </w:rPr>
              <w:t>- музыкально-</w:t>
            </w:r>
            <w:proofErr w:type="gramStart"/>
            <w:r w:rsidRPr="00E8422E">
              <w:rPr>
                <w:rFonts w:ascii="Times New Roman" w:hAnsi="Times New Roman" w:cs="Times New Roman"/>
                <w:szCs w:val="24"/>
              </w:rPr>
              <w:t>ритмическое упражнение</w:t>
            </w:r>
            <w:proofErr w:type="gramEnd"/>
            <w:r w:rsidRPr="00E8422E">
              <w:rPr>
                <w:rFonts w:ascii="Times New Roman" w:hAnsi="Times New Roman" w:cs="Times New Roman"/>
                <w:szCs w:val="24"/>
              </w:rPr>
              <w:t xml:space="preserve"> «Заинька» муз. Н. Римского-Корсакова;</w:t>
            </w:r>
          </w:p>
          <w:p w:rsidR="00E8422E" w:rsidRPr="00E8422E" w:rsidRDefault="00E8422E" w:rsidP="00A228A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8422E">
              <w:rPr>
                <w:rFonts w:ascii="Times New Roman" w:hAnsi="Times New Roman" w:cs="Times New Roman"/>
                <w:szCs w:val="24"/>
              </w:rPr>
              <w:t>- музыкальная игра «Звероловы и звери» муз. Е. Тиличеевой</w:t>
            </w:r>
          </w:p>
          <w:p w:rsidR="00E8422E" w:rsidRPr="00E8422E" w:rsidRDefault="00E8422E" w:rsidP="00A228A9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 w:rsidRPr="00E8422E">
              <w:rPr>
                <w:rFonts w:ascii="Times New Roman" w:hAnsi="Times New Roman" w:cs="Times New Roman"/>
                <w:szCs w:val="24"/>
              </w:rPr>
              <w:t xml:space="preserve">- музыкальная игра на развитие высоты голоса «Животные и их детеныши» </w:t>
            </w:r>
          </w:p>
          <w:p w:rsidR="00E8422E" w:rsidRPr="00E8422E" w:rsidRDefault="00E8422E" w:rsidP="00A228A9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 w:rsidRPr="00E8422E"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Самообслуживание и элементарный бытовой труд</w:t>
            </w:r>
            <w:r w:rsidRPr="00E8422E">
              <w:rPr>
                <w:rFonts w:ascii="Times New Roman" w:hAnsi="Times New Roman" w:cs="Times New Roman"/>
                <w:szCs w:val="24"/>
              </w:rPr>
              <w:t xml:space="preserve">  Мытье игрушек, строительного материала.</w:t>
            </w:r>
          </w:p>
          <w:p w:rsidR="00E8422E" w:rsidRPr="00E8422E" w:rsidRDefault="00E8422E" w:rsidP="00A228A9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 w:rsidRPr="00E8422E">
              <w:rPr>
                <w:rFonts w:ascii="Times New Roman" w:hAnsi="Times New Roman" w:cs="Times New Roman"/>
                <w:szCs w:val="24"/>
              </w:rPr>
              <w:lastRenderedPageBreak/>
              <w:t>Сбор опавшей листвы на участке. Ремонт книг.</w:t>
            </w:r>
          </w:p>
          <w:p w:rsidR="00E8422E" w:rsidRPr="00A37AB1" w:rsidRDefault="00E8422E" w:rsidP="00A228A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E8422E" w:rsidRPr="001D5A8C" w:rsidRDefault="00E8422E" w:rsidP="00A228A9">
            <w:pPr>
              <w:pStyle w:val="Standard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в Контактный зоопарк</w:t>
            </w:r>
          </w:p>
        </w:tc>
      </w:tr>
      <w:tr w:rsidR="00A640C4" w:rsidTr="00A640C4">
        <w:tc>
          <w:tcPr>
            <w:tcW w:w="692" w:type="dxa"/>
          </w:tcPr>
          <w:p w:rsidR="00A640C4" w:rsidRPr="00531946" w:rsidRDefault="00A640C4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976" w:type="dxa"/>
          </w:tcPr>
          <w:p w:rsidR="00A640C4" w:rsidRPr="00531946" w:rsidRDefault="00A640C4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984" w:type="dxa"/>
          </w:tcPr>
          <w:p w:rsidR="00A640C4" w:rsidRPr="00C54B04" w:rsidRDefault="00A640C4" w:rsidP="00A228A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4B04">
              <w:rPr>
                <w:rFonts w:ascii="Times New Roman" w:hAnsi="Times New Roman" w:cs="Times New Roman"/>
                <w:b/>
                <w:szCs w:val="24"/>
              </w:rPr>
              <w:t>Цель:</w:t>
            </w:r>
          </w:p>
        </w:tc>
        <w:tc>
          <w:tcPr>
            <w:tcW w:w="10490" w:type="dxa"/>
          </w:tcPr>
          <w:p w:rsidR="00A640C4" w:rsidRPr="00C54B04" w:rsidRDefault="00A640C4" w:rsidP="00A228A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4B04">
              <w:rPr>
                <w:rFonts w:ascii="Times New Roman" w:hAnsi="Times New Roman" w:cs="Times New Roman"/>
                <w:b/>
                <w:szCs w:val="24"/>
              </w:rPr>
              <w:t>Содержание работы</w:t>
            </w:r>
          </w:p>
        </w:tc>
        <w:tc>
          <w:tcPr>
            <w:tcW w:w="1472" w:type="dxa"/>
            <w:gridSpan w:val="2"/>
          </w:tcPr>
          <w:p w:rsidR="00A640C4" w:rsidRPr="00C54B04" w:rsidRDefault="00A640C4" w:rsidP="00A228A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54B04">
              <w:rPr>
                <w:rFonts w:ascii="Times New Roman" w:hAnsi="Times New Roman" w:cs="Times New Roman"/>
                <w:b/>
                <w:szCs w:val="20"/>
              </w:rPr>
              <w:t>Итоговое мероприятие</w:t>
            </w:r>
          </w:p>
        </w:tc>
      </w:tr>
      <w:tr w:rsidR="00A640C4" w:rsidTr="00A640C4">
        <w:tc>
          <w:tcPr>
            <w:tcW w:w="692" w:type="dxa"/>
            <w:textDirection w:val="btLr"/>
          </w:tcPr>
          <w:p w:rsidR="00E8422E" w:rsidRPr="00E80938" w:rsidRDefault="00E8422E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38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мире животных. Домашние животные и птицы</w:t>
            </w:r>
            <w:r w:rsidRPr="00E809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76" w:type="dxa"/>
            <w:textDirection w:val="btLr"/>
          </w:tcPr>
          <w:p w:rsidR="00E8422E" w:rsidRPr="00E80938" w:rsidRDefault="00E8422E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 неделя октября</w:t>
            </w:r>
          </w:p>
        </w:tc>
        <w:tc>
          <w:tcPr>
            <w:tcW w:w="1984" w:type="dxa"/>
          </w:tcPr>
          <w:p w:rsidR="00E8422E" w:rsidRPr="00361DA4" w:rsidRDefault="00E8422E" w:rsidP="00E8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0F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представления детей о домашних птицах (разнообразие видов, подвидов, внешний вид, повадки, корм). Формировать экологические представления. Расширять представления о правилах ухода за домашними птицами, содержании,</w:t>
            </w:r>
            <w:r w:rsidRPr="00BD57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61DA4">
              <w:rPr>
                <w:rFonts w:ascii="Times New Roman" w:hAnsi="Times New Roman" w:cs="Times New Roman"/>
                <w:sz w:val="24"/>
                <w:szCs w:val="24"/>
              </w:rPr>
              <w:t>значении их для человека. Воспитывать заботливое и бережное отношение  к домашним птицам.</w:t>
            </w:r>
          </w:p>
          <w:p w:rsidR="00E8422E" w:rsidRDefault="00E8422E" w:rsidP="00A2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</w:tcPr>
          <w:p w:rsidR="00E8422E" w:rsidRPr="00E8422E" w:rsidRDefault="00E8422E" w:rsidP="00A228A9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E8422E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Познавательно-исследовательская деятельность: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8422E">
              <w:rPr>
                <w:rFonts w:ascii="Times New Roman" w:hAnsi="Times New Roman" w:cs="Times New Roman"/>
                <w:sz w:val="23"/>
                <w:szCs w:val="23"/>
              </w:rPr>
              <w:t>- «Сравнение диких и домашних животных»;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8422E">
              <w:rPr>
                <w:rFonts w:ascii="Times New Roman" w:hAnsi="Times New Roman" w:cs="Times New Roman"/>
                <w:sz w:val="23"/>
                <w:szCs w:val="23"/>
              </w:rPr>
              <w:t>- эксперимент «Как с гуся вода»</w:t>
            </w:r>
          </w:p>
          <w:p w:rsidR="00E8422E" w:rsidRPr="00E8422E" w:rsidRDefault="00E8422E" w:rsidP="00A228A9">
            <w:pPr>
              <w:pStyle w:val="a4"/>
              <w:ind w:left="34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E8422E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Игровая: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8422E">
              <w:rPr>
                <w:rFonts w:ascii="Times New Roman" w:hAnsi="Times New Roman" w:cs="Times New Roman"/>
                <w:sz w:val="23"/>
                <w:szCs w:val="23"/>
              </w:rPr>
              <w:t>- Дидактические игры «Чей силуэт?», «Птичий двор»;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8422E">
              <w:rPr>
                <w:rFonts w:ascii="Times New Roman" w:hAnsi="Times New Roman" w:cs="Times New Roman"/>
                <w:sz w:val="23"/>
                <w:szCs w:val="23"/>
              </w:rPr>
              <w:t>- С/</w:t>
            </w:r>
            <w:proofErr w:type="gramStart"/>
            <w:r w:rsidRPr="00E8422E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E8422E">
              <w:rPr>
                <w:rFonts w:ascii="Times New Roman" w:hAnsi="Times New Roman" w:cs="Times New Roman"/>
                <w:sz w:val="23"/>
                <w:szCs w:val="23"/>
              </w:rPr>
              <w:t xml:space="preserve"> игра «Ферма». 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8422E">
              <w:rPr>
                <w:rFonts w:ascii="Times New Roman" w:hAnsi="Times New Roman" w:cs="Times New Roman"/>
                <w:sz w:val="23"/>
                <w:szCs w:val="23"/>
              </w:rPr>
              <w:t xml:space="preserve"> Пальчиковый театр «Соломенный бычок».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E8422E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Коммуникативная: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8422E">
              <w:rPr>
                <w:rFonts w:ascii="Times New Roman" w:hAnsi="Times New Roman" w:cs="Times New Roman"/>
                <w:sz w:val="23"/>
                <w:szCs w:val="23"/>
              </w:rPr>
              <w:t>- беседы «Мой четвероногий друг», «Как избежать неприятностей (правила поведения  с домашними животными)»,  «Как нужно ухаживать за домашними питомцами»;</w:t>
            </w:r>
          </w:p>
          <w:p w:rsidR="00E8422E" w:rsidRPr="00E8422E" w:rsidRDefault="00E8422E" w:rsidP="00A228A9">
            <w:pPr>
              <w:rPr>
                <w:sz w:val="23"/>
                <w:szCs w:val="23"/>
              </w:rPr>
            </w:pPr>
            <w:r w:rsidRPr="00E8422E">
              <w:rPr>
                <w:rFonts w:ascii="Times New Roman" w:hAnsi="Times New Roman" w:cs="Times New Roman"/>
                <w:sz w:val="23"/>
                <w:szCs w:val="23"/>
              </w:rPr>
              <w:t>- речевые игры</w:t>
            </w:r>
            <w:r w:rsidRPr="00E8422E">
              <w:rPr>
                <w:sz w:val="23"/>
                <w:szCs w:val="23"/>
              </w:rPr>
              <w:t xml:space="preserve">  </w:t>
            </w:r>
            <w:r w:rsidRPr="00E8422E">
              <w:rPr>
                <w:rFonts w:ascii="Times New Roman" w:hAnsi="Times New Roman" w:cs="Times New Roman"/>
                <w:sz w:val="23"/>
                <w:szCs w:val="23"/>
              </w:rPr>
              <w:t>«Что из чего делают?», «Назови ласково», «Подбери действие»;</w:t>
            </w:r>
            <w:r w:rsidRPr="00E8422E">
              <w:rPr>
                <w:sz w:val="23"/>
                <w:szCs w:val="23"/>
              </w:rPr>
              <w:t xml:space="preserve"> 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8422E">
              <w:rPr>
                <w:rFonts w:ascii="Times New Roman" w:hAnsi="Times New Roman" w:cs="Times New Roman"/>
                <w:sz w:val="23"/>
                <w:szCs w:val="23"/>
              </w:rPr>
              <w:t xml:space="preserve">- составление рассказа «День рождения цыпленка»  по серии  сюжетных картин, 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8422E">
              <w:rPr>
                <w:rFonts w:ascii="Times New Roman" w:hAnsi="Times New Roman" w:cs="Times New Roman"/>
                <w:sz w:val="23"/>
                <w:szCs w:val="23"/>
              </w:rPr>
              <w:t>- пересказ «Кошка по имени Рысь» по опорным картинкам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E8422E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Изобразительная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8422E">
              <w:rPr>
                <w:rFonts w:ascii="Times New Roman" w:hAnsi="Times New Roman" w:cs="Times New Roman"/>
                <w:sz w:val="23"/>
                <w:szCs w:val="23"/>
              </w:rPr>
              <w:t>- Лепка «Петушок с семьей» (по рассказу К. Д. Ушинского);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8422E">
              <w:rPr>
                <w:rFonts w:ascii="Times New Roman" w:hAnsi="Times New Roman" w:cs="Times New Roman"/>
                <w:sz w:val="23"/>
                <w:szCs w:val="23"/>
              </w:rPr>
              <w:t>- Декоративное рисование «</w:t>
            </w:r>
            <w:proofErr w:type="spellStart"/>
            <w:r w:rsidRPr="00E8422E">
              <w:rPr>
                <w:rFonts w:ascii="Times New Roman" w:hAnsi="Times New Roman" w:cs="Times New Roman"/>
                <w:sz w:val="23"/>
                <w:szCs w:val="23"/>
              </w:rPr>
              <w:t>Филимоновский</w:t>
            </w:r>
            <w:proofErr w:type="spellEnd"/>
            <w:r w:rsidRPr="00E8422E">
              <w:rPr>
                <w:rFonts w:ascii="Times New Roman" w:hAnsi="Times New Roman" w:cs="Times New Roman"/>
                <w:sz w:val="23"/>
                <w:szCs w:val="23"/>
              </w:rPr>
              <w:t xml:space="preserve"> конь»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8422E">
              <w:rPr>
                <w:rFonts w:ascii="Times New Roman" w:hAnsi="Times New Roman" w:cs="Times New Roman"/>
                <w:sz w:val="23"/>
                <w:szCs w:val="23"/>
              </w:rPr>
              <w:t xml:space="preserve">-  Рисование «Щенок» 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Cs w:val="23"/>
              </w:rPr>
            </w:pPr>
            <w:r w:rsidRPr="00E8422E">
              <w:rPr>
                <w:rFonts w:ascii="Times New Roman" w:hAnsi="Times New Roman" w:cs="Times New Roman"/>
                <w:b/>
                <w:i/>
                <w:szCs w:val="23"/>
                <w:u w:val="single"/>
              </w:rPr>
              <w:t xml:space="preserve">Конструирование </w:t>
            </w:r>
            <w:r w:rsidRPr="00E8422E">
              <w:rPr>
                <w:rFonts w:ascii="Times New Roman" w:hAnsi="Times New Roman" w:cs="Times New Roman"/>
                <w:szCs w:val="23"/>
              </w:rPr>
              <w:t xml:space="preserve">  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Cs w:val="23"/>
              </w:rPr>
            </w:pPr>
            <w:r w:rsidRPr="00E8422E">
              <w:rPr>
                <w:rFonts w:ascii="Times New Roman" w:hAnsi="Times New Roman" w:cs="Times New Roman"/>
                <w:szCs w:val="23"/>
              </w:rPr>
              <w:t xml:space="preserve">-оригами «Собака»,  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Cs w:val="23"/>
              </w:rPr>
            </w:pPr>
            <w:r w:rsidRPr="00E8422E">
              <w:rPr>
                <w:rFonts w:ascii="Times New Roman" w:hAnsi="Times New Roman" w:cs="Times New Roman"/>
                <w:szCs w:val="23"/>
              </w:rPr>
              <w:t>- «Ферма» (из строительного материала).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b/>
                <w:i/>
                <w:szCs w:val="23"/>
                <w:u w:val="single"/>
              </w:rPr>
            </w:pPr>
            <w:r w:rsidRPr="00E8422E">
              <w:rPr>
                <w:rFonts w:ascii="Times New Roman" w:hAnsi="Times New Roman" w:cs="Times New Roman"/>
                <w:b/>
                <w:i/>
                <w:szCs w:val="23"/>
                <w:u w:val="single"/>
              </w:rPr>
              <w:t>Восприятие  художественной литературы и фольклора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Cs w:val="23"/>
              </w:rPr>
            </w:pPr>
            <w:r w:rsidRPr="00E8422E">
              <w:rPr>
                <w:rFonts w:ascii="Times New Roman" w:hAnsi="Times New Roman" w:cs="Times New Roman"/>
                <w:szCs w:val="23"/>
              </w:rPr>
              <w:t>-</w:t>
            </w:r>
            <w:r w:rsidRPr="00E8422E">
              <w:rPr>
                <w:szCs w:val="23"/>
              </w:rPr>
              <w:t xml:space="preserve"> </w:t>
            </w:r>
            <w:r w:rsidRPr="00E8422E">
              <w:rPr>
                <w:rFonts w:ascii="Times New Roman" w:hAnsi="Times New Roman" w:cs="Times New Roman"/>
                <w:szCs w:val="23"/>
              </w:rPr>
              <w:t xml:space="preserve">фольклор: «Перчатки» </w:t>
            </w:r>
            <w:proofErr w:type="spellStart"/>
            <w:r w:rsidRPr="00E8422E">
              <w:rPr>
                <w:rFonts w:ascii="Times New Roman" w:hAnsi="Times New Roman" w:cs="Times New Roman"/>
                <w:szCs w:val="23"/>
              </w:rPr>
              <w:t>пер</w:t>
            </w:r>
            <w:proofErr w:type="gramStart"/>
            <w:r w:rsidRPr="00E8422E">
              <w:rPr>
                <w:rFonts w:ascii="Times New Roman" w:hAnsi="Times New Roman" w:cs="Times New Roman"/>
                <w:szCs w:val="23"/>
              </w:rPr>
              <w:t>.с</w:t>
            </w:r>
            <w:proofErr w:type="spellEnd"/>
            <w:proofErr w:type="gramEnd"/>
            <w:r w:rsidRPr="00E8422E">
              <w:rPr>
                <w:rFonts w:ascii="Times New Roman" w:hAnsi="Times New Roman" w:cs="Times New Roman"/>
                <w:szCs w:val="23"/>
              </w:rPr>
              <w:t xml:space="preserve"> англ. С. Маршака;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Cs w:val="23"/>
              </w:rPr>
            </w:pPr>
            <w:r w:rsidRPr="00E8422E">
              <w:rPr>
                <w:rFonts w:ascii="Times New Roman" w:hAnsi="Times New Roman" w:cs="Times New Roman"/>
                <w:szCs w:val="23"/>
              </w:rPr>
              <w:t>- Х.-К. Андерсен «Гадкий утенок»;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Cs w:val="23"/>
              </w:rPr>
            </w:pPr>
            <w:r w:rsidRPr="00E8422E">
              <w:rPr>
                <w:rFonts w:ascii="Times New Roman" w:hAnsi="Times New Roman" w:cs="Times New Roman"/>
                <w:szCs w:val="23"/>
              </w:rPr>
              <w:t>- К. Ушинский. «Слепая лошадь»;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Cs w:val="23"/>
              </w:rPr>
            </w:pPr>
            <w:r w:rsidRPr="00E8422E">
              <w:rPr>
                <w:rFonts w:ascii="Times New Roman" w:hAnsi="Times New Roman" w:cs="Times New Roman"/>
                <w:szCs w:val="23"/>
              </w:rPr>
              <w:t xml:space="preserve">- А. Раскин «Как папа укрощал собачку»; 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Cs w:val="23"/>
              </w:rPr>
            </w:pPr>
            <w:r w:rsidRPr="00E8422E">
              <w:rPr>
                <w:rFonts w:ascii="Times New Roman" w:hAnsi="Times New Roman" w:cs="Times New Roman"/>
                <w:szCs w:val="23"/>
              </w:rPr>
              <w:t>- А. Усачев. «Про умную собачку Соню» (главы).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b/>
                <w:i/>
                <w:szCs w:val="23"/>
                <w:u w:val="single"/>
              </w:rPr>
            </w:pPr>
            <w:proofErr w:type="gramStart"/>
            <w:r w:rsidRPr="00E8422E">
              <w:rPr>
                <w:rFonts w:ascii="Times New Roman" w:hAnsi="Times New Roman" w:cs="Times New Roman"/>
                <w:b/>
                <w:i/>
                <w:szCs w:val="23"/>
                <w:u w:val="single"/>
              </w:rPr>
              <w:t>Двигательная</w:t>
            </w:r>
            <w:proofErr w:type="gramEnd"/>
            <w:r w:rsidRPr="00E8422E">
              <w:rPr>
                <w:rFonts w:ascii="Times New Roman" w:hAnsi="Times New Roman" w:cs="Times New Roman"/>
                <w:b/>
                <w:i/>
                <w:szCs w:val="23"/>
                <w:u w:val="single"/>
              </w:rPr>
              <w:t xml:space="preserve">  </w:t>
            </w:r>
            <w:r w:rsidRPr="00E8422E">
              <w:rPr>
                <w:rFonts w:ascii="Times New Roman" w:hAnsi="Times New Roman" w:cs="Times New Roman"/>
                <w:szCs w:val="23"/>
              </w:rPr>
              <w:t>Комплекс утренней</w:t>
            </w:r>
            <w:r w:rsidRPr="00E8422E">
              <w:rPr>
                <w:rFonts w:ascii="Times New Roman" w:hAnsi="Times New Roman" w:cs="Times New Roman"/>
                <w:b/>
                <w:i/>
                <w:szCs w:val="23"/>
                <w:u w:val="single"/>
              </w:rPr>
              <w:t xml:space="preserve"> </w:t>
            </w:r>
            <w:r w:rsidRPr="00E8422E">
              <w:rPr>
                <w:rFonts w:ascii="Times New Roman" w:hAnsi="Times New Roman" w:cs="Times New Roman"/>
                <w:szCs w:val="23"/>
              </w:rPr>
              <w:t>гимнастики «Щенячий футбол».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Cs w:val="23"/>
              </w:rPr>
            </w:pPr>
            <w:r w:rsidRPr="00E8422E">
              <w:rPr>
                <w:rFonts w:ascii="Times New Roman" w:hAnsi="Times New Roman" w:cs="Times New Roman"/>
                <w:szCs w:val="23"/>
              </w:rPr>
              <w:t>Подвижная игра «Лиса в курятнике». Подвижная игра с речевым сопровождением «Котята»».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Cs w:val="23"/>
              </w:rPr>
            </w:pPr>
            <w:r w:rsidRPr="00E8422E">
              <w:rPr>
                <w:rFonts w:ascii="Times New Roman" w:hAnsi="Times New Roman" w:cs="Times New Roman"/>
                <w:szCs w:val="23"/>
              </w:rPr>
              <w:t xml:space="preserve">Игра малой подвижности «Кошка». </w:t>
            </w:r>
            <w:proofErr w:type="spellStart"/>
            <w:r w:rsidRPr="00E8422E">
              <w:rPr>
                <w:rFonts w:ascii="Times New Roman" w:hAnsi="Times New Roman" w:cs="Times New Roman"/>
                <w:szCs w:val="23"/>
              </w:rPr>
              <w:t>Физминутки</w:t>
            </w:r>
            <w:proofErr w:type="spellEnd"/>
            <w:r w:rsidRPr="00E8422E">
              <w:rPr>
                <w:rFonts w:ascii="Times New Roman" w:hAnsi="Times New Roman" w:cs="Times New Roman"/>
                <w:szCs w:val="23"/>
              </w:rPr>
              <w:t xml:space="preserve"> «Индюк», «Пес Барбос». 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Cs w:val="23"/>
              </w:rPr>
            </w:pPr>
            <w:r w:rsidRPr="00E8422E">
              <w:rPr>
                <w:rFonts w:ascii="Times New Roman" w:hAnsi="Times New Roman" w:cs="Times New Roman"/>
                <w:szCs w:val="23"/>
              </w:rPr>
              <w:t>Пальчиковая гимнастика «Барашки»,  «Котята».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Cs w:val="23"/>
              </w:rPr>
            </w:pPr>
            <w:r w:rsidRPr="00E8422E">
              <w:rPr>
                <w:rFonts w:ascii="Times New Roman" w:hAnsi="Times New Roman" w:cs="Times New Roman"/>
                <w:b/>
                <w:i/>
                <w:szCs w:val="23"/>
                <w:u w:val="single"/>
              </w:rPr>
              <w:t>Музыкальная</w:t>
            </w:r>
            <w:r w:rsidRPr="00E8422E">
              <w:rPr>
                <w:szCs w:val="23"/>
              </w:rPr>
              <w:t xml:space="preserve"> 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Cs w:val="23"/>
              </w:rPr>
            </w:pPr>
            <w:r w:rsidRPr="00E8422E">
              <w:rPr>
                <w:rFonts w:ascii="Times New Roman" w:hAnsi="Times New Roman" w:cs="Times New Roman"/>
                <w:szCs w:val="23"/>
              </w:rPr>
              <w:t>-Муз</w:t>
            </w:r>
            <w:proofErr w:type="gramStart"/>
            <w:r w:rsidRPr="00E8422E">
              <w:rPr>
                <w:rFonts w:ascii="Times New Roman" w:hAnsi="Times New Roman" w:cs="Times New Roman"/>
                <w:szCs w:val="23"/>
              </w:rPr>
              <w:t>.</w:t>
            </w:r>
            <w:proofErr w:type="gramEnd"/>
            <w:r w:rsidRPr="00E8422E">
              <w:rPr>
                <w:rFonts w:ascii="Times New Roman" w:hAnsi="Times New Roman" w:cs="Times New Roman"/>
                <w:szCs w:val="23"/>
              </w:rPr>
              <w:t xml:space="preserve"> </w:t>
            </w:r>
            <w:proofErr w:type="gramStart"/>
            <w:r w:rsidRPr="00E8422E">
              <w:rPr>
                <w:rFonts w:ascii="Times New Roman" w:hAnsi="Times New Roman" w:cs="Times New Roman"/>
                <w:szCs w:val="23"/>
              </w:rPr>
              <w:t>у</w:t>
            </w:r>
            <w:proofErr w:type="gramEnd"/>
            <w:r w:rsidRPr="00E8422E">
              <w:rPr>
                <w:rFonts w:ascii="Times New Roman" w:hAnsi="Times New Roman" w:cs="Times New Roman"/>
                <w:szCs w:val="23"/>
              </w:rPr>
              <w:t>пражнение  «</w:t>
            </w:r>
            <w:proofErr w:type="spellStart"/>
            <w:r w:rsidRPr="00E8422E">
              <w:rPr>
                <w:rFonts w:ascii="Times New Roman" w:hAnsi="Times New Roman" w:cs="Times New Roman"/>
                <w:szCs w:val="23"/>
              </w:rPr>
              <w:t>Котя-коток</w:t>
            </w:r>
            <w:proofErr w:type="spellEnd"/>
            <w:r w:rsidRPr="00E8422E">
              <w:rPr>
                <w:rFonts w:ascii="Times New Roman" w:hAnsi="Times New Roman" w:cs="Times New Roman"/>
                <w:szCs w:val="23"/>
              </w:rPr>
              <w:t>», муз. В. Карасевой;   Музыкальная игра «Кот и мыши» муз. Т. Ломовой. Музыкально-</w:t>
            </w:r>
            <w:proofErr w:type="gramStart"/>
            <w:r w:rsidRPr="00E8422E">
              <w:rPr>
                <w:rFonts w:ascii="Times New Roman" w:hAnsi="Times New Roman" w:cs="Times New Roman"/>
                <w:szCs w:val="23"/>
              </w:rPr>
              <w:t>ритмические движения</w:t>
            </w:r>
            <w:proofErr w:type="gramEnd"/>
            <w:r w:rsidRPr="00E8422E">
              <w:rPr>
                <w:rFonts w:ascii="Times New Roman" w:hAnsi="Times New Roman" w:cs="Times New Roman"/>
                <w:szCs w:val="23"/>
              </w:rPr>
              <w:t xml:space="preserve"> «Смелый наездник» муз. Р. Шумана. 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Cs w:val="23"/>
              </w:rPr>
            </w:pPr>
            <w:r w:rsidRPr="00E8422E">
              <w:rPr>
                <w:rFonts w:ascii="Times New Roman" w:hAnsi="Times New Roman" w:cs="Times New Roman"/>
                <w:szCs w:val="23"/>
              </w:rPr>
              <w:t>Муз</w:t>
            </w:r>
            <w:proofErr w:type="gramStart"/>
            <w:r w:rsidRPr="00E8422E">
              <w:rPr>
                <w:rFonts w:ascii="Times New Roman" w:hAnsi="Times New Roman" w:cs="Times New Roman"/>
                <w:szCs w:val="23"/>
              </w:rPr>
              <w:t>.</w:t>
            </w:r>
            <w:proofErr w:type="gramEnd"/>
            <w:r w:rsidRPr="00E8422E">
              <w:rPr>
                <w:rFonts w:ascii="Times New Roman" w:hAnsi="Times New Roman" w:cs="Times New Roman"/>
                <w:szCs w:val="23"/>
              </w:rPr>
              <w:t xml:space="preserve"> </w:t>
            </w:r>
            <w:proofErr w:type="gramStart"/>
            <w:r w:rsidRPr="00E8422E">
              <w:rPr>
                <w:rFonts w:ascii="Times New Roman" w:hAnsi="Times New Roman" w:cs="Times New Roman"/>
                <w:szCs w:val="23"/>
              </w:rPr>
              <w:t>д</w:t>
            </w:r>
            <w:proofErr w:type="gramEnd"/>
            <w:r w:rsidRPr="00E8422E">
              <w:rPr>
                <w:rFonts w:ascii="Times New Roman" w:hAnsi="Times New Roman" w:cs="Times New Roman"/>
                <w:szCs w:val="23"/>
              </w:rPr>
              <w:t>идактическая игра «Кошки».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b/>
                <w:i/>
                <w:szCs w:val="23"/>
              </w:rPr>
            </w:pPr>
            <w:r w:rsidRPr="00E8422E">
              <w:rPr>
                <w:rFonts w:ascii="Times New Roman" w:hAnsi="Times New Roman" w:cs="Times New Roman"/>
                <w:b/>
                <w:i/>
                <w:szCs w:val="23"/>
              </w:rPr>
              <w:t xml:space="preserve">Самообслуживание и элементарный бытовой труд. </w:t>
            </w:r>
          </w:p>
          <w:p w:rsidR="00E8422E" w:rsidRPr="00E8422E" w:rsidRDefault="00E8422E" w:rsidP="00A228A9">
            <w:pPr>
              <w:rPr>
                <w:rFonts w:ascii="Times New Roman" w:hAnsi="Times New Roman" w:cs="Times New Roman"/>
                <w:szCs w:val="23"/>
              </w:rPr>
            </w:pPr>
            <w:r w:rsidRPr="00E8422E">
              <w:rPr>
                <w:rFonts w:ascii="Times New Roman" w:hAnsi="Times New Roman" w:cs="Times New Roman"/>
                <w:szCs w:val="23"/>
              </w:rPr>
              <w:lastRenderedPageBreak/>
              <w:t>Уборка участка. Мытье игрушек. Стирка кукольного белья. Уборка в игровом уголке.</w:t>
            </w:r>
          </w:p>
          <w:p w:rsidR="00E8422E" w:rsidRPr="0048631D" w:rsidRDefault="00E8422E" w:rsidP="00A2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E8422E" w:rsidRPr="00DC3D4A" w:rsidRDefault="00E8422E" w:rsidP="00A228A9">
            <w:pPr>
              <w:ind w:left="-109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Выставка творческих работ «В мире животных»</w:t>
            </w:r>
          </w:p>
        </w:tc>
      </w:tr>
      <w:tr w:rsidR="00A640C4" w:rsidTr="00A640C4">
        <w:trPr>
          <w:gridAfter w:val="1"/>
          <w:wAfter w:w="55" w:type="dxa"/>
        </w:trPr>
        <w:tc>
          <w:tcPr>
            <w:tcW w:w="692" w:type="dxa"/>
          </w:tcPr>
          <w:p w:rsidR="00A640C4" w:rsidRPr="00531946" w:rsidRDefault="00A640C4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976" w:type="dxa"/>
          </w:tcPr>
          <w:p w:rsidR="00A640C4" w:rsidRPr="00531946" w:rsidRDefault="00A640C4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984" w:type="dxa"/>
          </w:tcPr>
          <w:p w:rsidR="00A640C4" w:rsidRPr="00B64F43" w:rsidRDefault="00A640C4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490" w:type="dxa"/>
          </w:tcPr>
          <w:p w:rsidR="00A640C4" w:rsidRPr="00531946" w:rsidRDefault="00A640C4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9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:rsidR="00A640C4" w:rsidRPr="00531946" w:rsidRDefault="00A640C4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A640C4" w:rsidTr="00A640C4">
        <w:trPr>
          <w:gridAfter w:val="1"/>
          <w:wAfter w:w="55" w:type="dxa"/>
        </w:trPr>
        <w:tc>
          <w:tcPr>
            <w:tcW w:w="692" w:type="dxa"/>
            <w:textDirection w:val="btLr"/>
          </w:tcPr>
          <w:p w:rsidR="00A640C4" w:rsidRPr="00E80938" w:rsidRDefault="00A640C4" w:rsidP="00A228A9">
            <w:pPr>
              <w:pStyle w:val="Standard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 р</w:t>
            </w:r>
            <w:r w:rsidRPr="00E80938">
              <w:rPr>
                <w:rFonts w:ascii="Times New Roman" w:hAnsi="Times New Roman" w:cs="Times New Roman"/>
                <w:b/>
                <w:sz w:val="28"/>
                <w:szCs w:val="28"/>
              </w:rPr>
              <w:t>оссияне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Мой город</w:t>
            </w:r>
            <w:r w:rsidRPr="00E80938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976" w:type="dxa"/>
            <w:textDirection w:val="btLr"/>
          </w:tcPr>
          <w:p w:rsidR="00A640C4" w:rsidRPr="00E80938" w:rsidRDefault="00A640C4" w:rsidP="00A228A9">
            <w:pPr>
              <w:pStyle w:val="Standard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9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неделя</w:t>
            </w:r>
            <w:r w:rsidRPr="00E80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</w:t>
            </w:r>
          </w:p>
        </w:tc>
        <w:tc>
          <w:tcPr>
            <w:tcW w:w="1984" w:type="dxa"/>
          </w:tcPr>
          <w:p w:rsidR="00A640C4" w:rsidRPr="00A640C4" w:rsidRDefault="00A640C4" w:rsidP="00A640C4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A640C4">
              <w:rPr>
                <w:rFonts w:ascii="Times New Roman" w:hAnsi="Times New Roman" w:cs="Times New Roman"/>
                <w:sz w:val="24"/>
              </w:rPr>
              <w:t>Расширить, углубить и систематизировать представления о родном городе.</w:t>
            </w:r>
          </w:p>
          <w:p w:rsidR="00A640C4" w:rsidRPr="00A640C4" w:rsidRDefault="00A640C4" w:rsidP="00A640C4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A640C4">
              <w:rPr>
                <w:rFonts w:ascii="Times New Roman" w:hAnsi="Times New Roman" w:cs="Times New Roman"/>
                <w:sz w:val="24"/>
              </w:rPr>
              <w:t xml:space="preserve">Формировать бережное отношение к родному городу, его </w:t>
            </w:r>
            <w:proofErr w:type="spellStart"/>
            <w:proofErr w:type="gramStart"/>
            <w:r w:rsidRPr="00A640C4">
              <w:rPr>
                <w:rFonts w:ascii="Times New Roman" w:hAnsi="Times New Roman" w:cs="Times New Roman"/>
                <w:sz w:val="24"/>
              </w:rPr>
              <w:t>достопримечатель-ностям</w:t>
            </w:r>
            <w:proofErr w:type="spellEnd"/>
            <w:proofErr w:type="gramEnd"/>
            <w:r w:rsidRPr="00A640C4">
              <w:rPr>
                <w:rFonts w:ascii="Times New Roman" w:hAnsi="Times New Roman" w:cs="Times New Roman"/>
                <w:sz w:val="24"/>
              </w:rPr>
              <w:t>, культурным ценностям, природе. Вызвать чувство гордости за свой родной город.</w:t>
            </w:r>
          </w:p>
          <w:p w:rsidR="00A640C4" w:rsidRPr="00A640C4" w:rsidRDefault="00A640C4" w:rsidP="00A640C4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A640C4">
              <w:rPr>
                <w:rFonts w:ascii="Times New Roman" w:hAnsi="Times New Roman" w:cs="Times New Roman"/>
                <w:sz w:val="24"/>
              </w:rPr>
              <w:t xml:space="preserve">Сформировать представление о Москве, как столице России; </w:t>
            </w:r>
            <w:proofErr w:type="gramStart"/>
            <w:r w:rsidRPr="00A640C4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A640C4">
              <w:rPr>
                <w:rFonts w:ascii="Times New Roman" w:hAnsi="Times New Roman" w:cs="Times New Roman"/>
                <w:sz w:val="24"/>
              </w:rPr>
              <w:t xml:space="preserve"> Российской</w:t>
            </w:r>
          </w:p>
          <w:p w:rsidR="00A640C4" w:rsidRPr="00A640C4" w:rsidRDefault="00A640C4" w:rsidP="00A640C4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A640C4">
              <w:rPr>
                <w:rFonts w:ascii="Times New Roman" w:hAnsi="Times New Roman" w:cs="Times New Roman"/>
                <w:sz w:val="24"/>
              </w:rPr>
              <w:t>Федерации, как о Родине, многонациональном государстве.</w:t>
            </w:r>
          </w:p>
          <w:p w:rsidR="00A640C4" w:rsidRPr="00CF21E6" w:rsidRDefault="00A640C4" w:rsidP="00A640C4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C4">
              <w:rPr>
                <w:rFonts w:ascii="Times New Roman" w:hAnsi="Times New Roman" w:cs="Times New Roman"/>
                <w:sz w:val="24"/>
              </w:rPr>
              <w:t>Познакомить с флагом и гербом.</w:t>
            </w:r>
          </w:p>
        </w:tc>
        <w:tc>
          <w:tcPr>
            <w:tcW w:w="10490" w:type="dxa"/>
          </w:tcPr>
          <w:p w:rsidR="00A640C4" w:rsidRPr="00A640C4" w:rsidRDefault="00A640C4" w:rsidP="00A228A9">
            <w:pPr>
              <w:pStyle w:val="Standard"/>
              <w:ind w:right="113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640C4">
              <w:rPr>
                <w:rFonts w:ascii="Times New Roman" w:hAnsi="Times New Roman" w:cs="Times New Roman"/>
                <w:b/>
                <w:i/>
                <w:u w:val="single"/>
              </w:rPr>
              <w:t>Познавательно-исследовательская</w:t>
            </w:r>
          </w:p>
          <w:p w:rsidR="00A640C4" w:rsidRPr="00A640C4" w:rsidRDefault="00A640C4" w:rsidP="00A228A9">
            <w:pPr>
              <w:pStyle w:val="Standard"/>
              <w:ind w:right="113"/>
              <w:rPr>
                <w:rFonts w:ascii="Times New Roman" w:hAnsi="Times New Roman" w:cs="Times New Roman"/>
              </w:rPr>
            </w:pPr>
            <w:r w:rsidRPr="00A640C4">
              <w:rPr>
                <w:rFonts w:ascii="Times New Roman" w:hAnsi="Times New Roman" w:cs="Times New Roman"/>
              </w:rPr>
              <w:t xml:space="preserve">- «Мы живем в России»; </w:t>
            </w:r>
          </w:p>
          <w:p w:rsidR="00A640C4" w:rsidRPr="00A640C4" w:rsidRDefault="00A640C4" w:rsidP="00A228A9">
            <w:pPr>
              <w:pStyle w:val="Standard"/>
              <w:ind w:right="113"/>
              <w:rPr>
                <w:rFonts w:ascii="Times New Roman" w:hAnsi="Times New Roman" w:cs="Times New Roman"/>
              </w:rPr>
            </w:pPr>
            <w:r w:rsidRPr="00A640C4">
              <w:rPr>
                <w:rFonts w:ascii="Times New Roman" w:hAnsi="Times New Roman" w:cs="Times New Roman"/>
              </w:rPr>
              <w:t>- Беседа «Ангара-река, воды чистые» с использованием ИКТ.</w:t>
            </w:r>
          </w:p>
          <w:p w:rsidR="00A640C4" w:rsidRPr="00A640C4" w:rsidRDefault="00A640C4" w:rsidP="00A228A9">
            <w:pPr>
              <w:pStyle w:val="Standard"/>
              <w:ind w:right="113"/>
              <w:rPr>
                <w:rFonts w:ascii="Times New Roman" w:hAnsi="Times New Roman" w:cs="Times New Roman"/>
              </w:rPr>
            </w:pPr>
            <w:r w:rsidRPr="00A640C4">
              <w:rPr>
                <w:rFonts w:ascii="Times New Roman" w:hAnsi="Times New Roman" w:cs="Times New Roman"/>
              </w:rPr>
              <w:t>- рассматривание фотоальбома «Иркутск»;</w:t>
            </w:r>
          </w:p>
          <w:p w:rsidR="00A640C4" w:rsidRPr="00A640C4" w:rsidRDefault="00A640C4" w:rsidP="00A228A9">
            <w:pPr>
              <w:ind w:right="113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640C4">
              <w:rPr>
                <w:rFonts w:ascii="Times New Roman" w:hAnsi="Times New Roman" w:cs="Times New Roman"/>
                <w:b/>
                <w:i/>
                <w:u w:val="single"/>
              </w:rPr>
              <w:t>Коммуникативная</w:t>
            </w:r>
          </w:p>
          <w:p w:rsidR="00A640C4" w:rsidRPr="00A640C4" w:rsidRDefault="00A640C4" w:rsidP="00A228A9">
            <w:pPr>
              <w:ind w:right="113"/>
              <w:rPr>
                <w:rFonts w:ascii="Times New Roman" w:hAnsi="Times New Roman" w:cs="Times New Roman"/>
              </w:rPr>
            </w:pPr>
            <w:r w:rsidRPr="00A640C4">
              <w:rPr>
                <w:rFonts w:ascii="Times New Roman" w:hAnsi="Times New Roman" w:cs="Times New Roman"/>
              </w:rPr>
              <w:t xml:space="preserve">- Беседы с детьми «Иркутск – столица Восточной Сибири»,  «Герб и флаг России»,  «Москва – столица нашей Родины», «По Иркутскому острогу погуляем мы немного»; </w:t>
            </w:r>
          </w:p>
          <w:p w:rsidR="00A640C4" w:rsidRPr="00A640C4" w:rsidRDefault="00A640C4" w:rsidP="00A228A9">
            <w:pPr>
              <w:ind w:right="113"/>
              <w:rPr>
                <w:rFonts w:ascii="Times New Roman" w:hAnsi="Times New Roman" w:cs="Times New Roman"/>
              </w:rPr>
            </w:pPr>
            <w:r w:rsidRPr="00A640C4">
              <w:rPr>
                <w:rFonts w:ascii="Times New Roman" w:hAnsi="Times New Roman" w:cs="Times New Roman"/>
              </w:rPr>
              <w:t xml:space="preserve">- «Почему так говорят?» (пословицы о Родине, мире и дружбе); </w:t>
            </w:r>
          </w:p>
          <w:p w:rsidR="00A640C4" w:rsidRPr="00A640C4" w:rsidRDefault="00A640C4" w:rsidP="00A228A9">
            <w:pPr>
              <w:ind w:right="113"/>
              <w:rPr>
                <w:rFonts w:ascii="Times New Roman" w:hAnsi="Times New Roman" w:cs="Times New Roman"/>
              </w:rPr>
            </w:pPr>
            <w:r w:rsidRPr="00A640C4">
              <w:rPr>
                <w:rFonts w:ascii="Times New Roman" w:hAnsi="Times New Roman" w:cs="Times New Roman"/>
              </w:rPr>
              <w:t>- рассказы из личного опыта «Как я путешествовал с родителями»;</w:t>
            </w:r>
          </w:p>
          <w:p w:rsidR="00A640C4" w:rsidRPr="00A640C4" w:rsidRDefault="00A640C4" w:rsidP="00A228A9">
            <w:pPr>
              <w:ind w:right="113"/>
              <w:rPr>
                <w:rFonts w:ascii="Times New Roman" w:hAnsi="Times New Roman" w:cs="Times New Roman"/>
              </w:rPr>
            </w:pPr>
            <w:r w:rsidRPr="00A640C4">
              <w:rPr>
                <w:rFonts w:ascii="Times New Roman" w:hAnsi="Times New Roman" w:cs="Times New Roman"/>
              </w:rPr>
              <w:t>- составление рассказов «За что я люблю свой город».</w:t>
            </w:r>
          </w:p>
          <w:p w:rsidR="00A640C4" w:rsidRPr="00A640C4" w:rsidRDefault="00A640C4" w:rsidP="00A228A9">
            <w:pPr>
              <w:pStyle w:val="Standard"/>
              <w:ind w:right="113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640C4">
              <w:rPr>
                <w:rFonts w:ascii="Times New Roman" w:hAnsi="Times New Roman" w:cs="Times New Roman"/>
                <w:b/>
                <w:i/>
                <w:u w:val="single"/>
              </w:rPr>
              <w:t>Игровая</w:t>
            </w:r>
          </w:p>
          <w:p w:rsidR="00A640C4" w:rsidRPr="00A640C4" w:rsidRDefault="00A640C4" w:rsidP="00A228A9">
            <w:pPr>
              <w:pStyle w:val="Standard"/>
              <w:ind w:right="113"/>
              <w:rPr>
                <w:rFonts w:ascii="Times New Roman" w:hAnsi="Times New Roman" w:cs="Times New Roman"/>
              </w:rPr>
            </w:pPr>
            <w:r w:rsidRPr="00A640C4">
              <w:rPr>
                <w:rFonts w:ascii="Times New Roman" w:hAnsi="Times New Roman" w:cs="Times New Roman"/>
              </w:rPr>
              <w:t>- дидактические игры  «Лента времени», «Хоровод друзей», «Здравствуй – до свидания», «Одень куклу в национальный костюм»;</w:t>
            </w:r>
          </w:p>
          <w:p w:rsidR="00A640C4" w:rsidRPr="00A640C4" w:rsidRDefault="00A640C4" w:rsidP="00A228A9">
            <w:pPr>
              <w:pStyle w:val="Standard"/>
              <w:ind w:right="113"/>
              <w:rPr>
                <w:rFonts w:ascii="Times New Roman" w:hAnsi="Times New Roman" w:cs="Times New Roman"/>
              </w:rPr>
            </w:pPr>
            <w:r w:rsidRPr="00A640C4">
              <w:rPr>
                <w:rFonts w:ascii="Times New Roman" w:hAnsi="Times New Roman" w:cs="Times New Roman"/>
              </w:rPr>
              <w:t>- хороводная игра «Бабушка Маланья»;</w:t>
            </w:r>
          </w:p>
          <w:p w:rsidR="00A640C4" w:rsidRPr="00A640C4" w:rsidRDefault="00A640C4" w:rsidP="00A228A9">
            <w:pPr>
              <w:pStyle w:val="Standard"/>
              <w:ind w:right="113"/>
              <w:rPr>
                <w:rFonts w:ascii="Times New Roman" w:hAnsi="Times New Roman" w:cs="Times New Roman"/>
              </w:rPr>
            </w:pPr>
            <w:r w:rsidRPr="00A640C4">
              <w:rPr>
                <w:rFonts w:ascii="Times New Roman" w:hAnsi="Times New Roman" w:cs="Times New Roman"/>
              </w:rPr>
              <w:t>- сюжетно-ролевая игра «Встречаем гостей».</w:t>
            </w:r>
          </w:p>
          <w:p w:rsidR="00A640C4" w:rsidRPr="00A640C4" w:rsidRDefault="00A640C4" w:rsidP="00A228A9">
            <w:pPr>
              <w:pStyle w:val="Standard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640C4">
              <w:rPr>
                <w:rFonts w:ascii="Times New Roman" w:hAnsi="Times New Roman" w:cs="Times New Roman"/>
                <w:b/>
                <w:i/>
                <w:u w:val="single"/>
              </w:rPr>
              <w:t>Изобразительная:</w:t>
            </w:r>
          </w:p>
          <w:p w:rsidR="00A640C4" w:rsidRPr="00A640C4" w:rsidRDefault="00A640C4" w:rsidP="00A228A9">
            <w:pPr>
              <w:pStyle w:val="Standard"/>
              <w:rPr>
                <w:rFonts w:ascii="Times New Roman" w:hAnsi="Times New Roman" w:cs="Times New Roman"/>
              </w:rPr>
            </w:pPr>
            <w:r w:rsidRPr="00A640C4">
              <w:rPr>
                <w:rFonts w:ascii="Times New Roman" w:hAnsi="Times New Roman" w:cs="Times New Roman"/>
              </w:rPr>
              <w:t>- Рассматривание репродукций «Ирку</w:t>
            </w:r>
            <w:proofErr w:type="gramStart"/>
            <w:r w:rsidRPr="00A640C4">
              <w:rPr>
                <w:rFonts w:ascii="Times New Roman" w:hAnsi="Times New Roman" w:cs="Times New Roman"/>
              </w:rPr>
              <w:t>тск  гл</w:t>
            </w:r>
            <w:proofErr w:type="gramEnd"/>
            <w:r w:rsidRPr="00A640C4">
              <w:rPr>
                <w:rFonts w:ascii="Times New Roman" w:hAnsi="Times New Roman" w:cs="Times New Roman"/>
              </w:rPr>
              <w:t>азами художников».</w:t>
            </w:r>
          </w:p>
          <w:p w:rsidR="00A640C4" w:rsidRPr="00A640C4" w:rsidRDefault="00A640C4" w:rsidP="00A228A9">
            <w:pPr>
              <w:pStyle w:val="Standard"/>
              <w:rPr>
                <w:rFonts w:ascii="Times New Roman" w:hAnsi="Times New Roman" w:cs="Times New Roman"/>
              </w:rPr>
            </w:pPr>
            <w:r w:rsidRPr="00A640C4">
              <w:rPr>
                <w:rFonts w:ascii="Times New Roman" w:hAnsi="Times New Roman" w:cs="Times New Roman"/>
              </w:rPr>
              <w:t>- рисование «Вечерний город»,</w:t>
            </w:r>
          </w:p>
          <w:p w:rsidR="00A640C4" w:rsidRPr="00A640C4" w:rsidRDefault="00A640C4" w:rsidP="00A228A9">
            <w:pPr>
              <w:pStyle w:val="Standard"/>
              <w:rPr>
                <w:rFonts w:ascii="Times New Roman" w:hAnsi="Times New Roman" w:cs="Times New Roman"/>
              </w:rPr>
            </w:pPr>
            <w:r w:rsidRPr="00A640C4">
              <w:rPr>
                <w:rFonts w:ascii="Times New Roman" w:hAnsi="Times New Roman" w:cs="Times New Roman"/>
              </w:rPr>
              <w:t xml:space="preserve">- «Дом, в котором я живу». </w:t>
            </w:r>
          </w:p>
          <w:p w:rsidR="00A640C4" w:rsidRPr="00A640C4" w:rsidRDefault="00A640C4" w:rsidP="00A228A9">
            <w:pPr>
              <w:pStyle w:val="Standard"/>
              <w:ind w:right="113"/>
              <w:rPr>
                <w:rFonts w:ascii="Times New Roman" w:hAnsi="Times New Roman" w:cs="Times New Roman"/>
              </w:rPr>
            </w:pPr>
            <w:r w:rsidRPr="00A640C4">
              <w:rPr>
                <w:rFonts w:ascii="Times New Roman" w:hAnsi="Times New Roman" w:cs="Times New Roman"/>
              </w:rPr>
              <w:t>- Аппликация ленточная «Дружные ребята».</w:t>
            </w:r>
          </w:p>
          <w:p w:rsidR="00A640C4" w:rsidRPr="00A640C4" w:rsidRDefault="00A640C4" w:rsidP="00A228A9">
            <w:pPr>
              <w:pStyle w:val="Standard"/>
              <w:ind w:right="113"/>
              <w:rPr>
                <w:rFonts w:ascii="Times New Roman" w:hAnsi="Times New Roman" w:cs="Times New Roman"/>
              </w:rPr>
            </w:pPr>
            <w:r w:rsidRPr="00A640C4">
              <w:rPr>
                <w:rFonts w:ascii="Times New Roman" w:hAnsi="Times New Roman" w:cs="Times New Roman"/>
                <w:b/>
                <w:i/>
                <w:u w:val="single"/>
              </w:rPr>
              <w:t>Конструирование</w:t>
            </w:r>
            <w:r w:rsidRPr="00A640C4">
              <w:rPr>
                <w:rFonts w:ascii="Times New Roman" w:hAnsi="Times New Roman" w:cs="Times New Roman"/>
              </w:rPr>
              <w:t xml:space="preserve">    </w:t>
            </w:r>
          </w:p>
          <w:p w:rsidR="00A640C4" w:rsidRPr="00A640C4" w:rsidRDefault="00A640C4" w:rsidP="00A228A9">
            <w:pPr>
              <w:pStyle w:val="Standard"/>
              <w:ind w:right="113"/>
              <w:rPr>
                <w:rFonts w:ascii="Times New Roman" w:hAnsi="Times New Roman" w:cs="Times New Roman"/>
              </w:rPr>
            </w:pPr>
            <w:r w:rsidRPr="00A640C4">
              <w:rPr>
                <w:rFonts w:ascii="Times New Roman" w:hAnsi="Times New Roman" w:cs="Times New Roman"/>
              </w:rPr>
              <w:t>«Улица города»,  «Мост через Ангару» из строительного материала.</w:t>
            </w:r>
          </w:p>
          <w:p w:rsidR="00A640C4" w:rsidRPr="00A640C4" w:rsidRDefault="00A640C4" w:rsidP="00A228A9">
            <w:pPr>
              <w:pStyle w:val="Standard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A640C4" w:rsidRPr="00A640C4" w:rsidRDefault="00A640C4" w:rsidP="00A228A9">
            <w:pPr>
              <w:pStyle w:val="Standard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640C4">
              <w:rPr>
                <w:rFonts w:ascii="Times New Roman" w:hAnsi="Times New Roman" w:cs="Times New Roman"/>
                <w:b/>
                <w:i/>
                <w:u w:val="single"/>
              </w:rPr>
              <w:t>Восприятие художественной литературы и фольклора</w:t>
            </w:r>
          </w:p>
          <w:p w:rsidR="00A640C4" w:rsidRPr="00A640C4" w:rsidRDefault="00A640C4" w:rsidP="00A228A9">
            <w:pPr>
              <w:pStyle w:val="Standard"/>
              <w:rPr>
                <w:rFonts w:ascii="Times New Roman" w:hAnsi="Times New Roman" w:cs="Times New Roman"/>
              </w:rPr>
            </w:pPr>
            <w:r w:rsidRPr="00A640C4">
              <w:rPr>
                <w:rFonts w:ascii="Times New Roman" w:hAnsi="Times New Roman" w:cs="Times New Roman"/>
              </w:rPr>
              <w:t xml:space="preserve">- М. Исаковский: «Поезжай за моря, океаны…», </w:t>
            </w:r>
          </w:p>
          <w:p w:rsidR="00A640C4" w:rsidRPr="00A640C4" w:rsidRDefault="00A640C4" w:rsidP="00A228A9">
            <w:pPr>
              <w:pStyle w:val="Standard"/>
              <w:rPr>
                <w:rFonts w:ascii="Times New Roman" w:hAnsi="Times New Roman" w:cs="Times New Roman"/>
              </w:rPr>
            </w:pPr>
            <w:r w:rsidRPr="00A640C4">
              <w:rPr>
                <w:rFonts w:ascii="Times New Roman" w:hAnsi="Times New Roman" w:cs="Times New Roman"/>
              </w:rPr>
              <w:t xml:space="preserve">- З. Александрова: «Родина», </w:t>
            </w:r>
          </w:p>
          <w:p w:rsidR="00A640C4" w:rsidRPr="00A640C4" w:rsidRDefault="00A640C4" w:rsidP="00A228A9">
            <w:pPr>
              <w:pStyle w:val="Standard"/>
              <w:rPr>
                <w:rFonts w:ascii="Times New Roman" w:hAnsi="Times New Roman" w:cs="Times New Roman"/>
              </w:rPr>
            </w:pPr>
            <w:r w:rsidRPr="00A640C4">
              <w:rPr>
                <w:rFonts w:ascii="Times New Roman" w:hAnsi="Times New Roman" w:cs="Times New Roman"/>
              </w:rPr>
              <w:t>- С. Маршак. «Тает месяц молодой»,</w:t>
            </w:r>
          </w:p>
          <w:p w:rsidR="00A640C4" w:rsidRPr="00A640C4" w:rsidRDefault="00A640C4" w:rsidP="00A228A9">
            <w:pPr>
              <w:pStyle w:val="Standard"/>
              <w:rPr>
                <w:rFonts w:ascii="Times New Roman" w:hAnsi="Times New Roman" w:cs="Times New Roman"/>
              </w:rPr>
            </w:pPr>
            <w:r w:rsidRPr="00A640C4">
              <w:rPr>
                <w:rFonts w:ascii="Times New Roman" w:hAnsi="Times New Roman" w:cs="Times New Roman"/>
              </w:rPr>
              <w:t xml:space="preserve">- Чтение глав из книги Б. Житкова «Что я видел» (о Москве). </w:t>
            </w:r>
          </w:p>
          <w:p w:rsidR="00A640C4" w:rsidRPr="00A640C4" w:rsidRDefault="00A640C4" w:rsidP="00A228A9">
            <w:pPr>
              <w:pStyle w:val="Standard"/>
              <w:rPr>
                <w:rFonts w:ascii="Times New Roman" w:hAnsi="Times New Roman" w:cs="Times New Roman"/>
              </w:rPr>
            </w:pPr>
            <w:r w:rsidRPr="00A640C4">
              <w:rPr>
                <w:rFonts w:ascii="Times New Roman" w:hAnsi="Times New Roman" w:cs="Times New Roman"/>
              </w:rPr>
              <w:t xml:space="preserve">- И. Агеева «Флаг России – </w:t>
            </w:r>
            <w:proofErr w:type="spellStart"/>
            <w:r w:rsidRPr="00A640C4">
              <w:rPr>
                <w:rFonts w:ascii="Times New Roman" w:hAnsi="Times New Roman" w:cs="Times New Roman"/>
              </w:rPr>
              <w:t>триколор</w:t>
            </w:r>
            <w:proofErr w:type="spellEnd"/>
            <w:r w:rsidRPr="00A640C4">
              <w:rPr>
                <w:rFonts w:ascii="Times New Roman" w:hAnsi="Times New Roman" w:cs="Times New Roman"/>
              </w:rPr>
              <w:t>».</w:t>
            </w:r>
          </w:p>
          <w:p w:rsidR="00A640C4" w:rsidRPr="00A640C4" w:rsidRDefault="00A640C4" w:rsidP="00A228A9">
            <w:pPr>
              <w:pStyle w:val="Standard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640C4">
              <w:rPr>
                <w:rFonts w:ascii="Times New Roman" w:hAnsi="Times New Roman" w:cs="Times New Roman"/>
                <w:b/>
                <w:i/>
                <w:u w:val="single"/>
              </w:rPr>
              <w:t>Двигательная</w:t>
            </w:r>
          </w:p>
          <w:p w:rsidR="00A640C4" w:rsidRPr="00A640C4" w:rsidRDefault="00A640C4" w:rsidP="00A228A9">
            <w:pPr>
              <w:pStyle w:val="Standard"/>
              <w:rPr>
                <w:rFonts w:ascii="Times New Roman" w:hAnsi="Times New Roman" w:cs="Times New Roman"/>
              </w:rPr>
            </w:pPr>
            <w:r w:rsidRPr="00A640C4">
              <w:rPr>
                <w:rFonts w:ascii="Times New Roman" w:hAnsi="Times New Roman" w:cs="Times New Roman"/>
              </w:rPr>
              <w:t>- Комплекс утренней гимнастики «Родной край»</w:t>
            </w:r>
          </w:p>
          <w:p w:rsidR="00A640C4" w:rsidRPr="00A640C4" w:rsidRDefault="00A640C4" w:rsidP="00A228A9">
            <w:pPr>
              <w:pStyle w:val="Standard"/>
              <w:rPr>
                <w:rFonts w:ascii="Times New Roman" w:hAnsi="Times New Roman" w:cs="Times New Roman"/>
              </w:rPr>
            </w:pPr>
            <w:r w:rsidRPr="00A640C4">
              <w:rPr>
                <w:rFonts w:ascii="Times New Roman" w:hAnsi="Times New Roman" w:cs="Times New Roman"/>
              </w:rPr>
              <w:t xml:space="preserve">- подвижные игры народов России: </w:t>
            </w:r>
            <w:proofErr w:type="gramStart"/>
            <w:r w:rsidRPr="00A640C4">
              <w:rPr>
                <w:rFonts w:ascii="Times New Roman" w:hAnsi="Times New Roman" w:cs="Times New Roman"/>
              </w:rPr>
              <w:t xml:space="preserve">«Птицелов» (русская), «Волк и ягнята» (бурятская), «Сокол и лисята» (якутская), «Куропатки и охотники» (народы Сибири), </w:t>
            </w:r>
            <w:proofErr w:type="gramEnd"/>
          </w:p>
          <w:p w:rsidR="00A640C4" w:rsidRPr="00A640C4" w:rsidRDefault="00A640C4" w:rsidP="00A228A9">
            <w:pPr>
              <w:pStyle w:val="Standard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640C4">
              <w:rPr>
                <w:rFonts w:ascii="Times New Roman" w:hAnsi="Times New Roman" w:cs="Times New Roman"/>
                <w:b/>
                <w:i/>
                <w:u w:val="single"/>
              </w:rPr>
              <w:t>Музыкальная</w:t>
            </w:r>
          </w:p>
          <w:p w:rsidR="00A640C4" w:rsidRPr="00A640C4" w:rsidRDefault="00A640C4" w:rsidP="00A228A9">
            <w:pPr>
              <w:pStyle w:val="Standard"/>
              <w:rPr>
                <w:rFonts w:ascii="Times New Roman" w:hAnsi="Times New Roman" w:cs="Times New Roman"/>
              </w:rPr>
            </w:pPr>
            <w:r w:rsidRPr="00A640C4">
              <w:rPr>
                <w:rFonts w:ascii="Times New Roman" w:hAnsi="Times New Roman" w:cs="Times New Roman"/>
              </w:rPr>
              <w:t>- Музыкальная гостиная «Песенная летопись Иркутска».</w:t>
            </w:r>
          </w:p>
          <w:p w:rsidR="00A640C4" w:rsidRPr="00A640C4" w:rsidRDefault="00A640C4" w:rsidP="00A228A9">
            <w:pPr>
              <w:pStyle w:val="Standard"/>
              <w:rPr>
                <w:rFonts w:ascii="Times New Roman" w:hAnsi="Times New Roman" w:cs="Times New Roman"/>
              </w:rPr>
            </w:pPr>
            <w:r w:rsidRPr="00A640C4">
              <w:rPr>
                <w:rFonts w:ascii="Times New Roman" w:hAnsi="Times New Roman" w:cs="Times New Roman"/>
              </w:rPr>
              <w:t xml:space="preserve"> </w:t>
            </w:r>
            <w:r w:rsidRPr="00A640C4">
              <w:rPr>
                <w:rFonts w:ascii="Times New Roman" w:hAnsi="Times New Roman" w:cs="Times New Roman"/>
                <w:b/>
                <w:i/>
                <w:u w:val="single"/>
              </w:rPr>
              <w:t>Самообслуживание и элементарный бытовой труд</w:t>
            </w:r>
            <w:r w:rsidRPr="00A640C4">
              <w:rPr>
                <w:rFonts w:ascii="Times New Roman" w:hAnsi="Times New Roman" w:cs="Times New Roman"/>
              </w:rPr>
              <w:t xml:space="preserve"> </w:t>
            </w:r>
          </w:p>
          <w:p w:rsidR="00A640C4" w:rsidRPr="00F43172" w:rsidRDefault="00A640C4" w:rsidP="00A228A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640C4">
              <w:rPr>
                <w:rFonts w:ascii="Times New Roman" w:hAnsi="Times New Roman" w:cs="Times New Roman"/>
              </w:rPr>
              <w:t>Дежурства по столовой, по занятиям. Ремонт книг. Уборка листьев на участке.</w:t>
            </w:r>
          </w:p>
        </w:tc>
        <w:tc>
          <w:tcPr>
            <w:tcW w:w="1417" w:type="dxa"/>
          </w:tcPr>
          <w:p w:rsidR="00A640C4" w:rsidRDefault="00A640C4" w:rsidP="00A228A9">
            <w:pPr>
              <w:pStyle w:val="Standard"/>
              <w:ind w:left="-109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Автобусная экскурсия по родному городу</w:t>
            </w:r>
          </w:p>
          <w:p w:rsidR="00A640C4" w:rsidRDefault="00A640C4" w:rsidP="00A228A9">
            <w:pPr>
              <w:pStyle w:val="Standard"/>
              <w:ind w:left="-109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0C4" w:rsidRDefault="00A640C4" w:rsidP="00A228A9">
            <w:pPr>
              <w:pStyle w:val="Standard"/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0C4" w:rsidRPr="001525DB" w:rsidRDefault="00A640C4" w:rsidP="00A228A9">
            <w:pPr>
              <w:pStyle w:val="Standard"/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22E" w:rsidRPr="0034045B" w:rsidRDefault="00E8422E" w:rsidP="0034045B">
      <w:pPr>
        <w:spacing w:after="0" w:line="240" w:lineRule="auto"/>
        <w:rPr>
          <w:sz w:val="1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88"/>
        <w:gridCol w:w="2469"/>
        <w:gridCol w:w="9826"/>
        <w:gridCol w:w="1756"/>
      </w:tblGrid>
      <w:tr w:rsidR="00A640C4" w:rsidTr="007F389C">
        <w:tc>
          <w:tcPr>
            <w:tcW w:w="675" w:type="dxa"/>
          </w:tcPr>
          <w:p w:rsidR="00A640C4" w:rsidRPr="00531946" w:rsidRDefault="00A640C4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88" w:type="dxa"/>
          </w:tcPr>
          <w:p w:rsidR="00A640C4" w:rsidRPr="00531946" w:rsidRDefault="00A640C4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469" w:type="dxa"/>
          </w:tcPr>
          <w:p w:rsidR="00A640C4" w:rsidRPr="00B64F43" w:rsidRDefault="00A640C4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9826" w:type="dxa"/>
          </w:tcPr>
          <w:p w:rsidR="00A640C4" w:rsidRPr="00A640C4" w:rsidRDefault="00A640C4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56" w:type="dxa"/>
          </w:tcPr>
          <w:p w:rsidR="00A640C4" w:rsidRPr="00531946" w:rsidRDefault="00A640C4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A640C4" w:rsidTr="007F389C">
        <w:tc>
          <w:tcPr>
            <w:tcW w:w="675" w:type="dxa"/>
            <w:textDirection w:val="btLr"/>
          </w:tcPr>
          <w:p w:rsidR="00A640C4" w:rsidRPr="00EA2CA9" w:rsidRDefault="00A640C4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«Транспорт. Виды транспорта. Правила дорожного движения»</w:t>
            </w:r>
          </w:p>
        </w:tc>
        <w:tc>
          <w:tcPr>
            <w:tcW w:w="888" w:type="dxa"/>
            <w:textDirection w:val="btLr"/>
          </w:tcPr>
          <w:p w:rsidR="00A640C4" w:rsidRDefault="00A640C4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– 3 недели ноября</w:t>
            </w:r>
          </w:p>
        </w:tc>
        <w:tc>
          <w:tcPr>
            <w:tcW w:w="2469" w:type="dxa"/>
          </w:tcPr>
          <w:p w:rsidR="00A640C4" w:rsidRPr="00B73256" w:rsidRDefault="00A640C4" w:rsidP="00A640C4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56"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представления о транспорте, видах транспорта,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5DB">
              <w:rPr>
                <w:rFonts w:ascii="Times New Roman" w:hAnsi="Times New Roman" w:cs="Times New Roman"/>
                <w:sz w:val="24"/>
                <w:szCs w:val="24"/>
              </w:rPr>
              <w:t>о специальном транспорте «Скорая помощь», «Пожарная машина»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152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256">
              <w:rPr>
                <w:rFonts w:ascii="Times New Roman" w:hAnsi="Times New Roman" w:cs="Times New Roman"/>
                <w:sz w:val="24"/>
                <w:szCs w:val="24"/>
              </w:rPr>
              <w:t xml:space="preserve">труде людей </w:t>
            </w:r>
            <w:proofErr w:type="gramStart"/>
            <w:r w:rsidRPr="00B732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640C4" w:rsidRDefault="00A640C4" w:rsidP="00A640C4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256">
              <w:rPr>
                <w:rFonts w:ascii="Times New Roman" w:hAnsi="Times New Roman" w:cs="Times New Roman"/>
                <w:sz w:val="24"/>
                <w:szCs w:val="24"/>
              </w:rPr>
              <w:t>транспорте</w:t>
            </w:r>
            <w:proofErr w:type="gramEnd"/>
            <w:r w:rsidRPr="00B73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знания о светофоре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5D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525DB">
              <w:rPr>
                <w:rFonts w:ascii="Times New Roman" w:hAnsi="Times New Roman" w:cs="Times New Roman"/>
                <w:sz w:val="24"/>
                <w:szCs w:val="24"/>
              </w:rPr>
              <w:t>акреплять знания детей о правилах дорожного движения и поведения на улице.</w:t>
            </w:r>
          </w:p>
          <w:p w:rsidR="00A640C4" w:rsidRPr="001525DB" w:rsidRDefault="00A640C4" w:rsidP="00A640C4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5DB">
              <w:rPr>
                <w:rFonts w:ascii="Times New Roman" w:hAnsi="Times New Roman" w:cs="Times New Roman"/>
                <w:sz w:val="24"/>
                <w:szCs w:val="24"/>
              </w:rPr>
              <w:t>Познакомить с действиями ГИБДД в различных ситуациях.</w:t>
            </w:r>
          </w:p>
        </w:tc>
        <w:tc>
          <w:tcPr>
            <w:tcW w:w="9826" w:type="dxa"/>
          </w:tcPr>
          <w:p w:rsidR="00A640C4" w:rsidRPr="00A640C4" w:rsidRDefault="00A640C4" w:rsidP="00A228A9">
            <w:pPr>
              <w:pStyle w:val="Standard"/>
              <w:ind w:right="113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A640C4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Познавательно-исследовательская</w:t>
            </w:r>
          </w:p>
          <w:p w:rsidR="00A640C4" w:rsidRPr="00A640C4" w:rsidRDefault="00A640C4" w:rsidP="00A228A9">
            <w:pPr>
              <w:pStyle w:val="Standard"/>
              <w:ind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A640C4">
              <w:rPr>
                <w:rFonts w:ascii="Times New Roman" w:hAnsi="Times New Roman" w:cs="Times New Roman"/>
                <w:sz w:val="23"/>
                <w:szCs w:val="23"/>
              </w:rPr>
              <w:t>- «Правила дорожные совсем-совсем несложные»;</w:t>
            </w:r>
          </w:p>
          <w:p w:rsidR="00A640C4" w:rsidRPr="00A640C4" w:rsidRDefault="00A640C4" w:rsidP="00A228A9">
            <w:pPr>
              <w:pStyle w:val="Standard"/>
              <w:ind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A640C4">
              <w:rPr>
                <w:rFonts w:ascii="Times New Roman" w:hAnsi="Times New Roman" w:cs="Times New Roman"/>
                <w:sz w:val="23"/>
                <w:szCs w:val="23"/>
              </w:rPr>
              <w:t xml:space="preserve">- «Какой бывает транспорт»; </w:t>
            </w:r>
          </w:p>
          <w:p w:rsidR="00A640C4" w:rsidRPr="00A640C4" w:rsidRDefault="00A640C4" w:rsidP="00A228A9">
            <w:pPr>
              <w:pStyle w:val="Standard"/>
              <w:ind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A640C4">
              <w:rPr>
                <w:rFonts w:ascii="Times New Roman" w:hAnsi="Times New Roman" w:cs="Times New Roman"/>
                <w:sz w:val="23"/>
                <w:szCs w:val="23"/>
              </w:rPr>
              <w:t>- целевые прогулки к светофору, к подземному переходу;</w:t>
            </w:r>
          </w:p>
          <w:p w:rsidR="00A640C4" w:rsidRPr="00A640C4" w:rsidRDefault="00A640C4" w:rsidP="00A228A9">
            <w:pPr>
              <w:ind w:right="113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A640C4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Коммуникативная</w:t>
            </w:r>
          </w:p>
          <w:p w:rsidR="00A640C4" w:rsidRPr="00A640C4" w:rsidRDefault="00A640C4" w:rsidP="00A228A9">
            <w:pPr>
              <w:ind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A640C4">
              <w:rPr>
                <w:rFonts w:ascii="Times New Roman" w:hAnsi="Times New Roman" w:cs="Times New Roman"/>
                <w:sz w:val="23"/>
                <w:szCs w:val="23"/>
              </w:rPr>
              <w:t>- словесные игры «Подбери слово-действие», «Скажи наоборот», «Мяч бросай – транспорт называй», «Доскажи словечко»;</w:t>
            </w:r>
          </w:p>
          <w:p w:rsidR="00A640C4" w:rsidRPr="00A640C4" w:rsidRDefault="00A640C4" w:rsidP="00A228A9">
            <w:pPr>
              <w:ind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A640C4">
              <w:rPr>
                <w:rFonts w:ascii="Times New Roman" w:hAnsi="Times New Roman" w:cs="Times New Roman"/>
                <w:sz w:val="23"/>
                <w:szCs w:val="23"/>
              </w:rPr>
              <w:t>- составление сравнительно-описательных рассказов о транспортных средствах;</w:t>
            </w:r>
          </w:p>
          <w:p w:rsidR="00A640C4" w:rsidRPr="00A640C4" w:rsidRDefault="00A640C4" w:rsidP="00A228A9">
            <w:pPr>
              <w:ind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A640C4">
              <w:rPr>
                <w:rFonts w:ascii="Times New Roman" w:hAnsi="Times New Roman" w:cs="Times New Roman"/>
                <w:sz w:val="23"/>
                <w:szCs w:val="23"/>
              </w:rPr>
              <w:t>- составление рассказа по серии картин «Все хорошо, что хорошо кончается»</w:t>
            </w:r>
          </w:p>
          <w:p w:rsidR="00A640C4" w:rsidRPr="00A640C4" w:rsidRDefault="00A640C4" w:rsidP="00A228A9">
            <w:pPr>
              <w:ind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A640C4">
              <w:rPr>
                <w:rFonts w:ascii="Times New Roman" w:hAnsi="Times New Roman" w:cs="Times New Roman"/>
                <w:sz w:val="23"/>
                <w:szCs w:val="23"/>
              </w:rPr>
              <w:t>- беседы «Зачем нужны правила дорожного движения?», «Как вести себя в транспорте», «Как избежать неприятностей на дороге»;</w:t>
            </w:r>
          </w:p>
          <w:p w:rsidR="00A640C4" w:rsidRPr="00A640C4" w:rsidRDefault="00A640C4" w:rsidP="00A228A9">
            <w:pPr>
              <w:ind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A640C4">
              <w:rPr>
                <w:rFonts w:ascii="Times New Roman" w:hAnsi="Times New Roman" w:cs="Times New Roman"/>
                <w:sz w:val="23"/>
                <w:szCs w:val="23"/>
              </w:rPr>
              <w:t>- разбор ситуаций: «Чего не должно быть», «Как правильно перейти через дорогу?», «Какие знаки помогают пешеходу в пути?», «Что нужно знать, если  находишься на улице один?»</w:t>
            </w:r>
          </w:p>
          <w:p w:rsidR="00A640C4" w:rsidRPr="00A640C4" w:rsidRDefault="00A640C4" w:rsidP="00A228A9">
            <w:pPr>
              <w:pStyle w:val="Standard"/>
              <w:ind w:right="113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A640C4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Игровая</w:t>
            </w:r>
          </w:p>
          <w:p w:rsidR="00A640C4" w:rsidRPr="00A640C4" w:rsidRDefault="00A640C4" w:rsidP="00A228A9">
            <w:pPr>
              <w:pStyle w:val="Standard"/>
              <w:ind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A640C4">
              <w:rPr>
                <w:rFonts w:ascii="Times New Roman" w:hAnsi="Times New Roman" w:cs="Times New Roman"/>
                <w:sz w:val="23"/>
                <w:szCs w:val="23"/>
              </w:rPr>
              <w:t>- сюжетно-ролевые игры  «Путешествие по городу», «Едем на маршрутном такси»;</w:t>
            </w:r>
          </w:p>
          <w:p w:rsidR="00A640C4" w:rsidRPr="00A640C4" w:rsidRDefault="00A640C4" w:rsidP="00A228A9">
            <w:pPr>
              <w:pStyle w:val="Standard"/>
              <w:ind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A640C4">
              <w:rPr>
                <w:rFonts w:ascii="Times New Roman" w:hAnsi="Times New Roman" w:cs="Times New Roman"/>
                <w:sz w:val="23"/>
                <w:szCs w:val="23"/>
              </w:rPr>
              <w:t>- строительная игра «Автостоянка»; «Автозаправка»;</w:t>
            </w:r>
          </w:p>
          <w:p w:rsidR="00A640C4" w:rsidRPr="00A640C4" w:rsidRDefault="00A640C4" w:rsidP="00A228A9">
            <w:pPr>
              <w:pStyle w:val="Standard"/>
              <w:ind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A640C4">
              <w:rPr>
                <w:rFonts w:ascii="Times New Roman" w:hAnsi="Times New Roman" w:cs="Times New Roman"/>
                <w:sz w:val="23"/>
                <w:szCs w:val="23"/>
              </w:rPr>
              <w:t xml:space="preserve">- дидактические игры «Мы – водители», «Научим Незнайку правилам дорожного движения»; </w:t>
            </w:r>
          </w:p>
          <w:p w:rsidR="00A640C4" w:rsidRPr="00A640C4" w:rsidRDefault="00A640C4" w:rsidP="00A228A9">
            <w:pPr>
              <w:pStyle w:val="Standard"/>
              <w:ind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A640C4">
              <w:rPr>
                <w:rFonts w:ascii="Times New Roman" w:hAnsi="Times New Roman" w:cs="Times New Roman"/>
                <w:sz w:val="23"/>
                <w:szCs w:val="23"/>
              </w:rPr>
              <w:t>- пальчиковые игры «Кораблик», «Будем транспорт называть»</w:t>
            </w:r>
          </w:p>
          <w:p w:rsidR="00A640C4" w:rsidRPr="00A640C4" w:rsidRDefault="00A640C4" w:rsidP="00A228A9">
            <w:pPr>
              <w:pStyle w:val="Standard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A640C4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Изобразительная</w:t>
            </w:r>
          </w:p>
          <w:p w:rsidR="00A640C4" w:rsidRPr="00A640C4" w:rsidRDefault="00A640C4" w:rsidP="00A228A9">
            <w:pPr>
              <w:pStyle w:val="Standard"/>
              <w:rPr>
                <w:rFonts w:ascii="Times New Roman" w:hAnsi="Times New Roman" w:cs="Times New Roman"/>
                <w:sz w:val="23"/>
                <w:szCs w:val="23"/>
              </w:rPr>
            </w:pPr>
            <w:r w:rsidRPr="00A640C4">
              <w:rPr>
                <w:rFonts w:ascii="Times New Roman" w:hAnsi="Times New Roman" w:cs="Times New Roman"/>
                <w:sz w:val="23"/>
                <w:szCs w:val="23"/>
              </w:rPr>
              <w:t xml:space="preserve">- рисование «Поезд, в котором мы ездили в другой город», «На чем люди ездят»,  «Карета для Золушки»,  </w:t>
            </w:r>
            <w:proofErr w:type="spellStart"/>
            <w:r w:rsidRPr="00A640C4">
              <w:rPr>
                <w:rFonts w:ascii="Times New Roman" w:hAnsi="Times New Roman" w:cs="Times New Roman"/>
                <w:sz w:val="23"/>
                <w:szCs w:val="23"/>
              </w:rPr>
              <w:t>пластилинография</w:t>
            </w:r>
            <w:proofErr w:type="spellEnd"/>
            <w:r w:rsidRPr="00A640C4">
              <w:rPr>
                <w:rFonts w:ascii="Times New Roman" w:hAnsi="Times New Roman" w:cs="Times New Roman"/>
                <w:sz w:val="23"/>
                <w:szCs w:val="23"/>
              </w:rPr>
              <w:t xml:space="preserve"> «Пожарная машина»;  </w:t>
            </w:r>
          </w:p>
          <w:p w:rsidR="00A640C4" w:rsidRPr="00A640C4" w:rsidRDefault="00A640C4" w:rsidP="00A228A9">
            <w:pPr>
              <w:pStyle w:val="Standard"/>
              <w:rPr>
                <w:rFonts w:ascii="Times New Roman" w:hAnsi="Times New Roman" w:cs="Times New Roman"/>
                <w:sz w:val="23"/>
                <w:szCs w:val="23"/>
              </w:rPr>
            </w:pPr>
            <w:r w:rsidRPr="00A640C4">
              <w:rPr>
                <w:rFonts w:ascii="Times New Roman" w:hAnsi="Times New Roman" w:cs="Times New Roman"/>
                <w:sz w:val="23"/>
                <w:szCs w:val="23"/>
              </w:rPr>
              <w:t xml:space="preserve">- аппликация «Пароход». </w:t>
            </w:r>
          </w:p>
          <w:p w:rsidR="00A640C4" w:rsidRPr="00A640C4" w:rsidRDefault="00A640C4" w:rsidP="00A228A9">
            <w:pPr>
              <w:pStyle w:val="Standard"/>
              <w:ind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A640C4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Конструирование</w:t>
            </w:r>
            <w:r w:rsidRPr="00A640C4">
              <w:rPr>
                <w:rFonts w:ascii="Times New Roman" w:hAnsi="Times New Roman" w:cs="Times New Roman"/>
                <w:sz w:val="23"/>
                <w:szCs w:val="23"/>
              </w:rPr>
              <w:t xml:space="preserve"> из строительного материала «Машины специального назначения».  «Автобус» (из бумаги).</w:t>
            </w:r>
          </w:p>
          <w:p w:rsidR="00A640C4" w:rsidRPr="00A640C4" w:rsidRDefault="00A640C4" w:rsidP="00A228A9">
            <w:pPr>
              <w:pStyle w:val="Standard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A640C4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Восприятие художественной литературы и фольклора</w:t>
            </w:r>
          </w:p>
          <w:p w:rsidR="00A640C4" w:rsidRPr="00A640C4" w:rsidRDefault="00A640C4" w:rsidP="00A228A9">
            <w:pPr>
              <w:pStyle w:val="Standard"/>
              <w:rPr>
                <w:rFonts w:ascii="Times New Roman" w:hAnsi="Times New Roman" w:cs="Times New Roman"/>
                <w:sz w:val="23"/>
                <w:szCs w:val="23"/>
              </w:rPr>
            </w:pPr>
            <w:r w:rsidRPr="00A640C4">
              <w:rPr>
                <w:rFonts w:ascii="Times New Roman" w:hAnsi="Times New Roman" w:cs="Times New Roman"/>
                <w:sz w:val="23"/>
                <w:szCs w:val="23"/>
              </w:rPr>
              <w:t>- А. Раскин «Как папа бросил мяч под автомобиль»;</w:t>
            </w:r>
          </w:p>
          <w:p w:rsidR="00A640C4" w:rsidRPr="00A640C4" w:rsidRDefault="00A640C4" w:rsidP="00A228A9">
            <w:pPr>
              <w:pStyle w:val="Standard"/>
              <w:rPr>
                <w:rFonts w:ascii="Times New Roman" w:hAnsi="Times New Roman" w:cs="Times New Roman"/>
                <w:sz w:val="23"/>
                <w:szCs w:val="23"/>
              </w:rPr>
            </w:pPr>
            <w:r w:rsidRPr="00A640C4">
              <w:rPr>
                <w:rFonts w:ascii="Times New Roman" w:hAnsi="Times New Roman" w:cs="Times New Roman"/>
                <w:sz w:val="23"/>
                <w:szCs w:val="23"/>
              </w:rPr>
              <w:t>- С. Черный «Кот на велосипеде»;</w:t>
            </w:r>
          </w:p>
          <w:p w:rsidR="00A640C4" w:rsidRPr="00A640C4" w:rsidRDefault="00A640C4" w:rsidP="00A228A9">
            <w:pPr>
              <w:pStyle w:val="Standard"/>
              <w:rPr>
                <w:rFonts w:ascii="Times New Roman" w:hAnsi="Times New Roman" w:cs="Times New Roman"/>
                <w:sz w:val="23"/>
                <w:szCs w:val="23"/>
              </w:rPr>
            </w:pPr>
            <w:r w:rsidRPr="00A640C4">
              <w:rPr>
                <w:rFonts w:ascii="Times New Roman" w:hAnsi="Times New Roman" w:cs="Times New Roman"/>
                <w:sz w:val="23"/>
                <w:szCs w:val="23"/>
              </w:rPr>
              <w:t>- М. Зощенко «Великие путешественники»;</w:t>
            </w:r>
          </w:p>
          <w:p w:rsidR="00A640C4" w:rsidRPr="00A640C4" w:rsidRDefault="00A640C4" w:rsidP="00A228A9">
            <w:pPr>
              <w:pStyle w:val="Standard"/>
              <w:rPr>
                <w:rFonts w:ascii="Times New Roman" w:hAnsi="Times New Roman" w:cs="Times New Roman"/>
                <w:sz w:val="23"/>
                <w:szCs w:val="23"/>
              </w:rPr>
            </w:pPr>
            <w:r w:rsidRPr="00A640C4">
              <w:rPr>
                <w:rFonts w:ascii="Times New Roman" w:hAnsi="Times New Roman" w:cs="Times New Roman"/>
                <w:sz w:val="23"/>
                <w:szCs w:val="23"/>
              </w:rPr>
              <w:t>- С. Михалков «Должен помнить пешеход».</w:t>
            </w:r>
          </w:p>
          <w:p w:rsidR="00A640C4" w:rsidRPr="00A640C4" w:rsidRDefault="00A640C4" w:rsidP="00A228A9">
            <w:pPr>
              <w:pStyle w:val="Standard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640C4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Двигательная</w:t>
            </w:r>
          </w:p>
          <w:p w:rsidR="00A640C4" w:rsidRPr="00A640C4" w:rsidRDefault="00A640C4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640C4">
              <w:rPr>
                <w:rFonts w:ascii="Times New Roman" w:hAnsi="Times New Roman" w:cs="Times New Roman"/>
                <w:sz w:val="23"/>
                <w:szCs w:val="23"/>
              </w:rPr>
              <w:t xml:space="preserve">Комплекс утренней гимнастики «Веселое путешествие». </w:t>
            </w:r>
            <w:proofErr w:type="gramStart"/>
            <w:r w:rsidRPr="00A640C4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A640C4">
              <w:rPr>
                <w:rFonts w:ascii="Times New Roman" w:hAnsi="Times New Roman" w:cs="Times New Roman"/>
                <w:sz w:val="23"/>
                <w:szCs w:val="23"/>
              </w:rPr>
              <w:t xml:space="preserve">/игра с речевым сопровождением «Машины разные нужны». </w:t>
            </w:r>
            <w:proofErr w:type="gramStart"/>
            <w:r w:rsidRPr="00A640C4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A640C4">
              <w:rPr>
                <w:rFonts w:ascii="Times New Roman" w:hAnsi="Times New Roman" w:cs="Times New Roman"/>
                <w:sz w:val="23"/>
                <w:szCs w:val="23"/>
              </w:rPr>
              <w:t>/игры «На перекрестке», «Светофор», «Эстафета автомобилей», «Тише едешь – дальше будешь».</w:t>
            </w:r>
          </w:p>
          <w:p w:rsidR="00A640C4" w:rsidRPr="00A640C4" w:rsidRDefault="00A640C4" w:rsidP="00A228A9">
            <w:pPr>
              <w:pStyle w:val="Standard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A640C4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Музыкальная</w:t>
            </w:r>
          </w:p>
          <w:p w:rsidR="00A640C4" w:rsidRPr="00A640C4" w:rsidRDefault="00A640C4" w:rsidP="00A228A9">
            <w:pPr>
              <w:pStyle w:val="Standard"/>
              <w:rPr>
                <w:rFonts w:ascii="Times New Roman" w:hAnsi="Times New Roman" w:cs="Times New Roman"/>
                <w:sz w:val="23"/>
                <w:szCs w:val="23"/>
              </w:rPr>
            </w:pPr>
            <w:r w:rsidRPr="00A640C4">
              <w:rPr>
                <w:rFonts w:ascii="Times New Roman" w:hAnsi="Times New Roman" w:cs="Times New Roman"/>
                <w:sz w:val="23"/>
                <w:szCs w:val="23"/>
              </w:rPr>
              <w:t>- Музыкальная игра «Поездка»;</w:t>
            </w:r>
          </w:p>
          <w:p w:rsidR="00A640C4" w:rsidRPr="00A640C4" w:rsidRDefault="00A640C4" w:rsidP="00A228A9">
            <w:pPr>
              <w:pStyle w:val="Standard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A640C4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Самообслуживание и элементарный бытовой труд </w:t>
            </w:r>
          </w:p>
          <w:p w:rsidR="00A640C4" w:rsidRPr="00A640C4" w:rsidRDefault="00A640C4" w:rsidP="00A228A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640C4">
              <w:rPr>
                <w:rFonts w:ascii="Times New Roman" w:hAnsi="Times New Roman" w:cs="Times New Roman"/>
                <w:sz w:val="23"/>
                <w:szCs w:val="23"/>
              </w:rPr>
              <w:t>Дежурства. Уборка в кабинках, в шкафах с игрушками. Уборка на участке.</w:t>
            </w:r>
          </w:p>
        </w:tc>
        <w:tc>
          <w:tcPr>
            <w:tcW w:w="1756" w:type="dxa"/>
          </w:tcPr>
          <w:p w:rsidR="00A640C4" w:rsidRPr="001525DB" w:rsidRDefault="00A640C4" w:rsidP="00A228A9">
            <w:pPr>
              <w:pStyle w:val="Standard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детей «Транспорт» </w:t>
            </w:r>
          </w:p>
        </w:tc>
      </w:tr>
      <w:tr w:rsidR="00A640C4" w:rsidTr="007F389C">
        <w:tc>
          <w:tcPr>
            <w:tcW w:w="675" w:type="dxa"/>
          </w:tcPr>
          <w:p w:rsidR="00A640C4" w:rsidRPr="00531946" w:rsidRDefault="00A640C4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888" w:type="dxa"/>
          </w:tcPr>
          <w:p w:rsidR="00A640C4" w:rsidRPr="00531946" w:rsidRDefault="00A640C4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469" w:type="dxa"/>
          </w:tcPr>
          <w:p w:rsidR="00A640C4" w:rsidRPr="00B64F43" w:rsidRDefault="00A640C4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9826" w:type="dxa"/>
          </w:tcPr>
          <w:p w:rsidR="00A640C4" w:rsidRPr="00A640C4" w:rsidRDefault="00A640C4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56" w:type="dxa"/>
          </w:tcPr>
          <w:p w:rsidR="00A640C4" w:rsidRPr="00531946" w:rsidRDefault="00A640C4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A640C4" w:rsidTr="007F389C">
        <w:tc>
          <w:tcPr>
            <w:tcW w:w="675" w:type="dxa"/>
            <w:textDirection w:val="btLr"/>
          </w:tcPr>
          <w:p w:rsidR="00A640C4" w:rsidRPr="000A6FCF" w:rsidRDefault="00A640C4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«Человек и окружающий мир. Бытовые приборы»</w:t>
            </w:r>
          </w:p>
        </w:tc>
        <w:tc>
          <w:tcPr>
            <w:tcW w:w="888" w:type="dxa"/>
            <w:textDirection w:val="btLr"/>
          </w:tcPr>
          <w:p w:rsidR="00A640C4" w:rsidRPr="000A6FCF" w:rsidRDefault="00A640C4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4-я неделя ноября</w:t>
            </w:r>
          </w:p>
        </w:tc>
        <w:tc>
          <w:tcPr>
            <w:tcW w:w="2469" w:type="dxa"/>
          </w:tcPr>
          <w:p w:rsidR="00A640C4" w:rsidRPr="009B4F7E" w:rsidRDefault="00A640C4" w:rsidP="00A64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E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</w:p>
          <w:p w:rsidR="00A640C4" w:rsidRPr="009B4F7E" w:rsidRDefault="00A640C4" w:rsidP="00A64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r w:rsidRPr="009B4F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F7E">
              <w:rPr>
                <w:rFonts w:ascii="Times New Roman" w:hAnsi="Times New Roman" w:cs="Times New Roman"/>
                <w:sz w:val="24"/>
                <w:szCs w:val="24"/>
              </w:rPr>
              <w:t>уточнять</w:t>
            </w:r>
          </w:p>
          <w:p w:rsidR="00A640C4" w:rsidRPr="009B4F7E" w:rsidRDefault="00A640C4" w:rsidP="00A64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E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  <w:p w:rsidR="00A640C4" w:rsidRPr="009B4F7E" w:rsidRDefault="00A640C4" w:rsidP="00A64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9B4F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F7E">
              <w:rPr>
                <w:rFonts w:ascii="Times New Roman" w:hAnsi="Times New Roman" w:cs="Times New Roman"/>
                <w:sz w:val="24"/>
                <w:szCs w:val="24"/>
              </w:rPr>
              <w:t>предметном мире.</w:t>
            </w:r>
          </w:p>
          <w:p w:rsidR="00A640C4" w:rsidRPr="009B4F7E" w:rsidRDefault="00A640C4" w:rsidP="00A64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E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:rsidR="00A640C4" w:rsidRPr="009B4F7E" w:rsidRDefault="00A640C4" w:rsidP="00A64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  <w:r w:rsidRPr="009B4F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640C4" w:rsidRPr="009B4F7E" w:rsidRDefault="00A640C4" w:rsidP="00A64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F7E">
              <w:rPr>
                <w:rFonts w:ascii="Times New Roman" w:hAnsi="Times New Roman" w:cs="Times New Roman"/>
                <w:sz w:val="24"/>
                <w:szCs w:val="24"/>
              </w:rPr>
              <w:t>предметах</w:t>
            </w:r>
            <w:proofErr w:type="gramEnd"/>
            <w:r w:rsidRPr="009B4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0C4" w:rsidRPr="009B4F7E" w:rsidRDefault="00A640C4" w:rsidP="00A64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F7E">
              <w:rPr>
                <w:rFonts w:ascii="Times New Roman" w:hAnsi="Times New Roman" w:cs="Times New Roman"/>
                <w:sz w:val="24"/>
                <w:szCs w:val="24"/>
              </w:rPr>
              <w:t>создающих</w:t>
            </w:r>
            <w:proofErr w:type="gramEnd"/>
          </w:p>
          <w:p w:rsidR="00A640C4" w:rsidRPr="009B4F7E" w:rsidRDefault="00A640C4" w:rsidP="00A64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комфорт </w:t>
            </w:r>
            <w:proofErr w:type="gramStart"/>
            <w:r w:rsidRPr="009B4F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640C4" w:rsidRPr="009B4F7E" w:rsidRDefault="00A640C4" w:rsidP="00A64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E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ении и </w:t>
            </w:r>
            <w:proofErr w:type="gramStart"/>
            <w:r w:rsidRPr="009B4F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640C4" w:rsidRPr="00A34372" w:rsidRDefault="00A640C4" w:rsidP="00A64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E">
              <w:rPr>
                <w:rFonts w:ascii="Times New Roman" w:hAnsi="Times New Roman" w:cs="Times New Roman"/>
                <w:sz w:val="24"/>
                <w:szCs w:val="24"/>
              </w:rPr>
              <w:t xml:space="preserve">улице. </w:t>
            </w:r>
            <w:r w:rsidRPr="00A34372">
              <w:rPr>
                <w:rFonts w:ascii="Times New Roman" w:hAnsi="Times New Roman" w:cs="Times New Roman"/>
                <w:sz w:val="24"/>
                <w:szCs w:val="24"/>
              </w:rPr>
              <w:t>Закрепить знание</w:t>
            </w:r>
          </w:p>
          <w:p w:rsidR="00A640C4" w:rsidRDefault="00A640C4" w:rsidP="00A64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2">
              <w:rPr>
                <w:rFonts w:ascii="Times New Roman" w:hAnsi="Times New Roman" w:cs="Times New Roman"/>
                <w:sz w:val="24"/>
                <w:szCs w:val="24"/>
              </w:rPr>
              <w:t>правил техники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0C4" w:rsidRPr="009B4F7E" w:rsidRDefault="00A640C4" w:rsidP="00A64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E"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</w:p>
          <w:p w:rsidR="00A640C4" w:rsidRPr="009B4F7E" w:rsidRDefault="00A640C4" w:rsidP="00A64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E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  <w:p w:rsidR="00A640C4" w:rsidRPr="009B4F7E" w:rsidRDefault="00A640C4" w:rsidP="00A64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E">
              <w:rPr>
                <w:rFonts w:ascii="Times New Roman" w:hAnsi="Times New Roman" w:cs="Times New Roman"/>
                <w:sz w:val="24"/>
                <w:szCs w:val="24"/>
              </w:rPr>
              <w:t>детей об истории</w:t>
            </w:r>
          </w:p>
          <w:p w:rsidR="00A640C4" w:rsidRPr="009B4F7E" w:rsidRDefault="00A640C4" w:rsidP="00A64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E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бытовых приборов.</w:t>
            </w:r>
          </w:p>
          <w:p w:rsidR="00A640C4" w:rsidRPr="009B4F7E" w:rsidRDefault="00A640C4" w:rsidP="00A64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E"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</w:p>
          <w:p w:rsidR="00A640C4" w:rsidRPr="009B4F7E" w:rsidRDefault="00A640C4" w:rsidP="00A64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E">
              <w:rPr>
                <w:rFonts w:ascii="Times New Roman" w:hAnsi="Times New Roman" w:cs="Times New Roman"/>
                <w:sz w:val="24"/>
                <w:szCs w:val="24"/>
              </w:rPr>
              <w:t>осведомленность</w:t>
            </w:r>
          </w:p>
          <w:p w:rsidR="00A640C4" w:rsidRPr="009B4F7E" w:rsidRDefault="00113F4C" w:rsidP="00A64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40C4">
              <w:rPr>
                <w:rFonts w:ascii="Times New Roman" w:hAnsi="Times New Roman" w:cs="Times New Roman"/>
                <w:sz w:val="24"/>
                <w:szCs w:val="24"/>
              </w:rPr>
              <w:t xml:space="preserve"> сферах</w:t>
            </w:r>
          </w:p>
          <w:p w:rsidR="00A640C4" w:rsidRPr="009B4F7E" w:rsidRDefault="00A640C4" w:rsidP="00A64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E">
              <w:rPr>
                <w:rFonts w:ascii="Times New Roman" w:hAnsi="Times New Roman" w:cs="Times New Roman"/>
                <w:sz w:val="24"/>
                <w:szCs w:val="24"/>
              </w:rPr>
              <w:t>человеческой</w:t>
            </w:r>
          </w:p>
          <w:p w:rsidR="00A640C4" w:rsidRPr="00B64F43" w:rsidRDefault="00A640C4" w:rsidP="00A64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 Активизировать словарь по теме.</w:t>
            </w:r>
          </w:p>
          <w:p w:rsidR="00A640C4" w:rsidRPr="00B64F43" w:rsidRDefault="00A640C4" w:rsidP="00A228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6" w:type="dxa"/>
          </w:tcPr>
          <w:p w:rsidR="00A640C4" w:rsidRPr="00113F4C" w:rsidRDefault="00A640C4" w:rsidP="00113F4C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113F4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Познавательно-исследовательская</w:t>
            </w:r>
          </w:p>
          <w:p w:rsidR="00A640C4" w:rsidRPr="00113F4C" w:rsidRDefault="00A640C4" w:rsidP="00113F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- «</w:t>
            </w:r>
            <w:proofErr w:type="gramStart"/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Чудо-помощники</w:t>
            </w:r>
            <w:proofErr w:type="gramEnd"/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 человека»;</w:t>
            </w:r>
          </w:p>
          <w:p w:rsidR="00A640C4" w:rsidRPr="00113F4C" w:rsidRDefault="00A640C4" w:rsidP="00113F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- экспериментирование «Где живет электричество»: «Почему лампочка светит?», «Как увидеть молнию?»</w:t>
            </w:r>
          </w:p>
          <w:p w:rsidR="00A640C4" w:rsidRPr="00113F4C" w:rsidRDefault="00A640C4" w:rsidP="00113F4C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113F4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Коммуникативная</w:t>
            </w:r>
          </w:p>
          <w:p w:rsidR="00A640C4" w:rsidRPr="00113F4C" w:rsidRDefault="00A640C4" w:rsidP="00113F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- Беседа «Правила безопасности при пользовании электроприборами»;</w:t>
            </w:r>
          </w:p>
          <w:p w:rsidR="00A640C4" w:rsidRPr="00113F4C" w:rsidRDefault="00A640C4" w:rsidP="00113F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- рассказ воспитателя «Необыкновенные истории обыкновенных вещей» (пылесос, утюг, холодильник и др.);</w:t>
            </w:r>
          </w:p>
          <w:p w:rsidR="00A640C4" w:rsidRPr="00113F4C" w:rsidRDefault="00A640C4" w:rsidP="00113F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- речевые игры «Закончи предложение», «Один – много»; </w:t>
            </w:r>
          </w:p>
          <w:p w:rsidR="00A640C4" w:rsidRPr="00113F4C" w:rsidRDefault="00A640C4" w:rsidP="00113F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- составление сравнительно-описательных рассказов (пылесос - фен)</w:t>
            </w:r>
          </w:p>
          <w:p w:rsidR="00A640C4" w:rsidRPr="00113F4C" w:rsidRDefault="00A640C4" w:rsidP="00113F4C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113F4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Игровая</w:t>
            </w:r>
          </w:p>
          <w:p w:rsidR="00A640C4" w:rsidRPr="00113F4C" w:rsidRDefault="00A640C4" w:rsidP="00113F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- сюжетно-ролевые игры «Семья», «Кафе»;</w:t>
            </w:r>
          </w:p>
          <w:p w:rsidR="00A640C4" w:rsidRPr="00113F4C" w:rsidRDefault="00A640C4" w:rsidP="00113F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- дидактические игры «Так и не так» (по иллюстрациям пожароопасных ситуаций),  «Что было – что есть», «Расскажи, как предметы помогают человеку»,  «Найди лишний предмет»</w:t>
            </w:r>
          </w:p>
          <w:p w:rsidR="00A640C4" w:rsidRPr="00113F4C" w:rsidRDefault="00A640C4" w:rsidP="00113F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- пальчиковая игра «Ну-ка, братцы, за работу»;</w:t>
            </w:r>
          </w:p>
          <w:p w:rsidR="00A640C4" w:rsidRPr="00113F4C" w:rsidRDefault="00A640C4" w:rsidP="00113F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- игра-драматизация «Телефон» (К. Чуковский)</w:t>
            </w:r>
          </w:p>
          <w:p w:rsidR="00A640C4" w:rsidRPr="00113F4C" w:rsidRDefault="00A640C4" w:rsidP="00113F4C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113F4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Изобразительная</w:t>
            </w:r>
          </w:p>
          <w:p w:rsidR="00A640C4" w:rsidRPr="00113F4C" w:rsidRDefault="00A640C4" w:rsidP="00113F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- рисование «Знаки-символы» (правила пользования электроприборами);</w:t>
            </w:r>
          </w:p>
          <w:p w:rsidR="00A640C4" w:rsidRPr="00113F4C" w:rsidRDefault="00A640C4" w:rsidP="00113F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gramStart"/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декоративное</w:t>
            </w:r>
            <w:proofErr w:type="gramEnd"/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Жостовские</w:t>
            </w:r>
            <w:proofErr w:type="spellEnd"/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 цветы на подносе»; </w:t>
            </w:r>
          </w:p>
          <w:p w:rsidR="00A640C4" w:rsidRPr="00113F4C" w:rsidRDefault="00A640C4" w:rsidP="00113F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Конструирование</w:t>
            </w: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 «Стиральная машина» (из бумаги), конструирование по замыслу из строительного  материала. </w:t>
            </w:r>
          </w:p>
          <w:p w:rsidR="00A640C4" w:rsidRPr="00113F4C" w:rsidRDefault="00A640C4" w:rsidP="00113F4C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113F4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Восприятие художественной литературы и фольклора</w:t>
            </w:r>
          </w:p>
          <w:p w:rsidR="00A640C4" w:rsidRPr="00113F4C" w:rsidRDefault="00A640C4" w:rsidP="00113F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- загадки об электроприборах;</w:t>
            </w:r>
          </w:p>
          <w:p w:rsidR="00A640C4" w:rsidRPr="00113F4C" w:rsidRDefault="00A640C4" w:rsidP="00113F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- р. н. сказка «Василиса Прекрасная»</w:t>
            </w:r>
          </w:p>
          <w:p w:rsidR="00A640C4" w:rsidRPr="00113F4C" w:rsidRDefault="00A640C4" w:rsidP="00113F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- А. </w:t>
            </w:r>
            <w:proofErr w:type="spellStart"/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Викулов</w:t>
            </w:r>
            <w:proofErr w:type="spellEnd"/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  «Электрический ток»; </w:t>
            </w:r>
          </w:p>
          <w:p w:rsidR="00A640C4" w:rsidRPr="00113F4C" w:rsidRDefault="00A640C4" w:rsidP="00113F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- В. Черняева «Кот Василий и бытовая техника», </w:t>
            </w:r>
          </w:p>
          <w:p w:rsidR="00A640C4" w:rsidRPr="00113F4C" w:rsidRDefault="00A640C4" w:rsidP="00113F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- Е. Игнатьева «Что за шум на кухне этой?»   </w:t>
            </w:r>
          </w:p>
          <w:p w:rsidR="00A640C4" w:rsidRPr="007F389C" w:rsidRDefault="00A640C4" w:rsidP="00113F4C">
            <w:pPr>
              <w:rPr>
                <w:rFonts w:ascii="Times New Roman" w:hAnsi="Times New Roman" w:cs="Times New Roman"/>
                <w:b/>
                <w:i/>
                <w:szCs w:val="23"/>
                <w:u w:val="single"/>
              </w:rPr>
            </w:pPr>
            <w:r w:rsidRPr="007F389C">
              <w:rPr>
                <w:rFonts w:ascii="Times New Roman" w:hAnsi="Times New Roman" w:cs="Times New Roman"/>
                <w:b/>
                <w:i/>
                <w:szCs w:val="23"/>
                <w:u w:val="single"/>
              </w:rPr>
              <w:t>Двигательная</w:t>
            </w:r>
          </w:p>
          <w:p w:rsidR="00A640C4" w:rsidRPr="007F389C" w:rsidRDefault="00A640C4" w:rsidP="00113F4C">
            <w:pPr>
              <w:rPr>
                <w:rFonts w:ascii="Times New Roman" w:hAnsi="Times New Roman" w:cs="Times New Roman"/>
                <w:szCs w:val="23"/>
              </w:rPr>
            </w:pPr>
            <w:r w:rsidRPr="007F389C">
              <w:rPr>
                <w:rFonts w:ascii="Times New Roman" w:hAnsi="Times New Roman" w:cs="Times New Roman"/>
                <w:szCs w:val="23"/>
              </w:rPr>
              <w:t xml:space="preserve">- </w:t>
            </w:r>
            <w:proofErr w:type="spellStart"/>
            <w:r w:rsidRPr="007F389C">
              <w:rPr>
                <w:rFonts w:ascii="Times New Roman" w:hAnsi="Times New Roman" w:cs="Times New Roman"/>
                <w:szCs w:val="23"/>
              </w:rPr>
              <w:t>Физминутка</w:t>
            </w:r>
            <w:proofErr w:type="spellEnd"/>
            <w:r w:rsidRPr="007F389C">
              <w:rPr>
                <w:rFonts w:ascii="Times New Roman" w:hAnsi="Times New Roman" w:cs="Times New Roman"/>
                <w:szCs w:val="23"/>
              </w:rPr>
              <w:t xml:space="preserve"> «Чайник - ворчун».</w:t>
            </w:r>
          </w:p>
          <w:p w:rsidR="00A640C4" w:rsidRPr="007F389C" w:rsidRDefault="00A640C4" w:rsidP="00113F4C">
            <w:pPr>
              <w:rPr>
                <w:rFonts w:ascii="Times New Roman" w:hAnsi="Times New Roman" w:cs="Times New Roman"/>
                <w:szCs w:val="23"/>
              </w:rPr>
            </w:pPr>
            <w:r w:rsidRPr="007F389C">
              <w:rPr>
                <w:rFonts w:ascii="Times New Roman" w:hAnsi="Times New Roman" w:cs="Times New Roman"/>
                <w:szCs w:val="23"/>
              </w:rPr>
              <w:t xml:space="preserve">- игра малой подвижности «Что умеем мы не скажем, что умеем мы покажем»; </w:t>
            </w:r>
          </w:p>
          <w:p w:rsidR="00A640C4" w:rsidRPr="007F389C" w:rsidRDefault="00A640C4" w:rsidP="00113F4C">
            <w:pPr>
              <w:rPr>
                <w:rFonts w:ascii="Times New Roman" w:hAnsi="Times New Roman" w:cs="Times New Roman"/>
                <w:szCs w:val="23"/>
              </w:rPr>
            </w:pPr>
            <w:r w:rsidRPr="007F389C">
              <w:rPr>
                <w:rFonts w:ascii="Times New Roman" w:hAnsi="Times New Roman" w:cs="Times New Roman"/>
                <w:szCs w:val="23"/>
              </w:rPr>
              <w:t>- Подвижная игра с речевым сопровождением «Ток бежит по проводам». Игра малой подвижности с мячом «Горячая лампочка»</w:t>
            </w:r>
          </w:p>
          <w:p w:rsidR="00A640C4" w:rsidRPr="007F389C" w:rsidRDefault="00A640C4" w:rsidP="00113F4C">
            <w:pPr>
              <w:rPr>
                <w:rFonts w:ascii="Times New Roman" w:hAnsi="Times New Roman" w:cs="Times New Roman"/>
                <w:b/>
                <w:i/>
                <w:szCs w:val="23"/>
                <w:u w:val="single"/>
              </w:rPr>
            </w:pPr>
            <w:r w:rsidRPr="007F389C">
              <w:rPr>
                <w:rFonts w:ascii="Times New Roman" w:hAnsi="Times New Roman" w:cs="Times New Roman"/>
                <w:b/>
                <w:i/>
                <w:szCs w:val="23"/>
                <w:u w:val="single"/>
              </w:rPr>
              <w:t>Музыкальная</w:t>
            </w:r>
          </w:p>
          <w:p w:rsidR="00A640C4" w:rsidRPr="007F389C" w:rsidRDefault="00A640C4" w:rsidP="00113F4C">
            <w:pPr>
              <w:rPr>
                <w:rFonts w:ascii="Times New Roman" w:hAnsi="Times New Roman" w:cs="Times New Roman"/>
                <w:szCs w:val="23"/>
              </w:rPr>
            </w:pPr>
            <w:r w:rsidRPr="007F389C">
              <w:rPr>
                <w:rFonts w:ascii="Times New Roman" w:hAnsi="Times New Roman" w:cs="Times New Roman"/>
                <w:szCs w:val="23"/>
              </w:rPr>
              <w:t xml:space="preserve">«Игра с флажками», муз. Ю. </w:t>
            </w:r>
            <w:proofErr w:type="spellStart"/>
            <w:r w:rsidRPr="007F389C">
              <w:rPr>
                <w:rFonts w:ascii="Times New Roman" w:hAnsi="Times New Roman" w:cs="Times New Roman"/>
                <w:szCs w:val="23"/>
              </w:rPr>
              <w:t>Чичкова</w:t>
            </w:r>
            <w:proofErr w:type="spellEnd"/>
            <w:r w:rsidRPr="007F389C">
              <w:rPr>
                <w:rFonts w:ascii="Times New Roman" w:hAnsi="Times New Roman" w:cs="Times New Roman"/>
                <w:szCs w:val="23"/>
              </w:rPr>
              <w:t>. Музыкальные игры «Бери флажок», «Найди себе пару».</w:t>
            </w:r>
          </w:p>
          <w:p w:rsidR="00A640C4" w:rsidRPr="007F389C" w:rsidRDefault="00A640C4" w:rsidP="00113F4C">
            <w:pPr>
              <w:rPr>
                <w:rFonts w:ascii="Times New Roman" w:hAnsi="Times New Roman" w:cs="Times New Roman"/>
                <w:szCs w:val="23"/>
              </w:rPr>
            </w:pPr>
            <w:r w:rsidRPr="007F389C">
              <w:rPr>
                <w:rFonts w:ascii="Times New Roman" w:hAnsi="Times New Roman" w:cs="Times New Roman"/>
                <w:szCs w:val="23"/>
              </w:rPr>
              <w:t>Слушание «На гармонике» из альбома «Бусинки» А. Гречанинова</w:t>
            </w:r>
          </w:p>
          <w:p w:rsidR="00A640C4" w:rsidRPr="007F389C" w:rsidRDefault="00A640C4" w:rsidP="00113F4C">
            <w:pPr>
              <w:rPr>
                <w:rFonts w:ascii="Times New Roman" w:hAnsi="Times New Roman" w:cs="Times New Roman"/>
                <w:szCs w:val="23"/>
              </w:rPr>
            </w:pPr>
            <w:r w:rsidRPr="007F389C">
              <w:rPr>
                <w:rFonts w:ascii="Times New Roman" w:hAnsi="Times New Roman" w:cs="Times New Roman"/>
                <w:b/>
                <w:i/>
                <w:szCs w:val="23"/>
                <w:u w:val="single"/>
              </w:rPr>
              <w:t xml:space="preserve">Самообслуживание и элементарный бытовой труд   </w:t>
            </w:r>
            <w:r w:rsidRPr="007F389C">
              <w:rPr>
                <w:rFonts w:ascii="Times New Roman" w:hAnsi="Times New Roman" w:cs="Times New Roman"/>
                <w:szCs w:val="23"/>
              </w:rPr>
              <w:t>Мытье игрушек, стирка кукольного белья.</w:t>
            </w:r>
          </w:p>
          <w:p w:rsidR="00A640C4" w:rsidRDefault="00A640C4" w:rsidP="00113F4C">
            <w:pPr>
              <w:rPr>
                <w:rFonts w:ascii="Times New Roman" w:hAnsi="Times New Roman" w:cs="Times New Roman"/>
                <w:szCs w:val="23"/>
              </w:rPr>
            </w:pPr>
            <w:r w:rsidRPr="007F389C">
              <w:rPr>
                <w:rFonts w:ascii="Times New Roman" w:hAnsi="Times New Roman" w:cs="Times New Roman"/>
                <w:szCs w:val="23"/>
              </w:rPr>
              <w:t>Уборка в кабинках. Мытье выносного материала.</w:t>
            </w:r>
          </w:p>
          <w:p w:rsidR="007F389C" w:rsidRPr="000A6FCF" w:rsidRDefault="007F389C" w:rsidP="0011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A640C4" w:rsidRPr="000A6FCF" w:rsidRDefault="00A640C4" w:rsidP="00A228A9">
            <w:pPr>
              <w:ind w:left="-109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«Путешествие в прошлое электроприборов»</w:t>
            </w:r>
          </w:p>
        </w:tc>
      </w:tr>
      <w:tr w:rsidR="00113F4C" w:rsidTr="007F389C">
        <w:tc>
          <w:tcPr>
            <w:tcW w:w="675" w:type="dxa"/>
          </w:tcPr>
          <w:p w:rsidR="00113F4C" w:rsidRPr="00531946" w:rsidRDefault="00113F4C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888" w:type="dxa"/>
          </w:tcPr>
          <w:p w:rsidR="00113F4C" w:rsidRPr="00531946" w:rsidRDefault="00113F4C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469" w:type="dxa"/>
          </w:tcPr>
          <w:p w:rsidR="00113F4C" w:rsidRPr="00B64F43" w:rsidRDefault="00113F4C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9826" w:type="dxa"/>
          </w:tcPr>
          <w:p w:rsidR="00113F4C" w:rsidRPr="00A640C4" w:rsidRDefault="00113F4C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56" w:type="dxa"/>
          </w:tcPr>
          <w:p w:rsidR="00113F4C" w:rsidRPr="00531946" w:rsidRDefault="00113F4C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113F4C" w:rsidTr="007F389C">
        <w:tc>
          <w:tcPr>
            <w:tcW w:w="675" w:type="dxa"/>
            <w:textDirection w:val="btLr"/>
          </w:tcPr>
          <w:p w:rsidR="00113F4C" w:rsidRPr="005E4BE5" w:rsidRDefault="00113F4C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B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Зимушка-зима. </w:t>
            </w:r>
          </w:p>
        </w:tc>
        <w:tc>
          <w:tcPr>
            <w:tcW w:w="888" w:type="dxa"/>
            <w:textDirection w:val="btLr"/>
          </w:tcPr>
          <w:p w:rsidR="00113F4C" w:rsidRPr="005E4BE5" w:rsidRDefault="00113F4C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B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-я</w:t>
            </w:r>
            <w:r w:rsidRPr="005E4B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  <w:r w:rsidRPr="005E4B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2469" w:type="dxa"/>
          </w:tcPr>
          <w:p w:rsidR="00113F4C" w:rsidRDefault="00113F4C" w:rsidP="0011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и обогащать знания об особенностях зимней природы, деятельности людей в городе, на селе; о безопасном поведении зимой.</w:t>
            </w:r>
          </w:p>
          <w:p w:rsidR="00113F4C" w:rsidRDefault="00113F4C" w:rsidP="0011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познавательный интерес через экспериментирование с водой и льдом.</w:t>
            </w:r>
          </w:p>
          <w:p w:rsidR="00113F4C" w:rsidRPr="00C42F47" w:rsidRDefault="00113F4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6" w:type="dxa"/>
          </w:tcPr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113F4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Познавательно-исследовательская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- «Зимушка-зима в гости к нам пришла» (народный календарь, пословицы и поговорки о зиме);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- целевая прогулка в зимнюю рощу;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-  опыты и эксперименты со снегом, льдом и водой.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113F4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Коммуникативная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- Беседы «Что такое снег», «Труд людей зимой»,  «Осторожно, гололед»;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- Ситуативный разговор  «Одевайся по погоде, а не по моде».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- составление описательных рассказов на тему «Зима»; 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- пересказ по опорным картинкам «Веселый снеговик»;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- речевые игры и упражнения «Мяч бросай – зимние слова называй», «Скажи наоборот».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113F4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Игровая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- дидактические игры: «Когда это бывает», «Что сначала, что потом»,</w:t>
            </w:r>
            <w:r w:rsidRPr="00113F4C">
              <w:rPr>
                <w:sz w:val="23"/>
                <w:szCs w:val="23"/>
              </w:rPr>
              <w:t xml:space="preserve"> </w:t>
            </w: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«Времена года», «Узнай по описанию», 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- игра-драматизация по сказке «Заяц-</w:t>
            </w:r>
            <w:proofErr w:type="spellStart"/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хваста</w:t>
            </w:r>
            <w:proofErr w:type="spellEnd"/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»;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- сюжетно-ролевые игры  «Салон красоты», «Семья».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113F4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Изобразительная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- Рисование «Иней покрыл деревья»; 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-Рисование «Невесомы, как пушинки, с неба падают снежинки»; 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 - Лепка «Мы гуляем на участке».  </w:t>
            </w:r>
            <w:proofErr w:type="spellStart"/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Пластилинография</w:t>
            </w:r>
            <w:proofErr w:type="spellEnd"/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 « Елочка».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113F4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 Конструирование</w:t>
            </w:r>
            <w:proofErr w:type="gramStart"/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  П</w:t>
            </w:r>
            <w:proofErr w:type="gramEnd"/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о замыслу (из деталей конструкторов).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113F4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Восприятие художественной литературы и фольклора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- А. Пушкин «Зима! Крестьянин, торжествуя…»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- В. Даль «Старик-годовик»,  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- С. Есенин «Береза»,  «Поет зима, аукает»,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- И Суриков «Зима»,  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- С. Маршак «Двенадцать месяцев»,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- К. Ушинский «Слепая лошадь». 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Двигательная </w:t>
            </w: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 Комплекс утренней гимнастики «Белоснежная зима». Игра малой подвижности «Зима-невидимка». </w:t>
            </w:r>
            <w:proofErr w:type="gramStart"/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/игры  «Метелица», «Затейники», «Снежная карусель», «Мы веселые ребята». Спортивные упражнения: скольжение по ледяным дорожкам, элементы хоккея, игры со снежками. 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b/>
                <w:i/>
                <w:szCs w:val="23"/>
                <w:u w:val="single"/>
              </w:rPr>
            </w:pPr>
            <w:proofErr w:type="gramStart"/>
            <w:r w:rsidRPr="00113F4C">
              <w:rPr>
                <w:rFonts w:ascii="Times New Roman" w:hAnsi="Times New Roman" w:cs="Times New Roman"/>
                <w:b/>
                <w:i/>
                <w:szCs w:val="23"/>
                <w:u w:val="single"/>
              </w:rPr>
              <w:t>Музыкальная</w:t>
            </w:r>
            <w:proofErr w:type="gramEnd"/>
            <w:r w:rsidRPr="00113F4C">
              <w:rPr>
                <w:rFonts w:ascii="Times New Roman" w:hAnsi="Times New Roman" w:cs="Times New Roman"/>
                <w:b/>
                <w:i/>
                <w:szCs w:val="23"/>
                <w:u w:val="single"/>
              </w:rPr>
              <w:t xml:space="preserve">  </w:t>
            </w:r>
            <w:r w:rsidRPr="00113F4C">
              <w:rPr>
                <w:rFonts w:ascii="Times New Roman" w:hAnsi="Times New Roman" w:cs="Times New Roman"/>
                <w:szCs w:val="23"/>
              </w:rPr>
              <w:t>Слушание –  «Времена года» муз. П. И. Чайковского, «Зима» А. Вивальди,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szCs w:val="23"/>
              </w:rPr>
            </w:pPr>
            <w:r w:rsidRPr="00113F4C">
              <w:rPr>
                <w:rFonts w:ascii="Times New Roman" w:hAnsi="Times New Roman" w:cs="Times New Roman"/>
                <w:szCs w:val="23"/>
              </w:rPr>
              <w:t xml:space="preserve">Пение – «Елка» муз. Е. Тиличеевой, сл. Е. </w:t>
            </w:r>
            <w:proofErr w:type="spellStart"/>
            <w:r w:rsidRPr="00113F4C">
              <w:rPr>
                <w:rFonts w:ascii="Times New Roman" w:hAnsi="Times New Roman" w:cs="Times New Roman"/>
                <w:szCs w:val="23"/>
              </w:rPr>
              <w:t>Шмановой</w:t>
            </w:r>
            <w:proofErr w:type="spellEnd"/>
            <w:r w:rsidRPr="00113F4C">
              <w:rPr>
                <w:rFonts w:ascii="Times New Roman" w:hAnsi="Times New Roman" w:cs="Times New Roman"/>
                <w:szCs w:val="23"/>
              </w:rPr>
              <w:t xml:space="preserve">,  «Зимняя песенка» муз. М. </w:t>
            </w:r>
            <w:proofErr w:type="spellStart"/>
            <w:r w:rsidRPr="00113F4C">
              <w:rPr>
                <w:rFonts w:ascii="Times New Roman" w:hAnsi="Times New Roman" w:cs="Times New Roman"/>
                <w:szCs w:val="23"/>
              </w:rPr>
              <w:t>Красева</w:t>
            </w:r>
            <w:proofErr w:type="spellEnd"/>
            <w:r w:rsidRPr="00113F4C">
              <w:rPr>
                <w:rFonts w:ascii="Times New Roman" w:hAnsi="Times New Roman" w:cs="Times New Roman"/>
                <w:szCs w:val="23"/>
              </w:rPr>
              <w:t xml:space="preserve">, сл. С. </w:t>
            </w:r>
            <w:proofErr w:type="spellStart"/>
            <w:r w:rsidRPr="00113F4C">
              <w:rPr>
                <w:rFonts w:ascii="Times New Roman" w:hAnsi="Times New Roman" w:cs="Times New Roman"/>
                <w:szCs w:val="23"/>
              </w:rPr>
              <w:t>Вышеславцевой</w:t>
            </w:r>
            <w:proofErr w:type="spellEnd"/>
            <w:r w:rsidRPr="00113F4C">
              <w:rPr>
                <w:rFonts w:ascii="Times New Roman" w:hAnsi="Times New Roman" w:cs="Times New Roman"/>
                <w:szCs w:val="23"/>
              </w:rPr>
              <w:t>, Муз. Игра «Как на тоненький ледок».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b/>
                <w:i/>
                <w:szCs w:val="23"/>
                <w:u w:val="single"/>
              </w:rPr>
            </w:pPr>
            <w:r w:rsidRPr="00113F4C">
              <w:rPr>
                <w:rFonts w:ascii="Times New Roman" w:hAnsi="Times New Roman" w:cs="Times New Roman"/>
                <w:b/>
                <w:i/>
                <w:szCs w:val="23"/>
                <w:u w:val="single"/>
              </w:rPr>
              <w:t xml:space="preserve">Самообслуживание и элементарный бытовой труд  </w:t>
            </w:r>
          </w:p>
          <w:p w:rsidR="00113F4C" w:rsidRPr="00113F4C" w:rsidRDefault="00113F4C" w:rsidP="00A228A9">
            <w:pPr>
              <w:jc w:val="both"/>
              <w:rPr>
                <w:rStyle w:val="a5"/>
                <w:szCs w:val="23"/>
              </w:rPr>
            </w:pPr>
            <w:r w:rsidRPr="00113F4C">
              <w:rPr>
                <w:rFonts w:ascii="Times New Roman" w:hAnsi="Times New Roman" w:cs="Times New Roman"/>
                <w:szCs w:val="23"/>
              </w:rPr>
              <w:t>Укутывание деревьев и кустарников снегом, кормление птиц, сметание снега со скамеек, сгребание снега для зимних построек. Мытье игрушек, строительного материала.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13F4C">
              <w:rPr>
                <w:rFonts w:ascii="Times New Roman" w:hAnsi="Times New Roman" w:cs="Times New Roman"/>
                <w:szCs w:val="23"/>
              </w:rPr>
              <w:t>Содержание в порядке одежды (сметание снега с верхней одежды, обуви после прогулки, просушка)</w:t>
            </w:r>
          </w:p>
        </w:tc>
        <w:tc>
          <w:tcPr>
            <w:tcW w:w="1756" w:type="dxa"/>
          </w:tcPr>
          <w:p w:rsidR="00113F4C" w:rsidRPr="00F45F7B" w:rsidRDefault="00113F4C" w:rsidP="00A228A9">
            <w:pPr>
              <w:ind w:left="-109"/>
              <w:jc w:val="center"/>
              <w:rPr>
                <w:rFonts w:ascii="Times New Roman" w:hAnsi="Times New Roman" w:cs="Times New Roman"/>
              </w:rPr>
            </w:pPr>
            <w:r w:rsidRPr="00F45F7B">
              <w:rPr>
                <w:rFonts w:ascii="Times New Roman" w:hAnsi="Times New Roman" w:cs="Times New Roman"/>
              </w:rPr>
              <w:t>Выставка творческих работ «Здравствуй, зимушка-зима»</w:t>
            </w:r>
          </w:p>
        </w:tc>
      </w:tr>
      <w:tr w:rsidR="007F389C" w:rsidTr="007F389C">
        <w:tc>
          <w:tcPr>
            <w:tcW w:w="675" w:type="dxa"/>
          </w:tcPr>
          <w:p w:rsidR="00113F4C" w:rsidRPr="00531946" w:rsidRDefault="00113F4C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888" w:type="dxa"/>
          </w:tcPr>
          <w:p w:rsidR="00113F4C" w:rsidRPr="00531946" w:rsidRDefault="00113F4C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469" w:type="dxa"/>
          </w:tcPr>
          <w:p w:rsidR="00113F4C" w:rsidRPr="00B64F43" w:rsidRDefault="00113F4C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9826" w:type="dxa"/>
          </w:tcPr>
          <w:p w:rsidR="00113F4C" w:rsidRPr="00A640C4" w:rsidRDefault="00113F4C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56" w:type="dxa"/>
          </w:tcPr>
          <w:p w:rsidR="00113F4C" w:rsidRPr="00531946" w:rsidRDefault="00113F4C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7F389C" w:rsidTr="007F389C">
        <w:tc>
          <w:tcPr>
            <w:tcW w:w="675" w:type="dxa"/>
            <w:textDirection w:val="btLr"/>
          </w:tcPr>
          <w:p w:rsidR="00113F4C" w:rsidRPr="005E4BE5" w:rsidRDefault="00113F4C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Обувь. Головные уборы</w:t>
            </w:r>
          </w:p>
        </w:tc>
        <w:tc>
          <w:tcPr>
            <w:tcW w:w="888" w:type="dxa"/>
            <w:textDirection w:val="btLr"/>
          </w:tcPr>
          <w:p w:rsidR="00113F4C" w:rsidRPr="005E4BE5" w:rsidRDefault="00113F4C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2-я неделя </w:t>
            </w:r>
            <w:r w:rsidRPr="005E4BE5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</w:p>
        </w:tc>
        <w:tc>
          <w:tcPr>
            <w:tcW w:w="2469" w:type="dxa"/>
          </w:tcPr>
          <w:p w:rsidR="00113F4C" w:rsidRPr="00B26468" w:rsidRDefault="00113F4C" w:rsidP="0011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68">
              <w:rPr>
                <w:rFonts w:ascii="Times New Roman" w:hAnsi="Times New Roman" w:cs="Times New Roman"/>
                <w:sz w:val="24"/>
                <w:szCs w:val="24"/>
              </w:rPr>
              <w:t>Формировать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дставления детей о видах обуви, о назначении головных уборов.</w:t>
            </w:r>
            <w:r w:rsidRPr="00B2646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назвать разные виды обуви, головных уборов,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материалы,  необходимые для их изготовления</w:t>
            </w:r>
            <w:r w:rsidRPr="00B264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F2BF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деталями обуви: голенище, подошва, каблук, ремешки, шнурки, язычок.</w:t>
            </w:r>
            <w:proofErr w:type="gramEnd"/>
            <w:r w:rsidRPr="00DF2BFB">
              <w:rPr>
                <w:rFonts w:ascii="Times New Roman" w:hAnsi="Times New Roman" w:cs="Times New Roman"/>
                <w:sz w:val="24"/>
                <w:szCs w:val="24"/>
              </w:rPr>
              <w:t xml:space="preserve"> Учить группирова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обувь по сезонному признаку, по принадлежности, по назначению.</w:t>
            </w:r>
          </w:p>
          <w:p w:rsidR="00113F4C" w:rsidRPr="00C42F47" w:rsidRDefault="00113F4C" w:rsidP="0011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68">
              <w:rPr>
                <w:rFonts w:ascii="Times New Roman" w:hAnsi="Times New Roman" w:cs="Times New Roman"/>
                <w:sz w:val="24"/>
                <w:szCs w:val="24"/>
              </w:rPr>
              <w:t>Называть профессии людей, связанных с производством и изготовлением обуви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головных уборов: швея, </w:t>
            </w:r>
            <w:r w:rsidRPr="00B26468">
              <w:rPr>
                <w:rFonts w:ascii="Times New Roman" w:hAnsi="Times New Roman" w:cs="Times New Roman"/>
                <w:sz w:val="24"/>
                <w:szCs w:val="24"/>
              </w:rPr>
              <w:t>сапожник, закройщик.</w:t>
            </w:r>
          </w:p>
        </w:tc>
        <w:tc>
          <w:tcPr>
            <w:tcW w:w="9826" w:type="dxa"/>
          </w:tcPr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113F4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Познавательно-исследовательская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- «Обувь разная нужна, обувь всякая важна»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113F4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Коммуникативная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- Рассказ воспитателя о профессии сапожника;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- Беседа «Эх, лапти мои, лапти липовые», «Ай, да валенки!»;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- Составление сравнительно-описательных рассказов (туфли - сапоги).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- Беседа «Для чего нужны головные уборы», 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- Ситуативный разговор «Как ухаживать за обувью», 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- Пересказ с опорой на картинки «Мишины кроссовки»;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«Почему так говорят». Обсуждение поговорки «По Сеньке и шапка»;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113F4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Игровая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- дидактические игры: «Что из чего», «Подбери по размеру»,  «Четвертый лишний», «Найди одинаковые шляпы»;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- сюжетно-ролевая игра «Магазин».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113F4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Изобразительная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- Декоративное рисование «Украсим кокошник»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Конструирование</w:t>
            </w: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Оригами «Пилотка»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113F4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Восприятие художественной литературы и фольклора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- «Отгадай загадок ворох - все о головных уборах»;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- Ш. Перро (франц.): «Кот в сапогах», 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- Н. </w:t>
            </w:r>
            <w:proofErr w:type="spellStart"/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Нищева</w:t>
            </w:r>
            <w:proofErr w:type="spellEnd"/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 «Считалка про обувь»,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- Л. </w:t>
            </w:r>
            <w:proofErr w:type="spellStart"/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Лядова</w:t>
            </w:r>
            <w:proofErr w:type="spellEnd"/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 «Стал сапожником Енот».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113F4C">
              <w:rPr>
                <w:sz w:val="23"/>
                <w:szCs w:val="23"/>
              </w:rPr>
              <w:t xml:space="preserve"> </w:t>
            </w:r>
            <w:proofErr w:type="spellStart"/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Э.Мошковская</w:t>
            </w:r>
            <w:proofErr w:type="spellEnd"/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  «Сколько шапок разных-разных!»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Двигательная </w:t>
            </w: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Физминутка</w:t>
            </w:r>
            <w:proofErr w:type="spellEnd"/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 «Помощники». 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/игры  «Метелица», «Затейники», «Снежная карусель», «Мы веселые ребята».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Эстафета «Передай платочек»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Пальчиковый</w:t>
            </w:r>
            <w:proofErr w:type="gramEnd"/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игротренинг</w:t>
            </w:r>
            <w:proofErr w:type="spellEnd"/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 «Новые кроссовки», «Сколько обуви у нас», «Ботинки». 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113F4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Музыкальная  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- Слушание «Детская полька», муз. М. Глинки;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- «Как на тоненький ледок», рус</w:t>
            </w:r>
            <w:proofErr w:type="gramStart"/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proofErr w:type="gramEnd"/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ар. песня.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113F4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Самообслуживание и элементарный бытовой труд  </w:t>
            </w:r>
          </w:p>
          <w:p w:rsidR="00113F4C" w:rsidRPr="00113F4C" w:rsidRDefault="00113F4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Укутывание деревьев и кустарников снегом, кормление птиц, сметание снега со скамеек, сгребание снега для зимних построек. Мытье стульчиков.</w:t>
            </w:r>
          </w:p>
          <w:p w:rsidR="00113F4C" w:rsidRPr="001B4221" w:rsidRDefault="00113F4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Содержание в порядке одежды (сметание снега с верхней одежды, обуви после прогулки, просушка)</w:t>
            </w:r>
          </w:p>
        </w:tc>
        <w:tc>
          <w:tcPr>
            <w:tcW w:w="1756" w:type="dxa"/>
          </w:tcPr>
          <w:p w:rsidR="00113F4C" w:rsidRPr="00F45F7B" w:rsidRDefault="00113F4C" w:rsidP="00A228A9">
            <w:pPr>
              <w:jc w:val="center"/>
              <w:rPr>
                <w:rFonts w:ascii="Times New Roman" w:hAnsi="Times New Roman" w:cs="Times New Roman"/>
              </w:rPr>
            </w:pPr>
            <w:r w:rsidRPr="00F45F7B">
              <w:rPr>
                <w:rFonts w:ascii="Times New Roman" w:hAnsi="Times New Roman" w:cs="Times New Roman"/>
              </w:rPr>
              <w:t>Экскурсия «выходного дня» в ателье по ремонту обуви</w:t>
            </w:r>
          </w:p>
        </w:tc>
      </w:tr>
      <w:tr w:rsidR="00113F4C" w:rsidTr="007F389C">
        <w:tc>
          <w:tcPr>
            <w:tcW w:w="675" w:type="dxa"/>
          </w:tcPr>
          <w:p w:rsidR="00113F4C" w:rsidRPr="00531946" w:rsidRDefault="00113F4C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888" w:type="dxa"/>
          </w:tcPr>
          <w:p w:rsidR="00113F4C" w:rsidRPr="00531946" w:rsidRDefault="00113F4C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469" w:type="dxa"/>
          </w:tcPr>
          <w:p w:rsidR="00113F4C" w:rsidRPr="00B64F43" w:rsidRDefault="00113F4C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9826" w:type="dxa"/>
          </w:tcPr>
          <w:p w:rsidR="00113F4C" w:rsidRPr="00DF1757" w:rsidRDefault="00113F4C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56" w:type="dxa"/>
          </w:tcPr>
          <w:p w:rsidR="00113F4C" w:rsidRPr="00531946" w:rsidRDefault="00113F4C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113F4C" w:rsidTr="007F389C">
        <w:tc>
          <w:tcPr>
            <w:tcW w:w="675" w:type="dxa"/>
            <w:textDirection w:val="btLr"/>
          </w:tcPr>
          <w:p w:rsidR="00113F4C" w:rsidRPr="00E80938" w:rsidRDefault="00113F4C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«Животный мир Арктики и Антарктики»</w:t>
            </w:r>
          </w:p>
        </w:tc>
        <w:tc>
          <w:tcPr>
            <w:tcW w:w="888" w:type="dxa"/>
            <w:textDirection w:val="btLr"/>
          </w:tcPr>
          <w:p w:rsidR="00113F4C" w:rsidRPr="00E80938" w:rsidRDefault="00113F4C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3-я неделя декабря</w:t>
            </w:r>
          </w:p>
        </w:tc>
        <w:tc>
          <w:tcPr>
            <w:tcW w:w="2469" w:type="dxa"/>
          </w:tcPr>
          <w:p w:rsidR="00113F4C" w:rsidRPr="00C53566" w:rsidRDefault="00113F4C" w:rsidP="00113F4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природой, животным миром  Арктики и Антарктики.</w:t>
            </w:r>
          </w:p>
          <w:p w:rsidR="00113F4C" w:rsidRPr="007D0AA9" w:rsidRDefault="00113F4C" w:rsidP="00113F4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 особенностях зимы в разных широтах и в разных полушариях Земли.</w:t>
            </w:r>
          </w:p>
          <w:p w:rsidR="00113F4C" w:rsidRPr="00C53566" w:rsidRDefault="00113F4C" w:rsidP="0011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6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по теме.</w:t>
            </w:r>
          </w:p>
        </w:tc>
        <w:tc>
          <w:tcPr>
            <w:tcW w:w="9826" w:type="dxa"/>
          </w:tcPr>
          <w:p w:rsidR="00113F4C" w:rsidRPr="00113F4C" w:rsidRDefault="00113F4C" w:rsidP="00A228A9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113F4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Познавательно-исследовательская деятельность:</w:t>
            </w:r>
          </w:p>
          <w:p w:rsidR="00113F4C" w:rsidRPr="00113F4C" w:rsidRDefault="00113F4C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-  «Путешествие в Антарктиду»;</w:t>
            </w:r>
          </w:p>
          <w:p w:rsidR="00113F4C" w:rsidRPr="00113F4C" w:rsidRDefault="00113F4C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- «Здравствуй, Арктика!»;</w:t>
            </w:r>
          </w:p>
          <w:p w:rsidR="00113F4C" w:rsidRPr="00113F4C" w:rsidRDefault="00113F4C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- эксперименты со снегом и льдом «Почему не тонут айсберги?», «Что быстрее тает – лед или снег?».</w:t>
            </w:r>
          </w:p>
          <w:p w:rsidR="00113F4C" w:rsidRPr="00113F4C" w:rsidRDefault="00113F4C" w:rsidP="00A228A9">
            <w:pPr>
              <w:pStyle w:val="a4"/>
              <w:ind w:left="34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113F4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Игровая:</w:t>
            </w:r>
          </w:p>
          <w:p w:rsidR="00113F4C" w:rsidRPr="00113F4C" w:rsidRDefault="00113F4C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- сюжетно-ролевая игра «Полярники», </w:t>
            </w:r>
          </w:p>
          <w:p w:rsidR="00113F4C" w:rsidRPr="00113F4C" w:rsidRDefault="00113F4C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- Дидактические игры «Угадай по описанию», «Чей силуэт»;</w:t>
            </w:r>
          </w:p>
          <w:p w:rsidR="00113F4C" w:rsidRPr="00113F4C" w:rsidRDefault="00113F4C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- создание и обыгрывание макета «Север»</w:t>
            </w:r>
          </w:p>
          <w:p w:rsidR="00113F4C" w:rsidRPr="00113F4C" w:rsidRDefault="00113F4C" w:rsidP="00A228A9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113F4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Коммуникативная:</w:t>
            </w:r>
          </w:p>
          <w:p w:rsidR="00113F4C" w:rsidRPr="00113F4C" w:rsidRDefault="00113F4C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- пересказ по опорным картинкам «Белый медвежонок»;</w:t>
            </w:r>
          </w:p>
          <w:p w:rsidR="00113F4C" w:rsidRPr="00113F4C" w:rsidRDefault="00113F4C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-  Рассказ воспитателя о труде оленеводов;</w:t>
            </w:r>
          </w:p>
          <w:p w:rsidR="00113F4C" w:rsidRPr="00113F4C" w:rsidRDefault="00113F4C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- Составление описательного рассказа о животном Арктики или Антарктики по плану.</w:t>
            </w:r>
          </w:p>
          <w:p w:rsidR="00113F4C" w:rsidRPr="00113F4C" w:rsidRDefault="00113F4C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gramStart"/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Решение проблемной ситуации</w:t>
            </w:r>
            <w:proofErr w:type="gramEnd"/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: «Почему полярные  животные   не мёрзнут после купания в морской воде».</w:t>
            </w:r>
          </w:p>
          <w:p w:rsidR="00113F4C" w:rsidRPr="00113F4C" w:rsidRDefault="00113F4C" w:rsidP="00A228A9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113F4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Изобразительная</w:t>
            </w:r>
          </w:p>
          <w:p w:rsidR="00113F4C" w:rsidRPr="00113F4C" w:rsidRDefault="00113F4C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- Рисование  «Пингвин»; </w:t>
            </w:r>
          </w:p>
          <w:p w:rsidR="00113F4C" w:rsidRPr="00113F4C" w:rsidRDefault="00113F4C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- Рисование «Морж на льдине»;</w:t>
            </w:r>
          </w:p>
          <w:p w:rsidR="00113F4C" w:rsidRPr="00113F4C" w:rsidRDefault="00113F4C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- Лепка «Пингвины»</w:t>
            </w:r>
          </w:p>
          <w:p w:rsidR="00113F4C" w:rsidRPr="00113F4C" w:rsidRDefault="00113F4C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Конструирование </w:t>
            </w: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:rsidR="00113F4C" w:rsidRPr="00113F4C" w:rsidRDefault="00113F4C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«Ледокол» (из деталей конструкторов), </w:t>
            </w:r>
          </w:p>
          <w:p w:rsidR="00113F4C" w:rsidRPr="00113F4C" w:rsidRDefault="00113F4C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«Полярная станция» (крупный строительный материал)</w:t>
            </w:r>
          </w:p>
          <w:p w:rsidR="00113F4C" w:rsidRPr="00113F4C" w:rsidRDefault="00113F4C" w:rsidP="00A228A9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113F4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Восприятие  художественной литературы и фольклора</w:t>
            </w:r>
          </w:p>
          <w:p w:rsidR="00113F4C" w:rsidRPr="00113F4C" w:rsidRDefault="00113F4C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- Г. Снегирев «Про пингвинов»;</w:t>
            </w:r>
          </w:p>
          <w:p w:rsidR="00113F4C" w:rsidRPr="00113F4C" w:rsidRDefault="00113F4C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- В. </w:t>
            </w:r>
            <w:proofErr w:type="spellStart"/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Голявкин</w:t>
            </w:r>
            <w:proofErr w:type="spellEnd"/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 «Мы играем в Антарктиду»; </w:t>
            </w:r>
          </w:p>
          <w:p w:rsidR="00113F4C" w:rsidRPr="00113F4C" w:rsidRDefault="00113F4C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- А. Лаптев «Пик, Пак, </w:t>
            </w:r>
            <w:proofErr w:type="spellStart"/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Пок</w:t>
            </w:r>
            <w:proofErr w:type="spellEnd"/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113F4C" w:rsidRPr="00113F4C" w:rsidRDefault="00113F4C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13F4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Двигательная</w:t>
            </w:r>
            <w:proofErr w:type="gramEnd"/>
            <w:r w:rsidRPr="00113F4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  </w:t>
            </w: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Комплекс утренней</w:t>
            </w:r>
            <w:r w:rsidRPr="00113F4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 </w:t>
            </w: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гимнастики «Кто живет на Севере» </w:t>
            </w:r>
            <w:proofErr w:type="spellStart"/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Физминутка</w:t>
            </w:r>
            <w:proofErr w:type="spellEnd"/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 «Тюлень».</w:t>
            </w:r>
          </w:p>
          <w:p w:rsidR="00113F4C" w:rsidRPr="00113F4C" w:rsidRDefault="00113F4C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Подвижные игры «Белые медведи», «Важенка и оленята» (игра народов Сибири), «Каюр и собаки» (игра северных народов). Подвижная игра с речевым сопровождением «Три пингвина».</w:t>
            </w:r>
          </w:p>
          <w:p w:rsidR="00113F4C" w:rsidRPr="00113F4C" w:rsidRDefault="00113F4C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Музыкальная</w:t>
            </w: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13F4C" w:rsidRPr="00113F4C" w:rsidRDefault="00113F4C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-  Слушание «Колыбельная медведицы» из мультфильма «Умка» муз. Е. </w:t>
            </w:r>
            <w:proofErr w:type="spellStart"/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Крылатова</w:t>
            </w:r>
            <w:proofErr w:type="spellEnd"/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, сл. Ю. Яковлева</w:t>
            </w:r>
          </w:p>
          <w:p w:rsidR="00113F4C" w:rsidRPr="00113F4C" w:rsidRDefault="00113F4C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Логоритмическое</w:t>
            </w:r>
            <w:proofErr w:type="spellEnd"/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 упражнение «Тюлень»</w:t>
            </w:r>
          </w:p>
          <w:p w:rsidR="00113F4C" w:rsidRPr="00113F4C" w:rsidRDefault="00113F4C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>- Пластический этюд «Олени в тундре»</w:t>
            </w:r>
          </w:p>
          <w:p w:rsidR="00113F4C" w:rsidRDefault="00113F4C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3F4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Самообслуживание и элементарный бытовой труд. </w:t>
            </w:r>
            <w:r w:rsidRPr="00113F4C">
              <w:rPr>
                <w:rFonts w:ascii="Times New Roman" w:hAnsi="Times New Roman" w:cs="Times New Roman"/>
                <w:sz w:val="23"/>
                <w:szCs w:val="23"/>
              </w:rPr>
              <w:t xml:space="preserve"> Уборка снега на участке. Укутывание снегом деревьев. Помощь взрослым в постройке горки. Подкормка птиц.</w:t>
            </w:r>
          </w:p>
          <w:p w:rsidR="00113F4C" w:rsidRPr="0048631D" w:rsidRDefault="00113F4C" w:rsidP="00A2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13F4C" w:rsidRPr="00DC3D4A" w:rsidRDefault="00113F4C" w:rsidP="00A228A9">
            <w:pPr>
              <w:ind w:left="-109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Коллективная аппликация </w:t>
            </w:r>
            <w:r w:rsidRPr="00AC5615">
              <w:rPr>
                <w:rFonts w:ascii="Times New Roman" w:hAnsi="Times New Roman" w:cs="Times New Roman"/>
              </w:rPr>
              <w:t>«Там, где есть снега и льдины, весело живут пингвины»</w:t>
            </w:r>
          </w:p>
        </w:tc>
      </w:tr>
      <w:tr w:rsidR="00113F4C" w:rsidTr="007F389C">
        <w:tc>
          <w:tcPr>
            <w:tcW w:w="675" w:type="dxa"/>
          </w:tcPr>
          <w:p w:rsidR="00113F4C" w:rsidRPr="00531946" w:rsidRDefault="00113F4C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888" w:type="dxa"/>
          </w:tcPr>
          <w:p w:rsidR="00113F4C" w:rsidRPr="00531946" w:rsidRDefault="00113F4C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469" w:type="dxa"/>
          </w:tcPr>
          <w:p w:rsidR="00113F4C" w:rsidRPr="00B64F43" w:rsidRDefault="00113F4C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9826" w:type="dxa"/>
          </w:tcPr>
          <w:p w:rsidR="00113F4C" w:rsidRPr="00DF1757" w:rsidRDefault="00113F4C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56" w:type="dxa"/>
          </w:tcPr>
          <w:p w:rsidR="00113F4C" w:rsidRPr="00531946" w:rsidRDefault="00113F4C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113F4C" w:rsidTr="007F389C">
        <w:tc>
          <w:tcPr>
            <w:tcW w:w="675" w:type="dxa"/>
            <w:textDirection w:val="btLr"/>
          </w:tcPr>
          <w:p w:rsidR="00113F4C" w:rsidRPr="00E80938" w:rsidRDefault="00113F4C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праздник»</w:t>
            </w:r>
          </w:p>
        </w:tc>
        <w:tc>
          <w:tcPr>
            <w:tcW w:w="888" w:type="dxa"/>
            <w:textDirection w:val="btLr"/>
          </w:tcPr>
          <w:p w:rsidR="00113F4C" w:rsidRPr="00E80938" w:rsidRDefault="00113F4C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4-я неделя декабря</w:t>
            </w:r>
          </w:p>
        </w:tc>
        <w:tc>
          <w:tcPr>
            <w:tcW w:w="2469" w:type="dxa"/>
          </w:tcPr>
          <w:p w:rsidR="00113F4C" w:rsidRPr="00E7650D" w:rsidRDefault="00113F4C" w:rsidP="0011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0D">
              <w:rPr>
                <w:rFonts w:ascii="Times New Roman" w:hAnsi="Times New Roman" w:cs="Times New Roman"/>
                <w:sz w:val="24"/>
                <w:szCs w:val="24"/>
              </w:rPr>
              <w:t>Привлекать детей к активному участию в подготовке к празднику и его проведении.</w:t>
            </w:r>
          </w:p>
          <w:p w:rsidR="00113F4C" w:rsidRPr="00E7650D" w:rsidRDefault="00113F4C" w:rsidP="0011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0D">
              <w:rPr>
                <w:rFonts w:ascii="Times New Roman" w:hAnsi="Times New Roman" w:cs="Times New Roman"/>
                <w:sz w:val="24"/>
                <w:szCs w:val="24"/>
              </w:rPr>
              <w:t>Знакомить с основами праздничной культуры. Формировать эмоционально положительное отношение к предстоящему празднику.</w:t>
            </w:r>
          </w:p>
          <w:p w:rsidR="00113F4C" w:rsidRPr="00E7650D" w:rsidRDefault="00113F4C" w:rsidP="0011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0D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стремление поздравить </w:t>
            </w:r>
            <w:proofErr w:type="gramStart"/>
            <w:r w:rsidRPr="00E7650D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E7650D">
              <w:rPr>
                <w:rFonts w:ascii="Times New Roman" w:hAnsi="Times New Roman" w:cs="Times New Roman"/>
                <w:sz w:val="24"/>
                <w:szCs w:val="24"/>
              </w:rPr>
              <w:t xml:space="preserve"> с праздником. Преподнести подарки, сделанные своими руками.</w:t>
            </w:r>
          </w:p>
          <w:p w:rsidR="00113F4C" w:rsidRPr="00C53566" w:rsidRDefault="00113F4C" w:rsidP="0011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0D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традициями празднования Нового года в различных странах.</w:t>
            </w:r>
          </w:p>
        </w:tc>
        <w:tc>
          <w:tcPr>
            <w:tcW w:w="9826" w:type="dxa"/>
          </w:tcPr>
          <w:p w:rsidR="00113F4C" w:rsidRPr="007F389C" w:rsidRDefault="00113F4C" w:rsidP="00A228A9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7F389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Познавательно-исследовательская деятельность:</w:t>
            </w:r>
          </w:p>
          <w:p w:rsidR="00113F4C" w:rsidRPr="007F389C" w:rsidRDefault="00113F4C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-  «Новый год шагает по планете» (Традиции встречи Нового года в разных странах)</w:t>
            </w:r>
          </w:p>
          <w:p w:rsidR="00113F4C" w:rsidRPr="007F389C" w:rsidRDefault="00113F4C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- эксперименты со снегом и льдом</w:t>
            </w:r>
            <w:r w:rsidRPr="007F389C">
              <w:rPr>
                <w:sz w:val="23"/>
                <w:szCs w:val="23"/>
              </w:rPr>
              <w:t xml:space="preserve"> </w:t>
            </w: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«Таяние льдин  в воде», «Почему нельзя пить талую воду».</w:t>
            </w:r>
          </w:p>
          <w:p w:rsidR="00113F4C" w:rsidRPr="007F389C" w:rsidRDefault="00113F4C" w:rsidP="00A228A9">
            <w:pPr>
              <w:pStyle w:val="a4"/>
              <w:ind w:left="34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7F389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Игровая:</w:t>
            </w:r>
          </w:p>
          <w:p w:rsidR="00113F4C" w:rsidRPr="007F389C" w:rsidRDefault="00113F4C" w:rsidP="00A228A9">
            <w:pPr>
              <w:pStyle w:val="a4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gramStart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Дидактическая</w:t>
            </w:r>
            <w:proofErr w:type="gramEnd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 игры: «Чудесный мешочек», «Подбери слово-действие», «Один - много».</w:t>
            </w:r>
          </w:p>
          <w:p w:rsidR="00113F4C" w:rsidRPr="007F389C" w:rsidRDefault="00113F4C" w:rsidP="00A228A9">
            <w:pPr>
              <w:pStyle w:val="a4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- сюжетно-ролевая игра «Семья готовиться к встрече Нового года»</w:t>
            </w:r>
          </w:p>
          <w:p w:rsidR="00113F4C" w:rsidRPr="007F389C" w:rsidRDefault="00113F4C" w:rsidP="00A228A9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7F389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Коммуникативная:</w:t>
            </w:r>
          </w:p>
          <w:p w:rsidR="00113F4C" w:rsidRPr="007F389C" w:rsidRDefault="00113F4C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- беседа «Деды Морозы со всего света»;</w:t>
            </w:r>
          </w:p>
          <w:p w:rsidR="00113F4C" w:rsidRPr="007F389C" w:rsidRDefault="00113F4C" w:rsidP="00A228A9">
            <w:pPr>
              <w:pStyle w:val="a4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- составление рассказов из личного опыта «Как наша семья  готовится к встрече Нового года»; </w:t>
            </w:r>
          </w:p>
          <w:p w:rsidR="00113F4C" w:rsidRPr="007F389C" w:rsidRDefault="00113F4C" w:rsidP="00A228A9">
            <w:pPr>
              <w:pStyle w:val="a4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- Составление рассказов по опорным картинкам «Новогодний праздник»;</w:t>
            </w:r>
          </w:p>
          <w:p w:rsidR="00113F4C" w:rsidRPr="007F389C" w:rsidRDefault="00113F4C" w:rsidP="00A228A9">
            <w:pPr>
              <w:pStyle w:val="a4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- «Пишем письмо Деду Морозу».</w:t>
            </w:r>
          </w:p>
          <w:p w:rsidR="00113F4C" w:rsidRPr="007F389C" w:rsidRDefault="00113F4C" w:rsidP="00A228A9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7F389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Изобразительная</w:t>
            </w:r>
          </w:p>
          <w:p w:rsidR="00113F4C" w:rsidRPr="007F389C" w:rsidRDefault="00113F4C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- Рисование  «Еловая ветка с новогодними игрушками»;</w:t>
            </w:r>
          </w:p>
          <w:p w:rsidR="00113F4C" w:rsidRPr="007F389C" w:rsidRDefault="00113F4C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- Рисование «Портрет Деда Мороза»;</w:t>
            </w:r>
          </w:p>
          <w:p w:rsidR="00113F4C" w:rsidRPr="007F389C" w:rsidRDefault="00113F4C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- Аппликация «Снегурочка».</w:t>
            </w:r>
          </w:p>
          <w:p w:rsidR="00113F4C" w:rsidRPr="007F389C" w:rsidRDefault="00113F4C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Конструирование </w:t>
            </w: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:rsidR="00113F4C" w:rsidRPr="007F389C" w:rsidRDefault="00113F4C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- «Строим терем Деда Мороза» из строительного материала,</w:t>
            </w:r>
          </w:p>
          <w:p w:rsidR="00113F4C" w:rsidRPr="007F389C" w:rsidRDefault="00113F4C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 - Мастерская Деда Мороза» (новогодние игрушки из бумаги)</w:t>
            </w:r>
          </w:p>
          <w:p w:rsidR="00113F4C" w:rsidRPr="007F389C" w:rsidRDefault="00113F4C" w:rsidP="00A228A9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7F389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Восприятие  художественной литературы и фольклора</w:t>
            </w:r>
          </w:p>
          <w:p w:rsidR="00113F4C" w:rsidRPr="007F389C" w:rsidRDefault="00113F4C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7F389C">
              <w:rPr>
                <w:sz w:val="23"/>
                <w:szCs w:val="23"/>
              </w:rPr>
              <w:t xml:space="preserve"> </w:t>
            </w: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С. </w:t>
            </w:r>
            <w:proofErr w:type="spellStart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Топелиус</w:t>
            </w:r>
            <w:proofErr w:type="spellEnd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. «Три ржаных колоска» (литовская сказка)</w:t>
            </w:r>
          </w:p>
          <w:p w:rsidR="00113F4C" w:rsidRPr="007F389C" w:rsidRDefault="00113F4C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- белорусская народная сказка «Два Мороза»,  </w:t>
            </w:r>
          </w:p>
          <w:p w:rsidR="00113F4C" w:rsidRPr="007F389C" w:rsidRDefault="00113F4C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- З. Александрова «Шел по лесу Дед Мороз», </w:t>
            </w:r>
          </w:p>
          <w:p w:rsidR="00113F4C" w:rsidRPr="007F389C" w:rsidRDefault="00113F4C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- А. Кузнецова «Рассказали новость волки», </w:t>
            </w:r>
          </w:p>
          <w:p w:rsidR="00113F4C" w:rsidRPr="007F389C" w:rsidRDefault="00113F4C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- В. Берестов «Новогоднее происшествие».</w:t>
            </w:r>
          </w:p>
          <w:p w:rsidR="00113F4C" w:rsidRDefault="00113F4C" w:rsidP="00A228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D1F4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Двигательная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</w:t>
            </w:r>
          </w:p>
          <w:p w:rsidR="00113F4C" w:rsidRPr="00E37970" w:rsidRDefault="00113F4C" w:rsidP="00A2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«Мороз – красный нос», «Два Мороза». Подвижная игра с речевым сопровождением «Дед Мороз». Катание с горки. Катание на санках.</w:t>
            </w:r>
          </w:p>
          <w:p w:rsidR="00113F4C" w:rsidRPr="007F389C" w:rsidRDefault="00113F4C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Музыкальная</w:t>
            </w:r>
            <w:r w:rsidRPr="007F389C">
              <w:rPr>
                <w:sz w:val="23"/>
                <w:szCs w:val="23"/>
              </w:rPr>
              <w:t xml:space="preserve"> </w:t>
            </w:r>
          </w:p>
          <w:p w:rsidR="00113F4C" w:rsidRPr="007F389C" w:rsidRDefault="00113F4C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- Пение «К нам приходит Новый год» муз. В. </w:t>
            </w:r>
            <w:proofErr w:type="spellStart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Герчик</w:t>
            </w:r>
            <w:proofErr w:type="spellEnd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, сл. З. Петровой, «Песенка про Деда Мороза» муз. О. </w:t>
            </w:r>
            <w:proofErr w:type="spellStart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Юдахиной</w:t>
            </w:r>
            <w:proofErr w:type="spellEnd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, сл. И. </w:t>
            </w:r>
            <w:proofErr w:type="spellStart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Черницкой</w:t>
            </w:r>
            <w:proofErr w:type="spellEnd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13F4C" w:rsidRPr="007F389C" w:rsidRDefault="00113F4C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- Танцевально-игровое творчество  «Новогодний хоровод» муз. И. </w:t>
            </w:r>
            <w:proofErr w:type="spellStart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Попатенко</w:t>
            </w:r>
            <w:proofErr w:type="spellEnd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, «Дед Мороз и дети» муз. И. Кишко, игра «Не выпустим».</w:t>
            </w:r>
          </w:p>
          <w:p w:rsidR="00113F4C" w:rsidRPr="007F389C" w:rsidRDefault="00113F4C" w:rsidP="00A228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F389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Самообслуживание и элементарный бытовой труд. </w:t>
            </w: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 Уборка снега на участке. Укутывание снегом деревьев. Помощь взрослым в постройке горки. Подкормка птиц.</w:t>
            </w:r>
          </w:p>
          <w:p w:rsidR="00113F4C" w:rsidRDefault="00113F4C" w:rsidP="00A2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89C" w:rsidRDefault="007F389C" w:rsidP="00A2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89C" w:rsidRPr="0048631D" w:rsidRDefault="007F389C" w:rsidP="00A2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13F4C" w:rsidRPr="00DC3D4A" w:rsidRDefault="00113F4C" w:rsidP="00A228A9">
            <w:pPr>
              <w:ind w:left="-109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утренник</w:t>
            </w:r>
          </w:p>
        </w:tc>
      </w:tr>
      <w:tr w:rsidR="00113F4C" w:rsidTr="007F389C">
        <w:tc>
          <w:tcPr>
            <w:tcW w:w="675" w:type="dxa"/>
          </w:tcPr>
          <w:p w:rsidR="00113F4C" w:rsidRPr="00531946" w:rsidRDefault="00113F4C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888" w:type="dxa"/>
          </w:tcPr>
          <w:p w:rsidR="00113F4C" w:rsidRPr="00531946" w:rsidRDefault="00113F4C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469" w:type="dxa"/>
          </w:tcPr>
          <w:p w:rsidR="00113F4C" w:rsidRPr="00B64F43" w:rsidRDefault="00113F4C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9826" w:type="dxa"/>
          </w:tcPr>
          <w:p w:rsidR="00113F4C" w:rsidRPr="00DF1757" w:rsidRDefault="00113F4C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56" w:type="dxa"/>
          </w:tcPr>
          <w:p w:rsidR="00113F4C" w:rsidRPr="00531946" w:rsidRDefault="00113F4C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7F389C" w:rsidTr="007F389C">
        <w:tc>
          <w:tcPr>
            <w:tcW w:w="675" w:type="dxa"/>
            <w:textDirection w:val="btLr"/>
          </w:tcPr>
          <w:p w:rsidR="007F389C" w:rsidRPr="005E4BE5" w:rsidRDefault="007F389C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BE5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Животный мир Прибайкалья зимой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Зимующие птицы</w:t>
            </w:r>
          </w:p>
        </w:tc>
        <w:tc>
          <w:tcPr>
            <w:tcW w:w="888" w:type="dxa"/>
            <w:textDirection w:val="btLr"/>
          </w:tcPr>
          <w:p w:rsidR="007F389C" w:rsidRPr="005E4BE5" w:rsidRDefault="007F389C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B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  <w:r w:rsidRPr="005E4B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2469" w:type="dxa"/>
          </w:tcPr>
          <w:p w:rsidR="007F389C" w:rsidRDefault="007F389C" w:rsidP="007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</w:t>
            </w:r>
            <w:r w:rsidRPr="001A772F">
              <w:rPr>
                <w:rFonts w:ascii="Times New Roman" w:hAnsi="Times New Roman" w:cs="Times New Roman"/>
                <w:sz w:val="24"/>
                <w:szCs w:val="24"/>
              </w:rPr>
              <w:t xml:space="preserve"> о диких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зимующих птицах Прибайкалья</w:t>
            </w:r>
            <w:r w:rsidRPr="001A772F">
              <w:rPr>
                <w:rFonts w:ascii="Times New Roman" w:hAnsi="Times New Roman" w:cs="Times New Roman"/>
                <w:sz w:val="24"/>
                <w:szCs w:val="24"/>
              </w:rPr>
              <w:t xml:space="preserve">, их повадках и образе жизни.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Показать, </w:t>
            </w:r>
            <w:r w:rsidRPr="001A772F">
              <w:rPr>
                <w:rFonts w:ascii="Times New Roman" w:hAnsi="Times New Roman" w:cs="Times New Roman"/>
                <w:sz w:val="24"/>
                <w:szCs w:val="24"/>
              </w:rPr>
              <w:t>какие защитные приспособления создала у них природа, чтобы они переносили зимние морозы.</w:t>
            </w:r>
          </w:p>
          <w:p w:rsidR="007F389C" w:rsidRPr="001A772F" w:rsidRDefault="007F389C" w:rsidP="007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устанавливать причинно-следственные связи в природе.</w:t>
            </w:r>
          </w:p>
          <w:p w:rsidR="007F389C" w:rsidRPr="001A772F" w:rsidRDefault="007F389C" w:rsidP="007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772F">
              <w:rPr>
                <w:rFonts w:ascii="Times New Roman" w:hAnsi="Times New Roman" w:cs="Times New Roman"/>
                <w:sz w:val="24"/>
                <w:szCs w:val="24"/>
              </w:rPr>
              <w:t>азвивать познавательный интерес и любознательность</w:t>
            </w:r>
          </w:p>
          <w:p w:rsidR="007F389C" w:rsidRPr="00C42F47" w:rsidRDefault="007F389C" w:rsidP="007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772F">
              <w:rPr>
                <w:rFonts w:ascii="Times New Roman" w:hAnsi="Times New Roman" w:cs="Times New Roman"/>
                <w:sz w:val="24"/>
                <w:szCs w:val="24"/>
              </w:rPr>
              <w:t>оспитывать умение сопереживать и эмоционально - доброжелательно относиться к живым объектам.</w:t>
            </w:r>
          </w:p>
        </w:tc>
        <w:tc>
          <w:tcPr>
            <w:tcW w:w="9826" w:type="dxa"/>
          </w:tcPr>
          <w:p w:rsidR="007F389C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</w:t>
            </w:r>
          </w:p>
          <w:p w:rsidR="007F389C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«Заповедные тропинки» (знакомство с Прибайкальским заповедником);</w:t>
            </w:r>
          </w:p>
          <w:p w:rsidR="007F389C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«Птичьи истории» (зимующие птицы).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 «Почему заяц зимой белый» (маскировочная окраска), «Почему оляпка не мерзнет под водой» (опыт с перьями, смазанными жиром).</w:t>
            </w:r>
          </w:p>
          <w:p w:rsidR="007F389C" w:rsidRDefault="007F389C" w:rsidP="00A228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</w:t>
            </w:r>
          </w:p>
          <w:p w:rsidR="007F389C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 «Как снег помогает животным пережить зиму», «Кто прилетает к нам на кормушку», «Кто помогает животным в лесу зимой» (о профессии лесничего);</w:t>
            </w:r>
          </w:p>
          <w:p w:rsidR="007F389C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рассказов по серии картин «Кормушка», описательных рассказов о животных Прибайкалья (по схемам). 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речевые игры «Я знаю десять названий…», «Скажи наоборот», «Птичьи прятки»;</w:t>
            </w:r>
          </w:p>
          <w:p w:rsidR="007F389C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Дидактические игры «В зимнем лесу», «Четвертый лишний», «Найди пару»;    </w:t>
            </w:r>
          </w:p>
          <w:p w:rsidR="007F389C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 «В зоопарке»;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строительная игра «Путешествие по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Кругобайкальской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железной дороге». </w:t>
            </w:r>
          </w:p>
          <w:p w:rsidR="007F389C" w:rsidRDefault="007F389C" w:rsidP="00A228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</w:t>
            </w:r>
          </w:p>
          <w:p w:rsidR="007F389C" w:rsidRPr="00802A5B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</w:t>
            </w:r>
            <w:r w:rsidRPr="007C094E">
              <w:rPr>
                <w:rFonts w:ascii="Times New Roman" w:hAnsi="Times New Roman" w:cs="Times New Roman"/>
                <w:sz w:val="24"/>
                <w:szCs w:val="24"/>
              </w:rPr>
              <w:t>«Спит медведь в своей берлоге»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37B8">
              <w:rPr>
                <w:rFonts w:ascii="Times New Roman" w:hAnsi="Times New Roman" w:cs="Times New Roman"/>
                <w:sz w:val="24"/>
                <w:szCs w:val="24"/>
              </w:rPr>
              <w:t>«Сидят на ветках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снегири, сияют словно фонари»</w:t>
            </w:r>
            <w:r w:rsidRPr="00802A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389C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лепка «Лиса Патрикеевна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Котофей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Иванович»  по р. н. сказке «Кот и Лиса»,</w:t>
            </w:r>
          </w:p>
          <w:p w:rsidR="007F389C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онструирование</w:t>
            </w:r>
            <w:r w:rsidRPr="000A6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89C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«Железнодорожный состав» (из деревянного конструктора) </w:t>
            </w:r>
          </w:p>
          <w:p w:rsidR="007F389C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«Лиса».</w:t>
            </w:r>
          </w:p>
          <w:p w:rsidR="007F389C" w:rsidRDefault="007F389C" w:rsidP="00A228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Восприятие художественной литературы и фольклора</w:t>
            </w:r>
          </w:p>
          <w:p w:rsidR="007F389C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сказка «Волк и лиса» обр. И. Соколова-Микитова</w:t>
            </w:r>
            <w:r w:rsidRPr="00312D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F389C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К. Коровин «Белка»,  Н. Рубцов «Про зайца»,</w:t>
            </w:r>
          </w:p>
          <w:p w:rsidR="007F389C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В. Бианки «Сумасшедшая птица»,</w:t>
            </w:r>
          </w:p>
          <w:p w:rsidR="007F389C" w:rsidRPr="000A6FCF" w:rsidRDefault="007F389C" w:rsidP="00A228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468F">
              <w:rPr>
                <w:rFonts w:ascii="Times New Roman" w:hAnsi="Times New Roman" w:cs="Times New Roman"/>
                <w:sz w:val="24"/>
                <w:szCs w:val="24"/>
              </w:rPr>
              <w:t xml:space="preserve">Б. Брехт. «Зимний разговор через форточку», пер. </w:t>
            </w:r>
            <w:proofErr w:type="gramStart"/>
            <w:r w:rsidRPr="008446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4468F">
              <w:rPr>
                <w:rFonts w:ascii="Times New Roman" w:hAnsi="Times New Roman" w:cs="Times New Roman"/>
                <w:sz w:val="24"/>
                <w:szCs w:val="24"/>
              </w:rPr>
              <w:t xml:space="preserve"> нем. К. Орешина;</w:t>
            </w:r>
          </w:p>
          <w:p w:rsidR="007F389C" w:rsidRPr="00EC2BCF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Е. Носов «Тридцать зерен».                 </w:t>
            </w:r>
          </w:p>
          <w:p w:rsidR="007F389C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Двигательная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утренней гимнастики «Веселые синицы».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/игры «Охотники и зайцы», «Совушка», «Куропатки и охотники». Подвижная игра с речевым сопровождением «Свиристели». Игра малой подвижности «Воробей. Ворона, голубь».</w:t>
            </w:r>
          </w:p>
          <w:p w:rsidR="007F389C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н.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Медведюшка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«Зайчик», </w:t>
            </w:r>
            <w:r w:rsidRPr="004079BE">
              <w:rPr>
                <w:rFonts w:ascii="Times New Roman" w:hAnsi="Times New Roman" w:cs="Times New Roman"/>
                <w:sz w:val="24"/>
                <w:szCs w:val="24"/>
              </w:rPr>
              <w:t>«Почему медведь зимой спит»</w:t>
            </w:r>
            <w:r>
              <w:t xml:space="preserve"> </w:t>
            </w:r>
            <w:r w:rsidRPr="004079BE">
              <w:rPr>
                <w:rFonts w:ascii="Times New Roman" w:hAnsi="Times New Roman" w:cs="Times New Roman"/>
                <w:sz w:val="28"/>
                <w:szCs w:val="28"/>
              </w:rPr>
              <w:t>сл.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Коваленков</w:t>
            </w:r>
            <w:r w:rsidRPr="004079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Книппер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389C" w:rsidRPr="005B25F2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амообслуживание и элементарный бытовой труд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Pr="00017FC2">
              <w:rPr>
                <w:rFonts w:ascii="Times New Roman" w:hAnsi="Times New Roman" w:cs="Times New Roman"/>
                <w:sz w:val="24"/>
                <w:szCs w:val="24"/>
              </w:rPr>
              <w:t xml:space="preserve">борка снега на участке,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сметание снега с горки и снежных построек, </w:t>
            </w:r>
            <w:r w:rsidRPr="00017FC2">
              <w:rPr>
                <w:rFonts w:ascii="Times New Roman" w:hAnsi="Times New Roman" w:cs="Times New Roman"/>
                <w:sz w:val="24"/>
                <w:szCs w:val="24"/>
              </w:rPr>
              <w:t xml:space="preserve">кормление птиц,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чистка кормушек</w:t>
            </w:r>
            <w:r w:rsidRPr="00017F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Уход за верхней  одеждой</w:t>
            </w:r>
            <w:r w:rsidRPr="00017FC2">
              <w:rPr>
                <w:rFonts w:ascii="Times New Roman" w:hAnsi="Times New Roman" w:cs="Times New Roman"/>
                <w:sz w:val="24"/>
                <w:szCs w:val="24"/>
              </w:rPr>
              <w:t xml:space="preserve"> (сметание снега с верхней одежды, обуви после прогулки, просушка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рукавиц</w:t>
            </w:r>
            <w:r w:rsidRPr="00017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6" w:type="dxa"/>
          </w:tcPr>
          <w:p w:rsidR="007F389C" w:rsidRPr="00C55C73" w:rsidRDefault="007F389C" w:rsidP="00A228A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55C73">
              <w:rPr>
                <w:rFonts w:ascii="Times New Roman" w:hAnsi="Times New Roman" w:cs="Times New Roman"/>
              </w:rPr>
              <w:t>Презентация книже</w:t>
            </w:r>
            <w:proofErr w:type="gramStart"/>
            <w:r w:rsidRPr="00C55C73">
              <w:rPr>
                <w:rFonts w:ascii="Times New Roman" w:hAnsi="Times New Roman" w:cs="Times New Roman"/>
              </w:rPr>
              <w:t>к-</w:t>
            </w:r>
            <w:proofErr w:type="gramEnd"/>
            <w:r w:rsidRPr="00C55C73">
              <w:rPr>
                <w:rFonts w:ascii="Times New Roman" w:hAnsi="Times New Roman" w:cs="Times New Roman"/>
              </w:rPr>
              <w:t>«малышек» о животных Прибайкалья</w:t>
            </w:r>
          </w:p>
        </w:tc>
      </w:tr>
      <w:tr w:rsidR="00113F4C" w:rsidTr="007F389C">
        <w:tc>
          <w:tcPr>
            <w:tcW w:w="675" w:type="dxa"/>
          </w:tcPr>
          <w:p w:rsidR="00113F4C" w:rsidRPr="00531946" w:rsidRDefault="00113F4C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888" w:type="dxa"/>
          </w:tcPr>
          <w:p w:rsidR="00113F4C" w:rsidRPr="00531946" w:rsidRDefault="00113F4C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469" w:type="dxa"/>
          </w:tcPr>
          <w:p w:rsidR="00113F4C" w:rsidRPr="00B64F43" w:rsidRDefault="00113F4C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9826" w:type="dxa"/>
          </w:tcPr>
          <w:p w:rsidR="00113F4C" w:rsidRPr="00DF1757" w:rsidRDefault="00113F4C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56" w:type="dxa"/>
          </w:tcPr>
          <w:p w:rsidR="00113F4C" w:rsidRPr="00531946" w:rsidRDefault="00113F4C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7F389C" w:rsidTr="007F389C">
        <w:tc>
          <w:tcPr>
            <w:tcW w:w="675" w:type="dxa"/>
            <w:textDirection w:val="btLr"/>
          </w:tcPr>
          <w:p w:rsidR="007F389C" w:rsidRPr="005E4BE5" w:rsidRDefault="007F389C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«Человек. Части тела»</w:t>
            </w:r>
          </w:p>
        </w:tc>
        <w:tc>
          <w:tcPr>
            <w:tcW w:w="888" w:type="dxa"/>
            <w:textDirection w:val="btLr"/>
          </w:tcPr>
          <w:p w:rsidR="007F389C" w:rsidRPr="005E4BE5" w:rsidRDefault="007F389C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E4BE5">
              <w:rPr>
                <w:rFonts w:ascii="Times New Roman" w:hAnsi="Times New Roman" w:cs="Times New Roman"/>
                <w:b/>
                <w:sz w:val="28"/>
                <w:szCs w:val="28"/>
              </w:rPr>
              <w:t>-я неделя января</w:t>
            </w:r>
          </w:p>
        </w:tc>
        <w:tc>
          <w:tcPr>
            <w:tcW w:w="2469" w:type="dxa"/>
          </w:tcPr>
          <w:p w:rsidR="007F389C" w:rsidRPr="00C42F47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об особенностях функционирования и ценности человеческого организма, знакомить детей с возможностями здорового человека, с  телом человека. Расширять представления о составляющих здорового образа жизни. Продолжать знакомить со способами укрепления здоровья.</w:t>
            </w:r>
          </w:p>
        </w:tc>
        <w:tc>
          <w:tcPr>
            <w:tcW w:w="9826" w:type="dxa"/>
          </w:tcPr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7F389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Познавательно-исследовательская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- внесение энциклопедии «Человеческий организм»; 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- «Я и мое тело»; 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- эксперименты «Изучаем свой организм» («Что могут наши руки», «Что могут наши ноги», «Сколькими способами может передвигаться человек»).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7F389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Коммуникативная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- рассказ воспитателя о кровеносной системе человека; 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- беседы «Как мы слышим»,  «Полезные продукты»,</w:t>
            </w:r>
            <w:r w:rsidRPr="007F389C">
              <w:rPr>
                <w:sz w:val="23"/>
                <w:szCs w:val="23"/>
              </w:rPr>
              <w:t xml:space="preserve"> </w:t>
            </w: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«Чем люди отличается друг от друга?»;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- пересказ басни Л. Н. Толстого «Старый дед и внучек»;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- речевые игры «Исправь ошибку», «Поможем Незнайке», «Расскажи про великана»;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- составление описательных рассказов «Что я знаю о себе».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7F389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Игровая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- Настольно-печатная игра: «Лото осторожностей. Как избежать неприятностей»;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- дидактические игры «Собери картинку»,  «Повтори движение»;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- игра-драматизация по произведению А. </w:t>
            </w:r>
            <w:proofErr w:type="spellStart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Барто</w:t>
            </w:r>
            <w:proofErr w:type="spellEnd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 «Девочка чумазая»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- сюжетно-ролевая игра «Поликлиника».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7F389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Изобразительная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- рисование «</w:t>
            </w:r>
            <w:proofErr w:type="spellStart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Дюймовочка</w:t>
            </w:r>
            <w:proofErr w:type="spellEnd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», 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- Декоративное рисование «Гжельское блюдце»,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- лепка «Девочка играет в мяч»,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7F389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Конструирование</w:t>
            </w: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  по замыслу  из деталей конструктора «</w:t>
            </w:r>
            <w:proofErr w:type="spellStart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Лего</w:t>
            </w:r>
            <w:proofErr w:type="spellEnd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7F389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Восприятие художественной литературы и фольклора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- былина «Илья Муромец и Соловей – разбойник»; </w:t>
            </w:r>
          </w:p>
          <w:p w:rsidR="007F389C" w:rsidRPr="007F389C" w:rsidRDefault="007F389C" w:rsidP="00A228A9">
            <w:pPr>
              <w:jc w:val="both"/>
              <w:rPr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- Е. Пермяк «Для чего нужны руки»;</w:t>
            </w:r>
            <w:r w:rsidRPr="007F389C">
              <w:rPr>
                <w:sz w:val="23"/>
                <w:szCs w:val="23"/>
              </w:rPr>
              <w:t xml:space="preserve"> 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sz w:val="23"/>
                <w:szCs w:val="23"/>
              </w:rPr>
              <w:t xml:space="preserve">- </w:t>
            </w: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Э. </w:t>
            </w:r>
            <w:proofErr w:type="spellStart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Мошковская</w:t>
            </w:r>
            <w:proofErr w:type="spellEnd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 «Добежали до вечера»;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- Э. Лир. «Лимерики»;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- Ю. Коваль «Стожок».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Двигательная</w:t>
            </w:r>
            <w:r w:rsidRPr="007F389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      </w:t>
            </w: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Комплекс утренней гимнастики «Веселая тренировка».</w:t>
            </w:r>
            <w:r w:rsidRPr="007F389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   </w:t>
            </w: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Самомассаж рук и стоп. Игры малой подвижности на развитие внимания «Покажите мне…»,  «Повтори за мной». Подвижные игры «Найди свое место».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F389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Музыкальная</w:t>
            </w:r>
            <w:proofErr w:type="gramEnd"/>
            <w:r w:rsidRPr="007F389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 </w:t>
            </w: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Музыкально-ритмические упражнения «Кто лучше скачет?», «Бег», муз. Т. Ломовой; «Шагают девочки и мальчики», муз. </w:t>
            </w:r>
            <w:proofErr w:type="gramStart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В. Золотарева; «Поднимай и скрещивай флажки» («Этюд», муз.</w:t>
            </w:r>
            <w:proofErr w:type="gramEnd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К. </w:t>
            </w:r>
            <w:proofErr w:type="spellStart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Гуритта</w:t>
            </w:r>
            <w:proofErr w:type="spellEnd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).</w:t>
            </w:r>
            <w:proofErr w:type="gramEnd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 Пение «Скок-скок, поскок», рус</w:t>
            </w:r>
            <w:proofErr w:type="gramStart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proofErr w:type="gramEnd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ар. песня.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Самообслуживание и элементарный бытовой труд  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Уборка в кабинках. Уход за одеждой.  Уборка снега на участке, сметание снега с горки и снежных построек, кормление птиц, чистка кормушек.</w:t>
            </w:r>
          </w:p>
          <w:p w:rsidR="007F389C" w:rsidRPr="001B4221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F389C" w:rsidRPr="00C42F47" w:rsidRDefault="007F389C" w:rsidP="00A228A9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EC">
              <w:rPr>
                <w:rFonts w:ascii="Times New Roman" w:hAnsi="Times New Roman" w:cs="Times New Roman"/>
              </w:rPr>
              <w:t>Познавательно-исследовательская деятельность «Познай себя сам»</w:t>
            </w:r>
          </w:p>
        </w:tc>
      </w:tr>
      <w:tr w:rsidR="007F389C" w:rsidTr="007F389C">
        <w:tc>
          <w:tcPr>
            <w:tcW w:w="675" w:type="dxa"/>
          </w:tcPr>
          <w:p w:rsidR="007F389C" w:rsidRPr="00531946" w:rsidRDefault="007F389C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888" w:type="dxa"/>
          </w:tcPr>
          <w:p w:rsidR="007F389C" w:rsidRPr="00531946" w:rsidRDefault="007F389C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469" w:type="dxa"/>
          </w:tcPr>
          <w:p w:rsidR="007F389C" w:rsidRPr="00B64F43" w:rsidRDefault="007F389C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9826" w:type="dxa"/>
          </w:tcPr>
          <w:p w:rsidR="007F389C" w:rsidRPr="00DF1757" w:rsidRDefault="007F389C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56" w:type="dxa"/>
          </w:tcPr>
          <w:p w:rsidR="007F389C" w:rsidRPr="00531946" w:rsidRDefault="007F389C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7F389C" w:rsidTr="007F389C">
        <w:tc>
          <w:tcPr>
            <w:tcW w:w="675" w:type="dxa"/>
            <w:textDirection w:val="btLr"/>
          </w:tcPr>
          <w:p w:rsidR="007F389C" w:rsidRPr="005E4BE5" w:rsidRDefault="007F389C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BE5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быть здоровым. Спортивная зима.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Зимние забавы</w:t>
            </w:r>
          </w:p>
        </w:tc>
        <w:tc>
          <w:tcPr>
            <w:tcW w:w="888" w:type="dxa"/>
            <w:textDirection w:val="btLr"/>
          </w:tcPr>
          <w:p w:rsidR="007F389C" w:rsidRPr="005E4BE5" w:rsidRDefault="007F389C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E4BE5">
              <w:rPr>
                <w:rFonts w:ascii="Times New Roman" w:hAnsi="Times New Roman" w:cs="Times New Roman"/>
                <w:b/>
                <w:sz w:val="28"/>
                <w:szCs w:val="28"/>
              </w:rPr>
              <w:t>-я неделя января</w:t>
            </w:r>
          </w:p>
        </w:tc>
        <w:tc>
          <w:tcPr>
            <w:tcW w:w="2469" w:type="dxa"/>
          </w:tcPr>
          <w:p w:rsidR="007F389C" w:rsidRPr="0049315E" w:rsidRDefault="007F389C" w:rsidP="007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4B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акомить с зимними видами спорта, зимними забавами.</w:t>
            </w:r>
            <w:r w:rsidRPr="00171C4B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начальные представления о здоровье и здоровом образе жизни.</w:t>
            </w:r>
            <w:r>
              <w:t xml:space="preserve"> </w:t>
            </w:r>
            <w:r w:rsidRPr="00E70049">
              <w:rPr>
                <w:rFonts w:ascii="Times New Roman" w:hAnsi="Times New Roman" w:cs="Times New Roman"/>
                <w:sz w:val="24"/>
                <w:szCs w:val="24"/>
              </w:rPr>
              <w:t>Закреплять правила безопасного поведения во время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49315E">
              <w:rPr>
                <w:rFonts w:ascii="Times New Roman" w:hAnsi="Times New Roman" w:cs="Times New Roman"/>
                <w:sz w:val="24"/>
                <w:szCs w:val="24"/>
              </w:rPr>
              <w:t>Воспитывать стремление</w:t>
            </w:r>
          </w:p>
          <w:p w:rsidR="007F389C" w:rsidRPr="0049315E" w:rsidRDefault="007F389C" w:rsidP="007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5E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жизни.</w:t>
            </w:r>
          </w:p>
          <w:p w:rsidR="007F389C" w:rsidRPr="00C42F47" w:rsidRDefault="007F389C" w:rsidP="007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5E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положительную самооценку.</w:t>
            </w:r>
          </w:p>
        </w:tc>
        <w:tc>
          <w:tcPr>
            <w:tcW w:w="9826" w:type="dxa"/>
          </w:tcPr>
          <w:p w:rsidR="007F389C" w:rsidRPr="007F389C" w:rsidRDefault="007F389C" w:rsidP="007F389C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7F389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Познавательно-исследовательская</w:t>
            </w:r>
          </w:p>
          <w:p w:rsidR="007F389C" w:rsidRPr="007F389C" w:rsidRDefault="007F389C" w:rsidP="007F38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- «Кто спортом занимается, тот силы набирается»,</w:t>
            </w:r>
          </w:p>
          <w:p w:rsidR="007F389C" w:rsidRPr="007F389C" w:rsidRDefault="007F389C" w:rsidP="007F38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- эксперименты «Изучаем свой организм» («Что могут наши руки», «Что могут наши ноги», «Сколькими способами может передвигаться человек»).</w:t>
            </w:r>
          </w:p>
          <w:p w:rsidR="007F389C" w:rsidRPr="007F389C" w:rsidRDefault="007F389C" w:rsidP="007F389C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7F389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Коммуникативная</w:t>
            </w:r>
          </w:p>
          <w:p w:rsidR="007F389C" w:rsidRPr="007F389C" w:rsidRDefault="007F389C" w:rsidP="007F38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- беседа «Горит огонь олимпиады, ему все люди мира рады», </w:t>
            </w:r>
          </w:p>
          <w:p w:rsidR="007F389C" w:rsidRPr="007F389C" w:rsidRDefault="007F389C" w:rsidP="007F38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- ситуативные разговоры «Зачем нужно делать утреннюю гимнастику», «Как уберечься от простуды зимой?», «Какой вид спорта ты выберешь, если станешь спортсменом?»,  </w:t>
            </w:r>
          </w:p>
          <w:p w:rsidR="007F389C" w:rsidRPr="007F389C" w:rsidRDefault="007F389C" w:rsidP="007F38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- рассуждения «Почему так говорят?» (пословицы о спорте),</w:t>
            </w:r>
          </w:p>
          <w:p w:rsidR="007F389C" w:rsidRPr="007F389C" w:rsidRDefault="007F389C" w:rsidP="007F38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- составление рассказов из личного опыта «Мои любимые игры зимой», </w:t>
            </w:r>
          </w:p>
          <w:p w:rsidR="007F389C" w:rsidRPr="007F389C" w:rsidRDefault="007F389C" w:rsidP="007F38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- составление рассказа по серии картин «Зимние забавы».</w:t>
            </w:r>
          </w:p>
          <w:p w:rsidR="007F389C" w:rsidRPr="007F389C" w:rsidRDefault="007F389C" w:rsidP="007F38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- речевые игры «Продолжи предложение», «</w:t>
            </w:r>
            <w:proofErr w:type="gramStart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Кому</w:t>
            </w:r>
            <w:proofErr w:type="gramEnd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 что нужно для занятий спортом», «Назови спортсмена».</w:t>
            </w:r>
          </w:p>
          <w:p w:rsidR="007F389C" w:rsidRPr="007F389C" w:rsidRDefault="007F389C" w:rsidP="007F389C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7F389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Игровая</w:t>
            </w:r>
          </w:p>
          <w:p w:rsidR="007F389C" w:rsidRPr="007F389C" w:rsidRDefault="007F389C" w:rsidP="007F38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- дидактические игры «Зимние виды спорта», «Отгадай загадку – покажи отгадку» (виды спорта). </w:t>
            </w:r>
          </w:p>
          <w:p w:rsidR="007F389C" w:rsidRPr="007F389C" w:rsidRDefault="007F389C" w:rsidP="007F38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- сюжетно-ролевая игра «Детский сад» (сюжет – физкультурное занятие). </w:t>
            </w:r>
          </w:p>
          <w:p w:rsidR="007F389C" w:rsidRPr="007F389C" w:rsidRDefault="007F389C" w:rsidP="007F389C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7F389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Изобразительная</w:t>
            </w:r>
          </w:p>
          <w:p w:rsidR="007F389C" w:rsidRPr="007F389C" w:rsidRDefault="007F389C" w:rsidP="007F38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- рисование «Лыжная прогулка»,</w:t>
            </w:r>
          </w:p>
          <w:p w:rsidR="007F389C" w:rsidRPr="007F389C" w:rsidRDefault="007F389C" w:rsidP="007F38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- лепка «Лыжник»,</w:t>
            </w:r>
          </w:p>
          <w:p w:rsidR="007F389C" w:rsidRPr="007F389C" w:rsidRDefault="007F389C" w:rsidP="007F38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пластилинография</w:t>
            </w:r>
            <w:proofErr w:type="spellEnd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 «Медвежонок-конькобежец».</w:t>
            </w:r>
          </w:p>
          <w:p w:rsidR="007F389C" w:rsidRPr="007F389C" w:rsidRDefault="007F389C" w:rsidP="007F38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Конструирование</w:t>
            </w: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  из строительного материала «Стадион». </w:t>
            </w:r>
          </w:p>
          <w:p w:rsidR="007F389C" w:rsidRPr="007F389C" w:rsidRDefault="007F389C" w:rsidP="007F389C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7F389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Восприятие художественной литературы и фольклора</w:t>
            </w:r>
          </w:p>
          <w:p w:rsidR="007F389C" w:rsidRPr="007F389C" w:rsidRDefault="007F389C" w:rsidP="007F38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- В. Осеева «На катке», </w:t>
            </w:r>
          </w:p>
          <w:p w:rsidR="007F389C" w:rsidRPr="007F389C" w:rsidRDefault="007F389C" w:rsidP="007F38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- Л. </w:t>
            </w:r>
            <w:proofErr w:type="spellStart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Квитко</w:t>
            </w:r>
            <w:proofErr w:type="spellEnd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 «Лыжники», «На санках»,</w:t>
            </w:r>
          </w:p>
          <w:p w:rsidR="007F389C" w:rsidRPr="007F389C" w:rsidRDefault="007F389C" w:rsidP="007F38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- Е. </w:t>
            </w:r>
            <w:proofErr w:type="spellStart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Инкона</w:t>
            </w:r>
            <w:proofErr w:type="spellEnd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 «Биатлон», «Сноуборд», «Хоккей», «Олимпиада»,</w:t>
            </w:r>
          </w:p>
          <w:p w:rsidR="007F389C" w:rsidRPr="007F389C" w:rsidRDefault="007F389C" w:rsidP="007F38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- И. Суриков «Детство».</w:t>
            </w:r>
          </w:p>
          <w:p w:rsidR="007F389C" w:rsidRPr="007F389C" w:rsidRDefault="007F389C" w:rsidP="007F389C">
            <w:pPr>
              <w:rPr>
                <w:rFonts w:ascii="Times New Roman" w:hAnsi="Times New Roman" w:cs="Times New Roman"/>
                <w:b/>
                <w:i/>
                <w:szCs w:val="23"/>
                <w:u w:val="single"/>
              </w:rPr>
            </w:pPr>
            <w:proofErr w:type="gramStart"/>
            <w:r w:rsidRPr="007F389C">
              <w:rPr>
                <w:rFonts w:ascii="Times New Roman" w:hAnsi="Times New Roman" w:cs="Times New Roman"/>
                <w:b/>
                <w:i/>
                <w:szCs w:val="23"/>
                <w:u w:val="single"/>
              </w:rPr>
              <w:t>Двигательная</w:t>
            </w:r>
            <w:proofErr w:type="gramEnd"/>
            <w:r w:rsidRPr="007F389C">
              <w:rPr>
                <w:rFonts w:ascii="Times New Roman" w:hAnsi="Times New Roman" w:cs="Times New Roman"/>
                <w:b/>
                <w:i/>
                <w:szCs w:val="23"/>
              </w:rPr>
              <w:t xml:space="preserve">    </w:t>
            </w:r>
            <w:r w:rsidRPr="007F389C">
              <w:rPr>
                <w:rFonts w:ascii="Times New Roman" w:hAnsi="Times New Roman" w:cs="Times New Roman"/>
                <w:szCs w:val="23"/>
              </w:rPr>
              <w:t xml:space="preserve">Комплекс утренней гимнастики «Чудесный день». </w:t>
            </w:r>
            <w:r w:rsidRPr="007F389C">
              <w:rPr>
                <w:rFonts w:ascii="Times New Roman" w:hAnsi="Times New Roman" w:cs="Times New Roman"/>
                <w:b/>
                <w:i/>
                <w:szCs w:val="23"/>
              </w:rPr>
              <w:t xml:space="preserve">   </w:t>
            </w:r>
            <w:r w:rsidRPr="007F389C">
              <w:rPr>
                <w:rFonts w:ascii="Times New Roman" w:hAnsi="Times New Roman" w:cs="Times New Roman"/>
                <w:szCs w:val="23"/>
              </w:rPr>
              <w:t>Подвижные игры «</w:t>
            </w:r>
            <w:proofErr w:type="spellStart"/>
            <w:r w:rsidRPr="007F389C">
              <w:rPr>
                <w:rFonts w:ascii="Times New Roman" w:hAnsi="Times New Roman" w:cs="Times New Roman"/>
                <w:szCs w:val="23"/>
              </w:rPr>
              <w:t>Ловишки</w:t>
            </w:r>
            <w:proofErr w:type="spellEnd"/>
            <w:r w:rsidRPr="007F389C">
              <w:rPr>
                <w:rFonts w:ascii="Times New Roman" w:hAnsi="Times New Roman" w:cs="Times New Roman"/>
                <w:szCs w:val="23"/>
              </w:rPr>
              <w:t xml:space="preserve">»,  «Что мы видели не скажем, а что </w:t>
            </w:r>
            <w:proofErr w:type="gramStart"/>
            <w:r w:rsidRPr="007F389C">
              <w:rPr>
                <w:rFonts w:ascii="Times New Roman" w:hAnsi="Times New Roman" w:cs="Times New Roman"/>
                <w:szCs w:val="23"/>
              </w:rPr>
              <w:t>делали</w:t>
            </w:r>
            <w:proofErr w:type="gramEnd"/>
            <w:r w:rsidRPr="007F389C">
              <w:rPr>
                <w:rFonts w:ascii="Times New Roman" w:hAnsi="Times New Roman" w:cs="Times New Roman"/>
                <w:szCs w:val="23"/>
              </w:rPr>
              <w:t xml:space="preserve"> покажем», «Льдинка», «След в след».  Эстафета «Быстрые санки». Спортивные упражнения: скольжение по ледяным дорожкам, ходьба по снежному валу, спрыгивание со снежных кубов,  элементы хоккея, метание снежков в горизонтальную и вертикальную цели.  Катание с горки.</w:t>
            </w:r>
          </w:p>
          <w:p w:rsidR="007F389C" w:rsidRPr="007F389C" w:rsidRDefault="007F389C" w:rsidP="007F389C">
            <w:pPr>
              <w:rPr>
                <w:rFonts w:ascii="Times New Roman" w:hAnsi="Times New Roman" w:cs="Times New Roman"/>
                <w:szCs w:val="23"/>
              </w:rPr>
            </w:pPr>
            <w:proofErr w:type="gramStart"/>
            <w:r w:rsidRPr="007F389C">
              <w:rPr>
                <w:rFonts w:ascii="Times New Roman" w:hAnsi="Times New Roman" w:cs="Times New Roman"/>
                <w:b/>
                <w:i/>
                <w:szCs w:val="23"/>
                <w:u w:val="single"/>
              </w:rPr>
              <w:t>Музыкальная</w:t>
            </w:r>
            <w:proofErr w:type="gramEnd"/>
            <w:r w:rsidRPr="007F389C">
              <w:rPr>
                <w:rFonts w:ascii="Times New Roman" w:hAnsi="Times New Roman" w:cs="Times New Roman"/>
                <w:szCs w:val="23"/>
              </w:rPr>
              <w:t xml:space="preserve">  Слушание песен о спорте. Музыкально-ритмические упражнения: «Кто лучше скачет» муз. Т. Ломовой, «Марш» муз. М. </w:t>
            </w:r>
            <w:proofErr w:type="spellStart"/>
            <w:r w:rsidRPr="007F389C">
              <w:rPr>
                <w:rFonts w:ascii="Times New Roman" w:hAnsi="Times New Roman" w:cs="Times New Roman"/>
                <w:szCs w:val="23"/>
              </w:rPr>
              <w:t>Робера</w:t>
            </w:r>
            <w:proofErr w:type="spellEnd"/>
            <w:r w:rsidRPr="007F389C">
              <w:rPr>
                <w:rFonts w:ascii="Times New Roman" w:hAnsi="Times New Roman" w:cs="Times New Roman"/>
                <w:szCs w:val="23"/>
              </w:rPr>
              <w:t>.</w:t>
            </w:r>
          </w:p>
          <w:p w:rsidR="007F389C" w:rsidRPr="007F389C" w:rsidRDefault="007F389C" w:rsidP="007F389C">
            <w:pPr>
              <w:rPr>
                <w:rFonts w:ascii="Times New Roman" w:hAnsi="Times New Roman" w:cs="Times New Roman"/>
                <w:szCs w:val="23"/>
              </w:rPr>
            </w:pPr>
            <w:r w:rsidRPr="007F389C">
              <w:rPr>
                <w:rFonts w:ascii="Times New Roman" w:hAnsi="Times New Roman" w:cs="Times New Roman"/>
                <w:b/>
                <w:i/>
                <w:szCs w:val="23"/>
                <w:u w:val="single"/>
              </w:rPr>
              <w:t xml:space="preserve">Самообслуживание и элементарный бытовой труд  </w:t>
            </w:r>
          </w:p>
          <w:p w:rsidR="007F389C" w:rsidRPr="007F389C" w:rsidRDefault="007F389C" w:rsidP="007F389C">
            <w:pPr>
              <w:rPr>
                <w:rFonts w:ascii="Times New Roman" w:hAnsi="Times New Roman" w:cs="Times New Roman"/>
                <w:szCs w:val="23"/>
              </w:rPr>
            </w:pPr>
            <w:r w:rsidRPr="007F389C">
              <w:rPr>
                <w:rFonts w:ascii="Times New Roman" w:hAnsi="Times New Roman" w:cs="Times New Roman"/>
                <w:szCs w:val="23"/>
              </w:rPr>
              <w:t>Уборка в кабинках, подготовка инвентаря для физкультурного занятия, мытье расчесок. Уборка снега на участке, сметание снега с горки и снежных построек, кормление птиц, чистка кормушек.</w:t>
            </w:r>
          </w:p>
          <w:p w:rsidR="007F389C" w:rsidRPr="001B4221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F389C" w:rsidRPr="00487DEC" w:rsidRDefault="007F389C" w:rsidP="00A228A9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 развлечение «Зимние забавы»</w:t>
            </w:r>
          </w:p>
        </w:tc>
      </w:tr>
      <w:tr w:rsidR="007F389C" w:rsidTr="007F389C">
        <w:tc>
          <w:tcPr>
            <w:tcW w:w="675" w:type="dxa"/>
          </w:tcPr>
          <w:p w:rsidR="007F389C" w:rsidRPr="00531946" w:rsidRDefault="007F389C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888" w:type="dxa"/>
          </w:tcPr>
          <w:p w:rsidR="007F389C" w:rsidRPr="00531946" w:rsidRDefault="007F389C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469" w:type="dxa"/>
          </w:tcPr>
          <w:p w:rsidR="007F389C" w:rsidRPr="00B64F43" w:rsidRDefault="007F389C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9826" w:type="dxa"/>
          </w:tcPr>
          <w:p w:rsidR="007F389C" w:rsidRPr="00DF1757" w:rsidRDefault="007F389C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56" w:type="dxa"/>
          </w:tcPr>
          <w:p w:rsidR="007F389C" w:rsidRPr="00531946" w:rsidRDefault="007F389C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7F389C" w:rsidTr="007F389C">
        <w:tc>
          <w:tcPr>
            <w:tcW w:w="675" w:type="dxa"/>
            <w:textDirection w:val="btLr"/>
          </w:tcPr>
          <w:p w:rsidR="007F389C" w:rsidRPr="005E4BE5" w:rsidRDefault="007F389C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Профессии</w:t>
            </w:r>
          </w:p>
        </w:tc>
        <w:tc>
          <w:tcPr>
            <w:tcW w:w="888" w:type="dxa"/>
            <w:textDirection w:val="btLr"/>
          </w:tcPr>
          <w:p w:rsidR="007F389C" w:rsidRPr="005E4BE5" w:rsidRDefault="007F389C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1-я неделя февраля</w:t>
            </w:r>
          </w:p>
        </w:tc>
        <w:tc>
          <w:tcPr>
            <w:tcW w:w="2469" w:type="dxa"/>
          </w:tcPr>
          <w:p w:rsidR="007F389C" w:rsidRPr="00EB3199" w:rsidRDefault="007F389C" w:rsidP="007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9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труде взрослых, о значении их труда для общества. Воспитывать уважение к людям труда. Продолжать знакомить детей с профессиями, связанными со 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цификой родного города</w:t>
            </w:r>
            <w:r w:rsidRPr="00EB3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89C" w:rsidRPr="00C42F47" w:rsidRDefault="007F389C" w:rsidP="007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99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различным профессиям, в частности к профессиям родителей и месту их работы.</w:t>
            </w:r>
          </w:p>
        </w:tc>
        <w:tc>
          <w:tcPr>
            <w:tcW w:w="9826" w:type="dxa"/>
          </w:tcPr>
          <w:p w:rsidR="007F389C" w:rsidRDefault="007F389C" w:rsidP="00A228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</w:t>
            </w:r>
          </w:p>
          <w:p w:rsidR="007F389C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063A">
              <w:rPr>
                <w:rFonts w:ascii="Times New Roman" w:hAnsi="Times New Roman" w:cs="Times New Roman"/>
                <w:sz w:val="24"/>
                <w:szCs w:val="24"/>
              </w:rPr>
              <w:t>«Путешествие в мир профессий»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эксперименты с магнитами.</w:t>
            </w:r>
          </w:p>
          <w:p w:rsidR="007F389C" w:rsidRDefault="007F389C" w:rsidP="00A228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</w:t>
            </w:r>
          </w:p>
          <w:p w:rsidR="007F389C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«Кто работает на транспорте», «Профессии наших пап»,  «Профессии наших мам»;</w:t>
            </w:r>
          </w:p>
          <w:p w:rsidR="007F389C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36A3">
              <w:rPr>
                <w:rFonts w:ascii="Times New Roman" w:hAnsi="Times New Roman" w:cs="Times New Roman"/>
                <w:sz w:val="24"/>
                <w:szCs w:val="24"/>
              </w:rPr>
              <w:t>Составление загадок-описаний о профессиях «Угадай, какая профессия».</w:t>
            </w:r>
          </w:p>
          <w:p w:rsidR="007F389C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речевые игры </w:t>
            </w:r>
            <w:r w:rsidRPr="0058532F">
              <w:rPr>
                <w:rFonts w:ascii="Times New Roman" w:hAnsi="Times New Roman" w:cs="Times New Roman"/>
                <w:sz w:val="24"/>
                <w:szCs w:val="24"/>
              </w:rPr>
              <w:t>«Кто что делает?»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«Подбери слово», 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«Почему так говорят» - обсуждение пословиц и поговорок о труде.</w:t>
            </w:r>
          </w:p>
          <w:p w:rsidR="007F389C" w:rsidRDefault="007F389C" w:rsidP="00A228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</w:t>
            </w:r>
          </w:p>
          <w:p w:rsidR="007F389C" w:rsidRPr="00727968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  <w:r w:rsidRPr="00726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199">
              <w:rPr>
                <w:rFonts w:ascii="Times New Roman" w:hAnsi="Times New Roman" w:cs="Times New Roman"/>
                <w:sz w:val="24"/>
                <w:szCs w:val="24"/>
              </w:rPr>
              <w:t>«Знаешь ли ты эти профессии», «Четвертый лишний», «Назо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 профессии», «Кто что делает»; </w:t>
            </w:r>
          </w:p>
          <w:p w:rsidR="007F389C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сюжетно-ролевая игра «Автомастерская», «Пожарные на учении»; 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строительная игра «Поземная парковка для автомобилей».</w:t>
            </w:r>
          </w:p>
          <w:p w:rsidR="007F389C" w:rsidRDefault="007F389C" w:rsidP="00A228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</w:t>
            </w:r>
          </w:p>
          <w:p w:rsidR="007F389C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36A3">
              <w:rPr>
                <w:rFonts w:ascii="Times New Roman" w:hAnsi="Times New Roman" w:cs="Times New Roman"/>
                <w:sz w:val="24"/>
                <w:szCs w:val="24"/>
              </w:rPr>
              <w:t>Рисование «Портрет папы»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389C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36A3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</w:t>
            </w:r>
            <w:proofErr w:type="spellStart"/>
            <w:r w:rsidRPr="003736A3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3736A3">
              <w:rPr>
                <w:rFonts w:ascii="Times New Roman" w:hAnsi="Times New Roman" w:cs="Times New Roman"/>
                <w:sz w:val="24"/>
                <w:szCs w:val="24"/>
              </w:rPr>
              <w:t xml:space="preserve"> и дымковские барышни»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389C" w:rsidRPr="006A39D5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36A3">
              <w:rPr>
                <w:rFonts w:ascii="Times New Roman" w:hAnsi="Times New Roman" w:cs="Times New Roman"/>
                <w:sz w:val="24"/>
                <w:szCs w:val="24"/>
              </w:rPr>
              <w:t>Лепка «Пограничник с собакой»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89C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онструирование</w:t>
            </w:r>
            <w:r w:rsidRPr="000A6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строительного материала «Мост». </w:t>
            </w:r>
          </w:p>
          <w:p w:rsidR="007F389C" w:rsidRDefault="007F389C" w:rsidP="00A228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Восприятие художественной литературы и фольклора</w:t>
            </w:r>
          </w:p>
          <w:p w:rsidR="007F389C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былина </w:t>
            </w:r>
            <w:r w:rsidRPr="003736A3">
              <w:rPr>
                <w:rFonts w:ascii="Times New Roman" w:hAnsi="Times New Roman" w:cs="Times New Roman"/>
                <w:sz w:val="24"/>
                <w:szCs w:val="24"/>
              </w:rPr>
              <w:t>«Добрыня и змей»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389C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532F">
              <w:rPr>
                <w:rFonts w:ascii="Times New Roman" w:hAnsi="Times New Roman" w:cs="Times New Roman"/>
                <w:sz w:val="24"/>
                <w:szCs w:val="24"/>
              </w:rPr>
              <w:t>Ю. Владимиров «Оркестр»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389C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10573A">
              <w:rPr>
                <w:rFonts w:ascii="Times New Roman" w:hAnsi="Times New Roman" w:cs="Times New Roman"/>
                <w:sz w:val="24"/>
                <w:szCs w:val="24"/>
              </w:rPr>
              <w:t>Чем пахнут ремёсла?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389C" w:rsidRPr="003736A3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36A3">
              <w:rPr>
                <w:rFonts w:ascii="Times New Roman" w:hAnsi="Times New Roman" w:cs="Times New Roman"/>
                <w:sz w:val="24"/>
                <w:szCs w:val="24"/>
              </w:rPr>
              <w:t xml:space="preserve">Маяковский В. «Кем быть», </w:t>
            </w:r>
          </w:p>
          <w:p w:rsidR="007F389C" w:rsidRPr="00EC2BCF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36A3">
              <w:rPr>
                <w:rFonts w:ascii="Times New Roman" w:hAnsi="Times New Roman" w:cs="Times New Roman"/>
                <w:sz w:val="24"/>
                <w:szCs w:val="24"/>
              </w:rPr>
              <w:t xml:space="preserve">Маршак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«Пожар».</w:t>
            </w:r>
          </w:p>
          <w:p w:rsidR="007F389C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Двигательная</w:t>
            </w:r>
            <w:proofErr w:type="gramEnd"/>
            <w:r w:rsidRPr="00397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3736A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тренней гимнастики «На стройке».</w:t>
            </w:r>
            <w:r w:rsidRPr="003736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F389C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A3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3736A3">
              <w:rPr>
                <w:rFonts w:ascii="Times New Roman" w:hAnsi="Times New Roman" w:cs="Times New Roman"/>
                <w:sz w:val="24"/>
                <w:szCs w:val="24"/>
              </w:rPr>
              <w:t xml:space="preserve"> «Заводил шофер мотор», «Полотер», «Кузнец». </w:t>
            </w:r>
          </w:p>
          <w:p w:rsidR="007F389C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A3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«Ну-ка, братцы, за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у».</w:t>
            </w:r>
            <w:r w:rsidRPr="0037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89C" w:rsidRPr="003736A3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C95DB2">
              <w:rPr>
                <w:rFonts w:ascii="Times New Roman" w:hAnsi="Times New Roman" w:cs="Times New Roman"/>
                <w:sz w:val="24"/>
                <w:szCs w:val="24"/>
              </w:rPr>
              <w:t xml:space="preserve"> «Пожарные на учении»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Эстафета «Быстрые машины».</w:t>
            </w:r>
          </w:p>
          <w:p w:rsidR="007F389C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36A3">
              <w:rPr>
                <w:rFonts w:ascii="Times New Roman" w:hAnsi="Times New Roman" w:cs="Times New Roman"/>
                <w:sz w:val="24"/>
                <w:szCs w:val="24"/>
              </w:rPr>
              <w:t>Музы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кальные игры «Пастух и козлята»,</w:t>
            </w:r>
            <w:r w:rsidRPr="0037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«Поездка» </w:t>
            </w:r>
            <w:r w:rsidRPr="00C66DBC">
              <w:rPr>
                <w:rFonts w:ascii="Times New Roman" w:hAnsi="Times New Roman" w:cs="Times New Roman"/>
                <w:sz w:val="24"/>
                <w:szCs w:val="24"/>
              </w:rPr>
              <w:t xml:space="preserve">муз. М. </w:t>
            </w:r>
            <w:proofErr w:type="spellStart"/>
            <w:r w:rsidRPr="00C66DBC">
              <w:rPr>
                <w:rFonts w:ascii="Times New Roman" w:hAnsi="Times New Roman" w:cs="Times New Roman"/>
                <w:sz w:val="24"/>
                <w:szCs w:val="24"/>
              </w:rPr>
              <w:t>Кусс</w:t>
            </w:r>
            <w:proofErr w:type="spellEnd"/>
          </w:p>
          <w:p w:rsidR="007F389C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A3">
              <w:rPr>
                <w:rFonts w:ascii="Times New Roman" w:hAnsi="Times New Roman" w:cs="Times New Roman"/>
                <w:sz w:val="24"/>
                <w:szCs w:val="24"/>
              </w:rPr>
              <w:t xml:space="preserve">Игра с пением «Сеяли девушки» р. н. </w:t>
            </w:r>
            <w:proofErr w:type="gramStart"/>
            <w:r w:rsidRPr="003736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736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389C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амообслуживание и элементарный бытовой труд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7F389C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 - ремонт книг. Дежурства по столовой, по занятиям. Мытье игрушек. </w:t>
            </w:r>
            <w:r w:rsidRPr="00397859">
              <w:rPr>
                <w:rFonts w:ascii="Times New Roman" w:hAnsi="Times New Roman" w:cs="Times New Roman"/>
                <w:sz w:val="24"/>
                <w:szCs w:val="24"/>
              </w:rPr>
              <w:t>Уборка снега на участке, сметание снега с горки и снежных построек, кормление птиц, чистка кормушек.</w:t>
            </w:r>
          </w:p>
          <w:p w:rsidR="007F389C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89C" w:rsidRPr="001B4221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F389C" w:rsidRPr="00487DEC" w:rsidRDefault="007F389C" w:rsidP="00A228A9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«выходного дня»  на почту</w:t>
            </w:r>
          </w:p>
        </w:tc>
      </w:tr>
      <w:tr w:rsidR="007F389C" w:rsidTr="007F389C">
        <w:tc>
          <w:tcPr>
            <w:tcW w:w="675" w:type="dxa"/>
          </w:tcPr>
          <w:p w:rsidR="007F389C" w:rsidRPr="00531946" w:rsidRDefault="007F389C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888" w:type="dxa"/>
          </w:tcPr>
          <w:p w:rsidR="007F389C" w:rsidRPr="00531946" w:rsidRDefault="007F389C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469" w:type="dxa"/>
          </w:tcPr>
          <w:p w:rsidR="007F389C" w:rsidRPr="00B64F43" w:rsidRDefault="007F389C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9826" w:type="dxa"/>
          </w:tcPr>
          <w:p w:rsidR="007F389C" w:rsidRPr="00DF1757" w:rsidRDefault="007F389C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56" w:type="dxa"/>
          </w:tcPr>
          <w:p w:rsidR="007F389C" w:rsidRPr="00531946" w:rsidRDefault="007F389C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7F389C" w:rsidTr="007F389C">
        <w:tc>
          <w:tcPr>
            <w:tcW w:w="675" w:type="dxa"/>
            <w:textDirection w:val="btLr"/>
          </w:tcPr>
          <w:p w:rsidR="007F389C" w:rsidRPr="005E4BE5" w:rsidRDefault="007F389C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Профессии. Орудия труда. Инструменты.</w:t>
            </w:r>
          </w:p>
        </w:tc>
        <w:tc>
          <w:tcPr>
            <w:tcW w:w="888" w:type="dxa"/>
            <w:textDirection w:val="btLr"/>
          </w:tcPr>
          <w:p w:rsidR="007F389C" w:rsidRPr="005E4BE5" w:rsidRDefault="007F389C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2-я неделя февраля</w:t>
            </w:r>
          </w:p>
        </w:tc>
        <w:tc>
          <w:tcPr>
            <w:tcW w:w="2469" w:type="dxa"/>
          </w:tcPr>
          <w:p w:rsidR="007F389C" w:rsidRPr="00EB3199" w:rsidRDefault="007F389C" w:rsidP="007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9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труде взрослых,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значении их труда для общества, об орудиях и инструментах,  необходимых </w:t>
            </w:r>
            <w:r w:rsidRPr="00EB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работы. </w:t>
            </w:r>
            <w:r w:rsidRPr="00EB3199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людям труда.</w:t>
            </w:r>
          </w:p>
          <w:p w:rsidR="007F389C" w:rsidRPr="00C42F47" w:rsidRDefault="007F389C" w:rsidP="007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99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различным профессиям, в частности к профессиям родителей и месту их работы.</w:t>
            </w:r>
          </w:p>
        </w:tc>
        <w:tc>
          <w:tcPr>
            <w:tcW w:w="9826" w:type="dxa"/>
          </w:tcPr>
          <w:p w:rsidR="007F389C" w:rsidRDefault="007F389C" w:rsidP="007F3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</w:t>
            </w:r>
          </w:p>
          <w:p w:rsidR="007F389C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экскурсия в медицинский кабинет детского сада;</w:t>
            </w:r>
          </w:p>
          <w:p w:rsidR="007F389C" w:rsidRPr="008E3EBF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эксперимент </w:t>
            </w:r>
            <w:r w:rsidRPr="00244C7F">
              <w:rPr>
                <w:rFonts w:ascii="Times New Roman" w:hAnsi="Times New Roman" w:cs="Times New Roman"/>
                <w:sz w:val="24"/>
                <w:szCs w:val="24"/>
              </w:rPr>
              <w:t>«Играем в палеонтологов. Освобожд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мамонта из ледяного плена».</w:t>
            </w:r>
          </w:p>
          <w:p w:rsidR="007F389C" w:rsidRDefault="007F389C" w:rsidP="007F3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</w:t>
            </w:r>
          </w:p>
          <w:p w:rsidR="007F389C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рассказы воспитателя «Кто работает в театре», «Путешествие в прошлое орудий труда»;</w:t>
            </w:r>
          </w:p>
          <w:p w:rsidR="007F389C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 «Как мы помогаем папе», «Профессия – пожарный», «Мамины помощники»;</w:t>
            </w:r>
          </w:p>
          <w:p w:rsidR="007F389C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рассказа «Кем я буду, когда вырасту»,</w:t>
            </w:r>
          </w:p>
          <w:p w:rsidR="007F389C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речевые игры «Исправь ошибку</w:t>
            </w:r>
            <w:r w:rsidRPr="005853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«Кто так говорит», «Один – много»</w:t>
            </w:r>
          </w:p>
          <w:p w:rsidR="007F389C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рассказа по серии картин «Строим дом»,</w:t>
            </w:r>
          </w:p>
          <w:p w:rsidR="007F389C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моделирование ситуаций «Что было бы, если…?» (о профессиях)</w:t>
            </w:r>
          </w:p>
          <w:p w:rsidR="007F389C" w:rsidRDefault="007F389C" w:rsidP="007F3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</w:t>
            </w:r>
          </w:p>
          <w:p w:rsidR="007F389C" w:rsidRPr="00727968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  <w:r w:rsidRPr="00726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для работы», «Подбери инструменты»; </w:t>
            </w:r>
          </w:p>
          <w:p w:rsidR="007F389C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сюжетно-ролевая игра «Библиотека»; </w:t>
            </w:r>
          </w:p>
          <w:p w:rsidR="007F389C" w:rsidRDefault="007F389C" w:rsidP="007F3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«Мы – артисты»  (настольный театр по сказке «Три поросенка»)</w:t>
            </w:r>
          </w:p>
          <w:p w:rsidR="007F389C" w:rsidRDefault="007F389C" w:rsidP="007F3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</w:t>
            </w:r>
          </w:p>
          <w:p w:rsidR="007F389C" w:rsidRPr="006A39D5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4C7F">
              <w:rPr>
                <w:rFonts w:ascii="Times New Roman" w:hAnsi="Times New Roman" w:cs="Times New Roman"/>
                <w:sz w:val="24"/>
                <w:szCs w:val="24"/>
              </w:rPr>
              <w:t>Рисование «Богатыри земли русской»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89C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 «Веселый повар</w:t>
            </w:r>
            <w:r w:rsidRPr="003736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389C" w:rsidRPr="007F389C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«Пожарный».</w:t>
            </w:r>
          </w:p>
          <w:p w:rsidR="007F389C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онструирование</w:t>
            </w:r>
            <w:r w:rsidRPr="000A6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 бумаги «Книжки-малышки для игры в «Библиотеку». «Конструируем машины» (из строительного материала) </w:t>
            </w:r>
          </w:p>
          <w:p w:rsidR="007F389C" w:rsidRDefault="007F389C" w:rsidP="007F3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Восприятие художественной литературы и фольклора</w:t>
            </w:r>
          </w:p>
          <w:p w:rsidR="007F389C" w:rsidRPr="00EC2BCF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В. Осеева</w:t>
            </w:r>
            <w:r w:rsidRPr="007B0707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иголочка»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«Заплатка»;</w:t>
            </w:r>
            <w:r w:rsidRPr="007B0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89C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7F">
              <w:rPr>
                <w:rFonts w:ascii="Times New Roman" w:hAnsi="Times New Roman" w:cs="Times New Roman"/>
                <w:sz w:val="24"/>
                <w:szCs w:val="24"/>
              </w:rPr>
              <w:t xml:space="preserve">-  р. н. сказка «Семь </w:t>
            </w:r>
            <w:proofErr w:type="spellStart"/>
            <w:r w:rsidRPr="00244C7F">
              <w:rPr>
                <w:rFonts w:ascii="Times New Roman" w:hAnsi="Times New Roman" w:cs="Times New Roman"/>
                <w:sz w:val="24"/>
                <w:szCs w:val="24"/>
              </w:rPr>
              <w:t>Симеонов</w:t>
            </w:r>
            <w:proofErr w:type="spellEnd"/>
            <w:r w:rsidRPr="00244C7F">
              <w:rPr>
                <w:rFonts w:ascii="Times New Roman" w:hAnsi="Times New Roman" w:cs="Times New Roman"/>
                <w:sz w:val="24"/>
                <w:szCs w:val="24"/>
              </w:rPr>
              <w:t xml:space="preserve"> - семь работников»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389C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51A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1A6">
              <w:rPr>
                <w:rFonts w:ascii="Times New Roman" w:hAnsi="Times New Roman" w:cs="Times New Roman"/>
                <w:sz w:val="24"/>
                <w:szCs w:val="24"/>
              </w:rPr>
              <w:t>Михалков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551A6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F389C" w:rsidRPr="001551A6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51A6">
              <w:rPr>
                <w:rFonts w:ascii="Times New Roman" w:hAnsi="Times New Roman" w:cs="Times New Roman"/>
                <w:sz w:val="24"/>
                <w:szCs w:val="24"/>
              </w:rPr>
              <w:t>А. Шибаев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«Лучше дела не найти».</w:t>
            </w:r>
          </w:p>
          <w:p w:rsidR="007F389C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Двигательная</w:t>
            </w:r>
            <w:proofErr w:type="gramEnd"/>
            <w:r w:rsidRPr="00397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3736A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тренней гимнастики «На стройке».</w:t>
            </w:r>
            <w:r w:rsidRPr="0037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с речевым сопровождением «Инструменты».</w:t>
            </w:r>
            <w:r w:rsidRPr="0037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в профессии играли»</w:t>
            </w:r>
          </w:p>
          <w:p w:rsidR="007F389C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A3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«Ну-ка, братцы, за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у».</w:t>
            </w:r>
            <w:r w:rsidRPr="0037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89C" w:rsidRPr="003736A3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C95DB2">
              <w:rPr>
                <w:rFonts w:ascii="Times New Roman" w:hAnsi="Times New Roman" w:cs="Times New Roman"/>
                <w:sz w:val="24"/>
                <w:szCs w:val="24"/>
              </w:rPr>
              <w:t xml:space="preserve"> «Пожарные на учении»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Эстафета «Быстрые машины».</w:t>
            </w:r>
          </w:p>
          <w:p w:rsidR="007F389C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 на детских музыкальных инструментах. Слушание «Будем солдатами»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 </w:t>
            </w:r>
            <w:r w:rsidRPr="00850C87"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proofErr w:type="spellStart"/>
            <w:r w:rsidRPr="00850C87">
              <w:rPr>
                <w:rFonts w:ascii="Times New Roman" w:hAnsi="Times New Roman" w:cs="Times New Roman"/>
                <w:sz w:val="24"/>
                <w:szCs w:val="24"/>
              </w:rPr>
              <w:t>Роот</w:t>
            </w:r>
            <w:proofErr w:type="spellEnd"/>
            <w:r w:rsidRPr="00850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6A3">
              <w:rPr>
                <w:rFonts w:ascii="Times New Roman" w:hAnsi="Times New Roman" w:cs="Times New Roman"/>
                <w:sz w:val="24"/>
                <w:szCs w:val="24"/>
              </w:rPr>
              <w:t>Музы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кальные игры «Пастух и козлята»,</w:t>
            </w:r>
            <w:r w:rsidRPr="0037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«Поездка» </w:t>
            </w:r>
            <w:r w:rsidRPr="00C66DBC">
              <w:rPr>
                <w:rFonts w:ascii="Times New Roman" w:hAnsi="Times New Roman" w:cs="Times New Roman"/>
                <w:sz w:val="24"/>
                <w:szCs w:val="24"/>
              </w:rPr>
              <w:t xml:space="preserve">муз. М. </w:t>
            </w:r>
            <w:proofErr w:type="spellStart"/>
            <w:r w:rsidRPr="00C66DBC">
              <w:rPr>
                <w:rFonts w:ascii="Times New Roman" w:hAnsi="Times New Roman" w:cs="Times New Roman"/>
                <w:sz w:val="24"/>
                <w:szCs w:val="24"/>
              </w:rPr>
              <w:t>Кусс</w:t>
            </w:r>
            <w:proofErr w:type="spellEnd"/>
          </w:p>
          <w:p w:rsidR="007F389C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A3">
              <w:rPr>
                <w:rFonts w:ascii="Times New Roman" w:hAnsi="Times New Roman" w:cs="Times New Roman"/>
                <w:sz w:val="24"/>
                <w:szCs w:val="24"/>
              </w:rPr>
              <w:t xml:space="preserve">Игра с пением «Сеяли девушки» р. н. </w:t>
            </w:r>
            <w:proofErr w:type="gramStart"/>
            <w:r w:rsidRPr="003736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736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389C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амообслуживание и элементарный бытовой труд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7F389C" w:rsidRPr="001B4221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стульчиков. Дежурства по столовой, по занятиям. Мытье игрушек. Помощь дворнику в уборке снега. Подкормка</w:t>
            </w:r>
            <w:r w:rsidRPr="00397859">
              <w:rPr>
                <w:rFonts w:ascii="Times New Roman" w:hAnsi="Times New Roman" w:cs="Times New Roman"/>
                <w:sz w:val="24"/>
                <w:szCs w:val="24"/>
              </w:rPr>
              <w:t xml:space="preserve"> птиц, чистка кормушек.</w:t>
            </w:r>
          </w:p>
        </w:tc>
        <w:tc>
          <w:tcPr>
            <w:tcW w:w="1756" w:type="dxa"/>
          </w:tcPr>
          <w:p w:rsidR="007F389C" w:rsidRPr="00487DEC" w:rsidRDefault="007F389C" w:rsidP="00A228A9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Фотовыставка «Профессии наших родителей»</w:t>
            </w:r>
          </w:p>
        </w:tc>
      </w:tr>
    </w:tbl>
    <w:p w:rsidR="00A640C4" w:rsidRDefault="00A640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8"/>
        <w:gridCol w:w="2212"/>
        <w:gridCol w:w="10368"/>
        <w:gridCol w:w="1471"/>
      </w:tblGrid>
      <w:tr w:rsidR="007F389C" w:rsidTr="007F389C">
        <w:tc>
          <w:tcPr>
            <w:tcW w:w="675" w:type="dxa"/>
          </w:tcPr>
          <w:p w:rsidR="007F389C" w:rsidRPr="00531946" w:rsidRDefault="007F389C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888" w:type="dxa"/>
          </w:tcPr>
          <w:p w:rsidR="007F389C" w:rsidRPr="00531946" w:rsidRDefault="007F389C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156" w:type="dxa"/>
          </w:tcPr>
          <w:p w:rsidR="007F389C" w:rsidRPr="00B64F43" w:rsidRDefault="007F389C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424" w:type="dxa"/>
          </w:tcPr>
          <w:p w:rsidR="007F389C" w:rsidRPr="00DF1757" w:rsidRDefault="007F389C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71" w:type="dxa"/>
          </w:tcPr>
          <w:p w:rsidR="007F389C" w:rsidRPr="00531946" w:rsidRDefault="007F389C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7F389C" w:rsidTr="007F389C">
        <w:tc>
          <w:tcPr>
            <w:tcW w:w="675" w:type="dxa"/>
            <w:textDirection w:val="btLr"/>
          </w:tcPr>
          <w:p w:rsidR="007F389C" w:rsidRPr="005E4BE5" w:rsidRDefault="007F389C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BE5">
              <w:rPr>
                <w:rFonts w:ascii="Times New Roman" w:hAnsi="Times New Roman" w:cs="Times New Roman"/>
                <w:b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888" w:type="dxa"/>
            <w:textDirection w:val="btLr"/>
          </w:tcPr>
          <w:p w:rsidR="007F389C" w:rsidRPr="005E4BE5" w:rsidRDefault="007F389C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B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-я неделя</w:t>
            </w:r>
            <w:r w:rsidRPr="005E4B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</w:tc>
        <w:tc>
          <w:tcPr>
            <w:tcW w:w="2156" w:type="dxa"/>
          </w:tcPr>
          <w:p w:rsidR="007F389C" w:rsidRDefault="007F389C" w:rsidP="007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Российской Армии. Знакомить с различными родами войск, боевой техникой.</w:t>
            </w:r>
          </w:p>
          <w:p w:rsidR="007F389C" w:rsidRDefault="007F389C" w:rsidP="007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в духе патриотизма, любви к Родине.</w:t>
            </w:r>
          </w:p>
          <w:p w:rsidR="007F389C" w:rsidRPr="00C42F47" w:rsidRDefault="007F389C" w:rsidP="007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r w:rsidRPr="00906481">
              <w:rPr>
                <w:rFonts w:ascii="Times New Roman" w:hAnsi="Times New Roman" w:cs="Times New Roman"/>
                <w:sz w:val="24"/>
                <w:szCs w:val="24"/>
              </w:rPr>
              <w:t>гендерные представления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6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6481">
              <w:rPr>
                <w:rFonts w:ascii="Times New Roman" w:hAnsi="Times New Roman" w:cs="Times New Roman"/>
                <w:sz w:val="24"/>
                <w:szCs w:val="24"/>
              </w:rPr>
              <w:t>оспитывать в мальчиках стремление быть сильными, 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лыми, стать защитниками Родины; воспитывать у девочек уважение к мальчикам как будущим защитникам Отечества.</w:t>
            </w:r>
          </w:p>
        </w:tc>
        <w:tc>
          <w:tcPr>
            <w:tcW w:w="10424" w:type="dxa"/>
          </w:tcPr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7F389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Познавательно-исследовательская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- «Из истории. Богатыри земли Русской»;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-  «Граница на замке» (о пограничниках);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 - эксперименты «Секретное донесение» («невидимые чернила»), «Подводная лодка» (с водой и яйцом), «Подводная лодка» (с виноградом и минеральной водой»),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7F389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Коммуникативная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- беседы  «Кто может служить в армии», «Что нужно военному», «Наши мальчики – будущие мужчины»;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- составление рассказов о защитниках Отечества (по опорным картинкам), «Собака-санитар» (по серии сюжетных картин), 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- речевые игры «Назови военные профессии», «Кому что нужно».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7F389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Игровая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- дидактические игры  «Назови рода воск», «На суше, в воздухе, на море»;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- сюжетно-ролевая игра «Военные учения», строительная игра «Военный аэродром» 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Изобразительная</w:t>
            </w: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- Рисование «Танк», «В море вышли моряки, и отважны, и крепки», 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- аппликация  «Корабли на рейде»;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- Аппликация «Маленький солдат».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Конструирование</w:t>
            </w: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  «Военный корабль» (строительный ма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териал),  оригами «Самолет».   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7F389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Восприятие художественной литературы и фольклора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- загадки, пословицы, поговорки об армии, о смелости, героизме, отваге;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- Л. Кассиль «Твои защитники», 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-  З. Александрова «Дозор», 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- Е. Благинина. «Шинель». 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- Е. Воробьев. «Обрывок провода».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F389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Двигательная</w:t>
            </w:r>
            <w:proofErr w:type="gramEnd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 Комплекс утренней гимнастики «Мы – моряки»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Подвижные игры: «Смени флажок», «Попади в цель», «Чье звено скорее соберется», «Не попадись»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Эстафеты «Полоса препятствий», «Донесение», «Меткие стрелки».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7F389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Музыкальная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Песни: «Брат-солдат» муз. М. </w:t>
            </w:r>
            <w:proofErr w:type="spellStart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Парцхаладзе</w:t>
            </w:r>
            <w:proofErr w:type="spellEnd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, «Бравые солдаты» муз. А. Филиппенко, сл. Т. Волгиной, «Все мы моряки» муз. Л. </w:t>
            </w:r>
            <w:proofErr w:type="spellStart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Лядовой</w:t>
            </w:r>
            <w:proofErr w:type="spellEnd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, сл. М. Садовского, «Песенка про папу» муз. В. </w:t>
            </w:r>
            <w:proofErr w:type="spellStart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Шаинского</w:t>
            </w:r>
            <w:proofErr w:type="spellEnd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, сл. М. </w:t>
            </w:r>
            <w:proofErr w:type="spellStart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Танича</w:t>
            </w:r>
            <w:proofErr w:type="spellEnd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,  «Будем в армии служить» муз. Ю. </w:t>
            </w:r>
            <w:proofErr w:type="spellStart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Чичкова</w:t>
            </w:r>
            <w:proofErr w:type="spellEnd"/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, сл. В. Малкова. Танец «Яблочко».</w:t>
            </w:r>
          </w:p>
          <w:p w:rsidR="007F389C" w:rsidRPr="007F389C" w:rsidRDefault="007F389C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389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Самообслуживание и элементарный бытовой труд</w:t>
            </w: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 xml:space="preserve">  Уборка снега на участке, сметание снега с горки и снежных построек, кормление птиц, чистка кормушек. Дежурства по столовой, по занятиям.</w:t>
            </w:r>
          </w:p>
          <w:p w:rsidR="007F389C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89C">
              <w:rPr>
                <w:rFonts w:ascii="Times New Roman" w:hAnsi="Times New Roman" w:cs="Times New Roman"/>
                <w:sz w:val="23"/>
                <w:szCs w:val="23"/>
              </w:rPr>
              <w:t>Мытье дощечек для лепки. Мытье крупного строительного материала.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89C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89C" w:rsidRPr="001B4221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F389C" w:rsidRDefault="007F389C" w:rsidP="00A2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89C" w:rsidRPr="00C42F47" w:rsidRDefault="007F389C" w:rsidP="00A2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защитника Отечества»</w:t>
            </w:r>
          </w:p>
        </w:tc>
      </w:tr>
      <w:tr w:rsidR="007F389C" w:rsidTr="007F389C">
        <w:tc>
          <w:tcPr>
            <w:tcW w:w="675" w:type="dxa"/>
          </w:tcPr>
          <w:p w:rsidR="007F389C" w:rsidRPr="00531946" w:rsidRDefault="007F389C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888" w:type="dxa"/>
          </w:tcPr>
          <w:p w:rsidR="007F389C" w:rsidRPr="00531946" w:rsidRDefault="007F389C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156" w:type="dxa"/>
          </w:tcPr>
          <w:p w:rsidR="007F389C" w:rsidRPr="00B64F43" w:rsidRDefault="007F389C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424" w:type="dxa"/>
          </w:tcPr>
          <w:p w:rsidR="007F389C" w:rsidRPr="00DF1757" w:rsidRDefault="007F389C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71" w:type="dxa"/>
          </w:tcPr>
          <w:p w:rsidR="007F389C" w:rsidRPr="00531946" w:rsidRDefault="007F389C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7F389C" w:rsidTr="007F389C">
        <w:tc>
          <w:tcPr>
            <w:tcW w:w="675" w:type="dxa"/>
            <w:textDirection w:val="btLr"/>
          </w:tcPr>
          <w:p w:rsidR="007F389C" w:rsidRPr="005E4BE5" w:rsidRDefault="007F389C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 жарких стран</w:t>
            </w:r>
          </w:p>
        </w:tc>
        <w:tc>
          <w:tcPr>
            <w:tcW w:w="888" w:type="dxa"/>
            <w:textDirection w:val="btLr"/>
          </w:tcPr>
          <w:p w:rsidR="007F389C" w:rsidRPr="005E4BE5" w:rsidRDefault="007F389C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BE5">
              <w:rPr>
                <w:rFonts w:ascii="Times New Roman" w:hAnsi="Times New Roman" w:cs="Times New Roman"/>
                <w:b/>
                <w:sz w:val="28"/>
                <w:szCs w:val="28"/>
              </w:rPr>
              <w:t>4-я неделя февраля</w:t>
            </w:r>
          </w:p>
        </w:tc>
        <w:tc>
          <w:tcPr>
            <w:tcW w:w="2156" w:type="dxa"/>
          </w:tcPr>
          <w:p w:rsidR="007F389C" w:rsidRPr="008E0E50" w:rsidRDefault="007F389C" w:rsidP="007F389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r w:rsidRPr="008E0E50">
              <w:rPr>
                <w:rFonts w:ascii="Times New Roman" w:hAnsi="Times New Roman" w:cs="Times New Roman"/>
                <w:sz w:val="24"/>
                <w:szCs w:val="24"/>
              </w:rPr>
              <w:t>знания детей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многообразии климатических зон, о</w:t>
            </w:r>
            <w:r w:rsidRPr="008E0E50">
              <w:rPr>
                <w:rFonts w:ascii="Times New Roman" w:hAnsi="Times New Roman" w:cs="Times New Roman"/>
                <w:sz w:val="24"/>
                <w:szCs w:val="24"/>
              </w:rPr>
              <w:t xml:space="preserve"> самом жарком континенте Африке.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знания</w:t>
            </w:r>
            <w:r w:rsidRPr="008E0E50">
              <w:rPr>
                <w:rFonts w:ascii="Times New Roman" w:hAnsi="Times New Roman" w:cs="Times New Roman"/>
                <w:sz w:val="24"/>
                <w:szCs w:val="24"/>
              </w:rPr>
              <w:t xml:space="preserve"> детей о животных Африки.</w:t>
            </w:r>
          </w:p>
          <w:p w:rsidR="007F389C" w:rsidRPr="00C42F47" w:rsidRDefault="007F389C" w:rsidP="007F389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</w:t>
            </w:r>
            <w:r w:rsidRPr="008E0E50">
              <w:rPr>
                <w:rFonts w:ascii="Times New Roman" w:hAnsi="Times New Roman" w:cs="Times New Roman"/>
                <w:sz w:val="24"/>
                <w:szCs w:val="24"/>
              </w:rPr>
              <w:t xml:space="preserve"> о приспособлении животны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жарких стран к среде обитания.</w:t>
            </w:r>
          </w:p>
        </w:tc>
        <w:tc>
          <w:tcPr>
            <w:tcW w:w="10424" w:type="dxa"/>
          </w:tcPr>
          <w:p w:rsidR="007F389C" w:rsidRDefault="007F389C" w:rsidP="007F3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</w:t>
            </w:r>
          </w:p>
          <w:p w:rsidR="007F389C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84468F">
              <w:rPr>
                <w:rFonts w:ascii="Times New Roman" w:hAnsi="Times New Roman" w:cs="Times New Roman"/>
                <w:sz w:val="24"/>
                <w:szCs w:val="24"/>
              </w:rPr>
              <w:t>Рассматривани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детских энциклопедий «Пустыня</w:t>
            </w:r>
            <w:r w:rsidRPr="008446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«Животные Африки»;</w:t>
            </w:r>
            <w:r w:rsidRPr="00844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89C" w:rsidRPr="009B4B7A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беседа «Животные жарких стран». </w:t>
            </w:r>
          </w:p>
          <w:p w:rsidR="007F389C" w:rsidRDefault="007F389C" w:rsidP="007F3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</w:t>
            </w:r>
          </w:p>
          <w:p w:rsidR="007F389C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«Кто живет в пустыне?»</w:t>
            </w:r>
          </w:p>
          <w:p w:rsidR="007F389C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Ситуативные</w:t>
            </w:r>
            <w:r w:rsidRPr="004B7A1C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7A1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Зачем верблюду горб?»,</w:t>
            </w:r>
            <w:r w:rsidRPr="004B7A1C">
              <w:rPr>
                <w:rFonts w:ascii="Times New Roman" w:hAnsi="Times New Roman" w:cs="Times New Roman"/>
                <w:sz w:val="24"/>
                <w:szCs w:val="24"/>
              </w:rPr>
              <w:t xml:space="preserve">  «Зачем слону хобот?»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7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7A1C">
              <w:rPr>
                <w:rFonts w:ascii="Times New Roman" w:hAnsi="Times New Roman" w:cs="Times New Roman"/>
                <w:sz w:val="24"/>
                <w:szCs w:val="24"/>
              </w:rPr>
              <w:t xml:space="preserve">Зачем жирафу пятнистая окраска?»   </w:t>
            </w:r>
          </w:p>
          <w:p w:rsidR="007F389C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описательных рассказов «Слон», «Крокодил»;</w:t>
            </w:r>
          </w:p>
          <w:p w:rsidR="007F389C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B4B7A">
              <w:rPr>
                <w:rFonts w:ascii="Times New Roman" w:hAnsi="Times New Roman" w:cs="Times New Roman"/>
                <w:sz w:val="24"/>
                <w:szCs w:val="24"/>
              </w:rPr>
              <w:t>ересказ рассказа 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B7A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B4B7A">
              <w:rPr>
                <w:rFonts w:ascii="Times New Roman" w:hAnsi="Times New Roman" w:cs="Times New Roman"/>
                <w:sz w:val="24"/>
                <w:szCs w:val="24"/>
              </w:rPr>
              <w:t xml:space="preserve"> «Слон»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389C" w:rsidRPr="00D42BAC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речевые игры «Мяч бросай – животных называй», «Назови детенышей».</w:t>
            </w:r>
            <w:r w:rsidRPr="004B7A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7F389C" w:rsidRDefault="007F389C" w:rsidP="007F3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</w:t>
            </w:r>
          </w:p>
          <w:p w:rsidR="007F389C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настольно-печатные игры «Природные зоны Земли», лото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живет»;</w:t>
            </w:r>
          </w:p>
          <w:p w:rsidR="007F389C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 «В зоопарке»;</w:t>
            </w:r>
          </w:p>
          <w:p w:rsidR="007F389C" w:rsidRPr="009B4B7A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 «Чей силуэт?», «Расставь по порядку», «Хищники и травоядные», «Четвертый лишний», «Найди по описанию»;</w:t>
            </w:r>
          </w:p>
          <w:p w:rsidR="007F389C" w:rsidRDefault="007F389C" w:rsidP="007F3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</w:t>
            </w:r>
          </w:p>
          <w:p w:rsidR="007F389C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 «Забавные обезьянки»;</w:t>
            </w:r>
          </w:p>
          <w:p w:rsidR="007F389C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 «Попугай»;</w:t>
            </w:r>
          </w:p>
          <w:p w:rsidR="007F389C" w:rsidRPr="00D42BAC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лепка «Слоненок».</w:t>
            </w:r>
          </w:p>
          <w:p w:rsidR="007F389C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онструирование</w:t>
            </w:r>
            <w:r w:rsidRPr="000A6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E50">
              <w:rPr>
                <w:rFonts w:ascii="Times New Roman" w:hAnsi="Times New Roman" w:cs="Times New Roman"/>
                <w:sz w:val="24"/>
                <w:szCs w:val="24"/>
              </w:rPr>
              <w:t xml:space="preserve"> «Слоненок»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(палочк</w:t>
            </w:r>
            <w:r w:rsidRPr="008E0E5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8E0E50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«Зоопарк»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9B4B7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F389C" w:rsidRDefault="007F389C" w:rsidP="007F3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Восприятие художественной литературы и фольклора</w:t>
            </w:r>
          </w:p>
          <w:p w:rsidR="007F389C" w:rsidRDefault="007F389C" w:rsidP="007F389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468F">
              <w:rPr>
                <w:rFonts w:ascii="Times New Roman" w:hAnsi="Times New Roman" w:cs="Times New Roman"/>
                <w:sz w:val="24"/>
                <w:szCs w:val="24"/>
              </w:rPr>
              <w:t>А. Куприн. «Слон»;</w:t>
            </w:r>
            <w:r>
              <w:t xml:space="preserve"> </w:t>
            </w:r>
          </w:p>
          <w:p w:rsidR="007F389C" w:rsidRPr="009B4B7A" w:rsidRDefault="007F389C" w:rsidP="007F389C">
            <w:r>
              <w:t xml:space="preserve">-  </w:t>
            </w:r>
            <w:r w:rsidRPr="009B4B7A">
              <w:rPr>
                <w:rFonts w:ascii="Times New Roman" w:hAnsi="Times New Roman" w:cs="Times New Roman"/>
                <w:sz w:val="24"/>
                <w:szCs w:val="24"/>
              </w:rPr>
              <w:t>«Глупый крокодил»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4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африканская с</w:t>
            </w:r>
            <w:r w:rsidRPr="009B4B7A">
              <w:rPr>
                <w:rFonts w:ascii="Times New Roman" w:hAnsi="Times New Roman" w:cs="Times New Roman"/>
                <w:sz w:val="24"/>
                <w:szCs w:val="24"/>
              </w:rPr>
              <w:t>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389C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4B7A">
              <w:rPr>
                <w:rFonts w:ascii="Times New Roman" w:hAnsi="Times New Roman" w:cs="Times New Roman"/>
                <w:sz w:val="24"/>
                <w:szCs w:val="24"/>
              </w:rPr>
              <w:t>Г. Снегирев «В пустыне»,</w:t>
            </w:r>
          </w:p>
          <w:p w:rsidR="007F389C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7A1C">
              <w:rPr>
                <w:rFonts w:ascii="Times New Roman" w:hAnsi="Times New Roman" w:cs="Times New Roman"/>
                <w:sz w:val="24"/>
                <w:szCs w:val="24"/>
              </w:rPr>
              <w:t>Р.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иплинг «Отчего у верблюда горб»;</w:t>
            </w:r>
            <w:r w:rsidRPr="004B7A1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7F389C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468F">
              <w:rPr>
                <w:rFonts w:ascii="Times New Roman" w:hAnsi="Times New Roman" w:cs="Times New Roman"/>
                <w:sz w:val="24"/>
                <w:szCs w:val="24"/>
              </w:rPr>
              <w:t>Д. Самойлов. «У Слоненка день рождения» (отрывки);</w:t>
            </w:r>
          </w:p>
          <w:p w:rsidR="007F389C" w:rsidRPr="004B7A1C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Двигательная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утренней гимнастики «Джунгли». Игра малой подвижности «Попугай».</w:t>
            </w:r>
          </w:p>
          <w:p w:rsidR="007F389C" w:rsidRPr="00D42BAC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1C">
              <w:rPr>
                <w:rFonts w:ascii="Times New Roman" w:hAnsi="Times New Roman" w:cs="Times New Roman"/>
                <w:sz w:val="24"/>
                <w:szCs w:val="24"/>
              </w:rPr>
              <w:t>Подвижная игра с речевым сопровождением «Через джунгли»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7A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вижная </w:t>
            </w:r>
            <w:r w:rsidRPr="004B7A1C">
              <w:rPr>
                <w:rFonts w:ascii="Times New Roman" w:hAnsi="Times New Roman" w:cs="Times New Roman"/>
                <w:sz w:val="24"/>
                <w:szCs w:val="24"/>
              </w:rPr>
              <w:t xml:space="preserve"> игра  «Хвост удава»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«Ловля обезьян».  Игра-эстафета «Обезьянки</w:t>
            </w:r>
            <w:r w:rsidRPr="00AC0B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89C" w:rsidRPr="00632BB4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</w:t>
            </w:r>
            <w:r w:rsidRPr="00632BB4">
              <w:rPr>
                <w:rFonts w:ascii="Times New Roman" w:hAnsi="Times New Roman" w:cs="Times New Roman"/>
                <w:sz w:val="24"/>
                <w:szCs w:val="24"/>
              </w:rPr>
              <w:t>«Веселый слоник», муз. В. Комарова.</w:t>
            </w:r>
            <w:r>
              <w:t xml:space="preserve"> </w:t>
            </w:r>
            <w:r w:rsidRPr="00632BB4">
              <w:rPr>
                <w:rFonts w:ascii="Times New Roman" w:hAnsi="Times New Roman" w:cs="Times New Roman"/>
                <w:sz w:val="24"/>
                <w:szCs w:val="24"/>
              </w:rPr>
              <w:t>Музыкальная игра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«Звероловы и звери». Слушание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Чунга-чанга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муз.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«Розовый слон» муз.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Пожлаков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сл. Г. Горбовский.</w:t>
            </w:r>
          </w:p>
          <w:p w:rsidR="007F389C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амообслуживание и элементарный бытовой труд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</w:t>
            </w:r>
          </w:p>
          <w:p w:rsidR="007F389C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порядка в группе и на участке, мытье игрушек, стирка кукольного белья, уборка в игровых уголках.</w:t>
            </w:r>
          </w:p>
          <w:p w:rsidR="007F389C" w:rsidRPr="001B4221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F389C" w:rsidRPr="00C1326E" w:rsidRDefault="007F389C" w:rsidP="00A228A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1326E">
              <w:rPr>
                <w:rFonts w:ascii="Times New Roman" w:hAnsi="Times New Roman" w:cs="Times New Roman"/>
              </w:rPr>
              <w:t>Изготовление макета «Африка»</w:t>
            </w:r>
          </w:p>
        </w:tc>
      </w:tr>
      <w:tr w:rsidR="007F389C" w:rsidTr="007F389C">
        <w:tc>
          <w:tcPr>
            <w:tcW w:w="675" w:type="dxa"/>
          </w:tcPr>
          <w:p w:rsidR="007F389C" w:rsidRPr="00531946" w:rsidRDefault="007F389C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888" w:type="dxa"/>
          </w:tcPr>
          <w:p w:rsidR="007F389C" w:rsidRPr="00531946" w:rsidRDefault="007F389C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156" w:type="dxa"/>
          </w:tcPr>
          <w:p w:rsidR="007F389C" w:rsidRPr="00B64F43" w:rsidRDefault="007F389C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424" w:type="dxa"/>
          </w:tcPr>
          <w:p w:rsidR="007F389C" w:rsidRPr="00DF1757" w:rsidRDefault="007F389C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71" w:type="dxa"/>
          </w:tcPr>
          <w:p w:rsidR="007F389C" w:rsidRPr="00531946" w:rsidRDefault="007F389C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7F389C" w:rsidTr="007F389C">
        <w:tc>
          <w:tcPr>
            <w:tcW w:w="675" w:type="dxa"/>
            <w:textDirection w:val="btLr"/>
          </w:tcPr>
          <w:p w:rsidR="007F389C" w:rsidRPr="005E4BE5" w:rsidRDefault="007F389C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Марта. Наши мамы. Наши бабушки.</w:t>
            </w:r>
          </w:p>
        </w:tc>
        <w:tc>
          <w:tcPr>
            <w:tcW w:w="888" w:type="dxa"/>
            <w:textDirection w:val="btLr"/>
          </w:tcPr>
          <w:p w:rsidR="007F389C" w:rsidRPr="005E4BE5" w:rsidRDefault="007F389C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1 -я недели</w:t>
            </w:r>
            <w:r w:rsidRPr="005E4B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</w:tc>
        <w:tc>
          <w:tcPr>
            <w:tcW w:w="2156" w:type="dxa"/>
          </w:tcPr>
          <w:p w:rsidR="007F389C" w:rsidRDefault="007F389C" w:rsidP="0086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деятельности вокруг темы семьи, любви к маме, бабушке. Воспитывать уважение к воспитателям. Расширять гендерные представления, воспитывать у мальчиков представления о том, что мужчины должны внимательно и уважительно относиться к женщинам.</w:t>
            </w:r>
          </w:p>
          <w:p w:rsidR="007F389C" w:rsidRPr="00C42F47" w:rsidRDefault="007F389C" w:rsidP="0086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детей к изготовлению подарков маме, бабушке. Воспитывать бережное и чуткое отношение к самым близким людям, формировать потребность радовать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добрыми делами.</w:t>
            </w:r>
          </w:p>
        </w:tc>
        <w:tc>
          <w:tcPr>
            <w:tcW w:w="10424" w:type="dxa"/>
          </w:tcPr>
          <w:p w:rsidR="007F389C" w:rsidRPr="002E4E4F" w:rsidRDefault="007F389C" w:rsidP="002E4E4F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2E4E4F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Познавательно-исследовательская</w:t>
            </w:r>
          </w:p>
          <w:p w:rsidR="007F389C" w:rsidRPr="002E4E4F" w:rsidRDefault="007F389C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- беседа «Женские профессии»;</w:t>
            </w:r>
          </w:p>
          <w:p w:rsidR="007F389C" w:rsidRPr="002E4E4F" w:rsidRDefault="007F389C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- организация «огорода на окне» (посадка лука, моркови из верхушек)</w:t>
            </w:r>
          </w:p>
          <w:p w:rsidR="007F389C" w:rsidRPr="002E4E4F" w:rsidRDefault="007F389C" w:rsidP="002E4E4F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2E4E4F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Коммуникативная</w:t>
            </w:r>
          </w:p>
          <w:p w:rsidR="007F389C" w:rsidRPr="002E4E4F" w:rsidRDefault="007F389C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- беседы «Почему нужно помогать девочкам и защищать их?», «Как мы помогаем бабушке и маме»;</w:t>
            </w:r>
          </w:p>
          <w:p w:rsidR="007F389C" w:rsidRPr="002E4E4F" w:rsidRDefault="007F389C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- составление рассказов о маме, о бабушке с опорой на фотографию и план;</w:t>
            </w:r>
          </w:p>
          <w:p w:rsidR="007F389C" w:rsidRPr="002E4E4F" w:rsidRDefault="007F389C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- рассуждения «Почему так говорят?» (пословицы и поговорки  о маме);</w:t>
            </w:r>
          </w:p>
          <w:p w:rsidR="007F389C" w:rsidRPr="002E4E4F" w:rsidRDefault="007F389C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- речевые игры «Комплименты», «Мяч бросай – женские профессии называй»;</w:t>
            </w:r>
          </w:p>
          <w:p w:rsidR="007F389C" w:rsidRPr="002E4E4F" w:rsidRDefault="007F389C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 xml:space="preserve">- проблемные ситуации «Если мама заболела», «Почему мама огорчается», «Как сказать маме о плохом поступке». </w:t>
            </w:r>
          </w:p>
          <w:p w:rsidR="007F389C" w:rsidRPr="002E4E4F" w:rsidRDefault="007F389C" w:rsidP="002E4E4F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2E4E4F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Игровая</w:t>
            </w:r>
          </w:p>
          <w:p w:rsidR="007F389C" w:rsidRPr="002E4E4F" w:rsidRDefault="007F389C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- сюжетно-ролевые игры «Семья», «Салон красоты»;</w:t>
            </w:r>
          </w:p>
          <w:p w:rsidR="007F389C" w:rsidRPr="002E4E4F" w:rsidRDefault="007F389C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 xml:space="preserve">- дидактические игры «Накрой на стол», «Чьи детки», «Что перепутал художник?» </w:t>
            </w:r>
          </w:p>
          <w:p w:rsidR="007F389C" w:rsidRPr="002E4E4F" w:rsidRDefault="007F389C" w:rsidP="002E4E4F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2E4E4F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Изобразительная</w:t>
            </w:r>
          </w:p>
          <w:p w:rsidR="007F389C" w:rsidRPr="002E4E4F" w:rsidRDefault="007F389C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 xml:space="preserve">- рисование  «Букет незабудок для мамы», «Милой мамочки портрет»,  </w:t>
            </w:r>
          </w:p>
          <w:p w:rsidR="007F389C" w:rsidRPr="002E4E4F" w:rsidRDefault="007F389C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 xml:space="preserve">- аппликация «Нарциссы - весенние цветы»; </w:t>
            </w:r>
          </w:p>
          <w:p w:rsidR="007F389C" w:rsidRPr="002E4E4F" w:rsidRDefault="007F389C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пластилинография</w:t>
            </w:r>
            <w:proofErr w:type="spellEnd"/>
            <w:r w:rsidRPr="002E4E4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E4E4F">
              <w:rPr>
                <w:sz w:val="23"/>
                <w:szCs w:val="23"/>
              </w:rPr>
              <w:t xml:space="preserve"> </w:t>
            </w: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«Ветка мимозы».</w:t>
            </w:r>
          </w:p>
          <w:p w:rsidR="007F389C" w:rsidRPr="002E4E4F" w:rsidRDefault="007F389C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Конструирование</w:t>
            </w: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:rsidR="007F389C" w:rsidRPr="002E4E4F" w:rsidRDefault="007F389C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 xml:space="preserve">- конструирование из бумаги «Цветок» (оригами),  изготовление подарков из бросового материала. </w:t>
            </w:r>
          </w:p>
          <w:p w:rsidR="007F389C" w:rsidRPr="002E4E4F" w:rsidRDefault="007F389C" w:rsidP="002E4E4F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2E4E4F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Восприятие художественной литературы и фольклора</w:t>
            </w:r>
          </w:p>
          <w:p w:rsidR="007F389C" w:rsidRPr="002E4E4F" w:rsidRDefault="007F389C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- С. Михалков «А что у вас?»;</w:t>
            </w:r>
          </w:p>
          <w:p w:rsidR="007F389C" w:rsidRPr="002E4E4F" w:rsidRDefault="007F389C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- А. С. Пушкин «Сказка о мертвой царевне и семи богатырях»;</w:t>
            </w:r>
          </w:p>
          <w:p w:rsidR="007F389C" w:rsidRPr="002E4E4F" w:rsidRDefault="007F389C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- Е. Благинина «Посидим в тишине»;</w:t>
            </w:r>
          </w:p>
          <w:p w:rsidR="007F389C" w:rsidRPr="002E4E4F" w:rsidRDefault="007F389C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 xml:space="preserve">- Э. </w:t>
            </w:r>
            <w:proofErr w:type="spellStart"/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Мошковская</w:t>
            </w:r>
            <w:proofErr w:type="spellEnd"/>
            <w:r w:rsidRPr="002E4E4F">
              <w:rPr>
                <w:rFonts w:ascii="Times New Roman" w:hAnsi="Times New Roman" w:cs="Times New Roman"/>
                <w:sz w:val="23"/>
                <w:szCs w:val="23"/>
              </w:rPr>
              <w:t xml:space="preserve"> «Обида»; </w:t>
            </w:r>
          </w:p>
          <w:p w:rsidR="007F389C" w:rsidRPr="002E4E4F" w:rsidRDefault="007F389C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 xml:space="preserve">- В. </w:t>
            </w:r>
            <w:proofErr w:type="spellStart"/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Голявкин</w:t>
            </w:r>
            <w:proofErr w:type="spellEnd"/>
            <w:r w:rsidRPr="002E4E4F">
              <w:rPr>
                <w:rFonts w:ascii="Times New Roman" w:hAnsi="Times New Roman" w:cs="Times New Roman"/>
                <w:sz w:val="23"/>
                <w:szCs w:val="23"/>
              </w:rPr>
              <w:t xml:space="preserve">  «Как я помогал маме мыть пол».</w:t>
            </w:r>
          </w:p>
          <w:p w:rsidR="007F389C" w:rsidRPr="002E4E4F" w:rsidRDefault="007F389C" w:rsidP="002E4E4F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2E4E4F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Двигательная</w:t>
            </w:r>
          </w:p>
          <w:p w:rsidR="007F389C" w:rsidRPr="002E4E4F" w:rsidRDefault="007F389C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 xml:space="preserve">Эстафеты «Мамины помощники», «Эстафета с ложками», </w:t>
            </w:r>
          </w:p>
          <w:p w:rsidR="007F389C" w:rsidRPr="002E4E4F" w:rsidRDefault="007F389C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Подвижные игры с речевым сопровождением «Праздник мам», «Разговор о мамах», игра малой подвижности «Букет».</w:t>
            </w:r>
          </w:p>
          <w:p w:rsidR="007F389C" w:rsidRPr="002E4E4F" w:rsidRDefault="007F389C" w:rsidP="002E4E4F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2E4E4F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Музыкальная</w:t>
            </w:r>
          </w:p>
          <w:p w:rsidR="007F389C" w:rsidRPr="002E4E4F" w:rsidRDefault="007F389C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 xml:space="preserve">Пение «Мамин праздник» муз. Ю. Гурьева, сл. С. Вигдорова, «Самая хорошая» муз. В. Иванникова, сл. О. Фадеевой, «Песенка про бабушку» муз. М. </w:t>
            </w:r>
            <w:proofErr w:type="spellStart"/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Парцхаладзе</w:t>
            </w:r>
            <w:proofErr w:type="spellEnd"/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7F389C" w:rsidRPr="002E4E4F" w:rsidRDefault="007F389C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 xml:space="preserve">Слушание  «Мама» муз. П. Чайковского, «Мамины ласки» муз. </w:t>
            </w:r>
            <w:proofErr w:type="spellStart"/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А.Гречанинов</w:t>
            </w:r>
            <w:proofErr w:type="spellEnd"/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7F389C" w:rsidRPr="002E4E4F" w:rsidRDefault="007F389C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Самообслуживание и элементарный бытовой труд   </w:t>
            </w: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 xml:space="preserve">Участие в смене постельного белья (стелить чистую простыню, надевать наволочку); протирание стульев, шкафчика для полотенец. </w:t>
            </w:r>
          </w:p>
          <w:p w:rsidR="007F389C" w:rsidRPr="002E4E4F" w:rsidRDefault="007F389C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Посев семян овощей, цветов на рассаду, высадка в ящики лука на перо.</w:t>
            </w:r>
          </w:p>
          <w:p w:rsidR="007F389C" w:rsidRPr="001B4221" w:rsidRDefault="007F389C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F389C" w:rsidRPr="00C42F47" w:rsidRDefault="007F389C" w:rsidP="00A2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«8 Марта – мамин день»</w:t>
            </w:r>
          </w:p>
        </w:tc>
      </w:tr>
      <w:tr w:rsidR="002E4E4F" w:rsidTr="002E4E4F">
        <w:tc>
          <w:tcPr>
            <w:tcW w:w="675" w:type="dxa"/>
          </w:tcPr>
          <w:p w:rsidR="002E4E4F" w:rsidRPr="00531946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888" w:type="dxa"/>
          </w:tcPr>
          <w:p w:rsidR="002E4E4F" w:rsidRPr="00531946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156" w:type="dxa"/>
          </w:tcPr>
          <w:p w:rsidR="002E4E4F" w:rsidRPr="00B64F43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424" w:type="dxa"/>
          </w:tcPr>
          <w:p w:rsidR="002E4E4F" w:rsidRPr="00DF1757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71" w:type="dxa"/>
          </w:tcPr>
          <w:p w:rsidR="002E4E4F" w:rsidRPr="00531946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2E4E4F" w:rsidTr="002E4E4F">
        <w:tc>
          <w:tcPr>
            <w:tcW w:w="675" w:type="dxa"/>
            <w:textDirection w:val="btLr"/>
          </w:tcPr>
          <w:p w:rsidR="002E4E4F" w:rsidRPr="005E4BE5" w:rsidRDefault="002E4E4F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Дом. Виды жилищ</w:t>
            </w:r>
          </w:p>
        </w:tc>
        <w:tc>
          <w:tcPr>
            <w:tcW w:w="888" w:type="dxa"/>
            <w:textDirection w:val="btLr"/>
          </w:tcPr>
          <w:p w:rsidR="002E4E4F" w:rsidRPr="005E4BE5" w:rsidRDefault="002E4E4F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2 -я недели</w:t>
            </w:r>
            <w:r w:rsidRPr="005E4B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</w:tc>
        <w:tc>
          <w:tcPr>
            <w:tcW w:w="2156" w:type="dxa"/>
          </w:tcPr>
          <w:p w:rsidR="002E4E4F" w:rsidRPr="00375565" w:rsidRDefault="002E4E4F" w:rsidP="002E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65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разнообразии жилых домов. Формировать</w:t>
            </w:r>
          </w:p>
          <w:p w:rsidR="002E4E4F" w:rsidRPr="00375565" w:rsidRDefault="002E4E4F" w:rsidP="002E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65">
              <w:rPr>
                <w:rFonts w:ascii="Times New Roman" w:hAnsi="Times New Roman" w:cs="Times New Roman"/>
                <w:sz w:val="24"/>
                <w:szCs w:val="24"/>
              </w:rPr>
              <w:t>знания о частях дома (подъезд, лестница, лифт, квартира), назначение комнат</w:t>
            </w:r>
          </w:p>
          <w:p w:rsidR="002E4E4F" w:rsidRPr="00375565" w:rsidRDefault="002E4E4F" w:rsidP="002E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565">
              <w:rPr>
                <w:rFonts w:ascii="Times New Roman" w:hAnsi="Times New Roman" w:cs="Times New Roman"/>
                <w:sz w:val="24"/>
                <w:szCs w:val="24"/>
              </w:rPr>
              <w:t>и других помещений в квартире (спальня, столовая, прихожая, кухня, детская</w:t>
            </w:r>
            <w:proofErr w:type="gramEnd"/>
          </w:p>
          <w:p w:rsidR="002E4E4F" w:rsidRPr="00375565" w:rsidRDefault="002E4E4F" w:rsidP="002E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65">
              <w:rPr>
                <w:rFonts w:ascii="Times New Roman" w:hAnsi="Times New Roman" w:cs="Times New Roman"/>
                <w:sz w:val="24"/>
                <w:szCs w:val="24"/>
              </w:rPr>
              <w:t>комната, гостиная, туалет, ванная)</w:t>
            </w:r>
          </w:p>
          <w:p w:rsidR="002E4E4F" w:rsidRPr="00375565" w:rsidRDefault="002E4E4F" w:rsidP="002E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65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ко всему, что нас окружает. Формировать</w:t>
            </w:r>
          </w:p>
          <w:p w:rsidR="002E4E4F" w:rsidRDefault="002E4E4F" w:rsidP="002E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65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результату чужого труда.</w:t>
            </w:r>
          </w:p>
          <w:p w:rsidR="002E4E4F" w:rsidRDefault="002E4E4F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4F" w:rsidRDefault="002E4E4F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4F" w:rsidRDefault="002E4E4F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4F" w:rsidRDefault="002E4E4F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4F" w:rsidRDefault="002E4E4F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4F" w:rsidRPr="00C42F47" w:rsidRDefault="002E4E4F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4" w:type="dxa"/>
          </w:tcPr>
          <w:p w:rsid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«Жилища человека»;</w:t>
            </w:r>
          </w:p>
          <w:p w:rsidR="002E4E4F" w:rsidRPr="00A956B4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150D">
              <w:rPr>
                <w:rFonts w:ascii="Times New Roman" w:hAnsi="Times New Roman" w:cs="Times New Roman"/>
                <w:sz w:val="24"/>
                <w:szCs w:val="24"/>
              </w:rPr>
              <w:t>«Как из семени появляется росток» (замачивание перед посадкой семян фасоли);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беседы «Пещера - жилище древних людей», </w:t>
            </w:r>
            <w:r w:rsidRPr="00BF26DD">
              <w:rPr>
                <w:rFonts w:ascii="Times New Roman" w:hAnsi="Times New Roman" w:cs="Times New Roman"/>
                <w:sz w:val="24"/>
                <w:szCs w:val="24"/>
              </w:rPr>
              <w:t>«Из чего строятся дома в разных частях света?»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«Русская изба», «Какие помещения есть в нашем доме (в квартире)?»;</w:t>
            </w:r>
            <w:r>
              <w:t xml:space="preserve"> 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2CB4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«Зачем людям дома?»;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 воспитателя о жилищах северных народов (иглу, чум);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 «Семья»;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 «Архитекторы</w:t>
            </w:r>
            <w:r w:rsidRPr="005523B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«Разрезные картинки», «Где живут герои сказок?»,</w:t>
            </w:r>
            <w:r>
              <w:t xml:space="preserve"> «</w:t>
            </w:r>
            <w:r w:rsidRPr="000F21B2">
              <w:rPr>
                <w:rFonts w:ascii="Times New Roman" w:hAnsi="Times New Roman" w:cs="Times New Roman"/>
                <w:sz w:val="24"/>
                <w:szCs w:val="24"/>
              </w:rPr>
              <w:t>Есть у каждого свой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настольный театр по р. н. сказке «Теремок».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 «Избушка на курьих ножках», 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«Сказочный дворец»,  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аппликация 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«Новые дома на нашей улице»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онструирование</w:t>
            </w:r>
            <w:r w:rsidRPr="000A6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конструирование из бумаги «Дом моей мечты», плоскостное моделирование «Строим дом». 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Восприятие художественной литературы и фольклора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загадки про жилища людей;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21B2">
              <w:rPr>
                <w:rFonts w:ascii="Times New Roman" w:hAnsi="Times New Roman" w:cs="Times New Roman"/>
                <w:sz w:val="24"/>
                <w:szCs w:val="24"/>
              </w:rPr>
              <w:t>К. Мельникова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«Дом, в котором мы живем»;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себе построю дом»;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74648F">
              <w:rPr>
                <w:rFonts w:ascii="Times New Roman" w:hAnsi="Times New Roman" w:cs="Times New Roman"/>
                <w:sz w:val="24"/>
                <w:szCs w:val="24"/>
              </w:rPr>
              <w:t>С. Маршак. «Кошкин дом» (отрывки).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Двигательная</w:t>
            </w:r>
          </w:p>
          <w:p w:rsidR="002E4E4F" w:rsidRPr="00D42BAC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DD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Пальчиковый </w:t>
            </w:r>
            <w:proofErr w:type="spellStart"/>
            <w:r w:rsidRPr="00BF26DD">
              <w:rPr>
                <w:rFonts w:ascii="Times New Roman" w:hAnsi="Times New Roman" w:cs="Times New Roman"/>
                <w:sz w:val="24"/>
                <w:szCs w:val="24"/>
              </w:rPr>
              <w:t>игротренинг</w:t>
            </w:r>
            <w:proofErr w:type="spellEnd"/>
            <w:r w:rsidRPr="00BF2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«Строим дом». Подвижная игра с речевым сопровождением «Кто построил дом».</w:t>
            </w:r>
            <w:r>
              <w:t xml:space="preserve"> </w:t>
            </w:r>
            <w:r w:rsidRPr="00BF26DD">
              <w:rPr>
                <w:rFonts w:ascii="Times New Roman" w:hAnsi="Times New Roman" w:cs="Times New Roman"/>
                <w:sz w:val="24"/>
                <w:szCs w:val="24"/>
              </w:rPr>
              <w:t>Народная игра «Плетень»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Подвижная игра «Бездомный заяц».</w:t>
            </w:r>
          </w:p>
          <w:p w:rsidR="002E4E4F" w:rsidRPr="00375565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</w:t>
            </w:r>
          </w:p>
          <w:p w:rsidR="002E4E4F" w:rsidRPr="00375565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0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слуха и голоса.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«Лиса по лесу ходила»,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15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1150D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 w:rsidRPr="0011150D">
              <w:rPr>
                <w:rFonts w:ascii="Times New Roman" w:hAnsi="Times New Roman" w:cs="Times New Roman"/>
                <w:sz w:val="24"/>
                <w:szCs w:val="24"/>
              </w:rPr>
              <w:t xml:space="preserve">. песня;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«Бубенчики», «Наш дом».</w:t>
            </w:r>
            <w:r>
              <w:t xml:space="preserve"> </w:t>
            </w:r>
            <w:r w:rsidRPr="0011150D">
              <w:rPr>
                <w:rFonts w:ascii="Times New Roman" w:hAnsi="Times New Roman" w:cs="Times New Roman"/>
                <w:sz w:val="24"/>
                <w:szCs w:val="24"/>
              </w:rPr>
              <w:t>Пение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Pr="0011150D">
              <w:rPr>
                <w:rFonts w:ascii="Times New Roman" w:hAnsi="Times New Roman" w:cs="Times New Roman"/>
                <w:sz w:val="24"/>
                <w:szCs w:val="24"/>
              </w:rPr>
              <w:t>рошо у нас в саду»,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сл. А. Пришельца.</w:t>
            </w:r>
            <w:r>
              <w:t xml:space="preserve"> </w:t>
            </w:r>
            <w:r w:rsidRPr="0011150D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gramStart"/>
            <w:r w:rsidRPr="0011150D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«Потопаем-</w:t>
            </w:r>
            <w:r w:rsidRPr="0011150D">
              <w:rPr>
                <w:rFonts w:ascii="Times New Roman" w:hAnsi="Times New Roman" w:cs="Times New Roman"/>
                <w:sz w:val="24"/>
                <w:szCs w:val="24"/>
              </w:rPr>
              <w:t>покружимся»: «Ах, улица, улица широкая»,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ар. мелодия, обр. Т. Ломовой.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амообслуживание и элементарный бытовой труд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смене постельного белья (стелить чистую простыню, надевать наволочку); протирание стульев, шкафчика для полотенец. 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Посев семян цветочных культур на рассаду, высадка в ящики лука на перо.</w:t>
            </w:r>
          </w:p>
          <w:p w:rsidR="002E4E4F" w:rsidRPr="001B4221" w:rsidRDefault="002E4E4F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2E4E4F" w:rsidRPr="007C76EB" w:rsidRDefault="002E4E4F" w:rsidP="00A22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C76EB">
              <w:rPr>
                <w:rFonts w:ascii="Times New Roman" w:hAnsi="Times New Roman" w:cs="Times New Roman"/>
              </w:rPr>
              <w:t>Конструиро</w:t>
            </w:r>
            <w:r>
              <w:rPr>
                <w:rFonts w:ascii="Times New Roman" w:hAnsi="Times New Roman" w:cs="Times New Roman"/>
              </w:rPr>
              <w:t>-</w:t>
            </w:r>
            <w:r w:rsidRPr="007C76EB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7C76EB">
              <w:rPr>
                <w:rFonts w:ascii="Times New Roman" w:hAnsi="Times New Roman" w:cs="Times New Roman"/>
              </w:rPr>
              <w:t xml:space="preserve"> по замыслу «Что нам стоит дом построить»</w:t>
            </w:r>
          </w:p>
        </w:tc>
      </w:tr>
      <w:tr w:rsidR="002E4E4F" w:rsidTr="002E4E4F">
        <w:tc>
          <w:tcPr>
            <w:tcW w:w="675" w:type="dxa"/>
          </w:tcPr>
          <w:p w:rsidR="002E4E4F" w:rsidRPr="00531946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888" w:type="dxa"/>
          </w:tcPr>
          <w:p w:rsidR="002E4E4F" w:rsidRPr="00531946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156" w:type="dxa"/>
          </w:tcPr>
          <w:p w:rsidR="002E4E4F" w:rsidRPr="00B64F43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424" w:type="dxa"/>
          </w:tcPr>
          <w:p w:rsidR="002E4E4F" w:rsidRPr="00DF1757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71" w:type="dxa"/>
          </w:tcPr>
          <w:p w:rsidR="002E4E4F" w:rsidRPr="00531946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2E4E4F" w:rsidTr="002E4E4F">
        <w:tc>
          <w:tcPr>
            <w:tcW w:w="675" w:type="dxa"/>
            <w:textDirection w:val="btLr"/>
          </w:tcPr>
          <w:p w:rsidR="002E4E4F" w:rsidRPr="005E4BE5" w:rsidRDefault="002E4E4F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народной культурой и традициями. Игрушки</w:t>
            </w:r>
          </w:p>
        </w:tc>
        <w:tc>
          <w:tcPr>
            <w:tcW w:w="888" w:type="dxa"/>
            <w:textDirection w:val="btLr"/>
          </w:tcPr>
          <w:p w:rsidR="002E4E4F" w:rsidRPr="005E4BE5" w:rsidRDefault="002E4E4F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3-я неделя марта</w:t>
            </w:r>
          </w:p>
        </w:tc>
        <w:tc>
          <w:tcPr>
            <w:tcW w:w="2156" w:type="dxa"/>
          </w:tcPr>
          <w:p w:rsidR="002E4E4F" w:rsidRPr="0087024A" w:rsidRDefault="002E4E4F" w:rsidP="00861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4A">
              <w:rPr>
                <w:rFonts w:ascii="Times New Roman" w:hAnsi="Times New Roman"/>
                <w:sz w:val="24"/>
                <w:szCs w:val="28"/>
              </w:rPr>
              <w:t xml:space="preserve">Знакомить с народными традициями и обычаями. Расширять представления о разнообразии народного искусства, художественных промыслов, народных игрушек (матрешек, </w:t>
            </w:r>
            <w:proofErr w:type="spellStart"/>
            <w:r w:rsidRPr="0087024A">
              <w:rPr>
                <w:rFonts w:ascii="Times New Roman" w:hAnsi="Times New Roman"/>
                <w:sz w:val="24"/>
                <w:szCs w:val="28"/>
              </w:rPr>
              <w:t>каргопольские</w:t>
            </w:r>
            <w:proofErr w:type="spellEnd"/>
            <w:r w:rsidRPr="0087024A">
              <w:rPr>
                <w:rFonts w:ascii="Times New Roman" w:hAnsi="Times New Roman"/>
                <w:sz w:val="24"/>
                <w:szCs w:val="28"/>
              </w:rPr>
              <w:t xml:space="preserve">, дымковские, </w:t>
            </w:r>
            <w:proofErr w:type="spellStart"/>
            <w:r w:rsidRPr="0087024A">
              <w:rPr>
                <w:rFonts w:ascii="Times New Roman" w:hAnsi="Times New Roman"/>
                <w:sz w:val="24"/>
                <w:szCs w:val="28"/>
              </w:rPr>
              <w:t>богородские</w:t>
            </w:r>
            <w:proofErr w:type="spellEnd"/>
            <w:r w:rsidRPr="0087024A">
              <w:rPr>
                <w:rFonts w:ascii="Times New Roman" w:hAnsi="Times New Roman"/>
                <w:sz w:val="24"/>
                <w:szCs w:val="28"/>
              </w:rPr>
              <w:t xml:space="preserve"> и </w:t>
            </w:r>
            <w:proofErr w:type="spellStart"/>
            <w:r w:rsidRPr="0087024A">
              <w:rPr>
                <w:rFonts w:ascii="Times New Roman" w:hAnsi="Times New Roman"/>
                <w:sz w:val="24"/>
                <w:szCs w:val="28"/>
              </w:rPr>
              <w:t>филимоновские</w:t>
            </w:r>
            <w:proofErr w:type="spellEnd"/>
            <w:r w:rsidRPr="0087024A">
              <w:rPr>
                <w:rFonts w:ascii="Times New Roman" w:hAnsi="Times New Roman"/>
                <w:sz w:val="24"/>
                <w:szCs w:val="28"/>
              </w:rPr>
              <w:t xml:space="preserve"> игрушки). Воспитывать интерес к искусству родного края, любовь и бережное отношение к произведениям искусства.</w:t>
            </w:r>
          </w:p>
          <w:p w:rsidR="002E4E4F" w:rsidRPr="00C42F47" w:rsidRDefault="002E4E4F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4" w:type="dxa"/>
          </w:tcPr>
          <w:p w:rsid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806991">
              <w:rPr>
                <w:rFonts w:ascii="Times New Roman" w:hAnsi="Times New Roman" w:cs="Times New Roman"/>
                <w:sz w:val="24"/>
                <w:szCs w:val="24"/>
              </w:rPr>
              <w:t>В гости к русским мастерам»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(народные игрушки);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605C">
              <w:rPr>
                <w:rFonts w:ascii="Times New Roman" w:hAnsi="Times New Roman" w:cs="Times New Roman"/>
                <w:sz w:val="24"/>
                <w:szCs w:val="24"/>
              </w:rPr>
              <w:t>«Чудесны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превращения в стране Красок»: «Рисующая вода» </w:t>
            </w:r>
            <w:r w:rsidRPr="00326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круг», «Создаем новые цвета».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беседы </w:t>
            </w:r>
            <w:r w:rsidRPr="00422767">
              <w:rPr>
                <w:rFonts w:ascii="Times New Roman" w:hAnsi="Times New Roman" w:cs="Times New Roman"/>
                <w:sz w:val="24"/>
                <w:szCs w:val="24"/>
              </w:rPr>
              <w:t>«Чем играли наши бабушки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дедушки</w:t>
            </w:r>
            <w:r w:rsidRPr="00422767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«Мои любимые игрушки», 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 воспитателя «Такие разные матрешки»;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описательных рассказов об игрушках;</w:t>
            </w:r>
          </w:p>
          <w:p w:rsidR="002E4E4F" w:rsidRP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пересказ с опорой на картинки «Не ломай».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игры «Дымковские узоры»,  «Где спряталась матрешка», 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игры-драматизации по русским народным сказкам;</w:t>
            </w:r>
          </w:p>
          <w:p w:rsidR="002E4E4F" w:rsidRP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строительная игра «Дома для жителей страны игрушек».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</w:t>
            </w:r>
          </w:p>
          <w:p w:rsidR="002E4E4F" w:rsidRDefault="00861E85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</w:t>
            </w:r>
            <w:r w:rsidR="002E4E4F" w:rsidRPr="00965D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E4E4F" w:rsidRPr="00965DBA">
              <w:rPr>
                <w:rFonts w:ascii="Times New Roman" w:hAnsi="Times New Roman" w:cs="Times New Roman"/>
                <w:sz w:val="24"/>
                <w:szCs w:val="24"/>
              </w:rPr>
              <w:t>Филимоновский</w:t>
            </w:r>
            <w:proofErr w:type="spellEnd"/>
            <w:r w:rsidR="002E4E4F" w:rsidRPr="00965DBA">
              <w:rPr>
                <w:rFonts w:ascii="Times New Roman" w:hAnsi="Times New Roman" w:cs="Times New Roman"/>
                <w:sz w:val="24"/>
                <w:szCs w:val="24"/>
              </w:rPr>
              <w:t xml:space="preserve"> конь»</w:t>
            </w:r>
            <w:r w:rsidR="002E4E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декоративное рисование </w:t>
            </w:r>
            <w:r w:rsidRPr="00965DBA">
              <w:rPr>
                <w:rFonts w:ascii="Times New Roman" w:hAnsi="Times New Roman" w:cs="Times New Roman"/>
                <w:sz w:val="24"/>
                <w:szCs w:val="24"/>
              </w:rPr>
              <w:t>«Хохломские узоры»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лепка </w:t>
            </w:r>
            <w:r w:rsidRPr="00965DBA">
              <w:rPr>
                <w:rFonts w:ascii="Times New Roman" w:hAnsi="Times New Roman" w:cs="Times New Roman"/>
                <w:sz w:val="24"/>
                <w:szCs w:val="24"/>
              </w:rPr>
              <w:t>«Персонаж любимой сказки»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онструирование</w:t>
            </w:r>
            <w:r w:rsidRPr="000A6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E4F" w:rsidRP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конструирование из строительного материала «Терем-теремок», из бумаги «Игрушки из конуса».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Восприятие художественной литературы и фольклора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прибаутки </w:t>
            </w:r>
            <w:r w:rsidRPr="0032605C">
              <w:rPr>
                <w:rFonts w:ascii="Times New Roman" w:hAnsi="Times New Roman" w:cs="Times New Roman"/>
                <w:sz w:val="24"/>
                <w:szCs w:val="24"/>
              </w:rPr>
              <w:t>«Ты пирог съел?»; «Где кисель — тут и сел»; «Глупый Иван...»;</w:t>
            </w:r>
          </w:p>
          <w:p w:rsidR="002E4E4F" w:rsidRDefault="002E4E4F" w:rsidP="002E4E4F">
            <w:r>
              <w:rPr>
                <w:rFonts w:ascii="Times New Roman" w:hAnsi="Times New Roman" w:cs="Times New Roman"/>
                <w:sz w:val="24"/>
                <w:szCs w:val="24"/>
              </w:rPr>
              <w:t>-  былина «Садко»;</w:t>
            </w:r>
            <w:r>
              <w:t xml:space="preserve"> 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 xml:space="preserve">А. Линдгрен. «Принцесса, не желающая играть в куклы», пер. </w:t>
            </w:r>
            <w:proofErr w:type="gramStart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 xml:space="preserve"> швед. Е. Соловьевой;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р. н. сказка «</w:t>
            </w:r>
            <w:r w:rsidRPr="00200970">
              <w:rPr>
                <w:rFonts w:ascii="Times New Roman" w:hAnsi="Times New Roman" w:cs="Times New Roman"/>
                <w:sz w:val="24"/>
                <w:szCs w:val="24"/>
              </w:rPr>
              <w:t>Белая уточка», из сборника сказок А. Афанасьева;</w:t>
            </w:r>
          </w:p>
          <w:p w:rsidR="002E4E4F" w:rsidRP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2E4E4F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Двигательная</w:t>
            </w:r>
          </w:p>
          <w:p w:rsidR="002E4E4F" w:rsidRPr="002E4E4F" w:rsidRDefault="002E4E4F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Физминутки</w:t>
            </w:r>
            <w:proofErr w:type="spellEnd"/>
            <w:r w:rsidRPr="002E4E4F">
              <w:rPr>
                <w:rFonts w:ascii="Times New Roman" w:hAnsi="Times New Roman" w:cs="Times New Roman"/>
                <w:sz w:val="23"/>
                <w:szCs w:val="23"/>
              </w:rPr>
              <w:t xml:space="preserve"> «Буратино», «Барабан». </w:t>
            </w:r>
            <w:proofErr w:type="gramStart"/>
            <w:r w:rsidRPr="002E4E4F">
              <w:rPr>
                <w:rFonts w:ascii="Times New Roman" w:hAnsi="Times New Roman" w:cs="Times New Roman"/>
                <w:sz w:val="23"/>
                <w:szCs w:val="23"/>
              </w:rPr>
              <w:t xml:space="preserve">Хороводная игра «Шел козел по лесу», </w:t>
            </w:r>
            <w:proofErr w:type="spellStart"/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р.н</w:t>
            </w:r>
            <w:proofErr w:type="spellEnd"/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. подвижные игры «Золотые ворота», «Горелки», «Жмурки».</w:t>
            </w:r>
            <w:proofErr w:type="gramEnd"/>
            <w:r w:rsidRPr="002E4E4F">
              <w:rPr>
                <w:rFonts w:ascii="Times New Roman" w:hAnsi="Times New Roman" w:cs="Times New Roman"/>
                <w:sz w:val="23"/>
                <w:szCs w:val="23"/>
              </w:rPr>
              <w:t xml:space="preserve">  Игры-аттракционы «Перетягивание каната», «Платочки».</w:t>
            </w:r>
          </w:p>
          <w:p w:rsidR="002E4E4F" w:rsidRP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2E4E4F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Музыкальная</w:t>
            </w:r>
          </w:p>
          <w:p w:rsidR="002E4E4F" w:rsidRPr="002E4E4F" w:rsidRDefault="002E4E4F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 xml:space="preserve">- Слушание «Жаворонок» муз. П.И. Чайковского. Пение «Веснянка» муз. В. </w:t>
            </w:r>
            <w:proofErr w:type="spellStart"/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Герчик</w:t>
            </w:r>
            <w:proofErr w:type="spellEnd"/>
            <w:r w:rsidRPr="002E4E4F">
              <w:rPr>
                <w:rFonts w:ascii="Times New Roman" w:hAnsi="Times New Roman" w:cs="Times New Roman"/>
                <w:sz w:val="23"/>
                <w:szCs w:val="23"/>
              </w:rPr>
              <w:t xml:space="preserve">, «Громко, тихо запоем» муз. Е. Тиличеевой.  Танцевальное творчество: </w:t>
            </w:r>
            <w:proofErr w:type="spellStart"/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р.н</w:t>
            </w:r>
            <w:proofErr w:type="spellEnd"/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. мелодия «Ой, хмель, хмелек».</w:t>
            </w:r>
          </w:p>
          <w:p w:rsidR="002E4E4F" w:rsidRP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2E4E4F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Самообслуживание и элементарный бытовой труд  </w:t>
            </w:r>
          </w:p>
          <w:p w:rsidR="002E4E4F" w:rsidRPr="002E4E4F" w:rsidRDefault="002E4E4F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 xml:space="preserve">Уход за посадками  «огорода на окне» (опрыскивание и полив). </w:t>
            </w:r>
          </w:p>
          <w:p w:rsidR="002E4E4F" w:rsidRPr="002E4E4F" w:rsidRDefault="002E4E4F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Ремонт  коробок от настольно-печатных игр.  Уборка в игровом уголке.</w:t>
            </w:r>
          </w:p>
          <w:p w:rsidR="002E4E4F" w:rsidRPr="002E4E4F" w:rsidRDefault="002E4E4F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Дежурства по столовой, по занятиям.</w:t>
            </w:r>
          </w:p>
          <w:p w:rsidR="002E4E4F" w:rsidRPr="00EB6248" w:rsidRDefault="002E4E4F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2E4E4F" w:rsidRPr="00C42F47" w:rsidRDefault="002E4E4F" w:rsidP="00A2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«Народные игрушки»</w:t>
            </w:r>
          </w:p>
        </w:tc>
      </w:tr>
      <w:tr w:rsidR="002E4E4F" w:rsidTr="002E4E4F">
        <w:tc>
          <w:tcPr>
            <w:tcW w:w="675" w:type="dxa"/>
          </w:tcPr>
          <w:p w:rsidR="002E4E4F" w:rsidRPr="00531946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888" w:type="dxa"/>
          </w:tcPr>
          <w:p w:rsidR="002E4E4F" w:rsidRPr="00531946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156" w:type="dxa"/>
          </w:tcPr>
          <w:p w:rsidR="002E4E4F" w:rsidRPr="00B64F43" w:rsidRDefault="002E4E4F" w:rsidP="002E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424" w:type="dxa"/>
          </w:tcPr>
          <w:p w:rsidR="002E4E4F" w:rsidRPr="00DF1757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71" w:type="dxa"/>
          </w:tcPr>
          <w:p w:rsidR="002E4E4F" w:rsidRPr="00531946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2E4E4F" w:rsidTr="002E4E4F">
        <w:tc>
          <w:tcPr>
            <w:tcW w:w="675" w:type="dxa"/>
            <w:textDirection w:val="btLr"/>
          </w:tcPr>
          <w:p w:rsidR="002E4E4F" w:rsidRPr="005E4BE5" w:rsidRDefault="002E4E4F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Одежда</w:t>
            </w:r>
          </w:p>
        </w:tc>
        <w:tc>
          <w:tcPr>
            <w:tcW w:w="888" w:type="dxa"/>
            <w:textDirection w:val="btLr"/>
          </w:tcPr>
          <w:p w:rsidR="002E4E4F" w:rsidRPr="005E4BE5" w:rsidRDefault="002E4E4F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4-я неделя марта</w:t>
            </w:r>
          </w:p>
        </w:tc>
        <w:tc>
          <w:tcPr>
            <w:tcW w:w="2156" w:type="dxa"/>
          </w:tcPr>
          <w:p w:rsidR="002E4E4F" w:rsidRPr="003E5782" w:rsidRDefault="002E4E4F" w:rsidP="002E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детей  о разных видах одежды, деталях одежды.</w:t>
            </w:r>
            <w:r w:rsidRPr="003E5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группировать одежду</w:t>
            </w:r>
            <w:r w:rsidRPr="003E5782">
              <w:rPr>
                <w:rFonts w:ascii="Times New Roman" w:hAnsi="Times New Roman" w:cs="Times New Roman"/>
                <w:sz w:val="24"/>
                <w:szCs w:val="24"/>
              </w:rPr>
              <w:t xml:space="preserve"> по сезонному признаку, по принадлежности, по назначению.</w:t>
            </w:r>
          </w:p>
          <w:p w:rsidR="002E4E4F" w:rsidRPr="003E5782" w:rsidRDefault="002E4E4F" w:rsidP="002E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82">
              <w:rPr>
                <w:rFonts w:ascii="Times New Roman" w:hAnsi="Times New Roman" w:cs="Times New Roman"/>
                <w:sz w:val="24"/>
                <w:szCs w:val="24"/>
              </w:rPr>
              <w:t>Называть профессии людей, связанных с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изводством и изготовлением одежды</w:t>
            </w:r>
            <w:r w:rsidRPr="003E57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модельер, </w:t>
            </w:r>
            <w:r w:rsidRPr="003E5782">
              <w:rPr>
                <w:rFonts w:ascii="Times New Roman" w:hAnsi="Times New Roman" w:cs="Times New Roman"/>
                <w:sz w:val="24"/>
                <w:szCs w:val="24"/>
              </w:rPr>
              <w:t>швея, закройщик.</w:t>
            </w:r>
          </w:p>
          <w:p w:rsidR="002E4E4F" w:rsidRDefault="002E4E4F" w:rsidP="002E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русской национальной одеждой.</w:t>
            </w:r>
          </w:p>
          <w:p w:rsidR="002E4E4F" w:rsidRPr="00C42F47" w:rsidRDefault="002E4E4F" w:rsidP="002E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r w:rsidRPr="003E5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об истории одежды.</w:t>
            </w:r>
          </w:p>
        </w:tc>
        <w:tc>
          <w:tcPr>
            <w:tcW w:w="10424" w:type="dxa"/>
          </w:tcPr>
          <w:p w:rsidR="002E4E4F" w:rsidRDefault="002E4E4F" w:rsidP="00A228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</w:t>
            </w:r>
          </w:p>
          <w:p w:rsidR="002E4E4F" w:rsidRDefault="002E4E4F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«Что мы знаем об одежде»;</w:t>
            </w:r>
          </w:p>
          <w:p w:rsidR="002E4E4F" w:rsidRDefault="002E4E4F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альбома «Русский народный костюм»,</w:t>
            </w:r>
          </w:p>
          <w:p w:rsidR="002E4E4F" w:rsidRPr="002E4E4F" w:rsidRDefault="002E4E4F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журналов мод.</w:t>
            </w:r>
          </w:p>
          <w:p w:rsidR="002E4E4F" w:rsidRDefault="002E4E4F" w:rsidP="00A228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</w:t>
            </w:r>
          </w:p>
          <w:p w:rsidR="002E4E4F" w:rsidRDefault="002E4E4F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беседы «Как в старину шили одежду», «Профессия – модельер», </w:t>
            </w:r>
          </w:p>
          <w:p w:rsidR="002E4E4F" w:rsidRDefault="002E4E4F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ситуативный разговор «Как ухаживать за одеждой»;</w:t>
            </w:r>
          </w:p>
          <w:p w:rsidR="002E4E4F" w:rsidRDefault="002E4E4F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сравнительно-</w:t>
            </w:r>
            <w:r w:rsidRPr="00941D55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исательных рассказов (сарафан - </w:t>
            </w:r>
            <w:r w:rsidRPr="00941D55">
              <w:rPr>
                <w:rFonts w:ascii="Times New Roman" w:hAnsi="Times New Roman" w:cs="Times New Roman"/>
                <w:sz w:val="24"/>
                <w:szCs w:val="24"/>
              </w:rPr>
              <w:t>платье)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(шуба – куртка)</w:t>
            </w:r>
            <w:r w:rsidRPr="00941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E4F" w:rsidRDefault="002E4E4F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рассказа «Сошьем платье» (по операциям).</w:t>
            </w:r>
          </w:p>
          <w:p w:rsidR="002E4E4F" w:rsidRPr="002E4E4F" w:rsidRDefault="002E4E4F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речевые игры «Расскажи, какая бывает одежда», «Четвертый лишний», «Мяч бросай – предметы одежды называй».</w:t>
            </w:r>
          </w:p>
          <w:p w:rsidR="002E4E4F" w:rsidRDefault="002E4E4F" w:rsidP="00A228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</w:t>
            </w:r>
          </w:p>
          <w:p w:rsidR="002E4E4F" w:rsidRDefault="002E4E4F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игра-драматизация</w:t>
            </w:r>
            <w:r>
              <w:t xml:space="preserve">  </w:t>
            </w:r>
            <w:r w:rsidRPr="003E5782">
              <w:rPr>
                <w:rFonts w:ascii="Times New Roman" w:hAnsi="Times New Roman" w:cs="Times New Roman"/>
                <w:sz w:val="24"/>
                <w:szCs w:val="24"/>
              </w:rPr>
              <w:t>по сказке</w:t>
            </w:r>
            <w:r>
              <w:t xml:space="preserve"> </w:t>
            </w:r>
            <w:r w:rsidRPr="003E5782">
              <w:rPr>
                <w:rFonts w:ascii="Times New Roman" w:hAnsi="Times New Roman" w:cs="Times New Roman"/>
                <w:sz w:val="24"/>
                <w:szCs w:val="24"/>
              </w:rPr>
              <w:t>Е. Левчук «Лесное ателье»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4E4F" w:rsidRDefault="002E4E4F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игры </w:t>
            </w:r>
            <w:r w:rsidRPr="003E5782">
              <w:rPr>
                <w:rFonts w:ascii="Times New Roman" w:hAnsi="Times New Roman" w:cs="Times New Roman"/>
                <w:sz w:val="24"/>
                <w:szCs w:val="24"/>
              </w:rPr>
              <w:t>«Одень куклу», «Маленький дизайнер»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«Что нужно швее для работы»;</w:t>
            </w:r>
          </w:p>
          <w:p w:rsidR="002E4E4F" w:rsidRPr="002E4E4F" w:rsidRDefault="002E4E4F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 «Ателье».</w:t>
            </w:r>
          </w:p>
          <w:p w:rsidR="002E4E4F" w:rsidRDefault="002E4E4F" w:rsidP="00A228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</w:t>
            </w:r>
          </w:p>
          <w:p w:rsidR="002E4E4F" w:rsidRDefault="002E4E4F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декоративное рисование  «Украсим платье»;</w:t>
            </w:r>
          </w:p>
          <w:p w:rsidR="002E4E4F" w:rsidRPr="002E4E4F" w:rsidRDefault="002E4E4F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аппликация по замыслу «Придумай свою одежду»;</w:t>
            </w:r>
          </w:p>
          <w:p w:rsidR="002E4E4F" w:rsidRDefault="002E4E4F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онструирование</w:t>
            </w:r>
            <w:r w:rsidRPr="000A6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E4F" w:rsidRDefault="002E4E4F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 бумаги «Кукла в русском костюме» (из конуса). </w:t>
            </w:r>
          </w:p>
          <w:p w:rsidR="002E4E4F" w:rsidRPr="002E4E4F" w:rsidRDefault="002E4E4F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тканью «Пришиваем пуговицы»</w:t>
            </w:r>
          </w:p>
          <w:p w:rsidR="002E4E4F" w:rsidRDefault="002E4E4F" w:rsidP="00A228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Восприятие художественной литературы и фольклора</w:t>
            </w:r>
          </w:p>
          <w:p w:rsidR="002E4E4F" w:rsidRDefault="002E4E4F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сказка </w:t>
            </w:r>
            <w:r w:rsidRPr="00941D55">
              <w:rPr>
                <w:rFonts w:ascii="Times New Roman" w:hAnsi="Times New Roman" w:cs="Times New Roman"/>
                <w:sz w:val="24"/>
                <w:szCs w:val="24"/>
              </w:rPr>
              <w:t>«Самый красивый наряд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вете», пер.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В. Марковой;</w:t>
            </w:r>
          </w:p>
          <w:p w:rsidR="002E4E4F" w:rsidRDefault="002E4E4F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сказка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1D55">
              <w:rPr>
                <w:rFonts w:ascii="Times New Roman" w:hAnsi="Times New Roman" w:cs="Times New Roman"/>
                <w:sz w:val="24"/>
                <w:szCs w:val="24"/>
              </w:rPr>
              <w:t xml:space="preserve"> Гримм «Храбрый портной»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4E4F" w:rsidRDefault="002E4E4F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Н. Носов </w:t>
            </w:r>
            <w:r w:rsidRPr="003E5782">
              <w:rPr>
                <w:rFonts w:ascii="Times New Roman" w:hAnsi="Times New Roman" w:cs="Times New Roman"/>
                <w:sz w:val="24"/>
                <w:szCs w:val="24"/>
              </w:rPr>
              <w:t>«Заплатка»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4E4F" w:rsidRPr="000B14D5" w:rsidRDefault="002E4E4F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М. Зощенко </w:t>
            </w:r>
            <w:r w:rsidRPr="00AD590C">
              <w:rPr>
                <w:rFonts w:ascii="Times New Roman" w:hAnsi="Times New Roman" w:cs="Times New Roman"/>
                <w:sz w:val="24"/>
                <w:szCs w:val="24"/>
              </w:rPr>
              <w:t xml:space="preserve">«Глупая история». </w:t>
            </w:r>
          </w:p>
          <w:p w:rsidR="002E4E4F" w:rsidRPr="00941D55" w:rsidRDefault="002E4E4F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Двигательная</w:t>
            </w:r>
            <w:proofErr w:type="gramEnd"/>
            <w:r>
              <w:t xml:space="preserve">  </w:t>
            </w:r>
            <w:proofErr w:type="spellStart"/>
            <w:r w:rsidRPr="00941D55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941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D55">
              <w:rPr>
                <w:rFonts w:ascii="Times New Roman" w:hAnsi="Times New Roman" w:cs="Times New Roman"/>
                <w:sz w:val="24"/>
                <w:szCs w:val="24"/>
              </w:rPr>
              <w:t>«Идем на прогулку».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с речевым </w:t>
            </w:r>
            <w:r w:rsidRPr="00941D55">
              <w:rPr>
                <w:rFonts w:ascii="Times New Roman" w:hAnsi="Times New Roman" w:cs="Times New Roman"/>
                <w:sz w:val="24"/>
                <w:szCs w:val="24"/>
              </w:rPr>
              <w:t>сопровождением «Что купили в магазине».</w:t>
            </w:r>
          </w:p>
          <w:p w:rsidR="002E4E4F" w:rsidRDefault="002E4E4F" w:rsidP="00A228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</w:t>
            </w:r>
          </w:p>
          <w:p w:rsidR="002E4E4F" w:rsidRPr="00AD590C" w:rsidRDefault="002E4E4F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- соревнования с музыкальным сопровождением «Оденем кукол», «Кто </w:t>
            </w:r>
            <w:r w:rsidRPr="00657C43">
              <w:rPr>
                <w:rFonts w:ascii="Times New Roman" w:hAnsi="Times New Roman" w:cs="Times New Roman"/>
                <w:sz w:val="24"/>
                <w:szCs w:val="24"/>
              </w:rPr>
              <w:t>быстрее соберется».</w:t>
            </w:r>
          </w:p>
          <w:p w:rsidR="002E4E4F" w:rsidRPr="00EB6248" w:rsidRDefault="002E4E4F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амообслуживание и элементарный бытовой труд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Уход за посадками  «огорода на окне» (опрыскивание и полив). Ремонт кукольной одежды. Мытье кукол.</w:t>
            </w:r>
          </w:p>
        </w:tc>
        <w:tc>
          <w:tcPr>
            <w:tcW w:w="1471" w:type="dxa"/>
          </w:tcPr>
          <w:p w:rsidR="002E4E4F" w:rsidRPr="00C42F47" w:rsidRDefault="002E4E4F" w:rsidP="00A2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ателье</w:t>
            </w:r>
          </w:p>
        </w:tc>
      </w:tr>
    </w:tbl>
    <w:p w:rsidR="007F389C" w:rsidRDefault="007F389C"/>
    <w:p w:rsidR="002E4E4F" w:rsidRDefault="002E4E4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88"/>
        <w:gridCol w:w="2089"/>
        <w:gridCol w:w="10490"/>
        <w:gridCol w:w="1472"/>
      </w:tblGrid>
      <w:tr w:rsidR="002E4E4F" w:rsidTr="0034045B">
        <w:tc>
          <w:tcPr>
            <w:tcW w:w="675" w:type="dxa"/>
          </w:tcPr>
          <w:p w:rsidR="002E4E4F" w:rsidRPr="00531946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888" w:type="dxa"/>
          </w:tcPr>
          <w:p w:rsidR="002E4E4F" w:rsidRPr="00531946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089" w:type="dxa"/>
          </w:tcPr>
          <w:p w:rsidR="002E4E4F" w:rsidRPr="00B64F43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490" w:type="dxa"/>
          </w:tcPr>
          <w:p w:rsidR="002E4E4F" w:rsidRPr="00DF1757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72" w:type="dxa"/>
          </w:tcPr>
          <w:p w:rsidR="002E4E4F" w:rsidRPr="00531946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2E4E4F" w:rsidTr="0034045B">
        <w:tc>
          <w:tcPr>
            <w:tcW w:w="675" w:type="dxa"/>
            <w:textDirection w:val="btLr"/>
          </w:tcPr>
          <w:p w:rsidR="002E4E4F" w:rsidRPr="005E4BE5" w:rsidRDefault="002E4E4F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Весна. Растения и животные весной</w:t>
            </w:r>
          </w:p>
        </w:tc>
        <w:tc>
          <w:tcPr>
            <w:tcW w:w="888" w:type="dxa"/>
            <w:textDirection w:val="btLr"/>
          </w:tcPr>
          <w:p w:rsidR="002E4E4F" w:rsidRPr="005E4BE5" w:rsidRDefault="002E4E4F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1-я недели</w:t>
            </w:r>
            <w:r w:rsidRPr="005E4B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089" w:type="dxa"/>
          </w:tcPr>
          <w:p w:rsidR="002E4E4F" w:rsidRDefault="002E4E4F" w:rsidP="002E4E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обобщенные представления о весне, приспособленности растений и животных к изменениям в природе. Расширять знания о характерных признаках весны; о связи между явлениями живой и неживой природы и сезонными видами труда, о сезонных изменениях в природе.</w:t>
            </w:r>
          </w:p>
          <w:p w:rsidR="002E4E4F" w:rsidRDefault="002E4E4F" w:rsidP="00A228A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4F" w:rsidRDefault="002E4E4F" w:rsidP="00A228A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4F" w:rsidRPr="00C42F47" w:rsidRDefault="002E4E4F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 нам весна шагает…»,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поисково-исследовательская деятельность: </w:t>
            </w:r>
            <w:r w:rsidRPr="006211BE">
              <w:rPr>
                <w:rFonts w:ascii="Times New Roman" w:hAnsi="Times New Roman" w:cs="Times New Roman"/>
                <w:sz w:val="24"/>
                <w:szCs w:val="24"/>
              </w:rPr>
              <w:t>«Почему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смена дня и ночи»,</w:t>
            </w:r>
            <w:r>
              <w:t xml:space="preserve"> </w:t>
            </w:r>
            <w:r w:rsidRPr="00A50D25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очему Луна не падает на Землю»,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беседы </w:t>
            </w:r>
            <w:r w:rsidRPr="00126444">
              <w:rPr>
                <w:rFonts w:ascii="Times New Roman" w:hAnsi="Times New Roman" w:cs="Times New Roman"/>
                <w:sz w:val="24"/>
                <w:szCs w:val="24"/>
              </w:rPr>
              <w:t>«Апрель ленивого не любит, проворного голубит»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«Весна в лесу», </w:t>
            </w:r>
            <w:r w:rsidRPr="00A50D25">
              <w:rPr>
                <w:rFonts w:ascii="Times New Roman" w:hAnsi="Times New Roman" w:cs="Times New Roman"/>
                <w:sz w:val="24"/>
                <w:szCs w:val="24"/>
              </w:rPr>
              <w:t>«Планеты Солнечной системы»;</w:t>
            </w:r>
            <w:proofErr w:type="gramEnd"/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«Небылицы в лицах» (придумывание небылиц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смеха),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A5C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 по схеме,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(весна),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пересказ «Пес Дружок».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  «Весенняя поляна», «Что сначала, что потом», «Чего не бывает весной», - строительная игра «Космодром»,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 «Космическое путешествие».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  «Ранняя весна</w:t>
            </w:r>
            <w:r w:rsidRPr="00A50D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0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зайцы»,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лепка «Космонавт»,</w:t>
            </w:r>
          </w:p>
          <w:p w:rsidR="002E4E4F" w:rsidRPr="00D42BAC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«Веточка вербы»,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онструирование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строительного материала «Строим космическую станцию», изготовление поделок из яичной скорлупы.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Восприятие художественной литературы и фольклора</w:t>
            </w:r>
          </w:p>
          <w:p w:rsidR="002E4E4F" w:rsidRDefault="002E4E4F" w:rsidP="002E4E4F">
            <w:r>
              <w:rPr>
                <w:rFonts w:ascii="Times New Roman" w:hAnsi="Times New Roman" w:cs="Times New Roman"/>
                <w:sz w:val="24"/>
                <w:szCs w:val="24"/>
              </w:rPr>
              <w:t>- весенние песни-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FC1608">
              <w:rPr>
                <w:rFonts w:ascii="Times New Roman" w:hAnsi="Times New Roman" w:cs="Times New Roman"/>
                <w:sz w:val="24"/>
                <w:szCs w:val="24"/>
              </w:rPr>
              <w:t>Ф. Тютчев «Зима недаром злится»,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В. Орлов «Ты лети к нам, скворушка»,</w:t>
            </w:r>
          </w:p>
          <w:p w:rsidR="002E4E4F" w:rsidRPr="00224FF3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небылицы «Богат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«Вы послушайте, ребята»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Двигательная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утренней гимнастики «С утра сияет солнышко». Подвижные игры  «Быстрые ракеты», «Ручеек», «Заря-заряница», «Удочка». Подвижная игра с речевым сопровождением «Весна пришла».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«Весна» муз. А. Вивальди. Пение «Пришла весна», муз. З. Левиной, сл. Л. Некрасовой; «Веснянка»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есня.  Этюды «Дождик» муз. Н. Любарского, «Ах ты, береза» р. н. мелодия.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амообслуживание и элементарный бытовой труд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мусора на участке. </w:t>
            </w:r>
            <w:r w:rsidRPr="00BA488E">
              <w:rPr>
                <w:rFonts w:ascii="Times New Roman" w:hAnsi="Times New Roman" w:cs="Times New Roman"/>
                <w:sz w:val="24"/>
                <w:szCs w:val="24"/>
              </w:rPr>
              <w:t xml:space="preserve">Уход за посадками  «огорода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окне» (опрыскивание и полив), помощь воспитателям в пикировке рассады (просеивать почву, насыпать в стаканчики).</w:t>
            </w:r>
          </w:p>
          <w:p w:rsidR="002E4E4F" w:rsidRPr="001B4221" w:rsidRDefault="002E4E4F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E4E4F" w:rsidRPr="00B50BF9" w:rsidRDefault="002E4E4F" w:rsidP="00A228A9">
            <w:pPr>
              <w:jc w:val="center"/>
              <w:rPr>
                <w:rFonts w:ascii="Times New Roman" w:hAnsi="Times New Roman" w:cs="Times New Roman"/>
              </w:rPr>
            </w:pPr>
            <w:r w:rsidRPr="00B50BF9">
              <w:rPr>
                <w:rFonts w:ascii="Times New Roman" w:hAnsi="Times New Roman" w:cs="Times New Roman"/>
              </w:rPr>
              <w:t>Развлечение  «</w:t>
            </w:r>
            <w:proofErr w:type="gramStart"/>
            <w:r w:rsidRPr="00B50BF9">
              <w:rPr>
                <w:rFonts w:ascii="Times New Roman" w:hAnsi="Times New Roman" w:cs="Times New Roman"/>
              </w:rPr>
              <w:t>Весна-красна</w:t>
            </w:r>
            <w:proofErr w:type="gramEnd"/>
            <w:r w:rsidRPr="00B50BF9">
              <w:rPr>
                <w:rFonts w:ascii="Times New Roman" w:hAnsi="Times New Roman" w:cs="Times New Roman"/>
              </w:rPr>
              <w:t>»</w:t>
            </w:r>
          </w:p>
          <w:p w:rsidR="002E4E4F" w:rsidRPr="00C42F47" w:rsidRDefault="002E4E4F" w:rsidP="00A2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4F" w:rsidTr="0034045B">
        <w:tc>
          <w:tcPr>
            <w:tcW w:w="675" w:type="dxa"/>
          </w:tcPr>
          <w:p w:rsidR="002E4E4F" w:rsidRPr="00531946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888" w:type="dxa"/>
          </w:tcPr>
          <w:p w:rsidR="002E4E4F" w:rsidRPr="00531946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089" w:type="dxa"/>
          </w:tcPr>
          <w:p w:rsidR="002E4E4F" w:rsidRPr="00B64F43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490" w:type="dxa"/>
          </w:tcPr>
          <w:p w:rsidR="002E4E4F" w:rsidRPr="00DF1757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72" w:type="dxa"/>
          </w:tcPr>
          <w:p w:rsidR="002E4E4F" w:rsidRPr="00531946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2E4E4F" w:rsidTr="0034045B">
        <w:tc>
          <w:tcPr>
            <w:tcW w:w="675" w:type="dxa"/>
            <w:textDirection w:val="btLr"/>
          </w:tcPr>
          <w:p w:rsidR="002E4E4F" w:rsidRPr="005E4BE5" w:rsidRDefault="002E4E4F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Весна. Перелетные птицы</w:t>
            </w:r>
          </w:p>
        </w:tc>
        <w:tc>
          <w:tcPr>
            <w:tcW w:w="888" w:type="dxa"/>
            <w:textDirection w:val="btLr"/>
          </w:tcPr>
          <w:p w:rsidR="002E4E4F" w:rsidRPr="005E4BE5" w:rsidRDefault="002E4E4F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2-я неделя</w:t>
            </w:r>
            <w:r w:rsidRPr="005E4B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089" w:type="dxa"/>
          </w:tcPr>
          <w:p w:rsidR="002E4E4F" w:rsidRDefault="002E4E4F" w:rsidP="002E4E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и </w:t>
            </w:r>
            <w:r w:rsidRPr="00E975F8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обобщенные представления о весне, о характерных признаках весны;</w:t>
            </w:r>
          </w:p>
          <w:p w:rsidR="002E4E4F" w:rsidRDefault="002E4E4F" w:rsidP="002E4E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прилете птиц, о весенних птичьих заботах (гнездование), связи между явлениями живой и неживой природы.  </w:t>
            </w:r>
            <w:r w:rsidRPr="009218F5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E4F" w:rsidRDefault="002E4E4F" w:rsidP="00A228A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4F" w:rsidRDefault="002E4E4F" w:rsidP="00A228A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4F" w:rsidRPr="00C42F47" w:rsidRDefault="002E4E4F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«Птицы на крыльях весну принесли» (Международный день птиц).</w:t>
            </w:r>
          </w:p>
          <w:p w:rsidR="002E4E4F" w:rsidRP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альбома «Птицы Прибайкалья».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беседа по картине А.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прилетели»,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 «Мастера без топора»,</w:t>
            </w:r>
            <w:r>
              <w:t xml:space="preserve"> </w:t>
            </w: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«Им нужна помощь»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птицы Красной книги</w:t>
            </w: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A5C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 по схеме,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(птицы),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пересказ с опорой на сюжетные картины «Скворечник».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проблемных ситуаций «Ч</w:t>
            </w:r>
            <w:r w:rsidRPr="00401194">
              <w:rPr>
                <w:rFonts w:ascii="Times New Roman" w:hAnsi="Times New Roman" w:cs="Times New Roman"/>
                <w:sz w:val="24"/>
                <w:szCs w:val="24"/>
              </w:rPr>
              <w:t xml:space="preserve">то бы вы </w:t>
            </w:r>
            <w:proofErr w:type="gramStart"/>
            <w:r w:rsidRPr="00401194">
              <w:rPr>
                <w:rFonts w:ascii="Times New Roman" w:hAnsi="Times New Roman" w:cs="Times New Roman"/>
                <w:sz w:val="24"/>
                <w:szCs w:val="24"/>
              </w:rPr>
              <w:t>сделали</w:t>
            </w:r>
            <w:proofErr w:type="gramEnd"/>
            <w:r w:rsidRPr="00401194">
              <w:rPr>
                <w:rFonts w:ascii="Times New Roman" w:hAnsi="Times New Roman" w:cs="Times New Roman"/>
                <w:sz w:val="24"/>
                <w:szCs w:val="24"/>
              </w:rPr>
              <w:t xml:space="preserve"> если бы увидели..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01194">
              <w:rPr>
                <w:rFonts w:ascii="Times New Roman" w:hAnsi="Times New Roman" w:cs="Times New Roman"/>
                <w:sz w:val="24"/>
                <w:szCs w:val="24"/>
              </w:rPr>
              <w:t>выпавшего из гнезда птенца, мальчишку с рогаткой и т. д.).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  «Что лишнее</w:t>
            </w:r>
            <w:r w:rsidRPr="00DC77E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«Лото – птицы», «Парочки. Птицы», </w:t>
            </w:r>
            <w:r w:rsidRPr="00401194">
              <w:rPr>
                <w:rFonts w:ascii="Times New Roman" w:hAnsi="Times New Roman" w:cs="Times New Roman"/>
                <w:sz w:val="24"/>
                <w:szCs w:val="24"/>
              </w:rPr>
              <w:t>«Узнай птицу по описанию»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«Прилетели птицы…»;</w:t>
            </w:r>
          </w:p>
          <w:p w:rsidR="002E4E4F" w:rsidRPr="00DC77E8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 «Библиотека»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   «Скворец», «Ласточка».</w:t>
            </w:r>
          </w:p>
          <w:p w:rsidR="002E4E4F" w:rsidRPr="00D42BAC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аппликация  </w:t>
            </w:r>
            <w:r w:rsidRPr="00401194">
              <w:rPr>
                <w:rFonts w:ascii="Times New Roman" w:hAnsi="Times New Roman" w:cs="Times New Roman"/>
                <w:sz w:val="24"/>
                <w:szCs w:val="24"/>
              </w:rPr>
              <w:t>«Сказочная птица»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онструирование</w:t>
            </w:r>
            <w:r w:rsidRPr="000A6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конструирование из строительного материала «Скворечник», оригами «Птица».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Восприятие художественной литературы и фольклора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Е. Носов «Как ворона на крыше заблудилась»,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  <w:proofErr w:type="gramEnd"/>
            <w:r w:rsidRPr="00FC1608">
              <w:rPr>
                <w:rFonts w:ascii="Times New Roman" w:hAnsi="Times New Roman" w:cs="Times New Roman"/>
                <w:sz w:val="24"/>
                <w:szCs w:val="24"/>
              </w:rPr>
              <w:t xml:space="preserve"> «На танцах»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6434">
              <w:rPr>
                <w:rFonts w:ascii="Times New Roman" w:hAnsi="Times New Roman" w:cs="Times New Roman"/>
                <w:sz w:val="24"/>
                <w:szCs w:val="24"/>
              </w:rPr>
              <w:t xml:space="preserve"> В.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рлов «Ты лети к нам, скворушка».</w:t>
            </w:r>
          </w:p>
          <w:p w:rsidR="002E4E4F" w:rsidRPr="00994D16" w:rsidRDefault="002E4E4F" w:rsidP="002E4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94D1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Двигательная</w:t>
            </w:r>
          </w:p>
          <w:p w:rsidR="002E4E4F" w:rsidRPr="00994D16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16">
              <w:rPr>
                <w:rFonts w:ascii="Times New Roman" w:hAnsi="Times New Roman" w:cs="Times New Roman"/>
                <w:sz w:val="24"/>
                <w:szCs w:val="24"/>
              </w:rPr>
              <w:t xml:space="preserve">- Подвижные игры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«Скворечники», </w:t>
            </w:r>
            <w:r w:rsidRPr="00994D16">
              <w:rPr>
                <w:rFonts w:ascii="Times New Roman" w:hAnsi="Times New Roman" w:cs="Times New Roman"/>
                <w:sz w:val="24"/>
                <w:szCs w:val="24"/>
              </w:rPr>
              <w:t>«Скворцы и кошка»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«Гуси-лебеди»</w:t>
            </w:r>
            <w:r w:rsidRPr="00994D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16">
              <w:rPr>
                <w:rFonts w:ascii="Times New Roman" w:hAnsi="Times New Roman" w:cs="Times New Roman"/>
                <w:sz w:val="24"/>
                <w:szCs w:val="24"/>
              </w:rPr>
              <w:t xml:space="preserve"> - подвижная игра с речевым сопровождением «Возвращаются певцы»,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«Песня жаворонка</w:t>
            </w:r>
            <w:r w:rsidRPr="00401194">
              <w:rPr>
                <w:rFonts w:ascii="Times New Roman" w:hAnsi="Times New Roman" w:cs="Times New Roman"/>
                <w:sz w:val="24"/>
                <w:szCs w:val="24"/>
              </w:rPr>
              <w:t xml:space="preserve"> «Голоса птиц»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муз. П. Чайковского; «Пляска птиц», муз. Н. Римского-Корсакова;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«Пришла весна», муз. З. Левиной, сл. Л. Некрасовой; «Веснянка»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есня; 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4F" w:rsidRPr="00F600CC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амообслуживание и элементарный бытовой труд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в шкафах с оборудованием, мытье игрушек, крупного строительного материала. Уборка мусора на участке. </w:t>
            </w:r>
            <w:r w:rsidRPr="00BA488E">
              <w:rPr>
                <w:rFonts w:ascii="Times New Roman" w:hAnsi="Times New Roman" w:cs="Times New Roman"/>
                <w:sz w:val="24"/>
                <w:szCs w:val="24"/>
              </w:rPr>
              <w:t xml:space="preserve">Уход за посадками  «огорода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окне» (опрыскивание и полив), помощь воспитателям в пикировке рассады (просеивать почву, насыпать в стаканчики). </w:t>
            </w:r>
          </w:p>
          <w:p w:rsidR="002E4E4F" w:rsidRPr="001B4221" w:rsidRDefault="002E4E4F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E4E4F" w:rsidRPr="00994D16" w:rsidRDefault="002E4E4F" w:rsidP="00A228A9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994D16">
              <w:rPr>
                <w:rFonts w:ascii="Times New Roman" w:hAnsi="Times New Roman" w:cs="Times New Roman"/>
              </w:rPr>
              <w:t>Фольклорный досуг «Прилет птиц»</w:t>
            </w:r>
          </w:p>
        </w:tc>
      </w:tr>
      <w:tr w:rsidR="002E4E4F" w:rsidTr="0034045B">
        <w:tc>
          <w:tcPr>
            <w:tcW w:w="675" w:type="dxa"/>
          </w:tcPr>
          <w:p w:rsidR="002E4E4F" w:rsidRPr="00531946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888" w:type="dxa"/>
          </w:tcPr>
          <w:p w:rsidR="002E4E4F" w:rsidRPr="00531946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089" w:type="dxa"/>
          </w:tcPr>
          <w:p w:rsidR="002E4E4F" w:rsidRPr="00B64F43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490" w:type="dxa"/>
          </w:tcPr>
          <w:p w:rsidR="002E4E4F" w:rsidRPr="00DF1757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72" w:type="dxa"/>
          </w:tcPr>
          <w:p w:rsidR="002E4E4F" w:rsidRPr="00531946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2E4E4F" w:rsidTr="0034045B">
        <w:tc>
          <w:tcPr>
            <w:tcW w:w="675" w:type="dxa"/>
            <w:textDirection w:val="btLr"/>
          </w:tcPr>
          <w:p w:rsidR="002E4E4F" w:rsidRPr="005E4BE5" w:rsidRDefault="002E4E4F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Весна. Первоцветы</w:t>
            </w:r>
          </w:p>
        </w:tc>
        <w:tc>
          <w:tcPr>
            <w:tcW w:w="888" w:type="dxa"/>
            <w:textDirection w:val="btLr"/>
          </w:tcPr>
          <w:p w:rsidR="002E4E4F" w:rsidRPr="005E4BE5" w:rsidRDefault="002E4E4F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3-я недели</w:t>
            </w:r>
            <w:r w:rsidRPr="005E4B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089" w:type="dxa"/>
          </w:tcPr>
          <w:p w:rsidR="002E4E4F" w:rsidRDefault="002E4E4F" w:rsidP="00861E8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и </w:t>
            </w:r>
            <w:r w:rsidRPr="00E975F8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обобщенные представления о весне,</w:t>
            </w:r>
          </w:p>
          <w:p w:rsidR="002E4E4F" w:rsidRDefault="002E4E4F" w:rsidP="00861E8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цветах, появляющихся в начале весны (подснежниках).</w:t>
            </w:r>
          </w:p>
          <w:p w:rsidR="002E4E4F" w:rsidRDefault="002E4E4F" w:rsidP="00861E8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F5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E4F" w:rsidRDefault="002E4E4F" w:rsidP="00A228A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4F" w:rsidRDefault="002E4E4F" w:rsidP="00A228A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4F" w:rsidRPr="00C42F47" w:rsidRDefault="002E4E4F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 гости к первоцветам».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беседа «19 апреля – День подснежника»;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 воспитателя «легенды о подснежниках»;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описательных рассказов о цветах по схеме;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игры </w:t>
            </w:r>
            <w:r w:rsidRPr="006D7B5B">
              <w:rPr>
                <w:rFonts w:ascii="Times New Roman" w:hAnsi="Times New Roman" w:cs="Times New Roman"/>
                <w:sz w:val="24"/>
                <w:szCs w:val="24"/>
              </w:rPr>
              <w:t xml:space="preserve">Весенняя поляна», «Составь букет»,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лишнее</w:t>
            </w:r>
            <w:r w:rsidRPr="00DC77E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 пару»;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игра «Цветок вежливых слов»,</w:t>
            </w:r>
          </w:p>
          <w:p w:rsidR="002E4E4F" w:rsidRPr="00DC77E8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сюжетно-ролевая игра «Магазин цветов». 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«Веточка вербы»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   «Подснежник».</w:t>
            </w:r>
          </w:p>
          <w:p w:rsidR="002E4E4F" w:rsidRPr="00D42BAC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аппликация  «Мать-и-мачеха</w:t>
            </w:r>
            <w:r w:rsidRPr="004011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онструирование</w:t>
            </w:r>
            <w:r w:rsidRPr="000A6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конструирование из строительного материала по замыслу.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Восприятие художественной литературы и фольклора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П. Соловьева. «Подснежник»;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Н. Усова «Фиалка», «Ландыш»;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Маршак «Двенадцать месяцев»;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«Золотые лепестки».</w:t>
            </w:r>
          </w:p>
          <w:p w:rsidR="002E4E4F" w:rsidRPr="00994D16" w:rsidRDefault="002E4E4F" w:rsidP="002E4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94D1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Двигательная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29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«Тюльпан»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Pr="00C93729">
              <w:rPr>
                <w:rFonts w:ascii="Times New Roman" w:hAnsi="Times New Roman" w:cs="Times New Roman"/>
                <w:sz w:val="24"/>
                <w:szCs w:val="24"/>
              </w:rPr>
              <w:t>Заря-зар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93729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«Ручеек». Эстафета «Передай цветок». </w:t>
            </w:r>
          </w:p>
          <w:p w:rsidR="002E4E4F" w:rsidRP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Игра-аттракцион «Кто быстрее соберет подснежники».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36F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0A436F">
              <w:rPr>
                <w:rFonts w:ascii="Times New Roman" w:hAnsi="Times New Roman" w:cs="Times New Roman"/>
                <w:sz w:val="24"/>
                <w:szCs w:val="24"/>
              </w:rPr>
              <w:t xml:space="preserve"> «В гости к нам пришла весна». Хоровод «Веснянка» </w:t>
            </w:r>
            <w:proofErr w:type="spellStart"/>
            <w:r w:rsidRPr="000A436F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0A436F">
              <w:rPr>
                <w:rFonts w:ascii="Times New Roman" w:hAnsi="Times New Roman" w:cs="Times New Roman"/>
                <w:sz w:val="24"/>
                <w:szCs w:val="24"/>
              </w:rPr>
              <w:t>. нар</w:t>
            </w:r>
            <w:proofErr w:type="gramStart"/>
            <w:r w:rsidRPr="000A4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4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43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A436F">
              <w:rPr>
                <w:rFonts w:ascii="Times New Roman" w:hAnsi="Times New Roman" w:cs="Times New Roman"/>
                <w:sz w:val="24"/>
                <w:szCs w:val="24"/>
              </w:rPr>
              <w:t>елодия.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 «танец цветов».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436F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«Весна» муз. А. Вивальди. Пение «Пришла весна», муз. З. Левиной, сл. Л. Некрасовой; «Веснянка» </w:t>
            </w:r>
            <w:proofErr w:type="spellStart"/>
            <w:r w:rsidRPr="000A436F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0A436F">
              <w:rPr>
                <w:rFonts w:ascii="Times New Roman" w:hAnsi="Times New Roman" w:cs="Times New Roman"/>
                <w:sz w:val="24"/>
                <w:szCs w:val="24"/>
              </w:rPr>
              <w:t>. нар</w:t>
            </w:r>
            <w:proofErr w:type="gramStart"/>
            <w:r w:rsidRPr="000A4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4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43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436F">
              <w:rPr>
                <w:rFonts w:ascii="Times New Roman" w:hAnsi="Times New Roman" w:cs="Times New Roman"/>
                <w:sz w:val="24"/>
                <w:szCs w:val="24"/>
              </w:rPr>
              <w:t xml:space="preserve">есня.  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амообслуживание и элементарный бытовой труд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мусора на участке. </w:t>
            </w:r>
            <w:r w:rsidRPr="00BA488E">
              <w:rPr>
                <w:rFonts w:ascii="Times New Roman" w:hAnsi="Times New Roman" w:cs="Times New Roman"/>
                <w:sz w:val="24"/>
                <w:szCs w:val="24"/>
              </w:rPr>
              <w:t xml:space="preserve">Уход за посадками  «огорода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окне» (опрыскивание и полив), помощь воспитателям в пикировке рассады (просеивать почву, насыпать в стаканчики).  Мытье игрушек.</w:t>
            </w:r>
          </w:p>
          <w:p w:rsidR="0034045B" w:rsidRPr="00F600CC" w:rsidRDefault="0034045B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4F" w:rsidRPr="001B4221" w:rsidRDefault="002E4E4F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E4E4F" w:rsidRPr="00994D16" w:rsidRDefault="002E4E4F" w:rsidP="00A228A9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Оригами «Подснежник»</w:t>
            </w:r>
          </w:p>
        </w:tc>
      </w:tr>
      <w:tr w:rsidR="002E4E4F" w:rsidTr="0034045B">
        <w:tc>
          <w:tcPr>
            <w:tcW w:w="675" w:type="dxa"/>
          </w:tcPr>
          <w:p w:rsidR="002E4E4F" w:rsidRPr="00531946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888" w:type="dxa"/>
          </w:tcPr>
          <w:p w:rsidR="002E4E4F" w:rsidRPr="00531946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089" w:type="dxa"/>
          </w:tcPr>
          <w:p w:rsidR="002E4E4F" w:rsidRPr="00B64F43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490" w:type="dxa"/>
          </w:tcPr>
          <w:p w:rsidR="002E4E4F" w:rsidRPr="00DF1757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72" w:type="dxa"/>
          </w:tcPr>
          <w:p w:rsidR="002E4E4F" w:rsidRPr="00531946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2E4E4F" w:rsidTr="0034045B">
        <w:tc>
          <w:tcPr>
            <w:tcW w:w="675" w:type="dxa"/>
            <w:textDirection w:val="btLr"/>
          </w:tcPr>
          <w:p w:rsidR="002E4E4F" w:rsidRPr="005E4BE5" w:rsidRDefault="002E4E4F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Мебель</w:t>
            </w:r>
          </w:p>
        </w:tc>
        <w:tc>
          <w:tcPr>
            <w:tcW w:w="888" w:type="dxa"/>
            <w:textDirection w:val="btLr"/>
          </w:tcPr>
          <w:p w:rsidR="002E4E4F" w:rsidRPr="005E4BE5" w:rsidRDefault="002E4E4F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4-я недели</w:t>
            </w:r>
            <w:r w:rsidRPr="005E4B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089" w:type="dxa"/>
          </w:tcPr>
          <w:p w:rsidR="002E4E4F" w:rsidRDefault="002E4E4F" w:rsidP="002E4E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01"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и уточнять представления детей о предметном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(мебель).</w:t>
            </w:r>
            <w:r>
              <w:t xml:space="preserve"> </w:t>
            </w:r>
            <w:r w:rsidRPr="00696D01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о существенных характеристиках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мебели</w:t>
            </w:r>
            <w:r w:rsidRPr="00696D01">
              <w:rPr>
                <w:rFonts w:ascii="Times New Roman" w:hAnsi="Times New Roman" w:cs="Times New Roman"/>
                <w:sz w:val="24"/>
                <w:szCs w:val="24"/>
              </w:rPr>
              <w:t>, о свойствах и качествах различных материалов.</w:t>
            </w:r>
            <w:r>
              <w:t xml:space="preserve"> </w:t>
            </w:r>
            <w:r w:rsidRPr="00696D0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труде взрослых, о значении их труда для общества.</w:t>
            </w:r>
          </w:p>
          <w:p w:rsidR="002E4E4F" w:rsidRPr="009218F5" w:rsidRDefault="002E4E4F" w:rsidP="002E4E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5E">
              <w:rPr>
                <w:rFonts w:ascii="Times New Roman" w:hAnsi="Times New Roman" w:cs="Times New Roman"/>
                <w:sz w:val="24"/>
                <w:szCs w:val="24"/>
              </w:rPr>
              <w:t xml:space="preserve">Обобщить,  уточнить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активизировать словарь детей.</w:t>
            </w:r>
            <w:r w:rsidRPr="00110C5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познавательный интерес детей.</w:t>
            </w:r>
          </w:p>
          <w:p w:rsidR="002E4E4F" w:rsidRDefault="002E4E4F" w:rsidP="00A228A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4F" w:rsidRDefault="002E4E4F" w:rsidP="00A228A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4F" w:rsidRPr="00C42F47" w:rsidRDefault="002E4E4F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2E4E4F" w:rsidRPr="002E4E4F" w:rsidRDefault="002E4E4F" w:rsidP="00A228A9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2E4E4F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Познавательно-исследовательская</w:t>
            </w:r>
          </w:p>
          <w:p w:rsidR="002E4E4F" w:rsidRPr="002E4E4F" w:rsidRDefault="002E4E4F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- «Мебель. Какая она?»</w:t>
            </w:r>
          </w:p>
          <w:p w:rsidR="002E4E4F" w:rsidRP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- опыты с деревом и металлом.</w:t>
            </w:r>
          </w:p>
          <w:p w:rsidR="002E4E4F" w:rsidRP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2E4E4F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Коммуникативная</w:t>
            </w:r>
          </w:p>
          <w:p w:rsidR="002E4E4F" w:rsidRPr="002E4E4F" w:rsidRDefault="002E4E4F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- беседы «Из чего делают  мебель?», «Мебель для спальни», «Кто делает мебель»;</w:t>
            </w:r>
          </w:p>
          <w:p w:rsidR="002E4E4F" w:rsidRPr="002E4E4F" w:rsidRDefault="002E4E4F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- проблемные ситуации «Если бы исчезли…» (столы,  стулья  и т. д.);</w:t>
            </w:r>
          </w:p>
          <w:p w:rsidR="002E4E4F" w:rsidRPr="002E4E4F" w:rsidRDefault="002E4E4F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 xml:space="preserve">- Составление сравнительно-описательных рассказов (стол - стул). </w:t>
            </w:r>
          </w:p>
          <w:p w:rsidR="002E4E4F" w:rsidRPr="002E4E4F" w:rsidRDefault="002E4E4F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- пересказ с опорой на сюжетные картинки «История одного шкафа»</w:t>
            </w:r>
          </w:p>
          <w:p w:rsidR="002E4E4F" w:rsidRP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2E4E4F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Игровая</w:t>
            </w:r>
          </w:p>
          <w:p w:rsidR="002E4E4F" w:rsidRPr="002E4E4F" w:rsidRDefault="002E4E4F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- дидактические игры «Куда спрятались игрушки», «Обставим квартиру», «Назови части»;</w:t>
            </w:r>
          </w:p>
          <w:p w:rsidR="002E4E4F" w:rsidRPr="002E4E4F" w:rsidRDefault="002E4E4F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«Четвертый лишний», «В мебельном магазине»;</w:t>
            </w:r>
          </w:p>
          <w:p w:rsidR="002E4E4F" w:rsidRP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2E4E4F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Изобразительная</w:t>
            </w:r>
          </w:p>
          <w:p w:rsidR="002E4E4F" w:rsidRPr="002E4E4F" w:rsidRDefault="002E4E4F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- Рисование «Моя комната»</w:t>
            </w:r>
          </w:p>
          <w:p w:rsidR="002E4E4F" w:rsidRPr="002E4E4F" w:rsidRDefault="002E4E4F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- «Рисуем иллюстрации к сказке «Три медведя»;</w:t>
            </w:r>
          </w:p>
          <w:p w:rsidR="002E4E4F" w:rsidRPr="002E4E4F" w:rsidRDefault="002E4E4F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- Лепка «Мебель для кукольного домика»</w:t>
            </w: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2E4E4F" w:rsidRPr="002E4E4F" w:rsidRDefault="002E4E4F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Конструирование</w:t>
            </w: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:rsidR="002E4E4F" w:rsidRPr="002E4E4F" w:rsidRDefault="002E4E4F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- конструирование «Мебель для кукол (строительный материал), «Тумбочка» (из бумаги).</w:t>
            </w:r>
          </w:p>
          <w:p w:rsidR="002E4E4F" w:rsidRP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2E4E4F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Восприятие художественной литературы и фольклора</w:t>
            </w:r>
          </w:p>
          <w:p w:rsidR="002E4E4F" w:rsidRPr="002E4E4F" w:rsidRDefault="002E4E4F" w:rsidP="002E4E4F">
            <w:pPr>
              <w:rPr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- Ш. Перро «Мальчик с пальчик»,</w:t>
            </w:r>
            <w:r w:rsidRPr="002E4E4F">
              <w:rPr>
                <w:sz w:val="23"/>
                <w:szCs w:val="23"/>
              </w:rPr>
              <w:t xml:space="preserve"> </w:t>
            </w:r>
          </w:p>
          <w:p w:rsidR="002E4E4F" w:rsidRPr="002E4E4F" w:rsidRDefault="002E4E4F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sz w:val="23"/>
                <w:szCs w:val="23"/>
              </w:rPr>
              <w:t xml:space="preserve">- </w:t>
            </w: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М. Цветаева. «У кроватки»;</w:t>
            </w:r>
          </w:p>
          <w:p w:rsidR="002E4E4F" w:rsidRPr="002E4E4F" w:rsidRDefault="002E4E4F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- Л. Левин. «Сундук»;</w:t>
            </w:r>
          </w:p>
          <w:p w:rsidR="002E4E4F" w:rsidRPr="002E4E4F" w:rsidRDefault="002E4E4F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- Л. Фадеева. «Зеркало в витрине»;</w:t>
            </w:r>
          </w:p>
          <w:p w:rsidR="002E4E4F" w:rsidRPr="002E4E4F" w:rsidRDefault="002E4E4F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- загадки про мебель.</w:t>
            </w:r>
          </w:p>
          <w:p w:rsidR="002E4E4F" w:rsidRP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2E4E4F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Двигательная</w:t>
            </w:r>
          </w:p>
          <w:p w:rsidR="002E4E4F" w:rsidRPr="002E4E4F" w:rsidRDefault="002E4E4F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 xml:space="preserve">Комплекс утренней гимнастики «Новоселье». </w:t>
            </w:r>
          </w:p>
          <w:p w:rsidR="002E4E4F" w:rsidRPr="002E4E4F" w:rsidRDefault="002E4E4F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Физминутка</w:t>
            </w:r>
            <w:proofErr w:type="spellEnd"/>
            <w:r w:rsidRPr="002E4E4F">
              <w:rPr>
                <w:rFonts w:ascii="Times New Roman" w:hAnsi="Times New Roman" w:cs="Times New Roman"/>
                <w:sz w:val="23"/>
                <w:szCs w:val="23"/>
              </w:rPr>
              <w:t xml:space="preserve"> «На кровати можно спать…»</w:t>
            </w:r>
          </w:p>
          <w:p w:rsidR="002E4E4F" w:rsidRPr="002E4E4F" w:rsidRDefault="002E4E4F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Подвижная игра «Погрузи мебель в машину».</w:t>
            </w:r>
          </w:p>
          <w:p w:rsidR="002E4E4F" w:rsidRPr="002E4E4F" w:rsidRDefault="002E4E4F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Игра малой подвижности «Займи свободный стульчик».</w:t>
            </w:r>
          </w:p>
          <w:p w:rsidR="002E4E4F" w:rsidRP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2E4E4F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Музыкальная</w:t>
            </w:r>
          </w:p>
          <w:p w:rsidR="002E4E4F" w:rsidRPr="002E4E4F" w:rsidRDefault="002E4E4F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 xml:space="preserve">Игра с музыкальным сопровождением «Кто первый?» Пение «Спят деревья на опушке», муз. М. Иорданского, сл. И. </w:t>
            </w:r>
            <w:proofErr w:type="spellStart"/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Черницкой</w:t>
            </w:r>
            <w:proofErr w:type="spellEnd"/>
            <w:r w:rsidRPr="002E4E4F">
              <w:rPr>
                <w:rFonts w:ascii="Times New Roman" w:hAnsi="Times New Roman" w:cs="Times New Roman"/>
                <w:sz w:val="23"/>
                <w:szCs w:val="23"/>
              </w:rPr>
              <w:t xml:space="preserve">; Слушание «Наша хохлома», муз. </w:t>
            </w:r>
            <w:proofErr w:type="gramStart"/>
            <w:r w:rsidRPr="002E4E4F">
              <w:rPr>
                <w:rFonts w:ascii="Times New Roman" w:hAnsi="Times New Roman" w:cs="Times New Roman"/>
                <w:sz w:val="23"/>
                <w:szCs w:val="23"/>
              </w:rPr>
              <w:t xml:space="preserve">Ю. </w:t>
            </w:r>
            <w:proofErr w:type="spellStart"/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Чичкова</w:t>
            </w:r>
            <w:proofErr w:type="spellEnd"/>
            <w:r w:rsidRPr="002E4E4F">
              <w:rPr>
                <w:rFonts w:ascii="Times New Roman" w:hAnsi="Times New Roman" w:cs="Times New Roman"/>
                <w:sz w:val="23"/>
                <w:szCs w:val="23"/>
              </w:rPr>
              <w:t xml:space="preserve"> (сб. «Ромашковая Русь»);</w:t>
            </w:r>
            <w:r w:rsidRPr="002E4E4F">
              <w:rPr>
                <w:sz w:val="23"/>
                <w:szCs w:val="23"/>
              </w:rPr>
              <w:t xml:space="preserve"> </w:t>
            </w: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 xml:space="preserve"> Музыкально-ритмические движения</w:t>
            </w:r>
            <w:r w:rsidRPr="002E4E4F">
              <w:rPr>
                <w:sz w:val="23"/>
                <w:szCs w:val="23"/>
              </w:rPr>
              <w:t xml:space="preserve"> </w:t>
            </w: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«Упражнение с лентой» («Игровая», муз.</w:t>
            </w:r>
            <w:proofErr w:type="gramEnd"/>
            <w:r w:rsidRPr="002E4E4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И. Кишко).</w:t>
            </w:r>
            <w:proofErr w:type="gramEnd"/>
          </w:p>
          <w:p w:rsidR="002E4E4F" w:rsidRP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2E4E4F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Самообслуживание и элементарный бытовой труд   </w:t>
            </w:r>
          </w:p>
          <w:p w:rsidR="002E4E4F" w:rsidRPr="002E4E4F" w:rsidRDefault="002E4E4F" w:rsidP="002E4E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4E4F">
              <w:rPr>
                <w:rFonts w:ascii="Times New Roman" w:hAnsi="Times New Roman" w:cs="Times New Roman"/>
                <w:sz w:val="23"/>
                <w:szCs w:val="23"/>
              </w:rPr>
              <w:t>Мытье стульчиков. Уборка в игровой зоне. Уборка мусора на участке. Ремонт игрушек.</w:t>
            </w:r>
          </w:p>
          <w:p w:rsidR="002E4E4F" w:rsidRDefault="002E4E4F" w:rsidP="002E4E4F">
            <w:pPr>
              <w:tabs>
                <w:tab w:val="left" w:pos="15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E4E4F" w:rsidRDefault="002E4E4F" w:rsidP="002E4E4F">
            <w:pPr>
              <w:tabs>
                <w:tab w:val="left" w:pos="15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5B" w:rsidRPr="001B4221" w:rsidRDefault="0034045B" w:rsidP="002E4E4F">
            <w:pPr>
              <w:tabs>
                <w:tab w:val="left" w:pos="15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E4E4F" w:rsidRDefault="002E4E4F" w:rsidP="00A228A9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  <w:p w:rsidR="002E4E4F" w:rsidRPr="00994D16" w:rsidRDefault="002E4E4F" w:rsidP="00A228A9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1505AA">
              <w:rPr>
                <w:rFonts w:ascii="Times New Roman" w:hAnsi="Times New Roman" w:cs="Times New Roman"/>
              </w:rPr>
              <w:t xml:space="preserve">Конструирование кукольной мебели из разных видов конструкторов </w:t>
            </w:r>
          </w:p>
        </w:tc>
      </w:tr>
      <w:tr w:rsidR="002E4E4F" w:rsidTr="0034045B">
        <w:tc>
          <w:tcPr>
            <w:tcW w:w="675" w:type="dxa"/>
          </w:tcPr>
          <w:p w:rsidR="002E4E4F" w:rsidRPr="00531946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888" w:type="dxa"/>
          </w:tcPr>
          <w:p w:rsidR="002E4E4F" w:rsidRPr="00531946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089" w:type="dxa"/>
          </w:tcPr>
          <w:p w:rsidR="002E4E4F" w:rsidRPr="00B64F43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490" w:type="dxa"/>
          </w:tcPr>
          <w:p w:rsidR="002E4E4F" w:rsidRPr="00DF1757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72" w:type="dxa"/>
          </w:tcPr>
          <w:p w:rsidR="002E4E4F" w:rsidRPr="00531946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2E4E4F" w:rsidTr="0034045B">
        <w:tc>
          <w:tcPr>
            <w:tcW w:w="675" w:type="dxa"/>
            <w:textDirection w:val="btLr"/>
          </w:tcPr>
          <w:p w:rsidR="002E4E4F" w:rsidRPr="005E4BE5" w:rsidRDefault="002E4E4F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Победы</w:t>
            </w:r>
          </w:p>
        </w:tc>
        <w:tc>
          <w:tcPr>
            <w:tcW w:w="888" w:type="dxa"/>
            <w:textDirection w:val="btLr"/>
          </w:tcPr>
          <w:p w:rsidR="002E4E4F" w:rsidRPr="005E4BE5" w:rsidRDefault="002E4E4F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1-я неделя мая</w:t>
            </w:r>
          </w:p>
        </w:tc>
        <w:tc>
          <w:tcPr>
            <w:tcW w:w="2089" w:type="dxa"/>
          </w:tcPr>
          <w:p w:rsidR="002E4E4F" w:rsidRDefault="002E4E4F" w:rsidP="00861E8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</w:t>
            </w:r>
          </w:p>
          <w:p w:rsidR="002E4E4F" w:rsidRDefault="002E4E4F" w:rsidP="00861E8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памятниками героям Великой отечественной войны.</w:t>
            </w:r>
          </w:p>
          <w:p w:rsidR="002E4E4F" w:rsidRDefault="002E4E4F" w:rsidP="00861E8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воинских наградах дедушек, бабушек, родителей.</w:t>
            </w:r>
          </w:p>
          <w:p w:rsidR="002E4E4F" w:rsidRDefault="002E4E4F" w:rsidP="00861E8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преемственности поколений защитников Родины: от былинных богатырей до героев Великой Отечественной войны.</w:t>
            </w:r>
          </w:p>
          <w:p w:rsidR="002E4E4F" w:rsidRPr="00C42F47" w:rsidRDefault="002E4E4F" w:rsidP="00A228A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                                                   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«Они защищали Родину»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 иркутянах –  героях</w:t>
            </w:r>
            <w:r w:rsidRPr="005F38BF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ественной войны);</w:t>
            </w:r>
          </w:p>
          <w:p w:rsidR="002E4E4F" w:rsidRP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«Великая Победа» с просмотром презентации «Детям о Великой Отечественной войне»,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 «Кто защищает Родину», «Дети – герои войны»,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8BF">
              <w:rPr>
                <w:rFonts w:ascii="Times New Roman" w:hAnsi="Times New Roman" w:cs="Times New Roman"/>
                <w:sz w:val="24"/>
                <w:szCs w:val="24"/>
              </w:rPr>
              <w:t>-  рассуждения «Почему так говорят?»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(пословицы и поговорки  о смелости, храбрости, героизме</w:t>
            </w:r>
            <w:r w:rsidRPr="005F38BF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и обсуждение плакатов времен Великой Отечественной войны,</w:t>
            </w:r>
          </w:p>
          <w:p w:rsidR="002E4E4F" w:rsidRP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речевые игры «Скажи наоборот», «Подбери слово-признак».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 «Пограничная застава»,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строительная игра «Военный аэродром».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 «Праздничный салют», 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«Солдат Победы», </w:t>
            </w:r>
          </w:p>
          <w:p w:rsidR="002E4E4F" w:rsidRPr="00D42BAC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лепка «Военные самолеты».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онструирование</w:t>
            </w:r>
            <w:r w:rsidRPr="000A6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конструирование из строительного материала «Военная техника», 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 бумаги «Солдатский треугольник», 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Восприятие художественной литературы и фольклора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Алексеев «Первый ночной таран»,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«Салют» Л. Некрасова,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А. Митяев «В землянке».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«Шел по улице солдат»,</w:t>
            </w:r>
          </w:p>
          <w:p w:rsidR="002E4E4F" w:rsidRPr="00D42BAC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F38BF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5F38BF">
              <w:rPr>
                <w:rFonts w:ascii="Times New Roman" w:hAnsi="Times New Roman" w:cs="Times New Roman"/>
                <w:sz w:val="24"/>
                <w:szCs w:val="24"/>
              </w:rPr>
              <w:t xml:space="preserve"> «Быль для детей»,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Двигательная</w:t>
            </w:r>
          </w:p>
          <w:p w:rsidR="002E4E4F" w:rsidRPr="005F38B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Игры-состязания  </w:t>
            </w:r>
            <w:r w:rsidRPr="005F38BF">
              <w:rPr>
                <w:rFonts w:ascii="Times New Roman" w:hAnsi="Times New Roman" w:cs="Times New Roman"/>
                <w:sz w:val="24"/>
                <w:szCs w:val="24"/>
              </w:rPr>
              <w:t>«Перетягивание каната»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38BF">
              <w:rPr>
                <w:rFonts w:ascii="Times New Roman" w:hAnsi="Times New Roman" w:cs="Times New Roman"/>
                <w:sz w:val="24"/>
                <w:szCs w:val="24"/>
              </w:rPr>
              <w:t>«Полоса препятствий»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«Самолеты</w:t>
            </w:r>
            <w:r w:rsidRPr="005F38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38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«Самый меткий». Эстафеты «Донесение», </w:t>
            </w:r>
            <w:r w:rsidRPr="005F38BF">
              <w:rPr>
                <w:rFonts w:ascii="Times New Roman" w:hAnsi="Times New Roman" w:cs="Times New Roman"/>
                <w:sz w:val="24"/>
                <w:szCs w:val="24"/>
              </w:rPr>
              <w:t>Кто быстрее?»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Подвижная игра с речевым сопровождением «Слава Армии родной». Игра малой подвижности «Конники».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 фронтовых песен,  песен о Великой Отечественной войне;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«Праздник Победы», муз.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Парцхаладзе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 муз. Е. Тиличеевой, сл.</w:t>
            </w:r>
            <w:r w:rsidRPr="00A01253">
              <w:rPr>
                <w:rFonts w:ascii="Times New Roman" w:hAnsi="Times New Roman" w:cs="Times New Roman"/>
                <w:sz w:val="24"/>
                <w:szCs w:val="24"/>
              </w:rPr>
              <w:t xml:space="preserve"> Л. Некрасовой.</w:t>
            </w:r>
          </w:p>
          <w:p w:rsidR="002E4E4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амообслуживание и элементарный бытовой труд </w:t>
            </w:r>
            <w:r w:rsidRPr="0088405E">
              <w:rPr>
                <w:rFonts w:ascii="Times New Roman" w:hAnsi="Times New Roman" w:cs="Times New Roman"/>
                <w:sz w:val="24"/>
                <w:szCs w:val="24"/>
              </w:rPr>
              <w:t xml:space="preserve">  Поддержание порядка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участке.  </w:t>
            </w:r>
            <w:r w:rsidRPr="0088405E">
              <w:rPr>
                <w:rFonts w:ascii="Times New Roman" w:hAnsi="Times New Roman" w:cs="Times New Roman"/>
                <w:sz w:val="24"/>
                <w:szCs w:val="24"/>
              </w:rPr>
              <w:t>Дежурства по столовой, по занятиям.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45B" w:rsidRDefault="0034045B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4F" w:rsidRPr="0004699F" w:rsidRDefault="002E4E4F" w:rsidP="002E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E4E4F" w:rsidRDefault="002E4E4F" w:rsidP="00A2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«Чтим великий День Победы».</w:t>
            </w:r>
          </w:p>
          <w:p w:rsidR="002E4E4F" w:rsidRPr="00C42F47" w:rsidRDefault="002E4E4F" w:rsidP="00A228A9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мемориалу «Вечный огонь»</w:t>
            </w:r>
            <w:r w:rsidRPr="00AB7BF8">
              <w:rPr>
                <w:rFonts w:ascii="Times New Roman" w:hAnsi="Times New Roman" w:cs="Times New Roman"/>
                <w:sz w:val="24"/>
                <w:szCs w:val="24"/>
              </w:rPr>
              <w:t>, возложение цве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</w:tc>
      </w:tr>
      <w:tr w:rsidR="002E4E4F" w:rsidTr="0034045B">
        <w:tc>
          <w:tcPr>
            <w:tcW w:w="675" w:type="dxa"/>
          </w:tcPr>
          <w:p w:rsidR="002E4E4F" w:rsidRPr="00531946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888" w:type="dxa"/>
          </w:tcPr>
          <w:p w:rsidR="002E4E4F" w:rsidRPr="00531946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089" w:type="dxa"/>
          </w:tcPr>
          <w:p w:rsidR="002E4E4F" w:rsidRPr="00B64F43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490" w:type="dxa"/>
          </w:tcPr>
          <w:p w:rsidR="002E4E4F" w:rsidRPr="00DF1757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72" w:type="dxa"/>
          </w:tcPr>
          <w:p w:rsidR="002E4E4F" w:rsidRPr="00531946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861E85" w:rsidTr="0034045B">
        <w:tc>
          <w:tcPr>
            <w:tcW w:w="675" w:type="dxa"/>
            <w:textDirection w:val="btLr"/>
          </w:tcPr>
          <w:p w:rsidR="00861E85" w:rsidRPr="005E4BE5" w:rsidRDefault="00861E85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Посуда. Виды посуды. Материалы, из которых сделана посуда</w:t>
            </w:r>
          </w:p>
        </w:tc>
        <w:tc>
          <w:tcPr>
            <w:tcW w:w="888" w:type="dxa"/>
            <w:textDirection w:val="btLr"/>
          </w:tcPr>
          <w:p w:rsidR="00861E85" w:rsidRPr="005E4BE5" w:rsidRDefault="00861E85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2-я неделя мая</w:t>
            </w:r>
          </w:p>
        </w:tc>
        <w:tc>
          <w:tcPr>
            <w:tcW w:w="2089" w:type="dxa"/>
          </w:tcPr>
          <w:p w:rsidR="00861E85" w:rsidRPr="00C42F47" w:rsidRDefault="00861E85" w:rsidP="00861E8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</w:t>
            </w:r>
            <w:r w:rsidRPr="00F37E6A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ставления детей о посуде, ее назначении; о видах посуды, материалах, из которых создается посуда (стекло, глина, фарфор, металл, пластмасса)</w:t>
            </w:r>
            <w:r w:rsidRPr="00F37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7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по теме.</w:t>
            </w:r>
          </w:p>
        </w:tc>
        <w:tc>
          <w:tcPr>
            <w:tcW w:w="10490" w:type="dxa"/>
          </w:tcPr>
          <w:p w:rsidR="00861E85" w:rsidRPr="00861E85" w:rsidRDefault="00861E85" w:rsidP="00861E85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861E85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Познавательно-исследовательская                                                      </w:t>
            </w:r>
          </w:p>
          <w:p w:rsidR="00861E85" w:rsidRPr="00861E85" w:rsidRDefault="00861E85" w:rsidP="00861E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- Экскурсия на пищеблок детского сада;</w:t>
            </w:r>
          </w:p>
          <w:p w:rsidR="00861E85" w:rsidRPr="00861E85" w:rsidRDefault="00861E85" w:rsidP="00861E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- «Такая разная посуда».</w:t>
            </w:r>
          </w:p>
          <w:p w:rsidR="00861E85" w:rsidRPr="00861E85" w:rsidRDefault="00861E85" w:rsidP="00861E85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861E85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Коммуникативная</w:t>
            </w:r>
          </w:p>
          <w:p w:rsidR="00861E85" w:rsidRPr="00861E85" w:rsidRDefault="00861E85" w:rsidP="00861E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 xml:space="preserve">- рассказы воспитателя «Как появилась вилка», «Путешествие в прошлое посуды»; </w:t>
            </w:r>
          </w:p>
          <w:p w:rsidR="00861E85" w:rsidRPr="00861E85" w:rsidRDefault="00861E85" w:rsidP="00861E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- беседы «Столовая посуда», «Правила этикета. Как правильно сервировать стол к обеду», «Как мы помогаем мамам на кухне»;</w:t>
            </w:r>
          </w:p>
          <w:p w:rsidR="00861E85" w:rsidRPr="00861E85" w:rsidRDefault="00861E85" w:rsidP="00861E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 xml:space="preserve"> - составление описательных рассказов о предметах посуды по плану;</w:t>
            </w:r>
          </w:p>
          <w:p w:rsidR="00861E85" w:rsidRPr="00861E85" w:rsidRDefault="00861E85" w:rsidP="00861E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 xml:space="preserve">- ситуативные </w:t>
            </w:r>
            <w:proofErr w:type="gramStart"/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разговоры</w:t>
            </w:r>
            <w:proofErr w:type="gramEnd"/>
            <w:r w:rsidRPr="00861E85">
              <w:rPr>
                <w:rFonts w:ascii="Times New Roman" w:hAnsi="Times New Roman" w:cs="Times New Roman"/>
                <w:sz w:val="23"/>
                <w:szCs w:val="23"/>
              </w:rPr>
              <w:t xml:space="preserve"> «Какой посудой нельзя пользоваться». «Как правильно мыть посуду»;</w:t>
            </w:r>
          </w:p>
          <w:p w:rsidR="00861E85" w:rsidRPr="00861E85" w:rsidRDefault="00861E85" w:rsidP="00861E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- речевые игры «Скажи наоборот», «Подбери слово-признак», «Что из чего».</w:t>
            </w:r>
          </w:p>
          <w:p w:rsidR="00861E85" w:rsidRPr="00861E85" w:rsidRDefault="00861E85" w:rsidP="00861E85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861E85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Игровая</w:t>
            </w:r>
          </w:p>
          <w:p w:rsidR="00861E85" w:rsidRPr="00861E85" w:rsidRDefault="00861E85" w:rsidP="00861E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- Сюжетно-ролевая игра «Семья. Чаепитие»,</w:t>
            </w:r>
          </w:p>
          <w:p w:rsidR="00861E85" w:rsidRPr="00861E85" w:rsidRDefault="00861E85" w:rsidP="00861E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- дидактические игры «Назови, из чего сделана посуда»,</w:t>
            </w:r>
            <w:r w:rsidRPr="00861E85">
              <w:rPr>
                <w:sz w:val="23"/>
                <w:szCs w:val="23"/>
              </w:rPr>
              <w:t xml:space="preserve"> </w:t>
            </w: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«Накроем стол для чаепития»,  «Четвертый лишний», «Расставь посуду по полочкам»,</w:t>
            </w:r>
          </w:p>
          <w:p w:rsidR="00861E85" w:rsidRPr="00861E85" w:rsidRDefault="00861E85" w:rsidP="00861E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- Пальчиковый театр «Журавль и лиса».</w:t>
            </w:r>
          </w:p>
          <w:p w:rsidR="00861E85" w:rsidRPr="00861E85" w:rsidRDefault="00861E85" w:rsidP="00861E85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861E85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Изобразительная</w:t>
            </w:r>
          </w:p>
          <w:p w:rsidR="00861E85" w:rsidRPr="00861E85" w:rsidRDefault="00861E85" w:rsidP="00861E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 xml:space="preserve">- рисование  «Гжельская посуда», </w:t>
            </w:r>
          </w:p>
          <w:p w:rsidR="00861E85" w:rsidRPr="00861E85" w:rsidRDefault="00861E85" w:rsidP="00861E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 xml:space="preserve">- рисование «Украсим доску городецким узором», </w:t>
            </w:r>
          </w:p>
          <w:p w:rsidR="00861E85" w:rsidRPr="00861E85" w:rsidRDefault="00861E85" w:rsidP="00861E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- лепка ленточная «Чашка и блюдце».</w:t>
            </w:r>
          </w:p>
          <w:p w:rsidR="00861E85" w:rsidRPr="00861E85" w:rsidRDefault="00861E85" w:rsidP="00861E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E85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Конструирование</w:t>
            </w: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:rsidR="00861E85" w:rsidRPr="00861E85" w:rsidRDefault="00861E85" w:rsidP="00861E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 xml:space="preserve">- «Чайник» из палочек </w:t>
            </w:r>
            <w:proofErr w:type="spellStart"/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Кюизенера</w:t>
            </w:r>
            <w:proofErr w:type="spellEnd"/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, плоскостное моделирование «Такая разная посуда»</w:t>
            </w:r>
          </w:p>
          <w:p w:rsidR="00861E85" w:rsidRPr="00861E85" w:rsidRDefault="00861E85" w:rsidP="00861E85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861E85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Восприятие художественной литературы и фольклора</w:t>
            </w:r>
          </w:p>
          <w:p w:rsidR="00861E85" w:rsidRPr="00861E85" w:rsidRDefault="00861E85" w:rsidP="00861E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- р. Н. сказка «Лиса и журавль»;</w:t>
            </w:r>
          </w:p>
          <w:p w:rsidR="00861E85" w:rsidRPr="00861E85" w:rsidRDefault="00861E85" w:rsidP="00861E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 xml:space="preserve">- Д. Хармс «Иван </w:t>
            </w:r>
            <w:proofErr w:type="spellStart"/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Иваныч</w:t>
            </w:r>
            <w:proofErr w:type="spellEnd"/>
            <w:r w:rsidRPr="00861E85">
              <w:rPr>
                <w:rFonts w:ascii="Times New Roman" w:hAnsi="Times New Roman" w:cs="Times New Roman"/>
                <w:sz w:val="23"/>
                <w:szCs w:val="23"/>
              </w:rPr>
              <w:t xml:space="preserve"> Самовар»;</w:t>
            </w:r>
          </w:p>
          <w:p w:rsidR="00861E85" w:rsidRPr="00861E85" w:rsidRDefault="00861E85" w:rsidP="00861E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 xml:space="preserve">- Н. </w:t>
            </w:r>
            <w:proofErr w:type="spellStart"/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Нищева</w:t>
            </w:r>
            <w:proofErr w:type="spellEnd"/>
            <w:r w:rsidRPr="00861E85">
              <w:rPr>
                <w:rFonts w:ascii="Times New Roman" w:hAnsi="Times New Roman" w:cs="Times New Roman"/>
                <w:sz w:val="23"/>
                <w:szCs w:val="23"/>
              </w:rPr>
              <w:t xml:space="preserve"> «Вот большой стеклянный чайник…»;</w:t>
            </w:r>
          </w:p>
          <w:p w:rsidR="00861E85" w:rsidRPr="00861E85" w:rsidRDefault="00861E85" w:rsidP="00861E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 xml:space="preserve">- Р. </w:t>
            </w:r>
            <w:proofErr w:type="spellStart"/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Сеф</w:t>
            </w:r>
            <w:proofErr w:type="spellEnd"/>
            <w:r w:rsidRPr="00861E85">
              <w:rPr>
                <w:rFonts w:ascii="Times New Roman" w:hAnsi="Times New Roman" w:cs="Times New Roman"/>
                <w:sz w:val="23"/>
                <w:szCs w:val="23"/>
              </w:rPr>
              <w:t xml:space="preserve"> «Совет».</w:t>
            </w:r>
          </w:p>
          <w:p w:rsidR="00861E85" w:rsidRPr="00861E85" w:rsidRDefault="00861E85" w:rsidP="00861E85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861E85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Двигательная</w:t>
            </w:r>
          </w:p>
          <w:p w:rsidR="00861E85" w:rsidRPr="00861E85" w:rsidRDefault="00861E85" w:rsidP="00861E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Физминутка</w:t>
            </w:r>
            <w:proofErr w:type="spellEnd"/>
            <w:r w:rsidRPr="00861E85">
              <w:rPr>
                <w:rFonts w:ascii="Times New Roman" w:hAnsi="Times New Roman" w:cs="Times New Roman"/>
                <w:sz w:val="23"/>
                <w:szCs w:val="23"/>
              </w:rPr>
              <w:t xml:space="preserve"> «Ложка - это ложка», «Я чайник-ворчун». </w:t>
            </w:r>
          </w:p>
          <w:p w:rsidR="00861E85" w:rsidRPr="00861E85" w:rsidRDefault="00861E85" w:rsidP="00861E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 xml:space="preserve">Подвижная игра с речевым сопровождением «Трали-вали». </w:t>
            </w:r>
          </w:p>
          <w:p w:rsidR="00861E85" w:rsidRPr="00861E85" w:rsidRDefault="00861E85" w:rsidP="00861E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Игра малой подвижности «Звонкие ложки». Подвижные игры «Удочка». «Море волнуется». Эстафета «Перенеси картошку в ложке»</w:t>
            </w:r>
          </w:p>
          <w:p w:rsidR="00861E85" w:rsidRPr="00861E85" w:rsidRDefault="00861E85" w:rsidP="00861E85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861E85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Музыкальная</w:t>
            </w:r>
          </w:p>
          <w:p w:rsidR="00861E85" w:rsidRPr="00861E85" w:rsidRDefault="00861E85" w:rsidP="00861E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 xml:space="preserve">Пение «Песенка про бабушку», муз. М. </w:t>
            </w:r>
            <w:proofErr w:type="spellStart"/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Парцхаладзе</w:t>
            </w:r>
            <w:proofErr w:type="spellEnd"/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861E85">
              <w:rPr>
                <w:sz w:val="23"/>
                <w:szCs w:val="23"/>
              </w:rPr>
              <w:t xml:space="preserve"> </w:t>
            </w: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«Кто придумал песенку», муз. Д. Льва-</w:t>
            </w:r>
            <w:proofErr w:type="spellStart"/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Компанейца</w:t>
            </w:r>
            <w:proofErr w:type="spellEnd"/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. Музыкально-ритмические движения. «Упражнение с мячами», «Скакалки», муз. А. Петрова;</w:t>
            </w:r>
          </w:p>
          <w:p w:rsidR="00861E85" w:rsidRPr="0004699F" w:rsidRDefault="00861E85" w:rsidP="0086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85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Самообслуживание и элементарный бытовой труд </w:t>
            </w: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 xml:space="preserve">  Поддержание порядка в группе, на участке.  Дежурства по столовой, сервировка столов. Уборка участка. Мытье дощечек для лепки.</w:t>
            </w:r>
          </w:p>
        </w:tc>
        <w:tc>
          <w:tcPr>
            <w:tcW w:w="1472" w:type="dxa"/>
          </w:tcPr>
          <w:p w:rsidR="00861E85" w:rsidRPr="00C42F47" w:rsidRDefault="00861E85" w:rsidP="00A228A9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«Чудо-Гжель»</w:t>
            </w:r>
          </w:p>
        </w:tc>
      </w:tr>
      <w:tr w:rsidR="002E4E4F" w:rsidTr="0034045B">
        <w:tc>
          <w:tcPr>
            <w:tcW w:w="675" w:type="dxa"/>
          </w:tcPr>
          <w:p w:rsidR="002E4E4F" w:rsidRPr="00531946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888" w:type="dxa"/>
          </w:tcPr>
          <w:p w:rsidR="002E4E4F" w:rsidRPr="00531946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089" w:type="dxa"/>
          </w:tcPr>
          <w:p w:rsidR="002E4E4F" w:rsidRPr="00B64F43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490" w:type="dxa"/>
          </w:tcPr>
          <w:p w:rsidR="002E4E4F" w:rsidRPr="00DF1757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72" w:type="dxa"/>
          </w:tcPr>
          <w:p w:rsidR="002E4E4F" w:rsidRPr="00531946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861E85" w:rsidTr="0034045B">
        <w:tc>
          <w:tcPr>
            <w:tcW w:w="675" w:type="dxa"/>
            <w:textDirection w:val="btLr"/>
          </w:tcPr>
          <w:p w:rsidR="00861E85" w:rsidRPr="005E4BE5" w:rsidRDefault="00861E85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Продукты питания</w:t>
            </w:r>
          </w:p>
        </w:tc>
        <w:tc>
          <w:tcPr>
            <w:tcW w:w="888" w:type="dxa"/>
            <w:textDirection w:val="btLr"/>
          </w:tcPr>
          <w:p w:rsidR="00861E85" w:rsidRPr="005E4BE5" w:rsidRDefault="00861E85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3-я неделя мая</w:t>
            </w:r>
          </w:p>
        </w:tc>
        <w:tc>
          <w:tcPr>
            <w:tcW w:w="2089" w:type="dxa"/>
          </w:tcPr>
          <w:p w:rsidR="00861E85" w:rsidRDefault="00861E85" w:rsidP="0086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</w:t>
            </w: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 xml:space="preserve">акрепить знания о продуктах питания, о профессиях людей, которые участвуют в изготовлении продуктов питания и их реализации. Иметь представление о пользе и вреде продуктов питания. </w:t>
            </w:r>
            <w:r w:rsidRPr="0034529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рациональном питании (объем пищи, последовательность ее приема, разнообразие в питании, питьевой режим).</w:t>
            </w:r>
          </w:p>
          <w:p w:rsidR="00861E85" w:rsidRPr="00A123E3" w:rsidRDefault="00861E85" w:rsidP="0086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по теме.</w:t>
            </w:r>
          </w:p>
          <w:p w:rsidR="00861E85" w:rsidRPr="00C42F47" w:rsidRDefault="00861E85" w:rsidP="00A228A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861E85" w:rsidRDefault="00861E85" w:rsidP="00861E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                                                   </w:t>
            </w:r>
          </w:p>
          <w:p w:rsidR="00861E85" w:rsidRDefault="00861E85" w:rsidP="0086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</w:t>
            </w:r>
            <w:r w:rsidRPr="00E92CF7">
              <w:rPr>
                <w:rFonts w:ascii="Times New Roman" w:hAnsi="Times New Roman" w:cs="Times New Roman"/>
                <w:sz w:val="24"/>
                <w:szCs w:val="24"/>
              </w:rPr>
              <w:t>иллюст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раций на тему «Продукты питания»;</w:t>
            </w:r>
          </w:p>
          <w:p w:rsidR="00861E85" w:rsidRPr="00A956B4" w:rsidRDefault="00861E85" w:rsidP="0086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«Какие бывают продукты».</w:t>
            </w:r>
          </w:p>
          <w:p w:rsidR="00861E85" w:rsidRDefault="00861E85" w:rsidP="00861E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</w:t>
            </w:r>
          </w:p>
          <w:p w:rsidR="00861E85" w:rsidRDefault="00861E85" w:rsidP="0086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 «Полезные и вредные продукты», «Культура поведения во время еды», «Как хранить продукты», «Профессия – кондитер»;</w:t>
            </w:r>
          </w:p>
          <w:p w:rsidR="00861E85" w:rsidRDefault="00861E85" w:rsidP="0086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8B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пересказ с опорой на сюжетные картинки «день рождения Ежика»;</w:t>
            </w:r>
          </w:p>
          <w:p w:rsidR="00861E85" w:rsidRDefault="00861E85" w:rsidP="0086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ситуативные разговоры «Мое любимое блюдо», «Всегда ли вкусное полезно?»;</w:t>
            </w:r>
          </w:p>
          <w:p w:rsidR="00861E85" w:rsidRDefault="00861E85" w:rsidP="0086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рассказа из личного опыта «Как я с мамой ходил в магазин за продуктами»;</w:t>
            </w:r>
          </w:p>
          <w:p w:rsidR="00861E85" w:rsidRPr="00861E85" w:rsidRDefault="00861E85" w:rsidP="0086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речевые игры </w:t>
            </w:r>
            <w:r w:rsidRPr="004617DF">
              <w:rPr>
                <w:rFonts w:ascii="Times New Roman" w:hAnsi="Times New Roman" w:cs="Times New Roman"/>
                <w:sz w:val="24"/>
                <w:szCs w:val="24"/>
              </w:rPr>
              <w:t>«Что приготовим»,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«Четвертый лишний», «Мяч бросай – продукты называй»</w:t>
            </w:r>
          </w:p>
          <w:p w:rsidR="00861E85" w:rsidRDefault="00861E85" w:rsidP="00861E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</w:t>
            </w:r>
          </w:p>
          <w:p w:rsidR="00861E85" w:rsidRDefault="00861E85" w:rsidP="0086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 «Варим борщ», «Что нам нужно для салата», «Конфетки и монетки», «Угадай на вкус», «Что из чего готовят».</w:t>
            </w:r>
          </w:p>
          <w:p w:rsidR="00861E85" w:rsidRDefault="00861E85" w:rsidP="0086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 «Кафе»,</w:t>
            </w:r>
          </w:p>
          <w:p w:rsidR="00861E85" w:rsidRDefault="00861E85" w:rsidP="0086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пальчиковый театр по сказке «Колобок».</w:t>
            </w:r>
          </w:p>
          <w:p w:rsidR="00861E85" w:rsidRDefault="00861E85" w:rsidP="00861E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</w:t>
            </w:r>
          </w:p>
          <w:p w:rsidR="00861E85" w:rsidRDefault="00861E85" w:rsidP="0086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 «Натюрморт», </w:t>
            </w:r>
          </w:p>
          <w:p w:rsidR="00861E85" w:rsidRDefault="00861E85" w:rsidP="0086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«Хохломская роспись на ложке» </w:t>
            </w:r>
          </w:p>
          <w:p w:rsidR="00861E85" w:rsidRPr="00D42BAC" w:rsidRDefault="00861E85" w:rsidP="0086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лепка «Продукты для игры в «магазин».</w:t>
            </w:r>
          </w:p>
          <w:p w:rsidR="00861E85" w:rsidRDefault="00861E85" w:rsidP="0086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онструирование</w:t>
            </w:r>
            <w:r w:rsidRPr="000A6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1E85" w:rsidRDefault="00861E85" w:rsidP="0086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861E85" w:rsidRDefault="00861E85" w:rsidP="00861E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Восприятие художественной литературы и фольклора</w:t>
            </w:r>
          </w:p>
          <w:p w:rsidR="00861E85" w:rsidRDefault="00861E85" w:rsidP="0086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17D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Михалков</w:t>
            </w:r>
            <w:r w:rsidRPr="004617DF">
              <w:rPr>
                <w:rFonts w:ascii="Times New Roman" w:hAnsi="Times New Roman" w:cs="Times New Roman"/>
                <w:sz w:val="24"/>
                <w:szCs w:val="24"/>
              </w:rPr>
              <w:t xml:space="preserve"> «Про девочку, которая плохо кушала»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E85" w:rsidRDefault="00861E85" w:rsidP="0086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р. Н. сказка «Каша из топора»;</w:t>
            </w:r>
          </w:p>
          <w:p w:rsidR="00861E85" w:rsidRDefault="00861E85" w:rsidP="0086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Н. Носов «Каша»;</w:t>
            </w:r>
          </w:p>
          <w:p w:rsidR="00861E85" w:rsidRPr="00D42BAC" w:rsidRDefault="00861E85" w:rsidP="0086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Э.</w:t>
            </w:r>
            <w:r w:rsidRPr="00AC0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4EB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«Пенки».</w:t>
            </w:r>
          </w:p>
          <w:p w:rsidR="00861E85" w:rsidRDefault="00861E85" w:rsidP="00861E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Двигательная</w:t>
            </w:r>
          </w:p>
          <w:p w:rsidR="00861E85" w:rsidRPr="005F38BF" w:rsidRDefault="00861E85" w:rsidP="0086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Съедобное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несъедобное».</w:t>
            </w:r>
            <w:r>
              <w:t xml:space="preserve"> </w:t>
            </w: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>Пальчико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вая гимнастика: «Мы капусту рубим». Подвижные игры «Не попадись», «Салки с ленточкой».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«Колобок», «Раз, два, три четыре, мы посуду перемыли»</w:t>
            </w:r>
          </w:p>
          <w:p w:rsidR="00861E85" w:rsidRDefault="00861E85" w:rsidP="00861E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A6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</w:t>
            </w:r>
          </w:p>
          <w:p w:rsidR="00861E85" w:rsidRDefault="00861E85" w:rsidP="0086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Песня «Убежало молоко». Муз. В. Гаврилина. Сл.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«Манная каша». Муз.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«Блины» русская народная.</w:t>
            </w:r>
          </w:p>
          <w:p w:rsidR="00861E85" w:rsidRDefault="00861E85" w:rsidP="0086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Pr="00F800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амообслуживание и элементарный бытовой труд </w:t>
            </w:r>
            <w:r w:rsidRPr="0088405E">
              <w:rPr>
                <w:rFonts w:ascii="Times New Roman" w:hAnsi="Times New Roman" w:cs="Times New Roman"/>
                <w:sz w:val="24"/>
                <w:szCs w:val="24"/>
              </w:rPr>
              <w:t xml:space="preserve">  Поддержание порядка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участке.  </w:t>
            </w:r>
            <w:r w:rsidRPr="0088405E">
              <w:rPr>
                <w:rFonts w:ascii="Times New Roman" w:hAnsi="Times New Roman" w:cs="Times New Roman"/>
                <w:sz w:val="24"/>
                <w:szCs w:val="24"/>
              </w:rPr>
              <w:t>Дежурства по столовой, по занятиям.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Уход за цветочной рассадой.</w:t>
            </w:r>
          </w:p>
          <w:p w:rsidR="00861E85" w:rsidRPr="0004699F" w:rsidRDefault="00861E85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861E85" w:rsidRPr="00C42F47" w:rsidRDefault="00861E85" w:rsidP="00A228A9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супермаркет.</w:t>
            </w:r>
          </w:p>
        </w:tc>
      </w:tr>
      <w:tr w:rsidR="002E4E4F" w:rsidTr="0034045B">
        <w:tc>
          <w:tcPr>
            <w:tcW w:w="675" w:type="dxa"/>
          </w:tcPr>
          <w:p w:rsidR="002E4E4F" w:rsidRPr="00531946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888" w:type="dxa"/>
          </w:tcPr>
          <w:p w:rsidR="002E4E4F" w:rsidRPr="00531946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089" w:type="dxa"/>
          </w:tcPr>
          <w:p w:rsidR="002E4E4F" w:rsidRPr="00B64F43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490" w:type="dxa"/>
          </w:tcPr>
          <w:p w:rsidR="002E4E4F" w:rsidRPr="00DF1757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72" w:type="dxa"/>
          </w:tcPr>
          <w:p w:rsidR="002E4E4F" w:rsidRPr="00531946" w:rsidRDefault="002E4E4F" w:rsidP="00A22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9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861E85" w:rsidTr="0034045B">
        <w:tc>
          <w:tcPr>
            <w:tcW w:w="675" w:type="dxa"/>
            <w:textDirection w:val="btLr"/>
          </w:tcPr>
          <w:p w:rsidR="00861E85" w:rsidRPr="005E4BE5" w:rsidRDefault="00861E85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свидания, детский сад! Школа.</w:t>
            </w:r>
          </w:p>
        </w:tc>
        <w:tc>
          <w:tcPr>
            <w:tcW w:w="888" w:type="dxa"/>
            <w:textDirection w:val="btLr"/>
          </w:tcPr>
          <w:p w:rsidR="00861E85" w:rsidRPr="005E4BE5" w:rsidRDefault="00861E85" w:rsidP="00A22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4-я неделя мая</w:t>
            </w:r>
          </w:p>
        </w:tc>
        <w:tc>
          <w:tcPr>
            <w:tcW w:w="2089" w:type="dxa"/>
          </w:tcPr>
          <w:p w:rsidR="00861E85" w:rsidRDefault="00861E85" w:rsidP="00861E8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вокруг темы прощания с детским садом и поступления в школу. Формировать эмоционально положительное отношение к предстоящему поступлению в 1-й класс.</w:t>
            </w:r>
          </w:p>
          <w:p w:rsidR="00861E85" w:rsidRPr="00C42F47" w:rsidRDefault="00861E85" w:rsidP="00A228A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861E85" w:rsidRPr="00861E85" w:rsidRDefault="00861E85" w:rsidP="00A228A9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861E85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Познавательно-исследовательская                                                      </w:t>
            </w:r>
          </w:p>
          <w:p w:rsidR="00861E85" w:rsidRPr="00861E85" w:rsidRDefault="00861E85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- экскурсия в школу,</w:t>
            </w:r>
          </w:p>
          <w:p w:rsidR="00861E85" w:rsidRPr="00861E85" w:rsidRDefault="00861E85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- опыты и эксперименты «Воздух-невидимка», «Ветер – это движение воздуха», «Воздух имеет объем и вес», «Воздух поддерживает огонь».</w:t>
            </w:r>
          </w:p>
          <w:p w:rsidR="00861E85" w:rsidRPr="00861E85" w:rsidRDefault="00861E85" w:rsidP="00A228A9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861E85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Коммуникативная</w:t>
            </w:r>
          </w:p>
          <w:p w:rsidR="00861E85" w:rsidRPr="00861E85" w:rsidRDefault="00861E85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- тренинг безопасного поведения «Как вести себя с незнакомыми людьми», «Один дома»,</w:t>
            </w:r>
          </w:p>
          <w:p w:rsidR="00861E85" w:rsidRPr="00861E85" w:rsidRDefault="00861E85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 xml:space="preserve">- составление рассказа из личного опыта «Мои любимые игры в детском саду», </w:t>
            </w:r>
          </w:p>
          <w:p w:rsidR="00861E85" w:rsidRPr="00861E85" w:rsidRDefault="00861E85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- речевые игры «</w:t>
            </w:r>
            <w:proofErr w:type="gramStart"/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Много-один</w:t>
            </w:r>
            <w:proofErr w:type="gramEnd"/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», «Скажи наоборот», «Шифровки», «Найди по описанию».</w:t>
            </w:r>
          </w:p>
          <w:p w:rsidR="00861E85" w:rsidRPr="00861E85" w:rsidRDefault="00861E85" w:rsidP="00A228A9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861E85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Игровая</w:t>
            </w:r>
          </w:p>
          <w:p w:rsidR="00861E85" w:rsidRPr="00861E85" w:rsidRDefault="00861E85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 xml:space="preserve">- Сюжетно-ролевые игры «Школа», </w:t>
            </w:r>
          </w:p>
          <w:p w:rsidR="00861E85" w:rsidRPr="00861E85" w:rsidRDefault="00861E85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gramStart"/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строительная</w:t>
            </w:r>
            <w:proofErr w:type="gramEnd"/>
            <w:r w:rsidRPr="00861E85">
              <w:rPr>
                <w:rFonts w:ascii="Times New Roman" w:hAnsi="Times New Roman" w:cs="Times New Roman"/>
                <w:sz w:val="23"/>
                <w:szCs w:val="23"/>
              </w:rPr>
              <w:t xml:space="preserve"> игры «Детский сад»,  «Строим  школу для кукол»,  </w:t>
            </w:r>
          </w:p>
          <w:p w:rsidR="00861E85" w:rsidRPr="00861E85" w:rsidRDefault="00861E85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- дидактические игра «Лото «Ассоциации», Лото «Цифры и буквы», «Кто больше назовет школьных принадлежностей»;</w:t>
            </w:r>
          </w:p>
          <w:p w:rsidR="00861E85" w:rsidRPr="00861E85" w:rsidRDefault="00861E85" w:rsidP="00A228A9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861E85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Изобразительная</w:t>
            </w:r>
          </w:p>
          <w:p w:rsidR="00861E85" w:rsidRPr="00861E85" w:rsidRDefault="00861E85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 xml:space="preserve">- рисование  «Мой любимый детский сад»,  «Портрет моего друга», </w:t>
            </w:r>
          </w:p>
          <w:p w:rsidR="00861E85" w:rsidRPr="00861E85" w:rsidRDefault="00861E85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- аппликация «Пригласительный билет на выпускной праздник».</w:t>
            </w:r>
          </w:p>
          <w:p w:rsidR="00861E85" w:rsidRPr="00861E85" w:rsidRDefault="00861E85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1E85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Конструирование</w:t>
            </w: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:rsidR="00861E85" w:rsidRPr="00861E85" w:rsidRDefault="00861E85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 xml:space="preserve">- конструирование из строительного материала  ««Творим и мастерим» (по замыслу), </w:t>
            </w:r>
          </w:p>
          <w:p w:rsidR="00861E85" w:rsidRPr="00861E85" w:rsidRDefault="00861E85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из бумаги «Вертушка».</w:t>
            </w:r>
          </w:p>
          <w:p w:rsidR="00861E85" w:rsidRPr="00861E85" w:rsidRDefault="00861E85" w:rsidP="00A228A9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861E85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Восприятие художественной литературы и фольклора</w:t>
            </w:r>
          </w:p>
          <w:p w:rsidR="00861E85" w:rsidRPr="00861E85" w:rsidRDefault="00861E85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р.н</w:t>
            </w:r>
            <w:proofErr w:type="gramStart"/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gramEnd"/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казка</w:t>
            </w:r>
            <w:proofErr w:type="spellEnd"/>
            <w:r w:rsidRPr="00861E85">
              <w:rPr>
                <w:rFonts w:ascii="Times New Roman" w:hAnsi="Times New Roman" w:cs="Times New Roman"/>
                <w:sz w:val="23"/>
                <w:szCs w:val="23"/>
              </w:rPr>
              <w:t xml:space="preserve"> «Не плюй в колодец –  пригодится воды напиться»,</w:t>
            </w:r>
          </w:p>
          <w:p w:rsidR="00861E85" w:rsidRPr="00861E85" w:rsidRDefault="00861E85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- Л. Толстой «</w:t>
            </w:r>
            <w:proofErr w:type="spellStart"/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Филипок</w:t>
            </w:r>
            <w:proofErr w:type="spellEnd"/>
            <w:r w:rsidRPr="00861E85">
              <w:rPr>
                <w:rFonts w:ascii="Times New Roman" w:hAnsi="Times New Roman" w:cs="Times New Roman"/>
                <w:sz w:val="23"/>
                <w:szCs w:val="23"/>
              </w:rPr>
              <w:t xml:space="preserve">», </w:t>
            </w:r>
          </w:p>
          <w:p w:rsidR="00861E85" w:rsidRPr="00861E85" w:rsidRDefault="00861E85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 xml:space="preserve">- А. </w:t>
            </w:r>
            <w:proofErr w:type="spellStart"/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Барто</w:t>
            </w:r>
            <w:proofErr w:type="spellEnd"/>
            <w:r w:rsidRPr="00861E85">
              <w:rPr>
                <w:rFonts w:ascii="Times New Roman" w:hAnsi="Times New Roman" w:cs="Times New Roman"/>
                <w:sz w:val="23"/>
                <w:szCs w:val="23"/>
              </w:rPr>
              <w:t xml:space="preserve"> «В школу», </w:t>
            </w:r>
          </w:p>
          <w:p w:rsidR="00861E85" w:rsidRPr="00861E85" w:rsidRDefault="00861E85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- В. Берестов «Как хорошо уметь читать».</w:t>
            </w:r>
          </w:p>
          <w:p w:rsidR="00861E85" w:rsidRPr="00861E85" w:rsidRDefault="00861E85" w:rsidP="00A228A9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861E85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Двигательная</w:t>
            </w:r>
          </w:p>
          <w:p w:rsidR="00861E85" w:rsidRPr="00861E85" w:rsidRDefault="00861E85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Комплекс утренней гимнастики «Скоро в школу!»</w:t>
            </w:r>
          </w:p>
          <w:p w:rsidR="00861E85" w:rsidRPr="00861E85" w:rsidRDefault="00861E85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 xml:space="preserve">Подвижная игра с речевым сопровождением «В первый раз – в первый класс». </w:t>
            </w:r>
          </w:p>
          <w:p w:rsidR="00861E85" w:rsidRPr="00861E85" w:rsidRDefault="00861E85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Подвижные игры « «</w:t>
            </w:r>
            <w:proofErr w:type="spellStart"/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Ловишки</w:t>
            </w:r>
            <w:proofErr w:type="spellEnd"/>
            <w:r w:rsidRPr="00861E85">
              <w:rPr>
                <w:rFonts w:ascii="Times New Roman" w:hAnsi="Times New Roman" w:cs="Times New Roman"/>
                <w:sz w:val="23"/>
                <w:szCs w:val="23"/>
              </w:rPr>
              <w:t xml:space="preserve"> с лентой», «Мы веселые ребята», «Вышибала».</w:t>
            </w:r>
          </w:p>
          <w:p w:rsidR="00861E85" w:rsidRPr="00861E85" w:rsidRDefault="00861E85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Подвижная игра с речевым сопровождением «Первый раз – в первый класс»;</w:t>
            </w:r>
          </w:p>
          <w:p w:rsidR="00861E85" w:rsidRPr="00861E85" w:rsidRDefault="00861E85" w:rsidP="00A228A9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861E85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Музыкальная</w:t>
            </w:r>
          </w:p>
          <w:p w:rsidR="00861E85" w:rsidRPr="00861E85" w:rsidRDefault="00861E85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 xml:space="preserve">Слушание: «Лето» А. Вивальди, «Ромашковая Русь» Ю. </w:t>
            </w:r>
            <w:proofErr w:type="spellStart"/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Чичков</w:t>
            </w:r>
            <w:proofErr w:type="spellEnd"/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861E85" w:rsidRPr="00861E85" w:rsidRDefault="00861E85" w:rsidP="00A22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 xml:space="preserve">Пение: «До свидания, детский сад!»  муз. Ю. </w:t>
            </w:r>
            <w:proofErr w:type="spellStart"/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Слонова</w:t>
            </w:r>
            <w:proofErr w:type="spellEnd"/>
            <w:r w:rsidRPr="00861E85">
              <w:rPr>
                <w:rFonts w:ascii="Times New Roman" w:hAnsi="Times New Roman" w:cs="Times New Roman"/>
                <w:sz w:val="23"/>
                <w:szCs w:val="23"/>
              </w:rPr>
              <w:t xml:space="preserve">, сл. В. Малкова, «Я хочу учиться» муз. А. </w:t>
            </w:r>
            <w:proofErr w:type="spellStart"/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Долуханяна</w:t>
            </w:r>
            <w:proofErr w:type="spellEnd"/>
            <w:r w:rsidRPr="00861E85">
              <w:rPr>
                <w:rFonts w:ascii="Times New Roman" w:hAnsi="Times New Roman" w:cs="Times New Roman"/>
                <w:sz w:val="23"/>
                <w:szCs w:val="23"/>
              </w:rPr>
              <w:t xml:space="preserve">, сл. З. Петровой,  «Мы теперь ученики» муз. Г. Струве,  Хоровод «Во поле береза стояла», </w:t>
            </w:r>
            <w:proofErr w:type="spellStart"/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р.н</w:t>
            </w:r>
            <w:proofErr w:type="spellEnd"/>
            <w:r w:rsidRPr="00861E85">
              <w:rPr>
                <w:rFonts w:ascii="Times New Roman" w:hAnsi="Times New Roman" w:cs="Times New Roman"/>
                <w:sz w:val="23"/>
                <w:szCs w:val="23"/>
              </w:rPr>
              <w:t xml:space="preserve">. песня.  «Упражнение с цветами» муз. Т. Ломовой. </w:t>
            </w:r>
          </w:p>
          <w:p w:rsidR="00861E85" w:rsidRPr="0004699F" w:rsidRDefault="00861E85" w:rsidP="00A2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5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Самообслуживание и элементарный бытовой труд </w:t>
            </w:r>
            <w:r w:rsidRPr="00861E8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 </w:t>
            </w: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Высадка цветочной рассады в грунт, посев семян овощных культур,  полив. Уборка участка, перекопка песка в песочнице. Помощь малышам в уборке участка.</w:t>
            </w:r>
            <w:r w:rsidRPr="00861E85">
              <w:rPr>
                <w:sz w:val="23"/>
                <w:szCs w:val="23"/>
              </w:rPr>
              <w:t xml:space="preserve"> </w:t>
            </w:r>
            <w:r w:rsidRPr="00861E85">
              <w:rPr>
                <w:rFonts w:ascii="Times New Roman" w:hAnsi="Times New Roman" w:cs="Times New Roman"/>
                <w:sz w:val="23"/>
                <w:szCs w:val="23"/>
              </w:rPr>
              <w:t>Дежурства по столовой, по занятиям.</w:t>
            </w:r>
          </w:p>
        </w:tc>
        <w:tc>
          <w:tcPr>
            <w:tcW w:w="1472" w:type="dxa"/>
          </w:tcPr>
          <w:p w:rsidR="00861E85" w:rsidRPr="00C42F47" w:rsidRDefault="00861E85" w:rsidP="00A228A9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«До свидания, детский сад!»</w:t>
            </w:r>
          </w:p>
        </w:tc>
      </w:tr>
    </w:tbl>
    <w:p w:rsidR="002E4E4F" w:rsidRDefault="002E4E4F" w:rsidP="00861E85">
      <w:pPr>
        <w:tabs>
          <w:tab w:val="left" w:pos="2644"/>
        </w:tabs>
      </w:pPr>
    </w:p>
    <w:sectPr w:rsidR="002E4E4F" w:rsidSect="00C54B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04"/>
    <w:rsid w:val="00113F4C"/>
    <w:rsid w:val="002E4E4F"/>
    <w:rsid w:val="0034045B"/>
    <w:rsid w:val="005E3723"/>
    <w:rsid w:val="006173C5"/>
    <w:rsid w:val="00723941"/>
    <w:rsid w:val="007F389C"/>
    <w:rsid w:val="00861E85"/>
    <w:rsid w:val="00A228A9"/>
    <w:rsid w:val="00A640C4"/>
    <w:rsid w:val="00AC428F"/>
    <w:rsid w:val="00C54B04"/>
    <w:rsid w:val="00E8422E"/>
    <w:rsid w:val="00F8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C54B04"/>
    <w:pPr>
      <w:ind w:left="720"/>
      <w:contextualSpacing/>
    </w:pPr>
  </w:style>
  <w:style w:type="paragraph" w:customStyle="1" w:styleId="Standard">
    <w:name w:val="Standard"/>
    <w:rsid w:val="00E8422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a5">
    <w:name w:val="Intense Emphasis"/>
    <w:basedOn w:val="a0"/>
    <w:uiPriority w:val="21"/>
    <w:qFormat/>
    <w:rsid w:val="00113F4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C54B04"/>
    <w:pPr>
      <w:ind w:left="720"/>
      <w:contextualSpacing/>
    </w:pPr>
  </w:style>
  <w:style w:type="paragraph" w:customStyle="1" w:styleId="Standard">
    <w:name w:val="Standard"/>
    <w:rsid w:val="00E8422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a5">
    <w:name w:val="Intense Emphasis"/>
    <w:basedOn w:val="a0"/>
    <w:uiPriority w:val="21"/>
    <w:qFormat/>
    <w:rsid w:val="00113F4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8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tsad89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tsad89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tsad89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tsad8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11403</Words>
  <Characters>65002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Василина</dc:creator>
  <cp:lastModifiedBy>Василина</cp:lastModifiedBy>
  <cp:revision>2</cp:revision>
  <cp:lastPrinted>2020-09-12T12:18:00Z</cp:lastPrinted>
  <dcterms:created xsi:type="dcterms:W3CDTF">2023-11-06T09:00:00Z</dcterms:created>
  <dcterms:modified xsi:type="dcterms:W3CDTF">2023-11-06T09:00:00Z</dcterms:modified>
</cp:coreProperties>
</file>