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84295" w14:textId="77777777" w:rsidR="0014173D" w:rsidRDefault="003E3A4A" w:rsidP="00EC183E">
      <w:pPr>
        <w:pStyle w:val="Standard"/>
        <w:ind w:right="-766"/>
        <w:jc w:val="center"/>
        <w:rPr>
          <w:rFonts w:eastAsia="Times New Roman" w:cs="Times New Roman"/>
          <w:sz w:val="28"/>
          <w:lang w:val="ru-RU"/>
        </w:rPr>
      </w:pPr>
      <w:r w:rsidRPr="0014173D">
        <w:rPr>
          <w:rFonts w:cs="Times New Roman"/>
          <w:b/>
          <w:sz w:val="28"/>
          <w:szCs w:val="28"/>
          <w:lang w:val="ru-RU"/>
        </w:rPr>
        <w:t xml:space="preserve"> </w:t>
      </w:r>
      <w:r w:rsidR="0014173D">
        <w:rPr>
          <w:rFonts w:eastAsia="Times New Roman" w:cs="Times New Roman"/>
          <w:sz w:val="28"/>
          <w:lang w:val="ru-RU"/>
        </w:rPr>
        <w:t>Министерство образования и науки  Российской Федерации</w:t>
      </w:r>
    </w:p>
    <w:p w14:paraId="106F122B" w14:textId="77777777" w:rsidR="0014173D" w:rsidRDefault="0014173D" w:rsidP="00EC183E">
      <w:pPr>
        <w:pStyle w:val="Standard"/>
        <w:ind w:right="-766"/>
        <w:jc w:val="center"/>
        <w:rPr>
          <w:rFonts w:eastAsia="Times New Roman" w:cs="Times New Roman"/>
          <w:sz w:val="28"/>
          <w:lang w:val="ru-RU"/>
        </w:rPr>
      </w:pPr>
      <w:r>
        <w:rPr>
          <w:rFonts w:eastAsia="Times New Roman" w:cs="Times New Roman"/>
          <w:sz w:val="28"/>
          <w:lang w:val="ru-RU"/>
        </w:rPr>
        <w:t>департамент  образования комитет  по социальной политике</w:t>
      </w:r>
    </w:p>
    <w:p w14:paraId="1018AC67" w14:textId="77777777" w:rsidR="0014173D" w:rsidRDefault="0014173D" w:rsidP="00EC183E">
      <w:pPr>
        <w:pStyle w:val="Standard"/>
        <w:ind w:right="-766"/>
        <w:jc w:val="center"/>
        <w:rPr>
          <w:rFonts w:eastAsia="Times New Roman" w:cs="Times New Roman"/>
          <w:sz w:val="28"/>
          <w:lang w:val="ru-RU"/>
        </w:rPr>
      </w:pPr>
      <w:r>
        <w:rPr>
          <w:rFonts w:eastAsia="Times New Roman" w:cs="Times New Roman"/>
          <w:sz w:val="28"/>
          <w:lang w:val="ru-RU"/>
        </w:rPr>
        <w:t>и культуре администрации г. Иркутск</w:t>
      </w:r>
    </w:p>
    <w:p w14:paraId="1D9AA869" w14:textId="77777777" w:rsidR="0014173D" w:rsidRDefault="0014173D" w:rsidP="00EC183E">
      <w:pPr>
        <w:pStyle w:val="Standard"/>
        <w:ind w:right="-766"/>
        <w:jc w:val="center"/>
        <w:rPr>
          <w:rFonts w:eastAsia="Times New Roman" w:cs="Times New Roman"/>
          <w:b/>
          <w:sz w:val="28"/>
          <w:lang w:val="ru-RU"/>
        </w:rPr>
      </w:pPr>
      <w:r>
        <w:rPr>
          <w:rFonts w:eastAsia="Times New Roman" w:cs="Times New Roman"/>
          <w:b/>
          <w:sz w:val="28"/>
          <w:lang w:val="ru-RU"/>
        </w:rPr>
        <w:t>Муниципальное бюджетное дошкольное образовательное учреждение</w:t>
      </w:r>
    </w:p>
    <w:p w14:paraId="513B9870" w14:textId="77777777" w:rsidR="0014173D" w:rsidRDefault="0014173D" w:rsidP="00EC183E">
      <w:pPr>
        <w:pStyle w:val="Standard"/>
        <w:ind w:right="-766"/>
        <w:jc w:val="center"/>
        <w:rPr>
          <w:rFonts w:eastAsia="Times New Roman" w:cs="Times New Roman"/>
          <w:b/>
          <w:sz w:val="28"/>
          <w:lang w:val="ru-RU"/>
        </w:rPr>
      </w:pPr>
      <w:r>
        <w:rPr>
          <w:rFonts w:eastAsia="Times New Roman" w:cs="Times New Roman"/>
          <w:b/>
          <w:sz w:val="28"/>
          <w:lang w:val="ru-RU"/>
        </w:rPr>
        <w:t>г. Иркутска детский сад № 89</w:t>
      </w:r>
    </w:p>
    <w:p w14:paraId="7653E7C9" w14:textId="77777777" w:rsidR="0014173D" w:rsidRDefault="0014173D" w:rsidP="00EC183E">
      <w:pPr>
        <w:pStyle w:val="Standard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_____________________________________________________________________________</w:t>
      </w:r>
    </w:p>
    <w:p w14:paraId="0BF007D4" w14:textId="77777777" w:rsidR="0014173D" w:rsidRPr="00E51261" w:rsidRDefault="0014173D" w:rsidP="00EC183E">
      <w:pPr>
        <w:pStyle w:val="Standard"/>
        <w:jc w:val="center"/>
        <w:rPr>
          <w:lang w:val="ru-RU"/>
        </w:rPr>
      </w:pPr>
      <w:r>
        <w:rPr>
          <w:rFonts w:eastAsia="Times New Roman" w:cs="Times New Roman"/>
          <w:lang w:val="ru-RU"/>
        </w:rPr>
        <w:t>664074,  г. Иркутск, ул. Игошина</w:t>
      </w:r>
      <w:r w:rsidRPr="00811B5C">
        <w:rPr>
          <w:rFonts w:eastAsia="Times New Roman" w:cs="Times New Roman"/>
        </w:rPr>
        <w:t xml:space="preserve">,  20,    </w:t>
      </w:r>
      <w:r>
        <w:rPr>
          <w:rFonts w:eastAsia="Times New Roman" w:cs="Times New Roman"/>
          <w:lang w:val="ru-RU"/>
        </w:rPr>
        <w:t>т</w:t>
      </w:r>
      <w:r w:rsidRPr="00811B5C">
        <w:rPr>
          <w:rFonts w:eastAsia="Times New Roman" w:cs="Times New Roman"/>
        </w:rPr>
        <w:t xml:space="preserve">. 41-15-21 </w:t>
      </w:r>
      <w:r w:rsidRPr="00811B5C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E</w:t>
      </w:r>
      <w:r w:rsidRPr="00811B5C">
        <w:rPr>
          <w:rFonts w:eastAsia="Times New Roman" w:cs="Times New Roman"/>
          <w:szCs w:val="28"/>
        </w:rPr>
        <w:t>-</w:t>
      </w:r>
      <w:r>
        <w:rPr>
          <w:rFonts w:eastAsia="Times New Roman" w:cs="Times New Roman"/>
          <w:szCs w:val="28"/>
        </w:rPr>
        <w:t>mail</w:t>
      </w:r>
      <w:r w:rsidRPr="00811B5C">
        <w:rPr>
          <w:rFonts w:eastAsia="Times New Roman" w:cs="Times New Roman"/>
          <w:szCs w:val="28"/>
        </w:rPr>
        <w:t xml:space="preserve">: </w:t>
      </w:r>
      <w:hyperlink r:id="rId6" w:history="1">
        <w:r>
          <w:rPr>
            <w:rFonts w:eastAsia="Times New Roman" w:cs="Times New Roman"/>
            <w:color w:val="0000FF"/>
            <w:szCs w:val="28"/>
            <w:u w:val="single"/>
          </w:rPr>
          <w:t>detsad</w:t>
        </w:r>
      </w:hyperlink>
      <w:hyperlink r:id="rId7" w:history="1">
        <w:r w:rsidRPr="00811B5C">
          <w:rPr>
            <w:rFonts w:eastAsia="Times New Roman" w:cs="Times New Roman"/>
            <w:color w:val="0000FF"/>
            <w:szCs w:val="28"/>
            <w:u w:val="single"/>
          </w:rPr>
          <w:t>89@</w:t>
        </w:r>
      </w:hyperlink>
      <w:hyperlink r:id="rId8" w:history="1">
        <w:r>
          <w:rPr>
            <w:rFonts w:eastAsia="Times New Roman" w:cs="Times New Roman"/>
            <w:color w:val="0000FF"/>
            <w:szCs w:val="28"/>
            <w:u w:val="single"/>
          </w:rPr>
          <w:t>mail</w:t>
        </w:r>
      </w:hyperlink>
      <w:hyperlink r:id="rId9" w:history="1">
        <w:r w:rsidRPr="00811B5C">
          <w:rPr>
            <w:rFonts w:eastAsia="Times New Roman" w:cs="Times New Roman"/>
            <w:color w:val="0000FF"/>
            <w:szCs w:val="28"/>
            <w:u w:val="single"/>
          </w:rPr>
          <w:t>.</w:t>
        </w:r>
      </w:hyperlink>
      <w:hyperlink r:id="rId10" w:history="1">
        <w:r>
          <w:rPr>
            <w:rFonts w:eastAsia="Times New Roman" w:cs="Times New Roman"/>
            <w:color w:val="0000FF"/>
            <w:szCs w:val="28"/>
            <w:u w:val="single"/>
          </w:rPr>
          <w:t>ru</w:t>
        </w:r>
      </w:hyperlink>
    </w:p>
    <w:p w14:paraId="12690298" w14:textId="77777777" w:rsidR="0014173D" w:rsidRDefault="0014173D" w:rsidP="00EC183E">
      <w:pPr>
        <w:spacing w:after="0"/>
        <w:jc w:val="center"/>
        <w:rPr>
          <w:b/>
          <w:sz w:val="40"/>
          <w:szCs w:val="40"/>
        </w:rPr>
      </w:pPr>
    </w:p>
    <w:p w14:paraId="61954BFF" w14:textId="77777777" w:rsidR="0014173D" w:rsidRDefault="0014173D" w:rsidP="00EC18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915A1E" w14:textId="77777777" w:rsidR="0014173D" w:rsidRDefault="0014173D" w:rsidP="00EC18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ADC224" w14:textId="77777777" w:rsidR="0014173D" w:rsidRDefault="0014173D" w:rsidP="0014173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7FFD95C6" w14:textId="77777777" w:rsidR="0014173D" w:rsidRPr="00C243B5" w:rsidRDefault="0014173D" w:rsidP="00EC183E">
      <w:pPr>
        <w:spacing w:after="0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C243B5">
        <w:rPr>
          <w:rFonts w:ascii="Times New Roman" w:hAnsi="Times New Roman" w:cs="Times New Roman"/>
          <w:b/>
          <w:sz w:val="48"/>
          <w:szCs w:val="32"/>
        </w:rPr>
        <w:t xml:space="preserve">Перспективный план работы </w:t>
      </w:r>
    </w:p>
    <w:p w14:paraId="3E67BDB2" w14:textId="77777777" w:rsidR="0014173D" w:rsidRPr="00C243B5" w:rsidRDefault="0014173D" w:rsidP="00EC183E">
      <w:pPr>
        <w:spacing w:after="0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C243B5">
        <w:rPr>
          <w:rFonts w:ascii="Times New Roman" w:hAnsi="Times New Roman" w:cs="Times New Roman"/>
          <w:b/>
          <w:sz w:val="48"/>
          <w:szCs w:val="32"/>
        </w:rPr>
        <w:t xml:space="preserve">с родителями воспитанников </w:t>
      </w:r>
    </w:p>
    <w:p w14:paraId="2CE53DBE" w14:textId="52355DBB" w:rsidR="0014173D" w:rsidRPr="00C243B5" w:rsidRDefault="0014173D" w:rsidP="00EC183E">
      <w:pPr>
        <w:spacing w:after="0"/>
        <w:jc w:val="center"/>
        <w:rPr>
          <w:b/>
          <w:sz w:val="56"/>
          <w:szCs w:val="40"/>
        </w:rPr>
      </w:pPr>
      <w:r>
        <w:rPr>
          <w:rFonts w:ascii="Times New Roman" w:hAnsi="Times New Roman" w:cs="Times New Roman"/>
          <w:b/>
          <w:sz w:val="48"/>
          <w:szCs w:val="32"/>
        </w:rPr>
        <w:t>на 2023 – 2024</w:t>
      </w:r>
      <w:r w:rsidRPr="00C243B5">
        <w:rPr>
          <w:rFonts w:ascii="Times New Roman" w:hAnsi="Times New Roman" w:cs="Times New Roman"/>
          <w:b/>
          <w:sz w:val="48"/>
          <w:szCs w:val="32"/>
        </w:rPr>
        <w:t xml:space="preserve"> учебный год</w:t>
      </w:r>
    </w:p>
    <w:p w14:paraId="717E60F6" w14:textId="77777777" w:rsidR="0014173D" w:rsidRDefault="0014173D" w:rsidP="00EC183E">
      <w:pPr>
        <w:spacing w:after="0"/>
        <w:jc w:val="center"/>
        <w:rPr>
          <w:b/>
          <w:sz w:val="40"/>
          <w:szCs w:val="40"/>
        </w:rPr>
      </w:pPr>
    </w:p>
    <w:p w14:paraId="185AAD63" w14:textId="77777777" w:rsidR="0014173D" w:rsidRDefault="0014173D" w:rsidP="00EC183E">
      <w:pPr>
        <w:spacing w:after="0"/>
        <w:rPr>
          <w:b/>
          <w:sz w:val="40"/>
          <w:szCs w:val="40"/>
        </w:rPr>
      </w:pPr>
    </w:p>
    <w:p w14:paraId="69BA77B8" w14:textId="77777777" w:rsidR="0014173D" w:rsidRPr="00C243B5" w:rsidRDefault="0014173D" w:rsidP="00EC18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43B5"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14:paraId="318FB5FF" w14:textId="77777777" w:rsidR="0014173D" w:rsidRPr="00C243B5" w:rsidRDefault="0014173D" w:rsidP="00EC18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43B5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14:paraId="7145BD8B" w14:textId="77777777" w:rsidR="0014173D" w:rsidRDefault="0014173D" w:rsidP="00EC18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243B5">
        <w:rPr>
          <w:rFonts w:ascii="Times New Roman" w:hAnsi="Times New Roman" w:cs="Times New Roman"/>
          <w:sz w:val="28"/>
          <w:szCs w:val="28"/>
        </w:rPr>
        <w:t>Шупер</w:t>
      </w:r>
      <w:proofErr w:type="spellEnd"/>
      <w:r w:rsidRPr="00C243B5">
        <w:rPr>
          <w:rFonts w:ascii="Times New Roman" w:hAnsi="Times New Roman" w:cs="Times New Roman"/>
          <w:sz w:val="28"/>
          <w:szCs w:val="28"/>
        </w:rPr>
        <w:t xml:space="preserve"> Василина Николаевна</w:t>
      </w:r>
    </w:p>
    <w:p w14:paraId="1B856965" w14:textId="77777777" w:rsidR="0014173D" w:rsidRDefault="0014173D" w:rsidP="00EC1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2910BF" w14:textId="77777777" w:rsidR="0014173D" w:rsidRDefault="0014173D" w:rsidP="00EC1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744D0D" w14:textId="77777777" w:rsidR="0014173D" w:rsidRDefault="0014173D" w:rsidP="00EC1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BCA126" w14:textId="77777777" w:rsidR="0014173D" w:rsidRPr="00C243B5" w:rsidRDefault="0014173D" w:rsidP="00EC1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 2022г.</w:t>
      </w:r>
    </w:p>
    <w:p w14:paraId="775250B8" w14:textId="77777777" w:rsidR="0014173D" w:rsidRDefault="0014173D" w:rsidP="00EC183E">
      <w:pPr>
        <w:rPr>
          <w:b/>
          <w:sz w:val="28"/>
        </w:rPr>
      </w:pPr>
    </w:p>
    <w:p w14:paraId="19121C03" w14:textId="5BE424D0" w:rsidR="0014173D" w:rsidRPr="0014173D" w:rsidRDefault="0014173D" w:rsidP="0014173D">
      <w:pPr>
        <w:spacing w:after="0"/>
        <w:rPr>
          <w:rFonts w:ascii="Times New Roman" w:hAnsi="Times New Roman" w:cs="Times New Roman"/>
          <w:b/>
          <w:sz w:val="28"/>
        </w:rPr>
      </w:pPr>
      <w:r w:rsidRPr="0014173D">
        <w:rPr>
          <w:rFonts w:ascii="Times New Roman" w:hAnsi="Times New Roman" w:cs="Times New Roman"/>
          <w:b/>
          <w:sz w:val="28"/>
        </w:rPr>
        <w:lastRenderedPageBreak/>
        <w:t>Цели взаимодействия детского сада с семьёй:</w:t>
      </w:r>
    </w:p>
    <w:p w14:paraId="0339A079" w14:textId="441E3C33" w:rsidR="0014173D" w:rsidRPr="0014173D" w:rsidRDefault="0014173D" w:rsidP="001417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14173D">
        <w:rPr>
          <w:rFonts w:ascii="Times New Roman" w:hAnsi="Times New Roman" w:cs="Times New Roman"/>
          <w:sz w:val="28"/>
        </w:rPr>
        <w:t>беспечение психолого-педагогической поддержки семьи и повышение компетентности родителей (законных представителей) в вопросах</w:t>
      </w:r>
      <w:r>
        <w:rPr>
          <w:rFonts w:ascii="Times New Roman" w:hAnsi="Times New Roman" w:cs="Times New Roman"/>
          <w:sz w:val="28"/>
        </w:rPr>
        <w:t xml:space="preserve"> </w:t>
      </w:r>
      <w:r w:rsidRPr="0014173D">
        <w:rPr>
          <w:rFonts w:ascii="Times New Roman" w:hAnsi="Times New Roman" w:cs="Times New Roman"/>
          <w:sz w:val="28"/>
        </w:rPr>
        <w:t>образования, охраны и укрепления здоровья детей младенческого, раннего и дошкольного возрастов;</w:t>
      </w:r>
    </w:p>
    <w:p w14:paraId="7D0B2C76" w14:textId="40530E2D" w:rsidR="0014173D" w:rsidRPr="0014173D" w:rsidRDefault="0014173D" w:rsidP="001417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14173D">
        <w:rPr>
          <w:rFonts w:ascii="Times New Roman" w:hAnsi="Times New Roman" w:cs="Times New Roman"/>
          <w:sz w:val="28"/>
        </w:rPr>
        <w:t>беспечение единства подходов к воспитанию и обучению детей в условиях ДОО и семьи; повышение воспитательного потенциала семьи.</w:t>
      </w:r>
    </w:p>
    <w:p w14:paraId="30B597D0" w14:textId="48336C6E" w:rsidR="0014173D" w:rsidRPr="0014173D" w:rsidRDefault="0014173D" w:rsidP="0014173D">
      <w:pPr>
        <w:spacing w:after="0"/>
        <w:rPr>
          <w:rFonts w:ascii="Times New Roman" w:hAnsi="Times New Roman" w:cs="Times New Roman"/>
          <w:b/>
          <w:sz w:val="28"/>
        </w:rPr>
      </w:pPr>
      <w:r w:rsidRPr="0014173D">
        <w:rPr>
          <w:rFonts w:ascii="Times New Roman" w:hAnsi="Times New Roman" w:cs="Times New Roman"/>
          <w:b/>
          <w:sz w:val="28"/>
        </w:rPr>
        <w:t>Задачи взаимодействия:</w:t>
      </w:r>
    </w:p>
    <w:p w14:paraId="76D9A10A" w14:textId="5949FD91" w:rsidR="0014173D" w:rsidRPr="0014173D" w:rsidRDefault="0014173D" w:rsidP="001417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И</w:t>
      </w:r>
      <w:r w:rsidRPr="0014173D">
        <w:rPr>
          <w:rFonts w:ascii="Times New Roman" w:hAnsi="Times New Roman" w:cs="Times New Roman"/>
          <w:sz w:val="28"/>
        </w:rPr>
        <w:t>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</w:t>
      </w:r>
      <w:proofErr w:type="gramEnd"/>
    </w:p>
    <w:p w14:paraId="725AFB27" w14:textId="705782C6" w:rsidR="0014173D" w:rsidRPr="0014173D" w:rsidRDefault="0014173D" w:rsidP="001417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</w:t>
      </w:r>
      <w:r w:rsidRPr="0014173D">
        <w:rPr>
          <w:rFonts w:ascii="Times New Roman" w:hAnsi="Times New Roman" w:cs="Times New Roman"/>
          <w:sz w:val="28"/>
        </w:rPr>
        <w:t>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14:paraId="772354DC" w14:textId="6E157EAC" w:rsidR="0014173D" w:rsidRPr="0014173D" w:rsidRDefault="0014173D" w:rsidP="001417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</w:t>
      </w:r>
      <w:r w:rsidRPr="0014173D">
        <w:rPr>
          <w:rFonts w:ascii="Times New Roman" w:hAnsi="Times New Roman" w:cs="Times New Roman"/>
          <w:sz w:val="28"/>
        </w:rPr>
        <w:t xml:space="preserve">пособствование развитию ответственного и осознанного </w:t>
      </w:r>
      <w:proofErr w:type="spellStart"/>
      <w:r w:rsidRPr="0014173D">
        <w:rPr>
          <w:rFonts w:ascii="Times New Roman" w:hAnsi="Times New Roman" w:cs="Times New Roman"/>
          <w:sz w:val="28"/>
        </w:rPr>
        <w:t>родительства</w:t>
      </w:r>
      <w:proofErr w:type="spellEnd"/>
      <w:r w:rsidRPr="0014173D">
        <w:rPr>
          <w:rFonts w:ascii="Times New Roman" w:hAnsi="Times New Roman" w:cs="Times New Roman"/>
          <w:sz w:val="28"/>
        </w:rPr>
        <w:t xml:space="preserve"> как базовой основы благополучия семьи;</w:t>
      </w:r>
    </w:p>
    <w:p w14:paraId="164E4625" w14:textId="244D009C" w:rsidR="0014173D" w:rsidRPr="0014173D" w:rsidRDefault="0014173D" w:rsidP="001417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</w:t>
      </w:r>
      <w:r w:rsidRPr="0014173D">
        <w:rPr>
          <w:rFonts w:ascii="Times New Roman" w:hAnsi="Times New Roman" w:cs="Times New Roman"/>
          <w:sz w:val="28"/>
        </w:rPr>
        <w:t>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14:paraId="2EEAD0BD" w14:textId="798B719C" w:rsidR="0014173D" w:rsidRPr="0014173D" w:rsidRDefault="0014173D" w:rsidP="001417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</w:t>
      </w:r>
      <w:r w:rsidRPr="0014173D">
        <w:rPr>
          <w:rFonts w:ascii="Times New Roman" w:hAnsi="Times New Roman" w:cs="Times New Roman"/>
          <w:sz w:val="28"/>
        </w:rPr>
        <w:t>овлечение родителей (законных представителей) в образовательный процесс.</w:t>
      </w:r>
    </w:p>
    <w:p w14:paraId="4E25D42E" w14:textId="77777777" w:rsidR="0014173D" w:rsidRDefault="0014173D" w:rsidP="0014173D">
      <w:pPr>
        <w:spacing w:after="0"/>
        <w:rPr>
          <w:b/>
          <w:sz w:val="40"/>
          <w:szCs w:val="40"/>
        </w:rPr>
      </w:pPr>
    </w:p>
    <w:tbl>
      <w:tblPr>
        <w:tblStyle w:val="a6"/>
        <w:tblW w:w="5022" w:type="pct"/>
        <w:tblLook w:val="04A0" w:firstRow="1" w:lastRow="0" w:firstColumn="1" w:lastColumn="0" w:noHBand="0" w:noVBand="1"/>
      </w:tblPr>
      <w:tblGrid>
        <w:gridCol w:w="5204"/>
        <w:gridCol w:w="7788"/>
        <w:gridCol w:w="2691"/>
      </w:tblGrid>
      <w:tr w:rsidR="001F49EB" w:rsidRPr="0090430A" w14:paraId="14CA47E1" w14:textId="77777777" w:rsidTr="00FD1858"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32F4" w14:textId="2379FA00" w:rsidR="001F49EB" w:rsidRPr="0090430A" w:rsidRDefault="002C165F" w:rsidP="00904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1F49EB" w:rsidRPr="0090430A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64E7" w14:textId="432082E7" w:rsidR="001F49EB" w:rsidRPr="0090430A" w:rsidRDefault="002C165F" w:rsidP="00904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1F49EB" w:rsidRPr="0090430A">
              <w:rPr>
                <w:rFonts w:ascii="Times New Roman" w:hAnsi="Times New Roman" w:cs="Times New Roman"/>
                <w:b/>
                <w:sz w:val="28"/>
                <w:szCs w:val="28"/>
              </w:rPr>
              <w:t>ель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B67B" w14:textId="37C645D7" w:rsidR="001F49EB" w:rsidRPr="0090430A" w:rsidRDefault="002C165F" w:rsidP="00904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F49EB" w:rsidRPr="0090430A"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</w:p>
        </w:tc>
      </w:tr>
      <w:tr w:rsidR="001F49EB" w:rsidRPr="0090430A" w14:paraId="03EACCCF" w14:textId="77777777" w:rsidTr="007860F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493F" w14:textId="77777777" w:rsidR="001F49EB" w:rsidRPr="0090430A" w:rsidRDefault="001F49EB" w:rsidP="00904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</w:tc>
      </w:tr>
      <w:tr w:rsidR="003E3A4A" w:rsidRPr="0090430A" w14:paraId="5122AAD9" w14:textId="77777777" w:rsidTr="00FD1858"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FEB3" w14:textId="3D541138" w:rsidR="00721E86" w:rsidRPr="0090430A" w:rsidRDefault="00721E86" w:rsidP="0090430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043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523A1F" w:rsidRPr="0090430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1.</w:t>
            </w:r>
            <w:r w:rsidRPr="0090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43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«Задачи воспитания и обучения на учебный год».</w:t>
            </w:r>
          </w:p>
          <w:p w14:paraId="5B650C0A" w14:textId="2845CCB1" w:rsidR="00721E86" w:rsidRDefault="00721E86" w:rsidP="0090430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043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1.1</w:t>
            </w:r>
            <w:r w:rsidR="009E3B41" w:rsidRPr="009043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43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</w:t>
            </w:r>
            <w:r w:rsidR="00E47A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Возрастные особенности детей 5-6 лет в старшей группе</w:t>
            </w:r>
            <w:r w:rsidRPr="009043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».</w:t>
            </w:r>
          </w:p>
          <w:p w14:paraId="37E113B7" w14:textId="2A3DDD19" w:rsidR="003E3A4A" w:rsidRPr="0090430A" w:rsidRDefault="00E47A4E" w:rsidP="00E47A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599D62E" w14:textId="77777777" w:rsidR="003E3A4A" w:rsidRPr="0090430A" w:rsidRDefault="003E3A4A" w:rsidP="0090430A">
            <w:pPr>
              <w:ind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6253" w14:textId="2F951819" w:rsidR="003E3A4A" w:rsidRPr="0090430A" w:rsidRDefault="00721E86" w:rsidP="009043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0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Расширение взаимодействия между воспитателем  и родителями; моделирование перспектив  взаимодействия на новый учебный год; повышение педагогической культуры родителей. Познакомить родителей с задачами и особенностями образовательной работы, задачами </w:t>
            </w:r>
            <w:r w:rsidR="009E3B41" w:rsidRPr="0090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</w:t>
            </w:r>
            <w:r w:rsidRPr="0090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новый учебный год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EC29" w14:textId="5B3FF12D" w:rsidR="003E3A4A" w:rsidRPr="0090430A" w:rsidRDefault="003E3A4A" w:rsidP="00904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3E3A4A" w:rsidRPr="0090430A" w14:paraId="2EBD7CE3" w14:textId="77777777" w:rsidTr="00FD1858"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F41D" w14:textId="77777777" w:rsidR="00B43808" w:rsidRDefault="003E3A4A" w:rsidP="0090430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043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</w:t>
            </w:r>
            <w:r w:rsidR="002856D7" w:rsidRPr="009043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r w:rsidR="00B4380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«Уроки финансовой грамотности».</w:t>
            </w:r>
            <w:r w:rsidR="00523A1F" w:rsidRPr="00B438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11B5B79" w14:textId="77777777" w:rsidR="00B43808" w:rsidRDefault="00B43808" w:rsidP="0090430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14:paraId="21911D4E" w14:textId="77777777" w:rsidR="00B43808" w:rsidRDefault="00B43808" w:rsidP="0090430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14:paraId="571E05D6" w14:textId="77777777" w:rsidR="00B43808" w:rsidRDefault="00B43808" w:rsidP="0090430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14:paraId="35D2CE0A" w14:textId="77777777" w:rsidR="00B43808" w:rsidRDefault="00B43808" w:rsidP="0090430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14:paraId="733733AA" w14:textId="77777777" w:rsidR="00B43808" w:rsidRDefault="00B43808" w:rsidP="0090430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14:paraId="2F59C445" w14:textId="1D7FF65F" w:rsidR="00721E86" w:rsidRPr="0090430A" w:rsidRDefault="00B43808" w:rsidP="0090430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438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1E86" w:rsidRPr="009043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«Скоро Новый год!»</w:t>
            </w:r>
            <w:r w:rsidR="0090430A" w:rsidRPr="009043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A012B63" w14:textId="1E044D36" w:rsidR="003E3A4A" w:rsidRPr="0090430A" w:rsidRDefault="003E3A4A" w:rsidP="0090430A">
            <w:pPr>
              <w:shd w:val="clear" w:color="auto" w:fill="FFFFFF"/>
              <w:spacing w:line="288" w:lineRule="atLeast"/>
              <w:ind w:hanging="284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59EA45A9" w14:textId="77777777" w:rsidR="003E3A4A" w:rsidRPr="0090430A" w:rsidRDefault="003E3A4A" w:rsidP="0090430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FF74" w14:textId="4790075A" w:rsidR="00B43808" w:rsidRPr="00B43808" w:rsidRDefault="00B43808" w:rsidP="00B438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B43808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lastRenderedPageBreak/>
              <w:t xml:space="preserve">Повысить уровень педагогической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 xml:space="preserve">и финансовой культуры родителей. </w:t>
            </w:r>
            <w:r w:rsidRPr="00B43808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Вовлечь родителей в разрешение жизненны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х ситуаций, семейных конфликтов.</w:t>
            </w:r>
            <w:r w:rsidRPr="00B43808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 xml:space="preserve"> Научить родителей помочь ребёнку сформировать позитивное отношение к труду и деньгам. Использовать образовательный потенциал родителей </w:t>
            </w:r>
            <w:r w:rsidRPr="00B43808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lastRenderedPageBreak/>
              <w:t>для обучения и воспитания детей.</w:t>
            </w:r>
          </w:p>
          <w:p w14:paraId="46C88D87" w14:textId="3C336F0E" w:rsidR="003E3A4A" w:rsidRPr="0090430A" w:rsidRDefault="00721E86" w:rsidP="009043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0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празднику, </w:t>
            </w:r>
            <w:r w:rsidR="009E3B41" w:rsidRPr="0090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0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асширение взаимодействия между воспитателем  и родителями.</w:t>
            </w:r>
          </w:p>
          <w:p w14:paraId="0B7F564A" w14:textId="1989DB8E" w:rsidR="003E3A4A" w:rsidRPr="0090430A" w:rsidRDefault="003E3A4A" w:rsidP="009043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0BF5" w14:textId="3F143572" w:rsidR="003E3A4A" w:rsidRPr="0090430A" w:rsidRDefault="003E3A4A" w:rsidP="00904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</w:tc>
      </w:tr>
      <w:tr w:rsidR="003E3A4A" w:rsidRPr="0090430A" w14:paraId="683CA0A4" w14:textId="77777777" w:rsidTr="00FD1858"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D286" w14:textId="0BD322D6" w:rsidR="003E3A4A" w:rsidRPr="0090430A" w:rsidRDefault="003E3A4A" w:rsidP="0090430A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3. </w:t>
            </w:r>
            <w:r w:rsidR="009E3B41" w:rsidRPr="009043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1052" w:rsidRPr="009043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</w:t>
            </w:r>
            <w:r w:rsidR="00E47A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Развитие речи дошкольников</w:t>
            </w:r>
            <w:r w:rsidR="007C1052" w:rsidRPr="009043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  <w:r w:rsidR="009E3B41" w:rsidRPr="00904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366CE3DC" w14:textId="3339A59D" w:rsidR="003E3A4A" w:rsidRPr="0090430A" w:rsidRDefault="003E3A4A" w:rsidP="0090430A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0A6E4F22" w14:textId="77777777" w:rsidR="003E3A4A" w:rsidRPr="0090430A" w:rsidRDefault="003E3A4A" w:rsidP="0090430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5875" w14:textId="71E351E7" w:rsidR="008919A2" w:rsidRDefault="00E47A4E" w:rsidP="009043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речевого развития дошкольников,</w:t>
            </w:r>
          </w:p>
          <w:p w14:paraId="14463898" w14:textId="2FD4754D" w:rsidR="00E47A4E" w:rsidRPr="0090430A" w:rsidRDefault="00E47A4E" w:rsidP="0090430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педагогической культуры родителей.</w:t>
            </w:r>
          </w:p>
          <w:p w14:paraId="44DE8785" w14:textId="604BC873" w:rsidR="003E3A4A" w:rsidRPr="0090430A" w:rsidRDefault="003E3A4A" w:rsidP="009043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CDB0" w14:textId="2642ABEF" w:rsidR="003E3A4A" w:rsidRPr="0090430A" w:rsidRDefault="003E3A4A" w:rsidP="00904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3E3A4A" w:rsidRPr="0090430A" w14:paraId="78B4C5C4" w14:textId="77777777" w:rsidTr="00FD1858"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824A" w14:textId="25B4B75C" w:rsidR="00721E86" w:rsidRPr="0090430A" w:rsidRDefault="003E3A4A" w:rsidP="0090430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043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4. </w:t>
            </w:r>
            <w:r w:rsidR="00523A1F" w:rsidRPr="009043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1E86" w:rsidRPr="009043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"Как повзрослели и чему научились наши дети за этот год. Организация летнего отдыха детей"</w:t>
            </w:r>
          </w:p>
          <w:p w14:paraId="78EBAD42" w14:textId="0E6A3053" w:rsidR="003E3A4A" w:rsidRPr="0090430A" w:rsidRDefault="00721E86" w:rsidP="0090430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14:paraId="0462BC95" w14:textId="77777777" w:rsidR="003E3A4A" w:rsidRPr="0090430A" w:rsidRDefault="003E3A4A" w:rsidP="0090430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607E" w14:textId="38C9FC0F" w:rsidR="003E3A4A" w:rsidRPr="0090430A" w:rsidRDefault="00721E86" w:rsidP="009043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сформированных умений и навыков, знаний детей, развитие взаимодействия детей, родителей и работников ДОУ. Способствовать формированию коллектива группы. Распространение педагогических знаний среди родителей, теоретическая помощь родителям в вопросах воспитания детей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9CBD" w14:textId="77777777" w:rsidR="003E3A4A" w:rsidRPr="0090430A" w:rsidRDefault="003E3A4A" w:rsidP="00904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3E3A4A" w:rsidRPr="0090430A" w14:paraId="7665A0B4" w14:textId="77777777" w:rsidTr="007860F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F989" w14:textId="07D0682C" w:rsidR="00A530E4" w:rsidRPr="0090430A" w:rsidRDefault="00A530E4" w:rsidP="009043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5D67D307" w14:textId="77777777" w:rsidR="00E62551" w:rsidRDefault="00E62551" w:rsidP="009043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317A9C7" w14:textId="77777777" w:rsidR="00E62551" w:rsidRDefault="00E62551" w:rsidP="009043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A13D881" w14:textId="53ECD1E4" w:rsidR="003E3A4A" w:rsidRPr="0090430A" w:rsidRDefault="003E3A4A" w:rsidP="009043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Консультации для родителей</w:t>
            </w:r>
          </w:p>
        </w:tc>
      </w:tr>
      <w:tr w:rsidR="003E3A4A" w:rsidRPr="0090430A" w14:paraId="389EE223" w14:textId="77777777" w:rsidTr="00FD1858">
        <w:trPr>
          <w:trHeight w:val="642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2369" w14:textId="414A5B02" w:rsidR="003E3A4A" w:rsidRPr="0090430A" w:rsidRDefault="003E3A4A" w:rsidP="0090430A">
            <w:pPr>
              <w:pStyle w:val="a5"/>
              <w:spacing w:before="0" w:beforeAutospacing="0" w:after="0" w:afterAutospacing="0" w:line="24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i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90430A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="00523A1F" w:rsidRPr="0090430A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721E86" w:rsidRPr="0090430A">
              <w:rPr>
                <w:i/>
                <w:iCs/>
                <w:color w:val="000000"/>
                <w:sz w:val="28"/>
                <w:szCs w:val="28"/>
              </w:rPr>
              <w:t xml:space="preserve">«Особенности организации занятий детей </w:t>
            </w:r>
            <w:r w:rsidR="00E47A4E">
              <w:rPr>
                <w:i/>
                <w:iCs/>
                <w:color w:val="000000"/>
                <w:sz w:val="28"/>
                <w:szCs w:val="28"/>
              </w:rPr>
              <w:t>5-6</w:t>
            </w:r>
            <w:r w:rsidR="00721E86" w:rsidRPr="0090430A">
              <w:rPr>
                <w:i/>
                <w:iCs/>
                <w:color w:val="000000"/>
                <w:sz w:val="28"/>
                <w:szCs w:val="28"/>
              </w:rPr>
              <w:t xml:space="preserve"> лет»</w:t>
            </w:r>
            <w:r w:rsidRPr="009043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21E86" w:rsidRPr="009043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EEECCA2" w14:textId="5539E79F" w:rsidR="003E3A4A" w:rsidRPr="0090430A" w:rsidRDefault="003E3A4A" w:rsidP="0090430A">
            <w:pPr>
              <w:pStyle w:val="a5"/>
              <w:spacing w:before="0" w:beforeAutospacing="0" w:after="0" w:line="24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2952" w14:textId="77777777" w:rsidR="003E3A4A" w:rsidRPr="0090430A" w:rsidRDefault="00721E86" w:rsidP="0090430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0430A">
              <w:rPr>
                <w:sz w:val="28"/>
                <w:szCs w:val="28"/>
              </w:rPr>
              <w:t xml:space="preserve"> </w:t>
            </w:r>
            <w:r w:rsidRPr="0090430A">
              <w:rPr>
                <w:color w:val="000000"/>
                <w:sz w:val="28"/>
                <w:szCs w:val="28"/>
              </w:rPr>
              <w:t xml:space="preserve">Информировать родителей </w:t>
            </w:r>
            <w:proofErr w:type="gramStart"/>
            <w:r w:rsidRPr="0090430A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90430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0430A">
              <w:rPr>
                <w:color w:val="000000"/>
                <w:sz w:val="28"/>
                <w:szCs w:val="28"/>
              </w:rPr>
              <w:t>возрастных</w:t>
            </w:r>
            <w:proofErr w:type="gramEnd"/>
            <w:r w:rsidRPr="0090430A">
              <w:rPr>
                <w:color w:val="000000"/>
                <w:sz w:val="28"/>
                <w:szCs w:val="28"/>
              </w:rPr>
              <w:t xml:space="preserve"> и индивидуальных особенностей своего ребенка</w:t>
            </w:r>
          </w:p>
          <w:p w14:paraId="08DF318A" w14:textId="3DBBD613" w:rsidR="00E07066" w:rsidRPr="0090430A" w:rsidRDefault="00E07066" w:rsidP="0090430A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3234" w14:textId="0C3902FB" w:rsidR="003E3A4A" w:rsidRPr="0090430A" w:rsidRDefault="00E07066" w:rsidP="0090430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color w:val="000000" w:themeColor="text1"/>
                <w:sz w:val="28"/>
                <w:szCs w:val="28"/>
                <w:lang w:eastAsia="en-US"/>
              </w:rPr>
              <w:t>Сентябрь</w:t>
            </w:r>
          </w:p>
        </w:tc>
      </w:tr>
      <w:tr w:rsidR="002908BB" w:rsidRPr="0090430A" w14:paraId="001676E4" w14:textId="77777777" w:rsidTr="00FD1858">
        <w:trPr>
          <w:trHeight w:val="642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9C51" w14:textId="796E2912" w:rsidR="00194461" w:rsidRPr="00194461" w:rsidRDefault="00523A1F" w:rsidP="0019446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944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</w:t>
            </w:r>
            <w:r w:rsidR="002908BB" w:rsidRPr="001944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r w:rsidR="002908BB" w:rsidRPr="001944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A27E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«Вежливость-это важно»</w:t>
            </w:r>
          </w:p>
          <w:p w14:paraId="62838918" w14:textId="10DFB86C" w:rsidR="002908BB" w:rsidRPr="00194461" w:rsidRDefault="00194461" w:rsidP="00194461">
            <w:pPr>
              <w:pStyle w:val="a5"/>
              <w:spacing w:before="0" w:beforeAutospacing="0" w:after="0" w:afterAutospacing="0" w:line="240" w:lineRule="atLeast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94461">
              <w:rPr>
                <w:i/>
                <w:i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4B8B" w14:textId="0A5E8774" w:rsidR="00194461" w:rsidRPr="00194461" w:rsidRDefault="00194461" w:rsidP="00194461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</w:t>
            </w:r>
            <w:r w:rsidRPr="00194461">
              <w:rPr>
                <w:color w:val="000000"/>
                <w:sz w:val="28"/>
                <w:szCs w:val="28"/>
              </w:rPr>
              <w:t>формировать у родителей правильное представление о культуре поведения детей.</w:t>
            </w:r>
          </w:p>
          <w:p w14:paraId="6B2F5B5F" w14:textId="0219336A" w:rsidR="002908BB" w:rsidRPr="0090430A" w:rsidRDefault="002908BB" w:rsidP="0090430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3CCE" w14:textId="35DAE50D" w:rsidR="002908BB" w:rsidRPr="0090430A" w:rsidRDefault="002908BB" w:rsidP="0090430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color w:val="000000" w:themeColor="text1"/>
                <w:sz w:val="28"/>
                <w:szCs w:val="28"/>
                <w:lang w:eastAsia="en-US"/>
              </w:rPr>
              <w:t>Октябрь</w:t>
            </w:r>
          </w:p>
        </w:tc>
      </w:tr>
      <w:tr w:rsidR="002908BB" w:rsidRPr="0090430A" w14:paraId="63876F23" w14:textId="77777777" w:rsidTr="00FD1858">
        <w:trPr>
          <w:trHeight w:val="1275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D0D0" w14:textId="0D20F8DC" w:rsidR="002908BB" w:rsidRPr="00671931" w:rsidRDefault="00523A1F" w:rsidP="0067193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9446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3.</w:t>
            </w:r>
            <w:r w:rsidR="002908BB" w:rsidRPr="0019446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</w:t>
            </w:r>
            <w:r w:rsidR="00194461" w:rsidRPr="001944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Развитие словесно – логической памяти у детей 5-6 лет»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1CD" w14:textId="76E6645B" w:rsidR="00194461" w:rsidRPr="00194461" w:rsidRDefault="00123E65" w:rsidP="0019446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94461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194461" w:rsidRPr="001944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ормирование педагогической компетенции родителей. </w:t>
            </w:r>
          </w:p>
          <w:p w14:paraId="25617BC7" w14:textId="738F7B09" w:rsidR="002908BB" w:rsidRPr="0090430A" w:rsidRDefault="00194461" w:rsidP="00194461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4E52" w14:textId="6D8A07E6" w:rsidR="002908BB" w:rsidRPr="0090430A" w:rsidRDefault="002908BB" w:rsidP="0090430A">
            <w:pPr>
              <w:pStyle w:val="a5"/>
              <w:spacing w:before="0" w:before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color w:val="000000" w:themeColor="text1"/>
                <w:sz w:val="28"/>
                <w:szCs w:val="28"/>
                <w:lang w:eastAsia="en-US"/>
              </w:rPr>
              <w:t>Ноябрь</w:t>
            </w:r>
          </w:p>
        </w:tc>
      </w:tr>
      <w:tr w:rsidR="002908BB" w:rsidRPr="0090430A" w14:paraId="77E02CE7" w14:textId="77777777" w:rsidTr="00FD1858">
        <w:trPr>
          <w:trHeight w:val="780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CE1E" w14:textId="2EA31878" w:rsidR="002908BB" w:rsidRPr="0090430A" w:rsidRDefault="00523A1F" w:rsidP="0090430A">
            <w:pPr>
              <w:pStyle w:val="a5"/>
              <w:spacing w:before="0" w:beforeAutospacing="0" w:after="0" w:afterAutospacing="0" w:line="24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94461">
              <w:rPr>
                <w:i/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90430A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="002908BB" w:rsidRPr="0090430A"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="00B43808">
              <w:rPr>
                <w:i/>
                <w:iCs/>
                <w:color w:val="000000"/>
                <w:sz w:val="28"/>
                <w:szCs w:val="28"/>
              </w:rPr>
              <w:t>Финансовая грамотность детей. Дайте ребенку знание о деньгах</w:t>
            </w:r>
            <w:r w:rsidR="002908BB" w:rsidRPr="0090430A"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  <w:p w14:paraId="3306EB81" w14:textId="27116D05" w:rsidR="002908BB" w:rsidRPr="0090430A" w:rsidRDefault="002908BB" w:rsidP="0090430A">
            <w:pPr>
              <w:pStyle w:val="a5"/>
              <w:spacing w:before="0" w:beforeAutospacing="0" w:after="0" w:line="24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3B9D" w14:textId="4EA5594B" w:rsidR="002908BB" w:rsidRPr="0090430A" w:rsidRDefault="002908BB" w:rsidP="0090430A">
            <w:pPr>
              <w:pStyle w:val="a5"/>
              <w:spacing w:before="0" w:beforeAutospacing="0" w:after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rStyle w:val="c0"/>
                <w:rFonts w:eastAsiaTheme="majorEastAsia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0430A">
              <w:rPr>
                <w:color w:val="000000"/>
                <w:sz w:val="28"/>
                <w:szCs w:val="28"/>
              </w:rPr>
              <w:t>Ознакомление родителей с нетрадиционными техниками в рисовании, развивать желание познакомиться с деятельностью в детском саду. Воспитывать интерес и сплочённость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8FC3C" w14:textId="46DDC4BB" w:rsidR="002908BB" w:rsidRPr="0090430A" w:rsidRDefault="002908BB" w:rsidP="0090430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  <w:p w14:paraId="5881498F" w14:textId="77777777" w:rsidR="002908BB" w:rsidRPr="0090430A" w:rsidRDefault="002908BB" w:rsidP="0090430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5307BF0B" w14:textId="77777777" w:rsidR="002908BB" w:rsidRPr="0090430A" w:rsidRDefault="002908BB" w:rsidP="0090430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72EFE2E4" w14:textId="76CEBC83" w:rsidR="002908BB" w:rsidRPr="0090430A" w:rsidRDefault="002908BB" w:rsidP="0090430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908BB" w:rsidRPr="0090430A" w14:paraId="69A35C92" w14:textId="77777777" w:rsidTr="00FD1858">
        <w:trPr>
          <w:trHeight w:val="1155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64DD" w14:textId="7AB7ECAB" w:rsidR="002908BB" w:rsidRPr="0090430A" w:rsidRDefault="00523A1F" w:rsidP="0090430A">
            <w:pPr>
              <w:pStyle w:val="a5"/>
              <w:spacing w:before="0" w:beforeAutospacing="0" w:after="0" w:afterAutospacing="0" w:line="24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5</w:t>
            </w:r>
            <w:r w:rsidR="002908BB" w:rsidRPr="0090430A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="002908BB" w:rsidRPr="0090430A"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="00123E65">
              <w:rPr>
                <w:i/>
                <w:iCs/>
                <w:color w:val="000000"/>
                <w:sz w:val="28"/>
                <w:szCs w:val="28"/>
              </w:rPr>
              <w:t xml:space="preserve"> Речевые игры дома с детьми дошкольного возраста</w:t>
            </w:r>
            <w:r w:rsidR="002908BB" w:rsidRPr="0090430A">
              <w:rPr>
                <w:i/>
                <w:iCs/>
                <w:color w:val="000000"/>
                <w:sz w:val="28"/>
                <w:szCs w:val="28"/>
              </w:rPr>
              <w:t>»</w:t>
            </w:r>
            <w:r w:rsidR="002908BB" w:rsidRPr="0090430A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2908BB" w:rsidRPr="009043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8B2CB52" w14:textId="77777777" w:rsidR="002908BB" w:rsidRPr="0090430A" w:rsidRDefault="002908BB" w:rsidP="0090430A">
            <w:pPr>
              <w:pStyle w:val="a5"/>
              <w:spacing w:before="0" w:beforeAutospacing="0" w:after="0" w:line="24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4837" w14:textId="4EEC46DF" w:rsidR="002908BB" w:rsidRPr="0090430A" w:rsidRDefault="002908BB" w:rsidP="0090430A">
            <w:pPr>
              <w:pStyle w:val="a5"/>
              <w:spacing w:before="0" w:beforeAutospacing="0" w:after="0" w:afterAutospacing="0"/>
              <w:rPr>
                <w:rStyle w:val="c0"/>
                <w:rFonts w:eastAsiaTheme="majorEastAsia"/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sz w:val="28"/>
                <w:szCs w:val="28"/>
              </w:rPr>
              <w:t xml:space="preserve"> </w:t>
            </w:r>
            <w:r w:rsidR="00123E65">
              <w:rPr>
                <w:color w:val="000000"/>
                <w:sz w:val="28"/>
                <w:szCs w:val="28"/>
              </w:rPr>
              <w:t xml:space="preserve"> Способствовать обучению родителями в отношении детей; активизировать речь</w:t>
            </w:r>
            <w:r w:rsidR="00EA185B">
              <w:rPr>
                <w:color w:val="000000"/>
                <w:sz w:val="28"/>
                <w:szCs w:val="28"/>
              </w:rPr>
              <w:t>, рассказывать, находить интересные слова.</w:t>
            </w:r>
          </w:p>
          <w:p w14:paraId="5E2EEEC4" w14:textId="77777777" w:rsidR="002908BB" w:rsidRPr="0090430A" w:rsidRDefault="002908BB" w:rsidP="0090430A">
            <w:pPr>
              <w:pStyle w:val="a5"/>
              <w:spacing w:before="0" w:beforeAutospacing="0" w:after="0"/>
              <w:rPr>
                <w:rStyle w:val="c0"/>
                <w:rFonts w:eastAsiaTheme="maj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736" w14:textId="175CCF4E" w:rsidR="002908BB" w:rsidRPr="0090430A" w:rsidRDefault="002908BB" w:rsidP="0090430A">
            <w:pPr>
              <w:pStyle w:val="a5"/>
              <w:spacing w:before="0" w:before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color w:val="000000" w:themeColor="text1"/>
                <w:sz w:val="28"/>
                <w:szCs w:val="28"/>
                <w:lang w:eastAsia="en-US"/>
              </w:rPr>
              <w:t>Январь</w:t>
            </w:r>
          </w:p>
        </w:tc>
      </w:tr>
      <w:tr w:rsidR="002908BB" w:rsidRPr="0090430A" w14:paraId="467B4888" w14:textId="77777777" w:rsidTr="00FD1858"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77F4B" w14:textId="35626480" w:rsidR="002908BB" w:rsidRPr="0090430A" w:rsidRDefault="00523A1F" w:rsidP="0090430A">
            <w:pPr>
              <w:pStyle w:val="a5"/>
              <w:spacing w:before="0" w:beforeAutospacing="0" w:after="0" w:afterAutospacing="0" w:line="24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  <w:r w:rsidR="002908BB" w:rsidRPr="0090430A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="002908BB" w:rsidRPr="0090430A">
              <w:rPr>
                <w:i/>
                <w:iCs/>
                <w:color w:val="000000"/>
                <w:sz w:val="28"/>
                <w:szCs w:val="28"/>
              </w:rPr>
              <w:t>«Роль книги в речевом развитии детей»</w:t>
            </w:r>
            <w:r w:rsidR="002908BB" w:rsidRPr="0090430A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7C4B574E" w14:textId="77777777" w:rsidR="002908BB" w:rsidRPr="0090430A" w:rsidRDefault="002908BB" w:rsidP="0090430A">
            <w:pPr>
              <w:pStyle w:val="a5"/>
              <w:spacing w:before="0" w:beforeAutospacing="0" w:after="0" w:afterAutospacing="0" w:line="24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13D4D" w14:textId="2475AAA4" w:rsidR="002908BB" w:rsidRPr="0090430A" w:rsidRDefault="002908BB" w:rsidP="0090430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color w:val="000000" w:themeColor="text1"/>
                <w:sz w:val="28"/>
                <w:szCs w:val="28"/>
                <w:shd w:val="clear" w:color="auto" w:fill="F9F8EF"/>
                <w:lang w:eastAsia="en-US"/>
              </w:rPr>
              <w:t xml:space="preserve"> </w:t>
            </w:r>
            <w:r w:rsidRPr="0090430A">
              <w:rPr>
                <w:color w:val="000000"/>
                <w:sz w:val="28"/>
                <w:szCs w:val="28"/>
              </w:rPr>
              <w:t>Формирование у детей богатого словарного запаса, развитие воображения и памяти, помочь узнать что-то новое.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9774" w14:textId="3CD3F6FE" w:rsidR="002908BB" w:rsidRPr="0090430A" w:rsidRDefault="002908BB" w:rsidP="0090430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color w:val="000000" w:themeColor="text1"/>
                <w:sz w:val="28"/>
                <w:szCs w:val="28"/>
                <w:lang w:eastAsia="en-US"/>
              </w:rPr>
              <w:t>Февраль</w:t>
            </w:r>
          </w:p>
          <w:p w14:paraId="65B406F1" w14:textId="77777777" w:rsidR="002908BB" w:rsidRPr="0090430A" w:rsidRDefault="002908BB" w:rsidP="0090430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908BB" w:rsidRPr="0090430A" w14:paraId="74A6D3C1" w14:textId="77777777" w:rsidTr="0090430A">
        <w:trPr>
          <w:trHeight w:val="1833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625A" w14:textId="2A272D6D" w:rsidR="002908BB" w:rsidRPr="0090430A" w:rsidRDefault="00523A1F" w:rsidP="0090430A">
            <w:pPr>
              <w:pStyle w:val="a5"/>
              <w:spacing w:before="0" w:beforeAutospacing="0" w:after="0" w:afterAutospacing="0" w:line="24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  <w:r w:rsidR="002908BB" w:rsidRPr="0090430A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="002908BB" w:rsidRPr="0090430A">
              <w:rPr>
                <w:color w:val="000000" w:themeColor="text1"/>
                <w:sz w:val="28"/>
                <w:szCs w:val="28"/>
              </w:rPr>
              <w:t xml:space="preserve"> </w:t>
            </w:r>
            <w:r w:rsidR="002908BB" w:rsidRPr="0090430A">
              <w:rPr>
                <w:i/>
                <w:iCs/>
                <w:color w:val="000000"/>
                <w:sz w:val="28"/>
                <w:szCs w:val="28"/>
              </w:rPr>
              <w:t>«Береги себя»</w:t>
            </w:r>
            <w:r w:rsidR="002908BB" w:rsidRPr="0090430A">
              <w:rPr>
                <w:color w:val="000000"/>
                <w:sz w:val="28"/>
                <w:szCs w:val="28"/>
              </w:rPr>
              <w:t> (охрана безопасности жизни – о чем можно побеседовать с ребенком)</w:t>
            </w:r>
          </w:p>
          <w:p w14:paraId="77BBBB1B" w14:textId="77777777" w:rsidR="002908BB" w:rsidRPr="0090430A" w:rsidRDefault="002908BB" w:rsidP="0090430A">
            <w:pPr>
              <w:pStyle w:val="a5"/>
              <w:spacing w:before="0" w:beforeAutospacing="0" w:after="0" w:afterAutospacing="0" w:line="24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05A6" w14:textId="2794E64E" w:rsidR="002908BB" w:rsidRPr="0090430A" w:rsidRDefault="002908BB" w:rsidP="0090430A">
            <w:pPr>
              <w:pStyle w:val="c1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rStyle w:val="c0"/>
                <w:rFonts w:eastAsiaTheme="majorEastAsia"/>
                <w:color w:val="000000" w:themeColor="text1"/>
                <w:sz w:val="28"/>
                <w:szCs w:val="28"/>
              </w:rPr>
              <w:t xml:space="preserve">  </w:t>
            </w:r>
            <w:r w:rsidRPr="0090430A">
              <w:rPr>
                <w:color w:val="000000"/>
                <w:sz w:val="28"/>
                <w:szCs w:val="28"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</w:t>
            </w:r>
          </w:p>
          <w:p w14:paraId="1A13B867" w14:textId="77777777" w:rsidR="002908BB" w:rsidRPr="0090430A" w:rsidRDefault="002908BB" w:rsidP="0090430A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0E14" w14:textId="41851B96" w:rsidR="002908BB" w:rsidRPr="0090430A" w:rsidRDefault="002908BB" w:rsidP="0090430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color w:val="000000" w:themeColor="text1"/>
                <w:sz w:val="28"/>
                <w:szCs w:val="28"/>
                <w:lang w:eastAsia="en-US"/>
              </w:rPr>
              <w:t>Март</w:t>
            </w:r>
          </w:p>
        </w:tc>
      </w:tr>
      <w:tr w:rsidR="002908BB" w:rsidRPr="0090430A" w14:paraId="51006C1C" w14:textId="77777777" w:rsidTr="00FD1858"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7FB0" w14:textId="77777777" w:rsidR="002908BB" w:rsidRPr="0090430A" w:rsidRDefault="002908BB" w:rsidP="0090430A">
            <w:pPr>
              <w:pStyle w:val="a5"/>
              <w:spacing w:before="0" w:beforeAutospacing="0" w:after="0" w:afterAutospacing="0" w:line="24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4998" w14:textId="77777777" w:rsidR="002908BB" w:rsidRPr="0090430A" w:rsidRDefault="002908BB" w:rsidP="0090430A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3113" w14:textId="77777777" w:rsidR="002908BB" w:rsidRPr="0090430A" w:rsidRDefault="002908BB" w:rsidP="0090430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908BB" w:rsidRPr="0090430A" w14:paraId="5345A04A" w14:textId="77777777" w:rsidTr="00EA185B">
        <w:trPr>
          <w:trHeight w:val="393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4F95" w14:textId="5DA30C6C" w:rsidR="002908BB" w:rsidRPr="0090430A" w:rsidRDefault="00523A1F" w:rsidP="00EA185B">
            <w:pPr>
              <w:pStyle w:val="a5"/>
              <w:spacing w:before="0" w:beforeAutospacing="0" w:after="0" w:afterAutospacing="0" w:line="24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  <w:r w:rsidR="002908BB" w:rsidRPr="0090430A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90430A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2908BB" w:rsidRPr="0090430A"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="00EA185B">
              <w:rPr>
                <w:i/>
                <w:iCs/>
                <w:color w:val="000000"/>
                <w:sz w:val="28"/>
                <w:szCs w:val="28"/>
              </w:rPr>
              <w:t>Значение театрализованной деятельности на развитие речи ребенка</w:t>
            </w:r>
            <w:r w:rsidR="002908BB" w:rsidRPr="0090430A">
              <w:rPr>
                <w:i/>
                <w:iCs/>
                <w:color w:val="000000"/>
                <w:sz w:val="28"/>
                <w:szCs w:val="28"/>
              </w:rPr>
              <w:t>»</w:t>
            </w:r>
            <w:r w:rsidR="002908BB" w:rsidRPr="009043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BFB2" w14:textId="7216DC61" w:rsidR="002908BB" w:rsidRPr="0090430A" w:rsidRDefault="002908BB" w:rsidP="00EA1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rStyle w:val="c0"/>
                <w:rFonts w:eastAsiaTheme="majorEastAsia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EA185B">
              <w:rPr>
                <w:color w:val="000000"/>
                <w:sz w:val="28"/>
                <w:szCs w:val="28"/>
              </w:rPr>
              <w:t xml:space="preserve"> Повышение компетентности родителей в вопросах речевого развития ребенка.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1530" w14:textId="0105C943" w:rsidR="002908BB" w:rsidRPr="0090430A" w:rsidRDefault="002908BB" w:rsidP="0090430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color w:val="000000" w:themeColor="text1"/>
                <w:sz w:val="28"/>
                <w:szCs w:val="28"/>
                <w:lang w:eastAsia="en-US"/>
              </w:rPr>
              <w:t>Апрель</w:t>
            </w:r>
          </w:p>
        </w:tc>
      </w:tr>
      <w:tr w:rsidR="002908BB" w:rsidRPr="0090430A" w14:paraId="28D6BBFD" w14:textId="77777777" w:rsidTr="00FD1858">
        <w:trPr>
          <w:trHeight w:val="405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8D86" w14:textId="3F6E2F3E" w:rsidR="002908BB" w:rsidRPr="0090430A" w:rsidRDefault="00EA185B" w:rsidP="0090430A">
            <w:pPr>
              <w:pStyle w:val="a5"/>
              <w:spacing w:before="0" w:beforeAutospacing="0" w:after="0" w:line="24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  <w:r w:rsidR="002908BB" w:rsidRPr="0090430A">
              <w:rPr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="002908BB" w:rsidRPr="0090430A">
              <w:rPr>
                <w:i/>
                <w:iCs/>
                <w:color w:val="000000"/>
                <w:sz w:val="28"/>
                <w:szCs w:val="28"/>
              </w:rPr>
              <w:t>«Дисциплина на улице – залог безопасности»</w:t>
            </w:r>
          </w:p>
        </w:tc>
        <w:tc>
          <w:tcPr>
            <w:tcW w:w="2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286B" w14:textId="1664DD78" w:rsidR="002908BB" w:rsidRPr="0090430A" w:rsidRDefault="002908BB" w:rsidP="0090430A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90430A">
              <w:rPr>
                <w:color w:val="000000"/>
                <w:sz w:val="28"/>
                <w:szCs w:val="28"/>
              </w:rPr>
              <w:t>Знакомство с требованиями программы воспитания и обучения в  детском саду по правилам дорожного движения разработка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696F" w14:textId="2874501B" w:rsidR="002908BB" w:rsidRPr="0090430A" w:rsidRDefault="00EA185B" w:rsidP="0090430A">
            <w:pPr>
              <w:pStyle w:val="a5"/>
              <w:spacing w:before="0" w:before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Май</w:t>
            </w:r>
          </w:p>
        </w:tc>
      </w:tr>
      <w:tr w:rsidR="002908BB" w:rsidRPr="0090430A" w14:paraId="69159337" w14:textId="77777777" w:rsidTr="007860F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F9A7" w14:textId="77777777" w:rsidR="002908BB" w:rsidRPr="0090430A" w:rsidRDefault="002908BB" w:rsidP="0090430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14:paraId="351B082E" w14:textId="096CB57E" w:rsidR="002908BB" w:rsidRPr="0090430A" w:rsidRDefault="002908BB" w:rsidP="0090430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Папки - передвижки</w:t>
            </w:r>
          </w:p>
        </w:tc>
      </w:tr>
      <w:tr w:rsidR="002908BB" w:rsidRPr="0090430A" w14:paraId="36A193D9" w14:textId="77777777" w:rsidTr="00FD1858">
        <w:trPr>
          <w:trHeight w:val="576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262A" w14:textId="71FE5B7B" w:rsidR="002908BB" w:rsidRPr="0090430A" w:rsidRDefault="002908BB" w:rsidP="00904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«Роль семьи и детского сада в формировании здоровья детей»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5324" w14:textId="53C2A5DC" w:rsidR="002908BB" w:rsidRPr="0090430A" w:rsidRDefault="002908BB" w:rsidP="0090430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0430A">
              <w:rPr>
                <w:color w:val="000000"/>
                <w:sz w:val="28"/>
                <w:szCs w:val="28"/>
              </w:rPr>
              <w:t>Формировать у родителей потребность в здоровом образе жизни, помочь овладеть теоретическими и практическими навыками и знаниями об укреплении и сохранении здоровья</w:t>
            </w:r>
          </w:p>
          <w:p w14:paraId="549C3B0F" w14:textId="77777777" w:rsidR="002908BB" w:rsidRPr="0090430A" w:rsidRDefault="002908BB" w:rsidP="009043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6514" w14:textId="7FE131D9" w:rsidR="002908BB" w:rsidRPr="0090430A" w:rsidRDefault="002908BB" w:rsidP="0090430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color w:val="000000" w:themeColor="text1"/>
                <w:sz w:val="28"/>
                <w:szCs w:val="28"/>
                <w:lang w:eastAsia="en-US"/>
              </w:rPr>
              <w:t xml:space="preserve">Сентябрь  </w:t>
            </w:r>
          </w:p>
        </w:tc>
      </w:tr>
      <w:tr w:rsidR="002908BB" w:rsidRPr="0090430A" w14:paraId="4B2951EF" w14:textId="77777777" w:rsidTr="00FD1858">
        <w:trPr>
          <w:trHeight w:val="544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48E5" w14:textId="38B32463" w:rsidR="002908BB" w:rsidRPr="0090430A" w:rsidRDefault="000112C3" w:rsidP="0090430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4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908BB" w:rsidRPr="0090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«Как встретить Новый год!», </w:t>
            </w:r>
          </w:p>
          <w:p w14:paraId="10D2325D" w14:textId="77777777" w:rsidR="002908BB" w:rsidRPr="0090430A" w:rsidRDefault="002908BB" w:rsidP="00904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«Поздравление для всех!»</w:t>
            </w:r>
          </w:p>
          <w:p w14:paraId="30BB4D10" w14:textId="4961D0A7" w:rsidR="002908BB" w:rsidRPr="0090430A" w:rsidRDefault="002908BB" w:rsidP="00904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9780" w14:textId="77777777" w:rsidR="00E62551" w:rsidRDefault="00E62551" w:rsidP="009043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8819DC" w14:textId="1EC59C35" w:rsidR="002908BB" w:rsidRPr="0090430A" w:rsidRDefault="002908BB" w:rsidP="009043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A8F4" w14:textId="6FE13F81" w:rsidR="002908BB" w:rsidRPr="0090430A" w:rsidRDefault="002908BB" w:rsidP="0090430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color w:val="000000" w:themeColor="text1"/>
                <w:sz w:val="28"/>
                <w:szCs w:val="28"/>
                <w:lang w:eastAsia="en-US"/>
              </w:rPr>
              <w:t>Декабрь, январь</w:t>
            </w:r>
          </w:p>
          <w:p w14:paraId="2C54C57F" w14:textId="77777777" w:rsidR="002908BB" w:rsidRPr="0090430A" w:rsidRDefault="002908BB" w:rsidP="0090430A">
            <w:pPr>
              <w:pStyle w:val="a5"/>
              <w:spacing w:before="0" w:before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908BB" w:rsidRPr="0090430A" w14:paraId="1DD8B76D" w14:textId="77777777" w:rsidTr="00FD1858">
        <w:trPr>
          <w:trHeight w:val="930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99D7" w14:textId="4C039F8B" w:rsidR="002908BB" w:rsidRPr="0090430A" w:rsidRDefault="002908BB" w:rsidP="00904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«Что должен знать и уметь выпускник </w:t>
            </w:r>
            <w:r w:rsidR="0080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старшей </w:t>
            </w:r>
            <w:r w:rsidRPr="0090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группы»</w:t>
            </w:r>
            <w:r w:rsidRPr="00904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20DF76D" w14:textId="3259A54F" w:rsidR="002908BB" w:rsidRPr="0090430A" w:rsidRDefault="002908BB" w:rsidP="00904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18ED" w14:textId="77777777" w:rsidR="00E62551" w:rsidRDefault="00E62551" w:rsidP="009043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91985D" w14:textId="77777777" w:rsidR="002908BB" w:rsidRDefault="002908BB" w:rsidP="009043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Дать информацию об успехах детей на конец учебного года, подготовить родителей к началу следующего года. Дать </w:t>
            </w:r>
            <w:r w:rsidRPr="0090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возможность обдумать и предложить новые виды деятельности на следующий год</w:t>
            </w:r>
          </w:p>
          <w:p w14:paraId="4CDA0DA7" w14:textId="24279888" w:rsidR="00E62551" w:rsidRPr="0090430A" w:rsidRDefault="00E62551" w:rsidP="009043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999E" w14:textId="48F5A329" w:rsidR="002908BB" w:rsidRPr="0090430A" w:rsidRDefault="002908BB" w:rsidP="0090430A">
            <w:pPr>
              <w:pStyle w:val="a5"/>
              <w:tabs>
                <w:tab w:val="left" w:pos="175"/>
                <w:tab w:val="left" w:pos="317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14:paraId="42CA1FC2" w14:textId="2F4E1D3E" w:rsidR="002908BB" w:rsidRPr="0090430A" w:rsidRDefault="002908BB" w:rsidP="0090430A">
            <w:pPr>
              <w:pStyle w:val="a5"/>
              <w:tabs>
                <w:tab w:val="left" w:pos="317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color w:val="000000" w:themeColor="text1"/>
                <w:sz w:val="28"/>
                <w:szCs w:val="28"/>
                <w:lang w:eastAsia="en-US"/>
              </w:rPr>
              <w:t xml:space="preserve">  Апрель, май</w:t>
            </w:r>
          </w:p>
          <w:p w14:paraId="5F313BC1" w14:textId="77777777" w:rsidR="002908BB" w:rsidRPr="0090430A" w:rsidRDefault="002908BB" w:rsidP="0090430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644A9F93" w14:textId="10A0FE2D" w:rsidR="002908BB" w:rsidRPr="0090430A" w:rsidRDefault="002908BB" w:rsidP="0090430A">
            <w:pPr>
              <w:pStyle w:val="a5"/>
              <w:spacing w:before="0" w:before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</w:tr>
      <w:tr w:rsidR="002908BB" w:rsidRPr="0090430A" w14:paraId="4D2CFA00" w14:textId="77777777" w:rsidTr="00FD1858">
        <w:trPr>
          <w:trHeight w:val="1275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7EA6" w14:textId="380367FA" w:rsidR="002908BB" w:rsidRPr="0090430A" w:rsidRDefault="002908BB" w:rsidP="00904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«Лето - пора отдыха!»</w:t>
            </w:r>
          </w:p>
          <w:p w14:paraId="2ADE06A8" w14:textId="77777777" w:rsidR="002908BB" w:rsidRPr="0090430A" w:rsidRDefault="002908BB" w:rsidP="0090430A">
            <w:pPr>
              <w:pStyle w:val="a5"/>
              <w:spacing w:before="0" w:beforeAutospacing="0" w:after="0" w:line="240" w:lineRule="atLeast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23B7" w14:textId="5EE84D26" w:rsidR="002908BB" w:rsidRPr="0090430A" w:rsidRDefault="002908BB" w:rsidP="009043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Оказать родителям помощь в решении данной проблемы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1C17" w14:textId="77777777" w:rsidR="002908BB" w:rsidRPr="0090430A" w:rsidRDefault="002908BB" w:rsidP="0090430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0CC89545" w14:textId="77777777" w:rsidR="002908BB" w:rsidRPr="0090430A" w:rsidRDefault="002908BB" w:rsidP="0090430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color w:val="000000" w:themeColor="text1"/>
                <w:sz w:val="28"/>
                <w:szCs w:val="28"/>
                <w:lang w:eastAsia="en-US"/>
              </w:rPr>
              <w:t>Июнь-август</w:t>
            </w:r>
          </w:p>
          <w:p w14:paraId="2710DE4D" w14:textId="77777777" w:rsidR="002908BB" w:rsidRPr="0090430A" w:rsidRDefault="002908BB" w:rsidP="0090430A">
            <w:pPr>
              <w:pStyle w:val="a5"/>
              <w:spacing w:before="0" w:before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908BB" w:rsidRPr="0090430A" w14:paraId="0E86B0DD" w14:textId="77777777" w:rsidTr="007860F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2942" w14:textId="77777777" w:rsidR="00E62551" w:rsidRDefault="00E62551" w:rsidP="0090430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14:paraId="6FB1AEAA" w14:textId="77777777" w:rsidR="002908BB" w:rsidRPr="0090430A" w:rsidRDefault="002908BB" w:rsidP="0090430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Памятки - рекомендации</w:t>
            </w:r>
          </w:p>
        </w:tc>
      </w:tr>
      <w:tr w:rsidR="002908BB" w:rsidRPr="0090430A" w14:paraId="09AC593E" w14:textId="77777777" w:rsidTr="00CF345D">
        <w:trPr>
          <w:trHeight w:val="1077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C08F" w14:textId="75B8B510" w:rsidR="002908BB" w:rsidRPr="00910045" w:rsidRDefault="002908BB" w:rsidP="0090430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1004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«Не оставляйте детей дома одних» 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2994" w14:textId="77777777" w:rsidR="002908BB" w:rsidRPr="0090430A" w:rsidRDefault="002908BB" w:rsidP="00904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Привлечь родителей к проблеме безопасности, желанию развивать у детей представлений о правилах безопасности в быту.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07BA" w14:textId="77777777" w:rsidR="002908BB" w:rsidRPr="0090430A" w:rsidRDefault="002908BB" w:rsidP="0090430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color w:val="000000" w:themeColor="text1"/>
                <w:sz w:val="28"/>
                <w:szCs w:val="28"/>
                <w:lang w:eastAsia="en-US"/>
              </w:rPr>
              <w:t>В течение года, в рамках месячника безопасности</w:t>
            </w:r>
          </w:p>
        </w:tc>
      </w:tr>
      <w:tr w:rsidR="002908BB" w:rsidRPr="0090430A" w14:paraId="6405C692" w14:textId="77777777" w:rsidTr="00CF345D">
        <w:trPr>
          <w:trHeight w:val="1546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B522" w14:textId="6B7A1BCC" w:rsidR="002908BB" w:rsidRPr="00671931" w:rsidRDefault="002908BB" w:rsidP="009043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«Если хочешь быть здоровым – закаляйся!»</w:t>
            </w:r>
          </w:p>
          <w:p w14:paraId="773BB80F" w14:textId="77777777" w:rsidR="002908BB" w:rsidRPr="0090430A" w:rsidRDefault="002908BB" w:rsidP="009043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1F9FA5D" w14:textId="77777777" w:rsidR="002908BB" w:rsidRPr="0090430A" w:rsidRDefault="002908BB" w:rsidP="009043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BBB2" w14:textId="49110811" w:rsidR="002908BB" w:rsidRPr="0090430A" w:rsidRDefault="002908BB" w:rsidP="00904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родителей с приемами профилактики простудных заболеваний в осенне–зимний период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6386" w14:textId="69793C3C" w:rsidR="002908BB" w:rsidRPr="0090430A" w:rsidRDefault="002908BB" w:rsidP="0090430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color w:val="000000" w:themeColor="text1"/>
                <w:sz w:val="28"/>
                <w:szCs w:val="28"/>
                <w:lang w:eastAsia="en-US"/>
              </w:rPr>
              <w:t>Октябрь, ноябрь</w:t>
            </w:r>
          </w:p>
        </w:tc>
      </w:tr>
      <w:tr w:rsidR="002C165F" w:rsidRPr="0090430A" w14:paraId="6AF67051" w14:textId="77777777" w:rsidTr="00FD1858"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C368" w14:textId="0C8CF1CF" w:rsidR="00BB2179" w:rsidRPr="00BB2179" w:rsidRDefault="00BA1642" w:rsidP="00220AB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B2179" w:rsidRPr="00BB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BA1642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Осторожно пиротехника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14:paraId="64773556" w14:textId="77777777" w:rsidR="002C165F" w:rsidRPr="0090430A" w:rsidRDefault="002C165F" w:rsidP="009043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446A" w14:textId="48283F75" w:rsidR="00BA1642" w:rsidRPr="00BB2179" w:rsidRDefault="00BA1642" w:rsidP="00BA1642">
            <w:pPr>
              <w:shd w:val="clear" w:color="auto" w:fill="FFFFFF"/>
              <w:spacing w:before="30" w:after="30"/>
              <w:ind w:firstLine="36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04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родителей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BA164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BA164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езопасн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ым </w:t>
            </w:r>
            <w:r w:rsidRPr="00BA164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м </w:t>
            </w:r>
            <w:r w:rsidRPr="00BA164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пиротехнических изделий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4C4621BF" w14:textId="77777777" w:rsidR="002C165F" w:rsidRPr="0090430A" w:rsidRDefault="002C165F" w:rsidP="0090430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7FBE" w14:textId="0F2088B3" w:rsidR="002C165F" w:rsidRPr="0090430A" w:rsidRDefault="00BB2179" w:rsidP="0090430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Декабрь, январь</w:t>
            </w:r>
          </w:p>
        </w:tc>
      </w:tr>
      <w:tr w:rsidR="002908BB" w:rsidRPr="0090430A" w14:paraId="2831202F" w14:textId="77777777" w:rsidTr="00FD1858">
        <w:trPr>
          <w:trHeight w:val="363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C585" w14:textId="1C816D2E" w:rsidR="002908BB" w:rsidRPr="0090430A" w:rsidRDefault="002908BB" w:rsidP="009043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«Искусство наказывать и прощать», «Как правильно общаться с детьми»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BDB3" w14:textId="77777777" w:rsidR="002908BB" w:rsidRPr="0090430A" w:rsidRDefault="002908BB" w:rsidP="009043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0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беседы, обсуждение конкретных проблем, случаев</w:t>
            </w:r>
          </w:p>
          <w:p w14:paraId="2B003E1C" w14:textId="2E309869" w:rsidR="002908BB" w:rsidRPr="0090430A" w:rsidRDefault="002908BB" w:rsidP="00904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35B73E4" w14:textId="77777777" w:rsidR="002908BB" w:rsidRPr="0090430A" w:rsidRDefault="002908BB" w:rsidP="0090430A">
            <w:pPr>
              <w:pStyle w:val="a5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C2C1" w14:textId="27F8CEC1" w:rsidR="002908BB" w:rsidRPr="0090430A" w:rsidRDefault="00BB2179" w:rsidP="00BB217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D1858" w:rsidRPr="0090430A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Ф</w:t>
            </w:r>
            <w:r w:rsidR="00FD1858" w:rsidRPr="0090430A">
              <w:rPr>
                <w:color w:val="000000" w:themeColor="text1"/>
                <w:sz w:val="28"/>
                <w:szCs w:val="28"/>
                <w:lang w:eastAsia="en-US"/>
              </w:rPr>
              <w:t>евраль</w:t>
            </w:r>
            <w:r w:rsidR="002908BB" w:rsidRPr="0090430A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908BB" w:rsidRPr="0090430A" w14:paraId="1B612866" w14:textId="77777777" w:rsidTr="00FD1858"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85D0" w14:textId="694F42A8" w:rsidR="002908BB" w:rsidRPr="0090430A" w:rsidRDefault="00FE756F" w:rsidP="00FE756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Буклет </w:t>
            </w:r>
            <w:r w:rsidR="002C165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Финансовая грамотность</w:t>
            </w:r>
            <w:r w:rsidR="002C165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DC52" w14:textId="05B67D9D" w:rsidR="002908BB" w:rsidRPr="0090430A" w:rsidRDefault="002908BB" w:rsidP="00904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Помочь родителям овладеть знаниями о возрастных психологических особенностях детей 4-5лет, учитывать их при общении, сформировать представление о кризисе 3 лет, развивать способность к разрешению проблемных ситуаций.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F375" w14:textId="77777777" w:rsidR="002908BB" w:rsidRPr="0090430A" w:rsidRDefault="002908BB" w:rsidP="0090430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6F4A95C9" w14:textId="48501DDB" w:rsidR="002908BB" w:rsidRPr="0090430A" w:rsidRDefault="00FD1858" w:rsidP="0090430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color w:val="000000" w:themeColor="text1"/>
                <w:sz w:val="28"/>
                <w:szCs w:val="28"/>
                <w:lang w:eastAsia="en-US"/>
              </w:rPr>
              <w:t>Март, апрель</w:t>
            </w:r>
          </w:p>
        </w:tc>
      </w:tr>
      <w:tr w:rsidR="002908BB" w:rsidRPr="0090430A" w14:paraId="76446F1F" w14:textId="77777777" w:rsidTr="00FD1858"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7518" w14:textId="515DEB7A" w:rsidR="002908BB" w:rsidRPr="0090430A" w:rsidRDefault="002908BB" w:rsidP="009043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0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«Безопасность ребенка в быту</w:t>
            </w:r>
          </w:p>
          <w:p w14:paraId="58E600E5" w14:textId="77777777" w:rsidR="002908BB" w:rsidRPr="0090430A" w:rsidRDefault="002908BB" w:rsidP="009043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2F9B" w14:textId="0B0AE9A6" w:rsidR="002908BB" w:rsidRPr="0090430A" w:rsidRDefault="002908BB" w:rsidP="009043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Нацелить родителей проявлять особое внимание к особенно подвижным детям в весенний пожароопасный период по их безопасному поведению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FBB1" w14:textId="77777777" w:rsidR="002908BB" w:rsidRPr="0090430A" w:rsidRDefault="002908BB" w:rsidP="0090430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76DF797C" w14:textId="0BC2B96C" w:rsidR="002908BB" w:rsidRPr="0090430A" w:rsidRDefault="00FD1858" w:rsidP="0090430A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0430A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 М</w:t>
            </w:r>
            <w:r w:rsidR="002908BB" w:rsidRPr="0090430A">
              <w:rPr>
                <w:i/>
                <w:color w:val="000000" w:themeColor="text1"/>
                <w:sz w:val="28"/>
                <w:szCs w:val="28"/>
                <w:lang w:eastAsia="en-US"/>
              </w:rPr>
              <w:t>ай</w:t>
            </w:r>
          </w:p>
        </w:tc>
      </w:tr>
      <w:tr w:rsidR="002908BB" w:rsidRPr="0090430A" w14:paraId="7F41373A" w14:textId="77777777" w:rsidTr="00FD1858">
        <w:trPr>
          <w:trHeight w:val="99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F9D0" w14:textId="4F2F96B5" w:rsidR="002908BB" w:rsidRPr="0090430A" w:rsidRDefault="000112C3" w:rsidP="0090430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 -</w:t>
            </w:r>
            <w:r w:rsidR="002908BB" w:rsidRPr="009043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Формирование здорового образа жизни у детей</w:t>
            </w:r>
          </w:p>
          <w:p w14:paraId="23526E70" w14:textId="2C637B75" w:rsidR="002908BB" w:rsidRPr="0090430A" w:rsidRDefault="002908BB" w:rsidP="0090430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14:paraId="68A5CF35" w14:textId="6FB57D82" w:rsidR="002908BB" w:rsidRPr="0090430A" w:rsidRDefault="000112C3" w:rsidP="009043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r w:rsidR="002908BB" w:rsidRPr="0090430A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Меры безопасности в летнее время года на улице</w:t>
            </w:r>
          </w:p>
          <w:p w14:paraId="3C0B1B77" w14:textId="77777777" w:rsidR="002908BB" w:rsidRPr="0090430A" w:rsidRDefault="002908BB" w:rsidP="009043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7DB3" w14:textId="77777777" w:rsidR="002908BB" w:rsidRPr="0090430A" w:rsidRDefault="002908BB" w:rsidP="00904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единого подхода в методах воспитания и обучения детей.</w:t>
            </w:r>
          </w:p>
          <w:p w14:paraId="7FC7EADB" w14:textId="77777777" w:rsidR="002908BB" w:rsidRPr="0090430A" w:rsidRDefault="002908BB" w:rsidP="0090430A">
            <w:pPr>
              <w:pStyle w:val="a5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18E" w14:textId="7C50396D" w:rsidR="002908BB" w:rsidRPr="0090430A" w:rsidRDefault="002908BB" w:rsidP="00904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6D330F0" w14:textId="77777777" w:rsidR="002908BB" w:rsidRPr="0090430A" w:rsidRDefault="002908BB" w:rsidP="00904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1979524" w14:textId="77777777" w:rsidR="002908BB" w:rsidRPr="0090430A" w:rsidRDefault="002908BB" w:rsidP="00904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Июнь-август</w:t>
            </w:r>
          </w:p>
        </w:tc>
      </w:tr>
      <w:tr w:rsidR="002908BB" w:rsidRPr="0090430A" w14:paraId="43F3C0D5" w14:textId="77777777" w:rsidTr="007860F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B245" w14:textId="77777777" w:rsidR="002908BB" w:rsidRPr="0090430A" w:rsidRDefault="002908BB" w:rsidP="009043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Совместные мероприятия с родителями</w:t>
            </w:r>
          </w:p>
        </w:tc>
      </w:tr>
      <w:tr w:rsidR="002908BB" w:rsidRPr="0090430A" w14:paraId="46D08091" w14:textId="77777777" w:rsidTr="007860F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74F5" w14:textId="77777777" w:rsidR="002908BB" w:rsidRPr="0090430A" w:rsidRDefault="002908BB" w:rsidP="009043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43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Цель: сплочение детей и родителей, установление партнерских отношений с семьями воспитанников.</w:t>
            </w:r>
          </w:p>
          <w:p w14:paraId="2C48C315" w14:textId="77777777" w:rsidR="002908BB" w:rsidRPr="0090430A" w:rsidRDefault="002908BB" w:rsidP="009043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43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Задачи:</w:t>
            </w:r>
          </w:p>
          <w:p w14:paraId="7E70BBA4" w14:textId="77777777" w:rsidR="002908BB" w:rsidRPr="0090430A" w:rsidRDefault="002908BB" w:rsidP="009043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43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Формировать первичные ценностные представления о семье;</w:t>
            </w:r>
          </w:p>
          <w:p w14:paraId="45DB7990" w14:textId="77777777" w:rsidR="002908BB" w:rsidRPr="0090430A" w:rsidRDefault="002908BB" w:rsidP="009043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43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Развивать коммуникативные качества ребенка - свободное общение </w:t>
            </w:r>
            <w:proofErr w:type="gramStart"/>
            <w:r w:rsidRPr="009043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</w:t>
            </w:r>
            <w:proofErr w:type="gramEnd"/>
            <w:r w:rsidRPr="009043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взрослыми и детьми;</w:t>
            </w:r>
          </w:p>
          <w:p w14:paraId="0FD3743D" w14:textId="77777777" w:rsidR="002908BB" w:rsidRPr="0090430A" w:rsidRDefault="002908BB" w:rsidP="009043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43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  Создание благоприятной атмосферы доброжелательности и взаимопонимания.</w:t>
            </w:r>
          </w:p>
          <w:p w14:paraId="3E1F035B" w14:textId="77777777" w:rsidR="002908BB" w:rsidRPr="0090430A" w:rsidRDefault="002908BB" w:rsidP="009043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4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4. Повысить компетентность родителей в сфере воспитания детей.</w:t>
            </w:r>
          </w:p>
        </w:tc>
      </w:tr>
      <w:tr w:rsidR="00FD1858" w:rsidRPr="0090430A" w14:paraId="6486E08A" w14:textId="4CFD15E7" w:rsidTr="00FD1858"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FEE7" w14:textId="1B3E95A1" w:rsidR="00FD1858" w:rsidRPr="0090430A" w:rsidRDefault="000907C9" w:rsidP="0090430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043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Совместная подготовка к учебному году (обновление группового инвентаря, участка), создание тематических уголков в группе (физкультурный, театрально-музыкальный, уголок конструирования, уголок сенсорного развития, уголо</w:t>
            </w:r>
            <w:r w:rsidR="006719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к развития речи, </w:t>
            </w:r>
            <w:bookmarkStart w:id="0" w:name="_GoBack"/>
            <w:bookmarkEnd w:id="0"/>
            <w:r w:rsidRPr="009043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уголок сюжетно-ролевых игр, уголок дидактических игр, книжный уголок, уголок </w:t>
            </w:r>
            <w:proofErr w:type="spellStart"/>
            <w:r w:rsidRPr="009043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изодеятельности</w:t>
            </w:r>
            <w:proofErr w:type="spellEnd"/>
            <w:r w:rsidR="006719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 уголок финансовой грамотности</w:t>
            </w:r>
            <w:r w:rsidRPr="009043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14:paraId="73B792C7" w14:textId="77777777" w:rsidR="00FD1858" w:rsidRPr="0090430A" w:rsidRDefault="00FD1858" w:rsidP="009043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1F61" w14:textId="77777777" w:rsidR="000907C9" w:rsidRPr="0090430A" w:rsidRDefault="000907C9" w:rsidP="009043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Нацелить, приобщить родителей к активной, совместной работе в новом учебном году по плану и правилам группы</w:t>
            </w:r>
          </w:p>
          <w:p w14:paraId="6368DB6F" w14:textId="77777777" w:rsidR="00FD1858" w:rsidRPr="0090430A" w:rsidRDefault="00FD1858" w:rsidP="0090430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3404376" w14:textId="77777777" w:rsidR="00FD1858" w:rsidRPr="0090430A" w:rsidRDefault="00FD1858" w:rsidP="009043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E1A2" w14:textId="7AC3AF65" w:rsidR="00FD1858" w:rsidRPr="0090430A" w:rsidRDefault="000907C9" w:rsidP="00904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4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14:paraId="243E281F" w14:textId="77777777" w:rsidR="00FD1858" w:rsidRPr="0090430A" w:rsidRDefault="00FD1858" w:rsidP="009043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908BB" w:rsidRPr="0090430A" w14:paraId="2DC58A46" w14:textId="77777777" w:rsidTr="00FD1858"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1198" w14:textId="1FCD9112" w:rsidR="002908BB" w:rsidRPr="0090430A" w:rsidRDefault="002908BB" w:rsidP="0090430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Субботник</w:t>
            </w:r>
            <w:r w:rsidR="000907C9" w:rsidRPr="009043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</w:t>
            </w:r>
            <w:r w:rsidRPr="009043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по уборке прогулочного участка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C2AC" w14:textId="77777777" w:rsidR="002908BB" w:rsidRPr="0090430A" w:rsidRDefault="002908BB" w:rsidP="00904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в чистоте и порядке прилегающие территории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AC8" w14:textId="2FC02E79" w:rsidR="002908BB" w:rsidRPr="0090430A" w:rsidRDefault="000907C9" w:rsidP="00904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2908BB" w:rsidRPr="0090430A" w14:paraId="1D639297" w14:textId="77777777" w:rsidTr="00FD1858"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5B13" w14:textId="2902FB2A" w:rsidR="002908BB" w:rsidRPr="0090430A" w:rsidRDefault="002908BB" w:rsidP="0090430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Подготовка к Новогоднему празднику</w:t>
            </w:r>
            <w:r w:rsidR="000907C9" w:rsidRPr="009043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14:paraId="21F0B1DC" w14:textId="77777777" w:rsidR="002908BB" w:rsidRPr="0090430A" w:rsidRDefault="002908BB" w:rsidP="0090430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29E4031D" w14:textId="77777777" w:rsidR="002908BB" w:rsidRPr="0090430A" w:rsidRDefault="002908BB" w:rsidP="0090430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403C" w14:textId="77777777" w:rsidR="002908BB" w:rsidRPr="0090430A" w:rsidRDefault="002908BB" w:rsidP="00904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радостной атмосферы для воспитанников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0952" w14:textId="77777777" w:rsidR="002908BB" w:rsidRPr="0090430A" w:rsidRDefault="002908BB" w:rsidP="00904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2908BB" w:rsidRPr="0090430A" w14:paraId="1D58EFFB" w14:textId="77777777" w:rsidTr="00FD1858"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71D1" w14:textId="77777777" w:rsidR="002908BB" w:rsidRPr="0090430A" w:rsidRDefault="002908BB" w:rsidP="0090430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Украшение участка снежными постройками и игрушками, сделанными </w:t>
            </w:r>
            <w:r w:rsidRPr="009043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своими руками из бросового материала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12ED" w14:textId="77777777" w:rsidR="002908BB" w:rsidRPr="0090430A" w:rsidRDefault="002908BB" w:rsidP="00904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Вовлечь родителей в совместную работу по постройке снежного городка и украшения участка с целью совместного </w:t>
            </w:r>
            <w:r w:rsidRPr="0090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творчества.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EA30" w14:textId="77777777" w:rsidR="002908BB" w:rsidRPr="0090430A" w:rsidRDefault="002908BB" w:rsidP="00904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январь</w:t>
            </w:r>
          </w:p>
        </w:tc>
      </w:tr>
      <w:tr w:rsidR="002752DB" w:rsidRPr="0090430A" w14:paraId="24E51109" w14:textId="77777777" w:rsidTr="00FD1858"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0009" w14:textId="596E5415" w:rsidR="002752DB" w:rsidRPr="002752DB" w:rsidRDefault="002752DB" w:rsidP="002752DB">
            <w:pPr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2752DB"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Акция </w:t>
            </w:r>
            <w:r w:rsidRPr="002752D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«Сдадим бумагу - спасем дерево!» 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1D169E" w14:textId="77777777" w:rsidR="002752DB" w:rsidRPr="0090430A" w:rsidRDefault="002752DB" w:rsidP="0090430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0C21" w14:textId="77777777" w:rsidR="00966FB6" w:rsidRPr="0090430A" w:rsidRDefault="00966FB6" w:rsidP="00966F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Нацелить, приобщить родителей к активной, совместной работе в новом учебном году по плану и правилам группы</w:t>
            </w:r>
          </w:p>
          <w:p w14:paraId="4FF98251" w14:textId="77777777" w:rsidR="002752DB" w:rsidRPr="0090430A" w:rsidRDefault="002752DB" w:rsidP="0090430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2BE0" w14:textId="49B81CDF" w:rsidR="002752DB" w:rsidRPr="0090430A" w:rsidRDefault="002752DB" w:rsidP="00904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2908BB" w:rsidRPr="0090430A" w14:paraId="14F389F4" w14:textId="77777777" w:rsidTr="00FD1858"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7D24" w14:textId="77777777" w:rsidR="002908BB" w:rsidRPr="0090430A" w:rsidRDefault="002908BB" w:rsidP="0090430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День открытых дверей</w:t>
            </w:r>
          </w:p>
          <w:p w14:paraId="2DCF9124" w14:textId="77777777" w:rsidR="002908BB" w:rsidRPr="0090430A" w:rsidRDefault="002908BB" w:rsidP="009043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EFFDB5C" w14:textId="77777777" w:rsidR="002908BB" w:rsidRPr="0090430A" w:rsidRDefault="002908BB" w:rsidP="009043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8F24A1" w14:textId="77777777" w:rsidR="002908BB" w:rsidRPr="0090430A" w:rsidRDefault="002908BB" w:rsidP="009043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DD8C" w14:textId="77777777" w:rsidR="002908BB" w:rsidRPr="0090430A" w:rsidRDefault="002908BB" w:rsidP="00904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Повысить компетентность родителей в сфере воспитания детей</w:t>
            </w:r>
            <w:r w:rsidRPr="00904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3261" w14:textId="77777777" w:rsidR="002908BB" w:rsidRPr="0090430A" w:rsidRDefault="002908BB" w:rsidP="00904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  <w:p w14:paraId="19358A15" w14:textId="77777777" w:rsidR="002908BB" w:rsidRPr="0090430A" w:rsidRDefault="002908BB" w:rsidP="00904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5FF0F1D" w14:textId="77777777" w:rsidR="002908BB" w:rsidRPr="0090430A" w:rsidRDefault="002908BB" w:rsidP="00904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52DB" w:rsidRPr="0090430A" w14:paraId="27552151" w14:textId="77777777" w:rsidTr="00FD1858"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AB50" w14:textId="265B508E" w:rsidR="002752DB" w:rsidRPr="002752DB" w:rsidRDefault="002752DB" w:rsidP="002752DB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75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</w:t>
            </w:r>
            <w:r w:rsidRPr="00275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«Цветущий детский сад!» - посадка цветов на клумбах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C62F" w14:textId="77777777" w:rsidR="00966FB6" w:rsidRPr="0090430A" w:rsidRDefault="00966FB6" w:rsidP="00966F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Нацелить, приобщить родителей к активной, совместной работе в новом учебном году по плану и правилам группы</w:t>
            </w:r>
          </w:p>
          <w:p w14:paraId="4DB50C61" w14:textId="77777777" w:rsidR="002752DB" w:rsidRPr="0090430A" w:rsidRDefault="002752DB" w:rsidP="00904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C9DE" w14:textId="4A870509" w:rsidR="002752DB" w:rsidRPr="0090430A" w:rsidRDefault="002752DB" w:rsidP="00904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2908BB" w:rsidRPr="0090430A" w14:paraId="442DE144" w14:textId="77777777" w:rsidTr="007860F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14E1" w14:textId="4E9C411D" w:rsidR="002908BB" w:rsidRPr="0090430A" w:rsidRDefault="002908BB" w:rsidP="009043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Анкетирование</w:t>
            </w:r>
          </w:p>
        </w:tc>
      </w:tr>
      <w:tr w:rsidR="002908BB" w:rsidRPr="0090430A" w14:paraId="018C2481" w14:textId="77777777" w:rsidTr="00FD1858"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CC44" w14:textId="4F81F9D5" w:rsidR="002908BB" w:rsidRPr="0090430A" w:rsidRDefault="000112C3" w:rsidP="00904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08BB" w:rsidRPr="0090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«Семья глазами ребёнка»</w:t>
            </w:r>
            <w:r w:rsidR="002908BB" w:rsidRPr="0090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правовому воспитанию</w:t>
            </w:r>
          </w:p>
          <w:p w14:paraId="24D40906" w14:textId="77777777" w:rsidR="002908BB" w:rsidRPr="0090430A" w:rsidRDefault="002908BB" w:rsidP="009043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C83B" w14:textId="77777777" w:rsidR="002908BB" w:rsidRPr="0090430A" w:rsidRDefault="002908BB" w:rsidP="009043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0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родителей с Декларацией прав ребёнка, Всеобщей Декларацией Прав человека, дать знания о правовом воспитании детей.</w:t>
            </w:r>
          </w:p>
          <w:p w14:paraId="756AE71F" w14:textId="21740FE3" w:rsidR="002908BB" w:rsidRPr="0090430A" w:rsidRDefault="002908BB" w:rsidP="00904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7617" w14:textId="77777777" w:rsidR="002908BB" w:rsidRPr="0090430A" w:rsidRDefault="002908BB" w:rsidP="00904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2908BB" w:rsidRPr="0090430A" w14:paraId="61FA7B6D" w14:textId="77777777" w:rsidTr="00FD1858"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1BA9" w14:textId="2EDBC926" w:rsidR="002908BB" w:rsidRPr="0090430A" w:rsidRDefault="002908BB" w:rsidP="00B43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="00B438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Мой ребенок и финансовая грамотность</w:t>
            </w:r>
            <w:r w:rsidRPr="0090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2871" w14:textId="348B75CC" w:rsidR="002908BB" w:rsidRPr="0090430A" w:rsidRDefault="002908BB" w:rsidP="00904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0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единого воспитательного подхода по привитию детям здорового образа жизни детском саду и дома.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5AC9" w14:textId="77777777" w:rsidR="002908BB" w:rsidRPr="0090430A" w:rsidRDefault="002908BB" w:rsidP="00904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2908BB" w:rsidRPr="0090430A" w14:paraId="1463C001" w14:textId="77777777" w:rsidTr="00FD1858"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FD75" w14:textId="77777777" w:rsidR="002908BB" w:rsidRPr="0090430A" w:rsidRDefault="002908BB" w:rsidP="0090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Оценка деятельности </w:t>
            </w:r>
          </w:p>
          <w:p w14:paraId="6DD14AD1" w14:textId="77777777" w:rsidR="002908BB" w:rsidRPr="0090430A" w:rsidRDefault="002908BB" w:rsidP="0090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дошкольного образовательного учреждения</w:t>
            </w:r>
          </w:p>
          <w:p w14:paraId="1130218D" w14:textId="77777777" w:rsidR="002908BB" w:rsidRPr="0090430A" w:rsidRDefault="002908BB" w:rsidP="009043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C7CE" w14:textId="77777777" w:rsidR="002908BB" w:rsidRPr="0090430A" w:rsidRDefault="002908BB" w:rsidP="00904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целью определения степени удовлетворенности работой воспитателей в группах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22C6" w14:textId="77777777" w:rsidR="002908BB" w:rsidRPr="0090430A" w:rsidRDefault="002908BB" w:rsidP="00904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</w:tbl>
    <w:p w14:paraId="49ADFA21" w14:textId="77777777" w:rsidR="001F49EB" w:rsidRPr="0090430A" w:rsidRDefault="001F49EB" w:rsidP="0090430A">
      <w:pPr>
        <w:rPr>
          <w:rFonts w:ascii="Times New Roman" w:hAnsi="Times New Roman" w:cs="Times New Roman"/>
          <w:sz w:val="28"/>
          <w:szCs w:val="28"/>
        </w:rPr>
      </w:pPr>
    </w:p>
    <w:p w14:paraId="326190DE" w14:textId="77777777" w:rsidR="00107C02" w:rsidRPr="0090430A" w:rsidRDefault="00107C02" w:rsidP="0090430A">
      <w:pPr>
        <w:rPr>
          <w:rFonts w:ascii="Times New Roman" w:hAnsi="Times New Roman" w:cs="Times New Roman"/>
          <w:sz w:val="28"/>
          <w:szCs w:val="28"/>
        </w:rPr>
      </w:pPr>
    </w:p>
    <w:sectPr w:rsidR="00107C02" w:rsidRPr="0090430A" w:rsidSect="0014173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52F"/>
    <w:multiLevelType w:val="multilevel"/>
    <w:tmpl w:val="858E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64A25"/>
    <w:multiLevelType w:val="hybridMultilevel"/>
    <w:tmpl w:val="5866D4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184B5A"/>
    <w:multiLevelType w:val="hybridMultilevel"/>
    <w:tmpl w:val="030AF8BA"/>
    <w:lvl w:ilvl="0" w:tplc="FF54CB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CCB79BA"/>
    <w:multiLevelType w:val="hybridMultilevel"/>
    <w:tmpl w:val="C526D93C"/>
    <w:lvl w:ilvl="0" w:tplc="D74059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32C66"/>
    <w:multiLevelType w:val="hybridMultilevel"/>
    <w:tmpl w:val="C526D93C"/>
    <w:lvl w:ilvl="0" w:tplc="D74059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EB"/>
    <w:rsid w:val="000112C3"/>
    <w:rsid w:val="000907C9"/>
    <w:rsid w:val="000A464B"/>
    <w:rsid w:val="00107C02"/>
    <w:rsid w:val="00123E65"/>
    <w:rsid w:val="0014173D"/>
    <w:rsid w:val="001524AD"/>
    <w:rsid w:val="001668DB"/>
    <w:rsid w:val="00194461"/>
    <w:rsid w:val="001F49EB"/>
    <w:rsid w:val="0020590C"/>
    <w:rsid w:val="00220ABC"/>
    <w:rsid w:val="00232170"/>
    <w:rsid w:val="00265052"/>
    <w:rsid w:val="002752DB"/>
    <w:rsid w:val="002856D7"/>
    <w:rsid w:val="002908BB"/>
    <w:rsid w:val="00291EA2"/>
    <w:rsid w:val="002A4838"/>
    <w:rsid w:val="002C165F"/>
    <w:rsid w:val="002D3BE3"/>
    <w:rsid w:val="002E2778"/>
    <w:rsid w:val="003567CD"/>
    <w:rsid w:val="00365B76"/>
    <w:rsid w:val="00376E49"/>
    <w:rsid w:val="003E3A4A"/>
    <w:rsid w:val="004561D8"/>
    <w:rsid w:val="004860CA"/>
    <w:rsid w:val="004D1718"/>
    <w:rsid w:val="00523A1F"/>
    <w:rsid w:val="00555A20"/>
    <w:rsid w:val="005C774F"/>
    <w:rsid w:val="00626CD5"/>
    <w:rsid w:val="00671931"/>
    <w:rsid w:val="006D7F52"/>
    <w:rsid w:val="006E6FD7"/>
    <w:rsid w:val="00721E86"/>
    <w:rsid w:val="007860FB"/>
    <w:rsid w:val="007C1052"/>
    <w:rsid w:val="007F7B38"/>
    <w:rsid w:val="008038F0"/>
    <w:rsid w:val="008919A2"/>
    <w:rsid w:val="0090430A"/>
    <w:rsid w:val="00910045"/>
    <w:rsid w:val="009642F9"/>
    <w:rsid w:val="00966FB6"/>
    <w:rsid w:val="009E3B41"/>
    <w:rsid w:val="00A27ECB"/>
    <w:rsid w:val="00A530E4"/>
    <w:rsid w:val="00AB14D2"/>
    <w:rsid w:val="00B43808"/>
    <w:rsid w:val="00B56BCE"/>
    <w:rsid w:val="00B6428E"/>
    <w:rsid w:val="00B925DC"/>
    <w:rsid w:val="00B92BFD"/>
    <w:rsid w:val="00BA1642"/>
    <w:rsid w:val="00BA34E4"/>
    <w:rsid w:val="00BB2179"/>
    <w:rsid w:val="00C27BAF"/>
    <w:rsid w:val="00CA4E9E"/>
    <w:rsid w:val="00CF345D"/>
    <w:rsid w:val="00D11451"/>
    <w:rsid w:val="00D455D6"/>
    <w:rsid w:val="00D83032"/>
    <w:rsid w:val="00DE6414"/>
    <w:rsid w:val="00E07066"/>
    <w:rsid w:val="00E11756"/>
    <w:rsid w:val="00E26AE6"/>
    <w:rsid w:val="00E47A4E"/>
    <w:rsid w:val="00E62551"/>
    <w:rsid w:val="00E95D0E"/>
    <w:rsid w:val="00EA185B"/>
    <w:rsid w:val="00EA2946"/>
    <w:rsid w:val="00EE6B9F"/>
    <w:rsid w:val="00FD1858"/>
    <w:rsid w:val="00FD3662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6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9EB"/>
    <w:rPr>
      <w:b/>
      <w:bCs/>
    </w:rPr>
  </w:style>
  <w:style w:type="paragraph" w:styleId="a5">
    <w:name w:val="List Paragraph"/>
    <w:basedOn w:val="a"/>
    <w:uiPriority w:val="34"/>
    <w:qFormat/>
    <w:rsid w:val="001F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F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49EB"/>
  </w:style>
  <w:style w:type="table" w:styleId="a6">
    <w:name w:val="Table Grid"/>
    <w:basedOn w:val="a1"/>
    <w:uiPriority w:val="59"/>
    <w:rsid w:val="001F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5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6BCE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2752DB"/>
    <w:rPr>
      <w:i/>
      <w:iCs/>
    </w:rPr>
  </w:style>
  <w:style w:type="paragraph" w:customStyle="1" w:styleId="Standard">
    <w:name w:val="Standard"/>
    <w:rsid w:val="00141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9EB"/>
    <w:rPr>
      <w:b/>
      <w:bCs/>
    </w:rPr>
  </w:style>
  <w:style w:type="paragraph" w:styleId="a5">
    <w:name w:val="List Paragraph"/>
    <w:basedOn w:val="a"/>
    <w:uiPriority w:val="34"/>
    <w:qFormat/>
    <w:rsid w:val="001F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F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49EB"/>
  </w:style>
  <w:style w:type="table" w:styleId="a6">
    <w:name w:val="Table Grid"/>
    <w:basedOn w:val="a1"/>
    <w:uiPriority w:val="59"/>
    <w:rsid w:val="001F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5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6BCE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2752DB"/>
    <w:rPr>
      <w:i/>
      <w:iCs/>
    </w:rPr>
  </w:style>
  <w:style w:type="paragraph" w:customStyle="1" w:styleId="Standard">
    <w:name w:val="Standard"/>
    <w:rsid w:val="00141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89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tsad89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89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tsad8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tsad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Василина</cp:lastModifiedBy>
  <cp:revision>3</cp:revision>
  <cp:lastPrinted>2021-09-22T17:49:00Z</cp:lastPrinted>
  <dcterms:created xsi:type="dcterms:W3CDTF">2023-11-05T04:17:00Z</dcterms:created>
  <dcterms:modified xsi:type="dcterms:W3CDTF">2023-11-06T08:27:00Z</dcterms:modified>
</cp:coreProperties>
</file>